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52DCC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B65D2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52DC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62/289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452DC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452DCC">
        <w:rPr>
          <w:rFonts w:ascii="Times New Roman" w:hAnsi="Times New Roman"/>
          <w:b/>
          <w:bCs/>
          <w:sz w:val="28"/>
          <w:szCs w:val="28"/>
        </w:rPr>
        <w:t>А.Н. Мальченко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452DCC">
        <w:rPr>
          <w:rFonts w:ascii="Times New Roman" w:hAnsi="Times New Roman"/>
          <w:sz w:val="28"/>
          <w:szCs w:val="28"/>
        </w:rPr>
        <w:t>12 августа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452DCC">
        <w:rPr>
          <w:rFonts w:ascii="Times New Roman" w:hAnsi="Times New Roman"/>
          <w:sz w:val="28"/>
          <w:szCs w:val="28"/>
        </w:rPr>
        <w:t>61/26</w:t>
      </w:r>
      <w:r w:rsidR="00BC7B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452DCC">
        <w:rPr>
          <w:rFonts w:ascii="Times New Roman" w:hAnsi="Times New Roman"/>
          <w:sz w:val="28"/>
          <w:szCs w:val="28"/>
        </w:rPr>
        <w:t>участка № 57-01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52DCC">
        <w:rPr>
          <w:rFonts w:ascii="Times New Roman" w:hAnsi="Times New Roman"/>
          <w:sz w:val="28"/>
          <w:szCs w:val="28"/>
        </w:rPr>
        <w:t>Т.А. Барышниковой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B44122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44122">
        <w:rPr>
          <w:rFonts w:ascii="Times New Roman" w:hAnsi="Times New Roman"/>
          <w:sz w:val="28"/>
          <w:szCs w:val="28"/>
        </w:rPr>
        <w:t>Татьяны Александровны Барышниковой</w:t>
      </w:r>
      <w:r w:rsidRPr="008B609A">
        <w:rPr>
          <w:rFonts w:ascii="Times New Roman" w:hAnsi="Times New Roman"/>
          <w:sz w:val="28"/>
          <w:szCs w:val="28"/>
        </w:rPr>
        <w:t xml:space="preserve">, выдвинутой в состав участковой избирательной комиссии </w:t>
      </w:r>
      <w:r w:rsidR="00016294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B44122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B44122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B44122" w:rsidRDefault="00B4412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Мальченко</w:t>
            </w:r>
          </w:p>
          <w:p w:rsidR="00114A9E" w:rsidRPr="006374AC" w:rsidRDefault="00B4412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Алексея Николаевича</w:t>
            </w:r>
          </w:p>
        </w:tc>
        <w:tc>
          <w:tcPr>
            <w:tcW w:w="4786" w:type="dxa"/>
          </w:tcPr>
          <w:p w:rsidR="006374AC" w:rsidRPr="006374AC" w:rsidRDefault="006374AC" w:rsidP="00B4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E4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4A9E">
              <w:rPr>
                <w:rFonts w:ascii="Times New Roman" w:hAnsi="Times New Roman"/>
                <w:sz w:val="28"/>
                <w:szCs w:val="28"/>
              </w:rPr>
              <w:t xml:space="preserve">собрания избирателей по месту </w:t>
            </w:r>
            <w:r w:rsidR="00B44122"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122">
        <w:rPr>
          <w:rFonts w:ascii="Times New Roman" w:eastAsia="Times New Roman" w:hAnsi="Times New Roman"/>
          <w:sz w:val="28"/>
          <w:szCs w:val="28"/>
          <w:lang w:eastAsia="ru-RU"/>
        </w:rPr>
        <w:t>Мальченко А.Н.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B44122">
        <w:rPr>
          <w:rFonts w:ascii="Times New Roman" w:hAnsi="Times New Roman"/>
          <w:sz w:val="28"/>
          <w:szCs w:val="28"/>
        </w:rPr>
        <w:t>Мальченко А.Н.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C503B8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D6" w:rsidRDefault="005F4ED6" w:rsidP="000B227F">
      <w:pPr>
        <w:spacing w:after="0" w:line="240" w:lineRule="auto"/>
      </w:pPr>
      <w:r>
        <w:separator/>
      </w:r>
    </w:p>
  </w:endnote>
  <w:endnote w:type="continuationSeparator" w:id="0">
    <w:p w:rsidR="005F4ED6" w:rsidRDefault="005F4ED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D6" w:rsidRDefault="005F4ED6" w:rsidP="000B227F">
      <w:pPr>
        <w:spacing w:after="0" w:line="240" w:lineRule="auto"/>
      </w:pPr>
      <w:r>
        <w:separator/>
      </w:r>
    </w:p>
  </w:footnote>
  <w:footnote w:type="continuationSeparator" w:id="0">
    <w:p w:rsidR="005F4ED6" w:rsidRDefault="005F4ED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F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294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E129B"/>
    <w:rsid w:val="000F38BF"/>
    <w:rsid w:val="001064C3"/>
    <w:rsid w:val="00114A9E"/>
    <w:rsid w:val="00142BAB"/>
    <w:rsid w:val="001535E0"/>
    <w:rsid w:val="00165132"/>
    <w:rsid w:val="00173973"/>
    <w:rsid w:val="001A55A2"/>
    <w:rsid w:val="001B1E03"/>
    <w:rsid w:val="001D4131"/>
    <w:rsid w:val="002015AE"/>
    <w:rsid w:val="00202FDB"/>
    <w:rsid w:val="00224054"/>
    <w:rsid w:val="002404E8"/>
    <w:rsid w:val="0024656B"/>
    <w:rsid w:val="002869CE"/>
    <w:rsid w:val="002A2727"/>
    <w:rsid w:val="002B525B"/>
    <w:rsid w:val="002D027D"/>
    <w:rsid w:val="002E7891"/>
    <w:rsid w:val="003A52FD"/>
    <w:rsid w:val="003A78D5"/>
    <w:rsid w:val="003B65D2"/>
    <w:rsid w:val="00452DCC"/>
    <w:rsid w:val="00462CB1"/>
    <w:rsid w:val="004A3609"/>
    <w:rsid w:val="004B30D8"/>
    <w:rsid w:val="00502302"/>
    <w:rsid w:val="00567843"/>
    <w:rsid w:val="005A69EC"/>
    <w:rsid w:val="005D6DEE"/>
    <w:rsid w:val="005F4ED6"/>
    <w:rsid w:val="006101BA"/>
    <w:rsid w:val="006374AC"/>
    <w:rsid w:val="00647156"/>
    <w:rsid w:val="006567C2"/>
    <w:rsid w:val="0066516E"/>
    <w:rsid w:val="00666E05"/>
    <w:rsid w:val="0068315D"/>
    <w:rsid w:val="006F3CA6"/>
    <w:rsid w:val="006F646A"/>
    <w:rsid w:val="00712C90"/>
    <w:rsid w:val="00751F27"/>
    <w:rsid w:val="00764E11"/>
    <w:rsid w:val="00784D2A"/>
    <w:rsid w:val="007E6799"/>
    <w:rsid w:val="0087018A"/>
    <w:rsid w:val="008762E1"/>
    <w:rsid w:val="008A324C"/>
    <w:rsid w:val="008B609A"/>
    <w:rsid w:val="008D0571"/>
    <w:rsid w:val="008D17C2"/>
    <w:rsid w:val="00925D7F"/>
    <w:rsid w:val="0093396A"/>
    <w:rsid w:val="00947E04"/>
    <w:rsid w:val="00990B61"/>
    <w:rsid w:val="009A0FA0"/>
    <w:rsid w:val="009A2CF8"/>
    <w:rsid w:val="009F7279"/>
    <w:rsid w:val="00A23926"/>
    <w:rsid w:val="00A45E85"/>
    <w:rsid w:val="00A46BF2"/>
    <w:rsid w:val="00A66D82"/>
    <w:rsid w:val="00A95CE9"/>
    <w:rsid w:val="00AC390E"/>
    <w:rsid w:val="00B204E4"/>
    <w:rsid w:val="00B44122"/>
    <w:rsid w:val="00B71A0F"/>
    <w:rsid w:val="00B7432D"/>
    <w:rsid w:val="00B7467D"/>
    <w:rsid w:val="00B763CD"/>
    <w:rsid w:val="00BC7B10"/>
    <w:rsid w:val="00BE7722"/>
    <w:rsid w:val="00C33402"/>
    <w:rsid w:val="00C411DF"/>
    <w:rsid w:val="00C503B8"/>
    <w:rsid w:val="00C919A4"/>
    <w:rsid w:val="00CA2806"/>
    <w:rsid w:val="00CB248C"/>
    <w:rsid w:val="00CC36B1"/>
    <w:rsid w:val="00CD7840"/>
    <w:rsid w:val="00D01B8D"/>
    <w:rsid w:val="00D100D9"/>
    <w:rsid w:val="00DC6634"/>
    <w:rsid w:val="00E115C6"/>
    <w:rsid w:val="00E16761"/>
    <w:rsid w:val="00E23B98"/>
    <w:rsid w:val="00E71FFE"/>
    <w:rsid w:val="00E80A0D"/>
    <w:rsid w:val="00E911E6"/>
    <w:rsid w:val="00EC1AB9"/>
    <w:rsid w:val="00EE3167"/>
    <w:rsid w:val="00EE450D"/>
    <w:rsid w:val="00F00210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104</cp:revision>
  <cp:lastPrinted>2017-08-26T14:38:00Z</cp:lastPrinted>
  <dcterms:created xsi:type="dcterms:W3CDTF">2016-01-29T12:53:00Z</dcterms:created>
  <dcterms:modified xsi:type="dcterms:W3CDTF">2017-08-26T14:40:00Z</dcterms:modified>
</cp:coreProperties>
</file>