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1053"/>
        <w:tblW w:w="0" w:type="auto"/>
        <w:tblLook w:val="01E0"/>
      </w:tblPr>
      <w:tblGrid>
        <w:gridCol w:w="4227"/>
      </w:tblGrid>
      <w:tr w:rsidR="00177F2F" w:rsidRPr="0086686C" w:rsidTr="00177F2F">
        <w:trPr>
          <w:trHeight w:val="432"/>
        </w:trPr>
        <w:tc>
          <w:tcPr>
            <w:tcW w:w="4227" w:type="dxa"/>
            <w:hideMark/>
          </w:tcPr>
          <w:p w:rsidR="00177F2F" w:rsidRPr="0086686C" w:rsidRDefault="00177F2F" w:rsidP="00177F2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ПРИЛОЖЕНИЕ</w:t>
            </w:r>
          </w:p>
        </w:tc>
      </w:tr>
      <w:tr w:rsidR="00177F2F" w:rsidRPr="0086686C" w:rsidTr="00177F2F">
        <w:tc>
          <w:tcPr>
            <w:tcW w:w="4227" w:type="dxa"/>
          </w:tcPr>
          <w:p w:rsidR="00177F2F" w:rsidRPr="0086686C" w:rsidRDefault="00177F2F" w:rsidP="00177F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  <w:p w:rsidR="00177F2F" w:rsidRPr="0086686C" w:rsidRDefault="00177F2F" w:rsidP="00177F2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УТВЕРЖДЕН</w:t>
            </w:r>
            <w:r w:rsidR="001C3B5A">
              <w:rPr>
                <w:sz w:val="28"/>
                <w:szCs w:val="28"/>
                <w:lang w:eastAsia="ru-RU"/>
              </w:rPr>
              <w:t>Ы</w:t>
            </w:r>
          </w:p>
          <w:p w:rsidR="00177F2F" w:rsidRPr="0086686C" w:rsidRDefault="00177F2F" w:rsidP="00177F2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177F2F" w:rsidRPr="0086686C" w:rsidRDefault="00177F2F" w:rsidP="00177F2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177F2F" w:rsidRPr="0086686C" w:rsidRDefault="00177F2F" w:rsidP="00177F2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Щербиновский район</w:t>
            </w:r>
          </w:p>
          <w:p w:rsidR="00177F2F" w:rsidRDefault="00177F2F" w:rsidP="00177F2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6686C">
              <w:rPr>
                <w:sz w:val="28"/>
                <w:szCs w:val="28"/>
                <w:lang w:eastAsia="ru-RU"/>
              </w:rPr>
              <w:t>от _________ № ______</w:t>
            </w:r>
          </w:p>
          <w:p w:rsidR="00177F2F" w:rsidRPr="0086686C" w:rsidRDefault="00177F2F" w:rsidP="00177F2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5E0419" w:rsidRPr="00863694" w:rsidRDefault="005E0419" w:rsidP="00BC3193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177F2F" w:rsidRPr="00863694" w:rsidRDefault="00177F2F" w:rsidP="00BC3193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177F2F" w:rsidRPr="00863694" w:rsidRDefault="00177F2F" w:rsidP="00BC3193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177F2F" w:rsidRPr="00863694" w:rsidRDefault="00177F2F" w:rsidP="00BC3193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177F2F" w:rsidRPr="00863694" w:rsidRDefault="00177F2F" w:rsidP="00BC3193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177F2F" w:rsidRPr="00863694" w:rsidRDefault="00177F2F" w:rsidP="00BC3193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177F2F" w:rsidRPr="00863694" w:rsidRDefault="00177F2F" w:rsidP="00BC3193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177F2F" w:rsidRPr="00863694" w:rsidRDefault="00177F2F" w:rsidP="00BC3193">
      <w:pPr>
        <w:autoSpaceDE w:val="0"/>
        <w:autoSpaceDN w:val="0"/>
        <w:adjustRightInd w:val="0"/>
        <w:jc w:val="right"/>
        <w:rPr>
          <w:b/>
          <w:spacing w:val="-4"/>
          <w:sz w:val="28"/>
          <w:szCs w:val="28"/>
        </w:rPr>
      </w:pPr>
    </w:p>
    <w:p w:rsidR="00F73307" w:rsidRPr="00863694" w:rsidRDefault="00F73307" w:rsidP="00BC3193">
      <w:pPr>
        <w:autoSpaceDE w:val="0"/>
        <w:autoSpaceDN w:val="0"/>
        <w:adjustRightInd w:val="0"/>
        <w:ind w:firstLine="709"/>
        <w:jc w:val="center"/>
        <w:rPr>
          <w:b/>
          <w:spacing w:val="-4"/>
          <w:sz w:val="28"/>
          <w:szCs w:val="28"/>
        </w:rPr>
      </w:pPr>
    </w:p>
    <w:p w:rsidR="0001305E" w:rsidRDefault="0001305E" w:rsidP="00BC3193">
      <w:pPr>
        <w:autoSpaceDE w:val="0"/>
        <w:autoSpaceDN w:val="0"/>
        <w:adjustRightInd w:val="0"/>
        <w:ind w:firstLine="709"/>
        <w:jc w:val="center"/>
        <w:rPr>
          <w:b/>
          <w:spacing w:val="-4"/>
          <w:sz w:val="28"/>
          <w:szCs w:val="28"/>
        </w:rPr>
      </w:pPr>
    </w:p>
    <w:p w:rsidR="00E9789E" w:rsidRDefault="00E9789E" w:rsidP="00BC3193">
      <w:pPr>
        <w:autoSpaceDE w:val="0"/>
        <w:autoSpaceDN w:val="0"/>
        <w:adjustRightInd w:val="0"/>
        <w:ind w:firstLine="709"/>
        <w:jc w:val="center"/>
        <w:rPr>
          <w:b/>
          <w:spacing w:val="-4"/>
          <w:sz w:val="28"/>
          <w:szCs w:val="28"/>
        </w:rPr>
      </w:pPr>
    </w:p>
    <w:p w:rsidR="00E9789E" w:rsidRPr="00863694" w:rsidRDefault="00E9789E" w:rsidP="00BC3193">
      <w:pPr>
        <w:autoSpaceDE w:val="0"/>
        <w:autoSpaceDN w:val="0"/>
        <w:adjustRightInd w:val="0"/>
        <w:ind w:firstLine="709"/>
        <w:jc w:val="center"/>
        <w:rPr>
          <w:b/>
          <w:spacing w:val="-4"/>
          <w:sz w:val="28"/>
          <w:szCs w:val="28"/>
        </w:rPr>
      </w:pP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ИЗМЕНЕНИЯ,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вносимые в постановление администрации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муниципального образования Щербиновский район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 xml:space="preserve">от 26 октября 2023 года № 1032 «Об утверждении </w:t>
      </w:r>
      <w:proofErr w:type="gramStart"/>
      <w:r w:rsidRPr="009E2FA7">
        <w:rPr>
          <w:b/>
          <w:sz w:val="28"/>
          <w:szCs w:val="28"/>
          <w:lang w:eastAsia="ru-RU"/>
        </w:rPr>
        <w:t>муниципальной</w:t>
      </w:r>
      <w:proofErr w:type="gramEnd"/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9E2FA7">
        <w:rPr>
          <w:b/>
          <w:sz w:val="28"/>
          <w:szCs w:val="28"/>
          <w:lang w:eastAsia="ru-RU"/>
        </w:rPr>
        <w:t>программы муниципального образования Щербиновский район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E2FA7">
        <w:rPr>
          <w:b/>
          <w:sz w:val="28"/>
          <w:szCs w:val="28"/>
          <w:lang w:eastAsia="ru-RU"/>
        </w:rPr>
        <w:t>«</w:t>
      </w:r>
      <w:r w:rsidRPr="009E2FA7">
        <w:rPr>
          <w:b/>
          <w:sz w:val="28"/>
          <w:szCs w:val="28"/>
        </w:rPr>
        <w:t>Комплексное развитие муниципального образования Щербиновский</w:t>
      </w:r>
    </w:p>
    <w:p w:rsidR="001C3B5A" w:rsidRPr="009E2FA7" w:rsidRDefault="001C3B5A" w:rsidP="001C3B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E2FA7">
        <w:rPr>
          <w:b/>
          <w:sz w:val="28"/>
          <w:szCs w:val="28"/>
        </w:rPr>
        <w:t>район в сфере строительства, жилищно-коммунального хозяйства»</w:t>
      </w:r>
    </w:p>
    <w:p w:rsidR="00D3301D" w:rsidRPr="009E2FA7" w:rsidRDefault="00D3301D" w:rsidP="00D330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3301D" w:rsidRPr="009E2FA7" w:rsidRDefault="00D3301D" w:rsidP="00D330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2FA7">
        <w:rPr>
          <w:sz w:val="28"/>
          <w:szCs w:val="28"/>
        </w:rPr>
        <w:t>В приложении к постановлению:</w:t>
      </w:r>
    </w:p>
    <w:p w:rsidR="00D3301D" w:rsidRDefault="00D3301D" w:rsidP="00D330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2FA7">
        <w:rPr>
          <w:sz w:val="28"/>
          <w:szCs w:val="28"/>
        </w:rPr>
        <w:t>1. В паспорте муниципальной программы муниципального образования Щербиновский район «Комплексное развитие муниципального образования Щербиновский район в сфере строительства, жилищно-коммунального хозя</w:t>
      </w:r>
      <w:r w:rsidRPr="009E2FA7">
        <w:rPr>
          <w:sz w:val="28"/>
          <w:szCs w:val="28"/>
        </w:rPr>
        <w:t>й</w:t>
      </w:r>
      <w:r w:rsidRPr="009E2FA7">
        <w:rPr>
          <w:sz w:val="28"/>
          <w:szCs w:val="28"/>
        </w:rPr>
        <w:t>ства» (далее – муниципальная программа):</w:t>
      </w:r>
    </w:p>
    <w:p w:rsidR="00932BE0" w:rsidRDefault="00932BE0" w:rsidP="00D330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32BE0" w:rsidRPr="009E2FA7" w:rsidRDefault="00932BE0" w:rsidP="002C2A36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9E2FA7">
        <w:rPr>
          <w:sz w:val="28"/>
          <w:szCs w:val="28"/>
        </w:rPr>
        <w:t>) позицию «</w:t>
      </w:r>
      <w:r w:rsidR="002C2A36" w:rsidRPr="00BA00A9">
        <w:rPr>
          <w:spacing w:val="-4"/>
          <w:sz w:val="28"/>
          <w:szCs w:val="28"/>
        </w:rPr>
        <w:t>Основные мероприятия муниципальной программы</w:t>
      </w:r>
      <w:r w:rsidRPr="009E2FA7">
        <w:rPr>
          <w:sz w:val="28"/>
          <w:szCs w:val="28"/>
        </w:rPr>
        <w:t>» изл</w:t>
      </w:r>
      <w:r w:rsidRPr="009E2FA7">
        <w:rPr>
          <w:sz w:val="28"/>
          <w:szCs w:val="28"/>
        </w:rPr>
        <w:t>о</w:t>
      </w:r>
      <w:r w:rsidRPr="009E2FA7">
        <w:rPr>
          <w:sz w:val="28"/>
          <w:szCs w:val="28"/>
        </w:rPr>
        <w:t>жить в следующей редакции:</w:t>
      </w:r>
    </w:p>
    <w:p w:rsidR="00932BE0" w:rsidRDefault="00932BE0" w:rsidP="00D330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889" w:type="dxa"/>
        <w:tblLook w:val="01E0"/>
      </w:tblPr>
      <w:tblGrid>
        <w:gridCol w:w="4151"/>
        <w:gridCol w:w="493"/>
        <w:gridCol w:w="5245"/>
      </w:tblGrid>
      <w:tr w:rsidR="00932BE0" w:rsidRPr="00BA00A9" w:rsidTr="00932BE0">
        <w:tc>
          <w:tcPr>
            <w:tcW w:w="4151" w:type="dxa"/>
          </w:tcPr>
          <w:p w:rsidR="00932BE0" w:rsidRPr="00BA00A9" w:rsidRDefault="00932BE0" w:rsidP="00932BE0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BA00A9">
              <w:rPr>
                <w:spacing w:val="-4"/>
                <w:sz w:val="28"/>
                <w:szCs w:val="28"/>
              </w:rPr>
              <w:t xml:space="preserve">Основные мероприятия </w:t>
            </w:r>
          </w:p>
          <w:p w:rsidR="00932BE0" w:rsidRPr="00BA00A9" w:rsidRDefault="00932BE0" w:rsidP="00932BE0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BA00A9">
              <w:rPr>
                <w:spacing w:val="-4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493" w:type="dxa"/>
          </w:tcPr>
          <w:p w:rsidR="00932BE0" w:rsidRPr="00BA00A9" w:rsidRDefault="00932BE0" w:rsidP="00932BE0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5245" w:type="dxa"/>
          </w:tcPr>
          <w:p w:rsidR="00932BE0" w:rsidRPr="00BA00A9" w:rsidRDefault="00932BE0" w:rsidP="00932BE0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BA00A9">
              <w:rPr>
                <w:spacing w:val="-4"/>
                <w:sz w:val="28"/>
                <w:szCs w:val="28"/>
              </w:rPr>
              <w:t xml:space="preserve">№ </w:t>
            </w:r>
            <w:r>
              <w:rPr>
                <w:spacing w:val="-4"/>
                <w:sz w:val="28"/>
                <w:szCs w:val="28"/>
              </w:rPr>
              <w:t>1</w:t>
            </w:r>
            <w:r w:rsidRPr="00BA00A9">
              <w:rPr>
                <w:spacing w:val="-4"/>
                <w:sz w:val="28"/>
                <w:szCs w:val="28"/>
              </w:rPr>
              <w:t xml:space="preserve"> «Финансовое обеспечение деятельн</w:t>
            </w:r>
            <w:r w:rsidRPr="00BA00A9">
              <w:rPr>
                <w:spacing w:val="-4"/>
                <w:sz w:val="28"/>
                <w:szCs w:val="28"/>
              </w:rPr>
              <w:t>о</w:t>
            </w:r>
            <w:r w:rsidRPr="00BA00A9">
              <w:rPr>
                <w:spacing w:val="-4"/>
                <w:sz w:val="28"/>
                <w:szCs w:val="28"/>
              </w:rPr>
              <w:t>сти муниципального казенного учрежд</w:t>
            </w:r>
            <w:r w:rsidRPr="00BA00A9">
              <w:rPr>
                <w:spacing w:val="-4"/>
                <w:sz w:val="28"/>
                <w:szCs w:val="28"/>
              </w:rPr>
              <w:t>е</w:t>
            </w:r>
            <w:r>
              <w:rPr>
                <w:spacing w:val="-4"/>
                <w:sz w:val="28"/>
                <w:szCs w:val="28"/>
              </w:rPr>
              <w:t xml:space="preserve">ния </w:t>
            </w:r>
            <w:r w:rsidRPr="00BA00A9">
              <w:rPr>
                <w:spacing w:val="-4"/>
                <w:sz w:val="28"/>
                <w:szCs w:val="28"/>
              </w:rPr>
              <w:t>муниципального образования Щерб</w:t>
            </w:r>
            <w:r w:rsidRPr="00BA00A9">
              <w:rPr>
                <w:spacing w:val="-4"/>
                <w:sz w:val="28"/>
                <w:szCs w:val="28"/>
              </w:rPr>
              <w:t>и</w:t>
            </w:r>
            <w:r w:rsidRPr="00BA00A9">
              <w:rPr>
                <w:spacing w:val="-4"/>
                <w:sz w:val="28"/>
                <w:szCs w:val="28"/>
              </w:rPr>
              <w:t>новский район «Служба строительного з</w:t>
            </w:r>
            <w:r w:rsidRPr="00BA00A9">
              <w:rPr>
                <w:spacing w:val="-4"/>
                <w:sz w:val="28"/>
                <w:szCs w:val="28"/>
              </w:rPr>
              <w:t>а</w:t>
            </w:r>
            <w:r w:rsidRPr="00BA00A9">
              <w:rPr>
                <w:spacing w:val="-4"/>
                <w:sz w:val="28"/>
                <w:szCs w:val="28"/>
              </w:rPr>
              <w:t>казчика»;</w:t>
            </w:r>
          </w:p>
          <w:p w:rsidR="00932BE0" w:rsidRPr="00BA00A9" w:rsidRDefault="00932BE0" w:rsidP="00932BE0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BA00A9">
              <w:rPr>
                <w:spacing w:val="-4"/>
                <w:sz w:val="28"/>
                <w:szCs w:val="28"/>
              </w:rPr>
              <w:t xml:space="preserve">№ </w:t>
            </w:r>
            <w:r>
              <w:rPr>
                <w:spacing w:val="-4"/>
                <w:sz w:val="28"/>
                <w:szCs w:val="28"/>
              </w:rPr>
              <w:t>2</w:t>
            </w:r>
            <w:r w:rsidRPr="00BA00A9">
              <w:rPr>
                <w:spacing w:val="-4"/>
                <w:sz w:val="28"/>
                <w:szCs w:val="28"/>
              </w:rPr>
              <w:t xml:space="preserve"> «Обеспечение безопасности дорожн</w:t>
            </w:r>
            <w:r w:rsidRPr="00BA00A9">
              <w:rPr>
                <w:spacing w:val="-4"/>
                <w:sz w:val="28"/>
                <w:szCs w:val="28"/>
              </w:rPr>
              <w:t>о</w:t>
            </w:r>
            <w:r w:rsidRPr="00BA00A9">
              <w:rPr>
                <w:spacing w:val="-4"/>
                <w:sz w:val="28"/>
                <w:szCs w:val="28"/>
              </w:rPr>
              <w:t>го движения в муниципальном образов</w:t>
            </w:r>
            <w:r w:rsidRPr="00BA00A9">
              <w:rPr>
                <w:spacing w:val="-4"/>
                <w:sz w:val="28"/>
                <w:szCs w:val="28"/>
              </w:rPr>
              <w:t>а</w:t>
            </w:r>
            <w:r w:rsidRPr="00BA00A9">
              <w:rPr>
                <w:spacing w:val="-4"/>
                <w:sz w:val="28"/>
                <w:szCs w:val="28"/>
              </w:rPr>
              <w:t>нии Щербиновский район»;</w:t>
            </w:r>
          </w:p>
          <w:p w:rsidR="00932BE0" w:rsidRPr="00BA00A9" w:rsidRDefault="00932BE0" w:rsidP="00932BE0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BA00A9">
              <w:rPr>
                <w:spacing w:val="-4"/>
                <w:sz w:val="28"/>
                <w:szCs w:val="28"/>
              </w:rPr>
              <w:t xml:space="preserve">№ </w:t>
            </w:r>
            <w:r>
              <w:rPr>
                <w:spacing w:val="-4"/>
                <w:sz w:val="28"/>
                <w:szCs w:val="28"/>
              </w:rPr>
              <w:t>3</w:t>
            </w:r>
            <w:r w:rsidRPr="00BA00A9">
              <w:rPr>
                <w:spacing w:val="-4"/>
                <w:sz w:val="28"/>
                <w:szCs w:val="28"/>
              </w:rPr>
              <w:t xml:space="preserve"> «Организация регулярных перевозок пассажиров и багажа автомобильным транспортом на территории муниципал</w:t>
            </w:r>
            <w:r w:rsidRPr="00BA00A9">
              <w:rPr>
                <w:spacing w:val="-4"/>
                <w:sz w:val="28"/>
                <w:szCs w:val="28"/>
              </w:rPr>
              <w:t>ь</w:t>
            </w:r>
            <w:r w:rsidRPr="00BA00A9">
              <w:rPr>
                <w:spacing w:val="-4"/>
                <w:sz w:val="28"/>
                <w:szCs w:val="28"/>
              </w:rPr>
              <w:t>ного образования Щербиновский район»;</w:t>
            </w:r>
          </w:p>
          <w:p w:rsidR="00932BE0" w:rsidRDefault="00932BE0" w:rsidP="00932BE0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BA00A9">
              <w:rPr>
                <w:spacing w:val="-4"/>
                <w:sz w:val="28"/>
                <w:szCs w:val="28"/>
              </w:rPr>
              <w:t xml:space="preserve">№ </w:t>
            </w:r>
            <w:r>
              <w:rPr>
                <w:spacing w:val="-4"/>
                <w:sz w:val="28"/>
                <w:szCs w:val="28"/>
              </w:rPr>
              <w:t>4</w:t>
            </w:r>
            <w:r w:rsidRPr="00BA00A9">
              <w:rPr>
                <w:spacing w:val="-4"/>
                <w:sz w:val="28"/>
                <w:szCs w:val="28"/>
              </w:rPr>
              <w:t xml:space="preserve"> «Организация деятельности в сфере водоснабжения и водоотведения на терр</w:t>
            </w:r>
            <w:r w:rsidRPr="00BA00A9">
              <w:rPr>
                <w:spacing w:val="-4"/>
                <w:sz w:val="28"/>
                <w:szCs w:val="28"/>
              </w:rPr>
              <w:t>и</w:t>
            </w:r>
            <w:r w:rsidRPr="00BA00A9">
              <w:rPr>
                <w:spacing w:val="-4"/>
                <w:sz w:val="28"/>
                <w:szCs w:val="28"/>
              </w:rPr>
              <w:t xml:space="preserve">тории муниципального </w:t>
            </w:r>
            <w:r>
              <w:rPr>
                <w:spacing w:val="-4"/>
                <w:sz w:val="28"/>
                <w:szCs w:val="28"/>
              </w:rPr>
              <w:t>образования Ще</w:t>
            </w:r>
            <w:r>
              <w:rPr>
                <w:spacing w:val="-4"/>
                <w:sz w:val="28"/>
                <w:szCs w:val="28"/>
              </w:rPr>
              <w:t>р</w:t>
            </w:r>
            <w:r>
              <w:rPr>
                <w:spacing w:val="-4"/>
                <w:sz w:val="28"/>
                <w:szCs w:val="28"/>
              </w:rPr>
              <w:t>биновский район»;</w:t>
            </w:r>
          </w:p>
          <w:p w:rsidR="00932BE0" w:rsidRDefault="00932BE0" w:rsidP="00932BE0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lastRenderedPageBreak/>
              <w:t>№ 5 «Предоставление благоустроенных жилых помещений или выплата собстве</w:t>
            </w:r>
            <w:r>
              <w:rPr>
                <w:spacing w:val="-4"/>
                <w:sz w:val="28"/>
                <w:szCs w:val="28"/>
              </w:rPr>
              <w:t>н</w:t>
            </w:r>
            <w:r>
              <w:rPr>
                <w:spacing w:val="-4"/>
                <w:sz w:val="28"/>
                <w:szCs w:val="28"/>
              </w:rPr>
              <w:t>никам возмещения в связи с изъятием з</w:t>
            </w:r>
            <w:r>
              <w:rPr>
                <w:spacing w:val="-4"/>
                <w:sz w:val="28"/>
                <w:szCs w:val="28"/>
              </w:rPr>
              <w:t>е</w:t>
            </w:r>
            <w:r>
              <w:rPr>
                <w:spacing w:val="-4"/>
                <w:sz w:val="28"/>
                <w:szCs w:val="28"/>
              </w:rPr>
              <w:t>мельного участка с расположенными на нем объектами недвижимого имущества (жилыми помещениями), признанными аварийными в установленном порядке».</w:t>
            </w:r>
          </w:p>
          <w:p w:rsidR="00854A2C" w:rsidRPr="00854A2C" w:rsidRDefault="00854A2C" w:rsidP="00854A2C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854A2C">
              <w:rPr>
                <w:spacing w:val="-4"/>
                <w:sz w:val="28"/>
                <w:szCs w:val="28"/>
              </w:rPr>
              <w:t>№ 6 «Организация газоснабжения насел</w:t>
            </w:r>
            <w:r w:rsidRPr="00854A2C">
              <w:rPr>
                <w:spacing w:val="-4"/>
                <w:sz w:val="28"/>
                <w:szCs w:val="28"/>
              </w:rPr>
              <w:t>е</w:t>
            </w:r>
            <w:r w:rsidRPr="00854A2C">
              <w:rPr>
                <w:spacing w:val="-4"/>
                <w:sz w:val="28"/>
                <w:szCs w:val="28"/>
              </w:rPr>
              <w:t>ния (поселений) (проектирование и (или) строительство подводящих газопроводов, распределительных газопроводов)»</w:t>
            </w:r>
            <w:r>
              <w:rPr>
                <w:spacing w:val="-4"/>
                <w:sz w:val="28"/>
                <w:szCs w:val="28"/>
              </w:rPr>
              <w:t>;</w:t>
            </w:r>
          </w:p>
          <w:p w:rsidR="00932BE0" w:rsidRDefault="00854A2C" w:rsidP="00932BE0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854A2C">
              <w:rPr>
                <w:spacing w:val="-4"/>
                <w:sz w:val="28"/>
                <w:szCs w:val="28"/>
              </w:rPr>
              <w:t>№ 7 «Строительство и реконструкция об</w:t>
            </w:r>
            <w:r w:rsidRPr="00854A2C">
              <w:rPr>
                <w:spacing w:val="-4"/>
                <w:sz w:val="28"/>
                <w:szCs w:val="28"/>
              </w:rPr>
              <w:t>ъ</w:t>
            </w:r>
            <w:r w:rsidRPr="00854A2C">
              <w:rPr>
                <w:spacing w:val="-4"/>
                <w:sz w:val="28"/>
                <w:szCs w:val="28"/>
              </w:rPr>
              <w:t>ектов здравоохранения, включая проектно-изыскательные работы, техническую д</w:t>
            </w:r>
            <w:r w:rsidRPr="00854A2C">
              <w:rPr>
                <w:spacing w:val="-4"/>
                <w:sz w:val="28"/>
                <w:szCs w:val="28"/>
              </w:rPr>
              <w:t>о</w:t>
            </w:r>
            <w:r w:rsidRPr="00854A2C">
              <w:rPr>
                <w:spacing w:val="-4"/>
                <w:sz w:val="28"/>
                <w:szCs w:val="28"/>
              </w:rPr>
              <w:t>кументацию необходимые для организ</w:t>
            </w:r>
            <w:r w:rsidRPr="00854A2C">
              <w:rPr>
                <w:spacing w:val="-4"/>
                <w:sz w:val="28"/>
                <w:szCs w:val="28"/>
              </w:rPr>
              <w:t>а</w:t>
            </w:r>
            <w:r w:rsidRPr="00854A2C">
              <w:rPr>
                <w:spacing w:val="-4"/>
                <w:sz w:val="28"/>
                <w:szCs w:val="28"/>
              </w:rPr>
              <w:t>ции оказания медицинской помощи в с</w:t>
            </w:r>
            <w:r w:rsidRPr="00854A2C">
              <w:rPr>
                <w:spacing w:val="-4"/>
                <w:sz w:val="28"/>
                <w:szCs w:val="28"/>
              </w:rPr>
              <w:t>о</w:t>
            </w:r>
            <w:r w:rsidRPr="00854A2C">
              <w:rPr>
                <w:spacing w:val="-4"/>
                <w:sz w:val="28"/>
                <w:szCs w:val="28"/>
              </w:rPr>
              <w:t>ответствии с территориальной программой государственных гарантий бесплатного оказания гражданам медицинской помощи в Краснодарском крае»</w:t>
            </w:r>
            <w:r>
              <w:rPr>
                <w:spacing w:val="-4"/>
                <w:sz w:val="28"/>
                <w:szCs w:val="28"/>
              </w:rPr>
              <w:t>;</w:t>
            </w:r>
          </w:p>
          <w:p w:rsidR="00854A2C" w:rsidRDefault="00854A2C" w:rsidP="00932BE0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854A2C">
              <w:rPr>
                <w:spacing w:val="-4"/>
                <w:sz w:val="28"/>
                <w:szCs w:val="28"/>
              </w:rPr>
              <w:t>№ 8 «Организация водоснабжения насел</w:t>
            </w:r>
            <w:r w:rsidRPr="00854A2C">
              <w:rPr>
                <w:spacing w:val="-4"/>
                <w:sz w:val="28"/>
                <w:szCs w:val="28"/>
              </w:rPr>
              <w:t>е</w:t>
            </w:r>
            <w:r w:rsidRPr="00854A2C">
              <w:rPr>
                <w:spacing w:val="-4"/>
                <w:sz w:val="28"/>
                <w:szCs w:val="28"/>
              </w:rPr>
              <w:t>ния и водоотведения путем финансового обеспечения в установленном законод</w:t>
            </w:r>
            <w:r w:rsidRPr="00854A2C">
              <w:rPr>
                <w:spacing w:val="-4"/>
                <w:sz w:val="28"/>
                <w:szCs w:val="28"/>
              </w:rPr>
              <w:t>а</w:t>
            </w:r>
            <w:r w:rsidRPr="00854A2C">
              <w:rPr>
                <w:spacing w:val="-4"/>
                <w:sz w:val="28"/>
                <w:szCs w:val="28"/>
              </w:rPr>
              <w:t>тельном порядке затрат гарантирующей организации по погашению просроченной кредиторской задолженности за потре</w:t>
            </w:r>
            <w:r w:rsidRPr="00854A2C">
              <w:rPr>
                <w:spacing w:val="-4"/>
                <w:sz w:val="28"/>
                <w:szCs w:val="28"/>
              </w:rPr>
              <w:t>б</w:t>
            </w:r>
            <w:r w:rsidRPr="00854A2C">
              <w:rPr>
                <w:spacing w:val="-4"/>
                <w:sz w:val="28"/>
                <w:szCs w:val="28"/>
              </w:rPr>
              <w:t>ленные энергоресурсы и коммунальные ресурсы в целях водоснабжения населения и водоотведения»</w:t>
            </w:r>
            <w:r>
              <w:rPr>
                <w:spacing w:val="-4"/>
                <w:sz w:val="28"/>
                <w:szCs w:val="28"/>
              </w:rPr>
              <w:t>;</w:t>
            </w:r>
          </w:p>
          <w:p w:rsidR="00854A2C" w:rsidRPr="00BA00A9" w:rsidRDefault="00854A2C" w:rsidP="00932BE0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854A2C">
              <w:rPr>
                <w:spacing w:val="-4"/>
                <w:sz w:val="28"/>
                <w:szCs w:val="28"/>
              </w:rPr>
              <w:t>№ 9 «Организация теплоснабжения нас</w:t>
            </w:r>
            <w:r w:rsidRPr="00854A2C">
              <w:rPr>
                <w:spacing w:val="-4"/>
                <w:sz w:val="28"/>
                <w:szCs w:val="28"/>
              </w:rPr>
              <w:t>е</w:t>
            </w:r>
            <w:r w:rsidRPr="00854A2C">
              <w:rPr>
                <w:spacing w:val="-4"/>
                <w:sz w:val="28"/>
                <w:szCs w:val="28"/>
              </w:rPr>
              <w:t>ления путем финансового обеспечения в установленном законодательном порядке затрат гарантирующей организации по п</w:t>
            </w:r>
            <w:r w:rsidRPr="00854A2C">
              <w:rPr>
                <w:spacing w:val="-4"/>
                <w:sz w:val="28"/>
                <w:szCs w:val="28"/>
              </w:rPr>
              <w:t>о</w:t>
            </w:r>
            <w:r w:rsidRPr="00854A2C">
              <w:rPr>
                <w:spacing w:val="-4"/>
                <w:sz w:val="28"/>
                <w:szCs w:val="28"/>
              </w:rPr>
              <w:t>гашению просроченной кредиторской з</w:t>
            </w:r>
            <w:r w:rsidRPr="00854A2C">
              <w:rPr>
                <w:spacing w:val="-4"/>
                <w:sz w:val="28"/>
                <w:szCs w:val="28"/>
              </w:rPr>
              <w:t>а</w:t>
            </w:r>
            <w:r w:rsidRPr="00854A2C">
              <w:rPr>
                <w:spacing w:val="-4"/>
                <w:sz w:val="28"/>
                <w:szCs w:val="28"/>
              </w:rPr>
              <w:t>долженности за потребленные коммунал</w:t>
            </w:r>
            <w:r w:rsidRPr="00854A2C">
              <w:rPr>
                <w:spacing w:val="-4"/>
                <w:sz w:val="28"/>
                <w:szCs w:val="28"/>
              </w:rPr>
              <w:t>ь</w:t>
            </w:r>
            <w:r w:rsidRPr="00854A2C">
              <w:rPr>
                <w:spacing w:val="-4"/>
                <w:sz w:val="28"/>
                <w:szCs w:val="28"/>
              </w:rPr>
              <w:t>ные ресурсы в целях теплоснабжения н</w:t>
            </w:r>
            <w:r w:rsidRPr="00854A2C">
              <w:rPr>
                <w:spacing w:val="-4"/>
                <w:sz w:val="28"/>
                <w:szCs w:val="28"/>
              </w:rPr>
              <w:t>а</w:t>
            </w:r>
            <w:r w:rsidRPr="00854A2C">
              <w:rPr>
                <w:spacing w:val="-4"/>
                <w:sz w:val="28"/>
                <w:szCs w:val="28"/>
              </w:rPr>
              <w:t>селения»</w:t>
            </w:r>
          </w:p>
        </w:tc>
      </w:tr>
    </w:tbl>
    <w:p w:rsidR="00932BE0" w:rsidRDefault="00932BE0" w:rsidP="00362B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62B51" w:rsidRPr="009E2FA7" w:rsidRDefault="00932BE0" w:rsidP="00362B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62B51" w:rsidRPr="009E2FA7">
        <w:rPr>
          <w:sz w:val="28"/>
          <w:szCs w:val="28"/>
        </w:rPr>
        <w:t>) позицию «</w:t>
      </w:r>
      <w:r w:rsidR="00030A8B" w:rsidRPr="00881AFD">
        <w:rPr>
          <w:spacing w:val="-4"/>
          <w:sz w:val="28"/>
          <w:szCs w:val="28"/>
        </w:rPr>
        <w:t>Перечень целевых показателей муниципальной программы</w:t>
      </w:r>
      <w:r w:rsidR="00362B51" w:rsidRPr="009E2FA7">
        <w:rPr>
          <w:sz w:val="28"/>
          <w:szCs w:val="28"/>
        </w:rPr>
        <w:t>» изложить в следующей редакции:</w:t>
      </w:r>
    </w:p>
    <w:p w:rsidR="00362B51" w:rsidRDefault="00362B51" w:rsidP="00D330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889" w:type="dxa"/>
        <w:tblLook w:val="01E0"/>
      </w:tblPr>
      <w:tblGrid>
        <w:gridCol w:w="4151"/>
        <w:gridCol w:w="493"/>
        <w:gridCol w:w="5245"/>
      </w:tblGrid>
      <w:tr w:rsidR="00362B51" w:rsidRPr="00881AFD" w:rsidTr="00362B51">
        <w:tc>
          <w:tcPr>
            <w:tcW w:w="4151" w:type="dxa"/>
          </w:tcPr>
          <w:p w:rsidR="00362B51" w:rsidRPr="00881AFD" w:rsidRDefault="00362B51" w:rsidP="00362B51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881AFD">
              <w:rPr>
                <w:spacing w:val="-4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493" w:type="dxa"/>
          </w:tcPr>
          <w:p w:rsidR="00362B51" w:rsidRPr="00881AFD" w:rsidRDefault="00362B51" w:rsidP="00362B51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5245" w:type="dxa"/>
          </w:tcPr>
          <w:p w:rsidR="00362B51" w:rsidRPr="00881AFD" w:rsidRDefault="00362B51" w:rsidP="00362B51">
            <w:pPr>
              <w:autoSpaceDE w:val="0"/>
              <w:autoSpaceDN w:val="0"/>
              <w:adjustRightInd w:val="0"/>
              <w:jc w:val="both"/>
              <w:rPr>
                <w:spacing w:val="-8"/>
                <w:sz w:val="28"/>
                <w:szCs w:val="28"/>
              </w:rPr>
            </w:pPr>
            <w:r w:rsidRPr="00881AFD">
              <w:rPr>
                <w:spacing w:val="-8"/>
                <w:sz w:val="28"/>
                <w:szCs w:val="28"/>
              </w:rPr>
              <w:t>количество проведенных контрольных м</w:t>
            </w:r>
            <w:r w:rsidRPr="00881AFD">
              <w:rPr>
                <w:spacing w:val="-8"/>
                <w:sz w:val="28"/>
                <w:szCs w:val="28"/>
              </w:rPr>
              <w:t>е</w:t>
            </w:r>
            <w:r w:rsidRPr="00881AFD">
              <w:rPr>
                <w:spacing w:val="-8"/>
                <w:sz w:val="28"/>
                <w:szCs w:val="28"/>
              </w:rPr>
              <w:t>роприятий МКУ МОЩР «ССЗ»;</w:t>
            </w:r>
          </w:p>
          <w:p w:rsidR="00362B51" w:rsidRPr="00881AFD" w:rsidRDefault="00362B51" w:rsidP="00362B5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881AFD">
              <w:rPr>
                <w:spacing w:val="-6"/>
                <w:sz w:val="28"/>
                <w:szCs w:val="28"/>
              </w:rPr>
              <w:t>количество мероприятий, проведенных в рамках обеспечения безопасности доро</w:t>
            </w:r>
            <w:r w:rsidRPr="00881AFD">
              <w:rPr>
                <w:spacing w:val="-6"/>
                <w:sz w:val="28"/>
                <w:szCs w:val="28"/>
              </w:rPr>
              <w:t>ж</w:t>
            </w:r>
            <w:r w:rsidRPr="00881AFD">
              <w:rPr>
                <w:spacing w:val="-6"/>
                <w:sz w:val="28"/>
                <w:szCs w:val="28"/>
              </w:rPr>
              <w:lastRenderedPageBreak/>
              <w:t>ного движения на территории муниципал</w:t>
            </w:r>
            <w:r w:rsidRPr="00881AFD">
              <w:rPr>
                <w:spacing w:val="-6"/>
                <w:sz w:val="28"/>
                <w:szCs w:val="28"/>
              </w:rPr>
              <w:t>ь</w:t>
            </w:r>
            <w:r w:rsidRPr="00881AFD">
              <w:rPr>
                <w:spacing w:val="-6"/>
                <w:sz w:val="28"/>
                <w:szCs w:val="28"/>
              </w:rPr>
              <w:t>ного образования Щербиновский район;</w:t>
            </w:r>
          </w:p>
          <w:p w:rsidR="00362B51" w:rsidRDefault="00362B51" w:rsidP="00362B5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81AFD">
              <w:rPr>
                <w:rFonts w:eastAsia="Calibri"/>
                <w:sz w:val="28"/>
                <w:szCs w:val="28"/>
                <w:lang w:eastAsia="en-US"/>
              </w:rPr>
              <w:t>количество автотранспортных средств перевозящих население</w:t>
            </w:r>
            <w:r w:rsidRPr="00881AFD">
              <w:rPr>
                <w:sz w:val="28"/>
                <w:szCs w:val="28"/>
              </w:rPr>
              <w:t xml:space="preserve"> муниципального образования Щербиновский район;</w:t>
            </w:r>
          </w:p>
          <w:p w:rsidR="00E4771E" w:rsidRPr="00881AFD" w:rsidRDefault="00E4771E" w:rsidP="00362B5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населения воспользовавшег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ся услугой перевозки;</w:t>
            </w:r>
          </w:p>
          <w:p w:rsidR="00362B51" w:rsidRDefault="00362B51" w:rsidP="00362B51">
            <w:pPr>
              <w:widowControl w:val="0"/>
              <w:shd w:val="clear" w:color="auto" w:fill="FFFFFF"/>
              <w:tabs>
                <w:tab w:val="left" w:pos="1166"/>
                <w:tab w:val="left" w:pos="4685"/>
                <w:tab w:val="left" w:pos="6082"/>
                <w:tab w:val="left" w:pos="7253"/>
              </w:tabs>
              <w:jc w:val="both"/>
              <w:rPr>
                <w:spacing w:val="-10"/>
                <w:sz w:val="28"/>
                <w:szCs w:val="28"/>
              </w:rPr>
            </w:pPr>
            <w:r w:rsidRPr="00881AFD">
              <w:rPr>
                <w:spacing w:val="-10"/>
                <w:sz w:val="28"/>
                <w:szCs w:val="28"/>
              </w:rPr>
              <w:t>доля проведенных ремонтов участков маг</w:t>
            </w:r>
            <w:r w:rsidRPr="00881AFD">
              <w:rPr>
                <w:spacing w:val="-10"/>
                <w:sz w:val="28"/>
                <w:szCs w:val="28"/>
              </w:rPr>
              <w:t>и</w:t>
            </w:r>
            <w:r w:rsidRPr="00881AFD">
              <w:rPr>
                <w:spacing w:val="-10"/>
                <w:sz w:val="28"/>
                <w:szCs w:val="28"/>
              </w:rPr>
              <w:t>стрального водопровода МВ-2-2 муниц</w:t>
            </w:r>
            <w:r w:rsidRPr="00881AFD">
              <w:rPr>
                <w:spacing w:val="-10"/>
                <w:sz w:val="28"/>
                <w:szCs w:val="28"/>
              </w:rPr>
              <w:t>и</w:t>
            </w:r>
            <w:r w:rsidRPr="00881AFD">
              <w:rPr>
                <w:spacing w:val="-10"/>
                <w:sz w:val="28"/>
                <w:szCs w:val="28"/>
              </w:rPr>
              <w:t xml:space="preserve">пального образования </w:t>
            </w:r>
            <w:r w:rsidRPr="002115AA">
              <w:rPr>
                <w:spacing w:val="-10"/>
                <w:sz w:val="28"/>
                <w:szCs w:val="28"/>
              </w:rPr>
              <w:t>Щербиновский район;</w:t>
            </w:r>
            <w:r w:rsidRPr="00881AFD">
              <w:rPr>
                <w:spacing w:val="-10"/>
                <w:sz w:val="28"/>
                <w:szCs w:val="28"/>
              </w:rPr>
              <w:t xml:space="preserve"> </w:t>
            </w:r>
          </w:p>
          <w:p w:rsidR="00931B65" w:rsidRDefault="00931B65" w:rsidP="00931B6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6832">
              <w:rPr>
                <w:sz w:val="28"/>
                <w:szCs w:val="28"/>
              </w:rPr>
              <w:t>количество граждан, получивших возм</w:t>
            </w:r>
            <w:r w:rsidRPr="00AB6832">
              <w:rPr>
                <w:sz w:val="28"/>
                <w:szCs w:val="28"/>
              </w:rPr>
              <w:t>е</w:t>
            </w:r>
            <w:r w:rsidRPr="00AB6832">
              <w:rPr>
                <w:sz w:val="28"/>
                <w:szCs w:val="28"/>
              </w:rPr>
              <w:t>щение за изымаемые жилые помещения в соответствии со статьей 32 ЖК РФ</w:t>
            </w:r>
            <w:r>
              <w:rPr>
                <w:sz w:val="28"/>
                <w:szCs w:val="28"/>
              </w:rPr>
              <w:t xml:space="preserve">; </w:t>
            </w:r>
            <w:r w:rsidRPr="00AB6832">
              <w:rPr>
                <w:sz w:val="28"/>
                <w:szCs w:val="28"/>
              </w:rPr>
              <w:t>к</w:t>
            </w:r>
            <w:r w:rsidRPr="00AB6832">
              <w:rPr>
                <w:sz w:val="28"/>
                <w:szCs w:val="28"/>
              </w:rPr>
              <w:t>о</w:t>
            </w:r>
            <w:r w:rsidRPr="00AB6832">
              <w:rPr>
                <w:sz w:val="28"/>
                <w:szCs w:val="28"/>
              </w:rPr>
              <w:t>личество граждан, переселенных из ав</w:t>
            </w:r>
            <w:r w:rsidRPr="00AB6832">
              <w:rPr>
                <w:sz w:val="28"/>
                <w:szCs w:val="28"/>
              </w:rPr>
              <w:t>а</w:t>
            </w:r>
            <w:r w:rsidRPr="00AB6832">
              <w:rPr>
                <w:sz w:val="28"/>
                <w:szCs w:val="28"/>
              </w:rPr>
              <w:t>рийного жилищного фонда</w:t>
            </w:r>
            <w:r>
              <w:rPr>
                <w:sz w:val="28"/>
                <w:szCs w:val="28"/>
              </w:rPr>
              <w:t>;</w:t>
            </w:r>
            <w:r w:rsidRPr="00AB6832">
              <w:rPr>
                <w:sz w:val="28"/>
                <w:szCs w:val="28"/>
              </w:rPr>
              <w:t xml:space="preserve"> </w:t>
            </w:r>
          </w:p>
          <w:p w:rsidR="00102E0B" w:rsidRPr="00102E0B" w:rsidRDefault="00102E0B" w:rsidP="00102E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02E0B">
              <w:rPr>
                <w:sz w:val="28"/>
                <w:szCs w:val="28"/>
              </w:rPr>
              <w:t>доля населения муниципального образ</w:t>
            </w:r>
            <w:r w:rsidRPr="00102E0B">
              <w:rPr>
                <w:sz w:val="28"/>
                <w:szCs w:val="28"/>
              </w:rPr>
              <w:t>о</w:t>
            </w:r>
            <w:r w:rsidRPr="00102E0B">
              <w:rPr>
                <w:sz w:val="28"/>
                <w:szCs w:val="28"/>
              </w:rPr>
              <w:t>вания Щербиновский район, обеспече</w:t>
            </w:r>
            <w:r w:rsidRPr="00102E0B">
              <w:rPr>
                <w:sz w:val="28"/>
                <w:szCs w:val="28"/>
              </w:rPr>
              <w:t>н</w:t>
            </w:r>
            <w:r w:rsidRPr="00102E0B">
              <w:rPr>
                <w:sz w:val="28"/>
                <w:szCs w:val="28"/>
              </w:rPr>
              <w:t>ного природным газом</w:t>
            </w:r>
          </w:p>
          <w:p w:rsidR="00034342" w:rsidRPr="00CD07D3" w:rsidRDefault="00034342" w:rsidP="0003434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CD07D3">
              <w:rPr>
                <w:color w:val="000000" w:themeColor="text1"/>
                <w:sz w:val="28"/>
                <w:szCs w:val="28"/>
              </w:rPr>
              <w:t xml:space="preserve">количество мероприятий, проведенных для осуществления начала строительства </w:t>
            </w:r>
            <w:r w:rsidRPr="00034342">
              <w:rPr>
                <w:color w:val="000000" w:themeColor="text1"/>
                <w:sz w:val="28"/>
                <w:szCs w:val="28"/>
              </w:rPr>
              <w:t>и реконструкция объектов здравоохран</w:t>
            </w:r>
            <w:r w:rsidRPr="00034342">
              <w:rPr>
                <w:color w:val="000000" w:themeColor="text1"/>
                <w:sz w:val="28"/>
                <w:szCs w:val="28"/>
              </w:rPr>
              <w:t>е</w:t>
            </w:r>
            <w:r w:rsidRPr="00034342">
              <w:rPr>
                <w:color w:val="000000" w:themeColor="text1"/>
                <w:sz w:val="28"/>
                <w:szCs w:val="28"/>
              </w:rPr>
              <w:t>ния</w:t>
            </w:r>
            <w:r>
              <w:rPr>
                <w:color w:val="000000" w:themeColor="text1"/>
                <w:sz w:val="28"/>
                <w:szCs w:val="28"/>
              </w:rPr>
              <w:t>;</w:t>
            </w:r>
          </w:p>
          <w:p w:rsidR="002115AA" w:rsidRDefault="00E60AEB" w:rsidP="00931B6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п</w:t>
            </w:r>
            <w:r w:rsidRPr="00E60AEB">
              <w:rPr>
                <w:sz w:val="28"/>
                <w:szCs w:val="28"/>
              </w:rPr>
              <w:t>огашен</w:t>
            </w:r>
            <w:r>
              <w:rPr>
                <w:sz w:val="28"/>
                <w:szCs w:val="28"/>
              </w:rPr>
              <w:t>ной</w:t>
            </w:r>
            <w:r w:rsidRPr="00E60AEB">
              <w:rPr>
                <w:sz w:val="28"/>
                <w:szCs w:val="28"/>
              </w:rPr>
              <w:t xml:space="preserve"> просроченной кред</w:t>
            </w:r>
            <w:r w:rsidRPr="00E60AEB">
              <w:rPr>
                <w:sz w:val="28"/>
                <w:szCs w:val="28"/>
              </w:rPr>
              <w:t>и</w:t>
            </w:r>
            <w:r w:rsidRPr="00E60AEB">
              <w:rPr>
                <w:sz w:val="28"/>
                <w:szCs w:val="28"/>
              </w:rPr>
              <w:t>торской задолженности за потребленные энергоресурсы и коммунальные ресурсы в целях водоснабжения населения</w:t>
            </w:r>
            <w:r>
              <w:rPr>
                <w:sz w:val="28"/>
                <w:szCs w:val="28"/>
              </w:rPr>
              <w:t>;</w:t>
            </w:r>
          </w:p>
          <w:p w:rsidR="00E60AEB" w:rsidRDefault="00E90D6F" w:rsidP="00931B6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п</w:t>
            </w:r>
            <w:r w:rsidRPr="00E90D6F">
              <w:rPr>
                <w:sz w:val="28"/>
                <w:szCs w:val="28"/>
              </w:rPr>
              <w:t>огашен</w:t>
            </w:r>
            <w:r>
              <w:rPr>
                <w:sz w:val="28"/>
                <w:szCs w:val="28"/>
              </w:rPr>
              <w:t>ной</w:t>
            </w:r>
            <w:r w:rsidRPr="00E90D6F">
              <w:rPr>
                <w:sz w:val="28"/>
                <w:szCs w:val="28"/>
              </w:rPr>
              <w:t xml:space="preserve"> просроченной кред</w:t>
            </w:r>
            <w:r w:rsidRPr="00E90D6F">
              <w:rPr>
                <w:sz w:val="28"/>
                <w:szCs w:val="28"/>
              </w:rPr>
              <w:t>и</w:t>
            </w:r>
            <w:r w:rsidRPr="00E90D6F">
              <w:rPr>
                <w:sz w:val="28"/>
                <w:szCs w:val="28"/>
              </w:rPr>
              <w:t>торской задолженности за потребленные коммунальные ресурсы в целях тепл</w:t>
            </w:r>
            <w:r w:rsidRPr="00E90D6F">
              <w:rPr>
                <w:sz w:val="28"/>
                <w:szCs w:val="28"/>
              </w:rPr>
              <w:t>о</w:t>
            </w:r>
            <w:r w:rsidRPr="00E90D6F">
              <w:rPr>
                <w:sz w:val="28"/>
                <w:szCs w:val="28"/>
              </w:rPr>
              <w:t>снабжения населения</w:t>
            </w:r>
            <w:r>
              <w:rPr>
                <w:sz w:val="28"/>
                <w:szCs w:val="28"/>
              </w:rPr>
              <w:t>;</w:t>
            </w:r>
          </w:p>
          <w:p w:rsidR="00362B51" w:rsidRPr="00E4771E" w:rsidRDefault="00362B51" w:rsidP="00362B51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E4771E">
              <w:rPr>
                <w:spacing w:val="-6"/>
                <w:sz w:val="28"/>
                <w:szCs w:val="28"/>
              </w:rPr>
              <w:t>количество созданных мест (площадок) н</w:t>
            </w:r>
            <w:r w:rsidRPr="00E4771E">
              <w:rPr>
                <w:spacing w:val="-6"/>
                <w:sz w:val="28"/>
                <w:szCs w:val="28"/>
              </w:rPr>
              <w:t>а</w:t>
            </w:r>
            <w:r w:rsidRPr="00E4771E">
              <w:rPr>
                <w:spacing w:val="-6"/>
                <w:sz w:val="28"/>
                <w:szCs w:val="28"/>
              </w:rPr>
              <w:t>копления ТКО на территории муниципал</w:t>
            </w:r>
            <w:r w:rsidRPr="00E4771E">
              <w:rPr>
                <w:spacing w:val="-6"/>
                <w:sz w:val="28"/>
                <w:szCs w:val="28"/>
              </w:rPr>
              <w:t>ь</w:t>
            </w:r>
            <w:r w:rsidRPr="00E4771E">
              <w:rPr>
                <w:spacing w:val="-6"/>
                <w:sz w:val="28"/>
                <w:szCs w:val="28"/>
              </w:rPr>
              <w:t>ного образования Щербиновский район;</w:t>
            </w:r>
          </w:p>
          <w:p w:rsidR="00362B51" w:rsidRPr="00881AFD" w:rsidRDefault="00362B51" w:rsidP="00362B5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81AFD">
              <w:rPr>
                <w:sz w:val="28"/>
                <w:szCs w:val="28"/>
              </w:rPr>
              <w:t>доля ликвидированных несанкционир</w:t>
            </w:r>
            <w:r w:rsidRPr="00881AFD">
              <w:rPr>
                <w:sz w:val="28"/>
                <w:szCs w:val="28"/>
              </w:rPr>
              <w:t>о</w:t>
            </w:r>
            <w:r w:rsidRPr="00881AFD">
              <w:rPr>
                <w:sz w:val="28"/>
                <w:szCs w:val="28"/>
              </w:rPr>
              <w:t>ванных свалок;</w:t>
            </w:r>
          </w:p>
          <w:p w:rsidR="00E31ED8" w:rsidRDefault="00362B51" w:rsidP="00362B51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8"/>
                <w:sz w:val="28"/>
                <w:szCs w:val="28"/>
                <w:shd w:val="clear" w:color="auto" w:fill="FFFFFF"/>
              </w:rPr>
            </w:pPr>
            <w:r w:rsidRPr="00881AFD">
              <w:rPr>
                <w:color w:val="000000"/>
                <w:spacing w:val="-8"/>
                <w:sz w:val="28"/>
                <w:szCs w:val="28"/>
                <w:shd w:val="clear" w:color="auto" w:fill="FFFFFF"/>
              </w:rPr>
              <w:t>доля жителей муниципального образования, охваченных мероприятиями по экологич</w:t>
            </w:r>
            <w:r w:rsidRPr="00881AFD">
              <w:rPr>
                <w:color w:val="000000"/>
                <w:spacing w:val="-8"/>
                <w:sz w:val="28"/>
                <w:szCs w:val="28"/>
                <w:shd w:val="clear" w:color="auto" w:fill="FFFFFF"/>
              </w:rPr>
              <w:t>е</w:t>
            </w:r>
            <w:r w:rsidRPr="00881AFD">
              <w:rPr>
                <w:color w:val="000000"/>
                <w:spacing w:val="-8"/>
                <w:sz w:val="28"/>
                <w:szCs w:val="28"/>
                <w:shd w:val="clear" w:color="auto" w:fill="FFFFFF"/>
              </w:rPr>
              <w:t>скому просвещению, экологическому во</w:t>
            </w:r>
            <w:r w:rsidRPr="00881AFD">
              <w:rPr>
                <w:color w:val="000000"/>
                <w:spacing w:val="-8"/>
                <w:sz w:val="28"/>
                <w:szCs w:val="28"/>
                <w:shd w:val="clear" w:color="auto" w:fill="FFFFFF"/>
              </w:rPr>
              <w:t>с</w:t>
            </w:r>
            <w:r w:rsidRPr="00881AFD">
              <w:rPr>
                <w:color w:val="000000"/>
                <w:spacing w:val="-8"/>
                <w:sz w:val="28"/>
                <w:szCs w:val="28"/>
                <w:shd w:val="clear" w:color="auto" w:fill="FFFFFF"/>
              </w:rPr>
              <w:t>питанию и формированию экологической культуры в области обращения с ТКО</w:t>
            </w:r>
            <w:r w:rsidR="00E31ED8">
              <w:rPr>
                <w:color w:val="000000"/>
                <w:spacing w:val="-8"/>
                <w:sz w:val="28"/>
                <w:szCs w:val="28"/>
                <w:shd w:val="clear" w:color="auto" w:fill="FFFFFF"/>
              </w:rPr>
              <w:t>».</w:t>
            </w:r>
          </w:p>
          <w:p w:rsidR="00362B51" w:rsidRPr="00881AFD" w:rsidRDefault="00362B51" w:rsidP="00362B51">
            <w:pPr>
              <w:autoSpaceDE w:val="0"/>
              <w:autoSpaceDN w:val="0"/>
              <w:adjustRightInd w:val="0"/>
              <w:jc w:val="both"/>
              <w:rPr>
                <w:spacing w:val="-8"/>
                <w:sz w:val="28"/>
                <w:szCs w:val="28"/>
              </w:rPr>
            </w:pPr>
            <w:r w:rsidRPr="00881AFD">
              <w:rPr>
                <w:color w:val="000000"/>
                <w:spacing w:val="-8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</w:tbl>
    <w:p w:rsidR="005A158B" w:rsidRDefault="00932BE0" w:rsidP="005A15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5A158B" w:rsidRPr="009E2FA7">
        <w:rPr>
          <w:sz w:val="28"/>
          <w:szCs w:val="28"/>
        </w:rPr>
        <w:t>) позицию «Объемы бюджетных ассигнований муниципальной пр</w:t>
      </w:r>
      <w:r w:rsidR="005A158B" w:rsidRPr="009E2FA7">
        <w:rPr>
          <w:sz w:val="28"/>
          <w:szCs w:val="28"/>
        </w:rPr>
        <w:t>о</w:t>
      </w:r>
      <w:r w:rsidR="005A158B" w:rsidRPr="009E2FA7">
        <w:rPr>
          <w:sz w:val="28"/>
          <w:szCs w:val="28"/>
        </w:rPr>
        <w:t>граммы» изложить в следующей редакции:</w:t>
      </w:r>
    </w:p>
    <w:p w:rsidR="00E90D6F" w:rsidRDefault="00E90D6F" w:rsidP="005A15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35C2E" w:rsidRPr="009E2FA7" w:rsidRDefault="00E35C2E" w:rsidP="005A15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889" w:type="dxa"/>
        <w:tblLook w:val="01E0"/>
      </w:tblPr>
      <w:tblGrid>
        <w:gridCol w:w="4151"/>
        <w:gridCol w:w="493"/>
        <w:gridCol w:w="5245"/>
      </w:tblGrid>
      <w:tr w:rsidR="00BC3193" w:rsidRPr="00796264" w:rsidTr="005E0419">
        <w:tc>
          <w:tcPr>
            <w:tcW w:w="4151" w:type="dxa"/>
          </w:tcPr>
          <w:p w:rsidR="00BC3193" w:rsidRPr="00796264" w:rsidRDefault="006351EA" w:rsidP="00BC3193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796264">
              <w:rPr>
                <w:spacing w:val="-4"/>
                <w:sz w:val="28"/>
                <w:szCs w:val="28"/>
              </w:rPr>
              <w:lastRenderedPageBreak/>
              <w:t>«</w:t>
            </w:r>
            <w:r w:rsidR="00BC3193" w:rsidRPr="00796264">
              <w:rPr>
                <w:spacing w:val="-4"/>
                <w:sz w:val="28"/>
                <w:szCs w:val="28"/>
              </w:rPr>
              <w:t>Объемы бюджетных ассигнов</w:t>
            </w:r>
            <w:r w:rsidR="00BC3193" w:rsidRPr="00796264">
              <w:rPr>
                <w:spacing w:val="-4"/>
                <w:sz w:val="28"/>
                <w:szCs w:val="28"/>
              </w:rPr>
              <w:t>а</w:t>
            </w:r>
            <w:r w:rsidR="00BC3193" w:rsidRPr="00796264">
              <w:rPr>
                <w:spacing w:val="-4"/>
                <w:sz w:val="28"/>
                <w:szCs w:val="28"/>
              </w:rPr>
              <w:t>ний муниципальной программы</w:t>
            </w:r>
          </w:p>
        </w:tc>
        <w:tc>
          <w:tcPr>
            <w:tcW w:w="493" w:type="dxa"/>
          </w:tcPr>
          <w:p w:rsidR="00BC3193" w:rsidRPr="00796264" w:rsidRDefault="00BC3193" w:rsidP="00BC3193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5245" w:type="dxa"/>
          </w:tcPr>
          <w:p w:rsidR="00BC3193" w:rsidRPr="00796264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264">
              <w:rPr>
                <w:sz w:val="28"/>
                <w:szCs w:val="28"/>
              </w:rPr>
              <w:t>общий объем финансирования програ</w:t>
            </w:r>
            <w:r w:rsidRPr="00796264">
              <w:rPr>
                <w:sz w:val="28"/>
                <w:szCs w:val="28"/>
              </w:rPr>
              <w:t>м</w:t>
            </w:r>
            <w:r w:rsidRPr="00796264">
              <w:rPr>
                <w:sz w:val="28"/>
                <w:szCs w:val="28"/>
              </w:rPr>
              <w:t xml:space="preserve">мы составляет </w:t>
            </w:r>
            <w:r w:rsidR="00750B53" w:rsidRPr="00984039">
              <w:rPr>
                <w:sz w:val="28"/>
                <w:szCs w:val="28"/>
              </w:rPr>
              <w:t>2</w:t>
            </w:r>
            <w:r w:rsidR="00C178AF">
              <w:rPr>
                <w:sz w:val="28"/>
                <w:szCs w:val="28"/>
              </w:rPr>
              <w:t>3</w:t>
            </w:r>
            <w:r w:rsidR="00603E44">
              <w:rPr>
                <w:sz w:val="28"/>
                <w:szCs w:val="28"/>
              </w:rPr>
              <w:t>5</w:t>
            </w:r>
            <w:r w:rsidR="00E04ADD" w:rsidRPr="00984039">
              <w:rPr>
                <w:sz w:val="28"/>
                <w:szCs w:val="28"/>
              </w:rPr>
              <w:t> </w:t>
            </w:r>
            <w:r w:rsidR="00603E44">
              <w:rPr>
                <w:sz w:val="28"/>
                <w:szCs w:val="28"/>
              </w:rPr>
              <w:t>613</w:t>
            </w:r>
            <w:r w:rsidR="0035236D" w:rsidRPr="00984039">
              <w:rPr>
                <w:sz w:val="28"/>
                <w:szCs w:val="28"/>
              </w:rPr>
              <w:t> </w:t>
            </w:r>
            <w:r w:rsidR="00603E44">
              <w:rPr>
                <w:sz w:val="28"/>
                <w:szCs w:val="28"/>
              </w:rPr>
              <w:t>3</w:t>
            </w:r>
            <w:r w:rsidR="00506234">
              <w:rPr>
                <w:sz w:val="28"/>
                <w:szCs w:val="28"/>
              </w:rPr>
              <w:t>01</w:t>
            </w:r>
            <w:r w:rsidR="0035236D" w:rsidRPr="00984039">
              <w:rPr>
                <w:sz w:val="28"/>
                <w:szCs w:val="28"/>
              </w:rPr>
              <w:t>,</w:t>
            </w:r>
            <w:r w:rsidR="00506234">
              <w:rPr>
                <w:sz w:val="28"/>
                <w:szCs w:val="28"/>
              </w:rPr>
              <w:t>99</w:t>
            </w:r>
            <w:r w:rsidRPr="00796264">
              <w:rPr>
                <w:sz w:val="28"/>
                <w:szCs w:val="28"/>
              </w:rPr>
              <w:t xml:space="preserve"> рублей, в том числе:</w:t>
            </w:r>
          </w:p>
          <w:p w:rsidR="00BC3193" w:rsidRPr="00796264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264">
              <w:rPr>
                <w:sz w:val="28"/>
                <w:szCs w:val="28"/>
              </w:rPr>
              <w:t>средства бюджета муниципального обр</w:t>
            </w:r>
            <w:r w:rsidRPr="00796264">
              <w:rPr>
                <w:sz w:val="28"/>
                <w:szCs w:val="28"/>
              </w:rPr>
              <w:t>а</w:t>
            </w:r>
            <w:r w:rsidRPr="00796264">
              <w:rPr>
                <w:sz w:val="28"/>
                <w:szCs w:val="28"/>
              </w:rPr>
              <w:t xml:space="preserve">зования Щербиновский район – </w:t>
            </w:r>
            <w:r w:rsidR="00DE7AA9" w:rsidRPr="00796264">
              <w:rPr>
                <w:sz w:val="28"/>
                <w:szCs w:val="28"/>
              </w:rPr>
              <w:t xml:space="preserve">    </w:t>
            </w:r>
            <w:r w:rsidR="009A3154" w:rsidRPr="00796264">
              <w:rPr>
                <w:sz w:val="28"/>
                <w:szCs w:val="28"/>
              </w:rPr>
              <w:t xml:space="preserve">       </w:t>
            </w:r>
            <w:r w:rsidR="00DE7AA9" w:rsidRPr="00796264">
              <w:rPr>
                <w:sz w:val="28"/>
                <w:szCs w:val="28"/>
              </w:rPr>
              <w:t xml:space="preserve">   </w:t>
            </w:r>
            <w:r w:rsidR="00551E2A" w:rsidRPr="00551E2A">
              <w:rPr>
                <w:spacing w:val="-4"/>
                <w:sz w:val="28"/>
                <w:szCs w:val="28"/>
              </w:rPr>
              <w:t>8</w:t>
            </w:r>
            <w:r w:rsidR="004767D4">
              <w:rPr>
                <w:spacing w:val="-4"/>
                <w:sz w:val="28"/>
                <w:szCs w:val="28"/>
              </w:rPr>
              <w:t>4</w:t>
            </w:r>
            <w:r w:rsidR="00551E2A" w:rsidRPr="00551E2A">
              <w:rPr>
                <w:spacing w:val="-4"/>
                <w:sz w:val="28"/>
                <w:szCs w:val="28"/>
              </w:rPr>
              <w:t> </w:t>
            </w:r>
            <w:r w:rsidR="004767D4">
              <w:rPr>
                <w:spacing w:val="-4"/>
                <w:sz w:val="28"/>
                <w:szCs w:val="28"/>
              </w:rPr>
              <w:t>241</w:t>
            </w:r>
            <w:r w:rsidR="00551E2A" w:rsidRPr="00551E2A">
              <w:rPr>
                <w:spacing w:val="-4"/>
                <w:sz w:val="28"/>
                <w:szCs w:val="28"/>
              </w:rPr>
              <w:t> </w:t>
            </w:r>
            <w:r w:rsidR="004767D4">
              <w:rPr>
                <w:spacing w:val="-4"/>
                <w:sz w:val="28"/>
                <w:szCs w:val="28"/>
              </w:rPr>
              <w:t>8</w:t>
            </w:r>
            <w:r w:rsidR="00506234">
              <w:rPr>
                <w:spacing w:val="-4"/>
                <w:sz w:val="28"/>
                <w:szCs w:val="28"/>
              </w:rPr>
              <w:t>26</w:t>
            </w:r>
            <w:r w:rsidR="00551E2A" w:rsidRPr="00551E2A">
              <w:rPr>
                <w:spacing w:val="-4"/>
                <w:sz w:val="28"/>
                <w:szCs w:val="28"/>
              </w:rPr>
              <w:t>,</w:t>
            </w:r>
            <w:r w:rsidR="00506234">
              <w:rPr>
                <w:spacing w:val="-4"/>
                <w:sz w:val="28"/>
                <w:szCs w:val="28"/>
              </w:rPr>
              <w:t>19</w:t>
            </w:r>
            <w:r w:rsidR="001C63EE">
              <w:rPr>
                <w:spacing w:val="-4"/>
                <w:sz w:val="28"/>
                <w:szCs w:val="28"/>
              </w:rPr>
              <w:t xml:space="preserve"> </w:t>
            </w:r>
            <w:r w:rsidRPr="00551E2A">
              <w:rPr>
                <w:sz w:val="28"/>
                <w:szCs w:val="28"/>
              </w:rPr>
              <w:t>рубл</w:t>
            </w:r>
            <w:r w:rsidR="00F334F6" w:rsidRPr="00551E2A">
              <w:rPr>
                <w:sz w:val="28"/>
                <w:szCs w:val="28"/>
              </w:rPr>
              <w:t>ей</w:t>
            </w:r>
            <w:r w:rsidRPr="00551E2A">
              <w:rPr>
                <w:sz w:val="28"/>
                <w:szCs w:val="28"/>
              </w:rPr>
              <w:t>:</w:t>
            </w:r>
          </w:p>
          <w:p w:rsidR="00BC3193" w:rsidRPr="00796264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264">
              <w:rPr>
                <w:sz w:val="28"/>
                <w:szCs w:val="28"/>
              </w:rPr>
              <w:t>202</w:t>
            </w:r>
            <w:r w:rsidR="00E96CCB" w:rsidRPr="00796264">
              <w:rPr>
                <w:sz w:val="28"/>
                <w:szCs w:val="28"/>
              </w:rPr>
              <w:t>4</w:t>
            </w:r>
            <w:r w:rsidRPr="00796264">
              <w:rPr>
                <w:sz w:val="28"/>
                <w:szCs w:val="28"/>
              </w:rPr>
              <w:t xml:space="preserve"> год – </w:t>
            </w:r>
            <w:r w:rsidR="00093571">
              <w:rPr>
                <w:spacing w:val="-4"/>
                <w:sz w:val="28"/>
                <w:szCs w:val="28"/>
              </w:rPr>
              <w:t>3</w:t>
            </w:r>
            <w:r w:rsidR="004767D4">
              <w:rPr>
                <w:spacing w:val="-4"/>
                <w:sz w:val="28"/>
                <w:szCs w:val="28"/>
              </w:rPr>
              <w:t>9</w:t>
            </w:r>
            <w:r w:rsidR="00093571">
              <w:rPr>
                <w:spacing w:val="-4"/>
                <w:sz w:val="28"/>
                <w:szCs w:val="28"/>
              </w:rPr>
              <w:t> </w:t>
            </w:r>
            <w:r w:rsidR="004767D4">
              <w:rPr>
                <w:spacing w:val="-4"/>
                <w:sz w:val="28"/>
                <w:szCs w:val="28"/>
              </w:rPr>
              <w:t>510</w:t>
            </w:r>
            <w:r w:rsidR="00DF6357">
              <w:rPr>
                <w:spacing w:val="-4"/>
                <w:sz w:val="28"/>
                <w:szCs w:val="28"/>
              </w:rPr>
              <w:t> </w:t>
            </w:r>
            <w:r w:rsidR="004767D4">
              <w:rPr>
                <w:spacing w:val="-4"/>
                <w:sz w:val="28"/>
                <w:szCs w:val="28"/>
              </w:rPr>
              <w:t>2</w:t>
            </w:r>
            <w:r w:rsidR="00506234">
              <w:rPr>
                <w:spacing w:val="-4"/>
                <w:sz w:val="28"/>
                <w:szCs w:val="28"/>
              </w:rPr>
              <w:t>26</w:t>
            </w:r>
            <w:r w:rsidR="00093571">
              <w:rPr>
                <w:spacing w:val="-4"/>
                <w:sz w:val="28"/>
                <w:szCs w:val="28"/>
              </w:rPr>
              <w:t>,</w:t>
            </w:r>
            <w:r w:rsidR="00506234">
              <w:rPr>
                <w:spacing w:val="-4"/>
                <w:sz w:val="28"/>
                <w:szCs w:val="28"/>
              </w:rPr>
              <w:t>19</w:t>
            </w:r>
            <w:r w:rsidR="00CF52F8" w:rsidRPr="00796264">
              <w:rPr>
                <w:spacing w:val="-4"/>
                <w:sz w:val="24"/>
                <w:szCs w:val="24"/>
              </w:rPr>
              <w:t xml:space="preserve"> </w:t>
            </w:r>
            <w:r w:rsidRPr="00796264">
              <w:rPr>
                <w:sz w:val="28"/>
                <w:szCs w:val="28"/>
              </w:rPr>
              <w:t>рублей;</w:t>
            </w:r>
          </w:p>
          <w:p w:rsidR="00BC3193" w:rsidRPr="00796264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264">
              <w:rPr>
                <w:sz w:val="28"/>
                <w:szCs w:val="28"/>
              </w:rPr>
              <w:t>202</w:t>
            </w:r>
            <w:r w:rsidR="00E96CCB" w:rsidRPr="00796264">
              <w:rPr>
                <w:sz w:val="28"/>
                <w:szCs w:val="28"/>
              </w:rPr>
              <w:t>5</w:t>
            </w:r>
            <w:r w:rsidRPr="00796264">
              <w:rPr>
                <w:sz w:val="28"/>
                <w:szCs w:val="28"/>
              </w:rPr>
              <w:t xml:space="preserve"> год – </w:t>
            </w:r>
            <w:r w:rsidR="00E25DEE" w:rsidRPr="00796264">
              <w:rPr>
                <w:spacing w:val="-4"/>
                <w:sz w:val="28"/>
                <w:szCs w:val="28"/>
              </w:rPr>
              <w:t>2</w:t>
            </w:r>
            <w:r w:rsidR="00AD73D3" w:rsidRPr="00796264">
              <w:rPr>
                <w:spacing w:val="-4"/>
                <w:sz w:val="28"/>
                <w:szCs w:val="28"/>
              </w:rPr>
              <w:t>2</w:t>
            </w:r>
            <w:r w:rsidR="00E25DEE" w:rsidRPr="00796264">
              <w:rPr>
                <w:spacing w:val="-4"/>
                <w:sz w:val="28"/>
                <w:szCs w:val="28"/>
              </w:rPr>
              <w:t> </w:t>
            </w:r>
            <w:r w:rsidR="00AD73D3" w:rsidRPr="00796264">
              <w:rPr>
                <w:spacing w:val="-4"/>
                <w:sz w:val="28"/>
                <w:szCs w:val="28"/>
              </w:rPr>
              <w:t>474</w:t>
            </w:r>
            <w:r w:rsidR="00E25DEE" w:rsidRPr="00796264">
              <w:rPr>
                <w:spacing w:val="-4"/>
                <w:sz w:val="28"/>
                <w:szCs w:val="28"/>
              </w:rPr>
              <w:t> </w:t>
            </w:r>
            <w:r w:rsidR="00AD73D3" w:rsidRPr="00796264">
              <w:rPr>
                <w:spacing w:val="-4"/>
                <w:sz w:val="28"/>
                <w:szCs w:val="28"/>
              </w:rPr>
              <w:t>2</w:t>
            </w:r>
            <w:r w:rsidR="00E25DEE" w:rsidRPr="00796264">
              <w:rPr>
                <w:spacing w:val="-4"/>
                <w:sz w:val="28"/>
                <w:szCs w:val="28"/>
              </w:rPr>
              <w:t>00,00</w:t>
            </w:r>
            <w:r w:rsidR="00E25DEE" w:rsidRPr="00796264">
              <w:rPr>
                <w:spacing w:val="-4"/>
                <w:sz w:val="24"/>
                <w:szCs w:val="24"/>
              </w:rPr>
              <w:t xml:space="preserve"> </w:t>
            </w:r>
            <w:r w:rsidRPr="00796264">
              <w:rPr>
                <w:sz w:val="28"/>
                <w:szCs w:val="28"/>
              </w:rPr>
              <w:t>рублей;</w:t>
            </w:r>
          </w:p>
          <w:p w:rsidR="00BC3193" w:rsidRPr="00796264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264">
              <w:rPr>
                <w:sz w:val="28"/>
                <w:szCs w:val="28"/>
              </w:rPr>
              <w:t>202</w:t>
            </w:r>
            <w:r w:rsidR="00E96CCB" w:rsidRPr="00796264">
              <w:rPr>
                <w:sz w:val="28"/>
                <w:szCs w:val="28"/>
              </w:rPr>
              <w:t>6</w:t>
            </w:r>
            <w:r w:rsidRPr="00796264">
              <w:rPr>
                <w:sz w:val="28"/>
                <w:szCs w:val="28"/>
              </w:rPr>
              <w:t xml:space="preserve"> год –</w:t>
            </w:r>
            <w:r w:rsidR="00445093" w:rsidRPr="00796264">
              <w:rPr>
                <w:sz w:val="28"/>
                <w:szCs w:val="28"/>
              </w:rPr>
              <w:t xml:space="preserve"> </w:t>
            </w:r>
            <w:r w:rsidR="00E25DEE" w:rsidRPr="00796264">
              <w:rPr>
                <w:spacing w:val="-4"/>
                <w:sz w:val="28"/>
                <w:szCs w:val="28"/>
              </w:rPr>
              <w:t>2</w:t>
            </w:r>
            <w:r w:rsidR="00AD73D3" w:rsidRPr="00796264">
              <w:rPr>
                <w:spacing w:val="-4"/>
                <w:sz w:val="28"/>
                <w:szCs w:val="28"/>
              </w:rPr>
              <w:t>2</w:t>
            </w:r>
            <w:r w:rsidR="00E25DEE" w:rsidRPr="00796264">
              <w:rPr>
                <w:spacing w:val="-4"/>
                <w:sz w:val="28"/>
                <w:szCs w:val="28"/>
              </w:rPr>
              <w:t> </w:t>
            </w:r>
            <w:r w:rsidR="00AD73D3" w:rsidRPr="00796264">
              <w:rPr>
                <w:spacing w:val="-4"/>
                <w:sz w:val="28"/>
                <w:szCs w:val="28"/>
              </w:rPr>
              <w:t>257</w:t>
            </w:r>
            <w:r w:rsidR="00E25DEE" w:rsidRPr="00796264">
              <w:rPr>
                <w:spacing w:val="-4"/>
                <w:sz w:val="28"/>
                <w:szCs w:val="28"/>
              </w:rPr>
              <w:t> </w:t>
            </w:r>
            <w:r w:rsidR="00AD73D3" w:rsidRPr="00796264">
              <w:rPr>
                <w:spacing w:val="-4"/>
                <w:sz w:val="28"/>
                <w:szCs w:val="28"/>
              </w:rPr>
              <w:t>4</w:t>
            </w:r>
            <w:r w:rsidR="00E25DEE" w:rsidRPr="00796264">
              <w:rPr>
                <w:spacing w:val="-4"/>
                <w:sz w:val="28"/>
                <w:szCs w:val="28"/>
              </w:rPr>
              <w:t>00,00</w:t>
            </w:r>
            <w:r w:rsidR="00E25DEE" w:rsidRPr="00796264">
              <w:rPr>
                <w:spacing w:val="-4"/>
                <w:sz w:val="24"/>
                <w:szCs w:val="24"/>
              </w:rPr>
              <w:t xml:space="preserve"> </w:t>
            </w:r>
            <w:r w:rsidRPr="00796264">
              <w:rPr>
                <w:sz w:val="28"/>
                <w:szCs w:val="28"/>
              </w:rPr>
              <w:t>рублей</w:t>
            </w:r>
          </w:p>
          <w:p w:rsidR="00BC3193" w:rsidRPr="00D270E0" w:rsidRDefault="00BC3193" w:rsidP="00BC3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6264">
              <w:rPr>
                <w:sz w:val="28"/>
                <w:szCs w:val="28"/>
              </w:rPr>
              <w:t xml:space="preserve">средства бюджета Краснодарского края – </w:t>
            </w:r>
            <w:r w:rsidR="00723202" w:rsidRPr="00D270E0">
              <w:rPr>
                <w:spacing w:val="-4"/>
                <w:sz w:val="28"/>
                <w:szCs w:val="28"/>
              </w:rPr>
              <w:t>1</w:t>
            </w:r>
            <w:r w:rsidR="009A74D7">
              <w:rPr>
                <w:spacing w:val="-4"/>
                <w:sz w:val="28"/>
                <w:szCs w:val="28"/>
              </w:rPr>
              <w:t>50</w:t>
            </w:r>
            <w:r w:rsidR="00723202" w:rsidRPr="00D270E0">
              <w:rPr>
                <w:spacing w:val="-4"/>
                <w:sz w:val="28"/>
                <w:szCs w:val="28"/>
              </w:rPr>
              <w:t xml:space="preserve"> </w:t>
            </w:r>
            <w:r w:rsidR="009A74D7">
              <w:rPr>
                <w:spacing w:val="-4"/>
                <w:sz w:val="28"/>
                <w:szCs w:val="28"/>
              </w:rPr>
              <w:t>661</w:t>
            </w:r>
            <w:r w:rsidR="00B64CD7" w:rsidRPr="00D270E0">
              <w:rPr>
                <w:spacing w:val="-4"/>
                <w:sz w:val="28"/>
                <w:szCs w:val="28"/>
              </w:rPr>
              <w:t> </w:t>
            </w:r>
            <w:r w:rsidR="00D270E0" w:rsidRPr="00D270E0">
              <w:rPr>
                <w:spacing w:val="-4"/>
                <w:sz w:val="28"/>
                <w:szCs w:val="28"/>
              </w:rPr>
              <w:t>6</w:t>
            </w:r>
            <w:r w:rsidR="00B64CD7" w:rsidRPr="00D270E0">
              <w:rPr>
                <w:spacing w:val="-4"/>
                <w:sz w:val="28"/>
                <w:szCs w:val="28"/>
              </w:rPr>
              <w:t>00,00</w:t>
            </w:r>
            <w:r w:rsidR="00723202" w:rsidRPr="00D270E0">
              <w:rPr>
                <w:spacing w:val="-4"/>
                <w:sz w:val="28"/>
                <w:szCs w:val="28"/>
              </w:rPr>
              <w:t xml:space="preserve"> </w:t>
            </w:r>
            <w:r w:rsidRPr="00D270E0">
              <w:rPr>
                <w:sz w:val="28"/>
                <w:szCs w:val="28"/>
              </w:rPr>
              <w:t>рублей:</w:t>
            </w:r>
          </w:p>
          <w:p w:rsidR="00BC3193" w:rsidRPr="00D270E0" w:rsidRDefault="00BC3193" w:rsidP="00BC31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70E0">
              <w:rPr>
                <w:sz w:val="28"/>
                <w:szCs w:val="28"/>
              </w:rPr>
              <w:t>202</w:t>
            </w:r>
            <w:r w:rsidR="00E96CCB" w:rsidRPr="00D270E0">
              <w:rPr>
                <w:sz w:val="28"/>
                <w:szCs w:val="28"/>
              </w:rPr>
              <w:t>4</w:t>
            </w:r>
            <w:r w:rsidRPr="00D270E0">
              <w:rPr>
                <w:sz w:val="28"/>
                <w:szCs w:val="28"/>
              </w:rPr>
              <w:t xml:space="preserve"> год – </w:t>
            </w:r>
            <w:r w:rsidR="000E67A9" w:rsidRPr="00D270E0">
              <w:rPr>
                <w:spacing w:val="-4"/>
                <w:sz w:val="28"/>
                <w:szCs w:val="28"/>
              </w:rPr>
              <w:t>1</w:t>
            </w:r>
            <w:r w:rsidR="009A74D7">
              <w:rPr>
                <w:spacing w:val="-4"/>
                <w:sz w:val="28"/>
                <w:szCs w:val="28"/>
              </w:rPr>
              <w:t>50</w:t>
            </w:r>
            <w:r w:rsidR="000E67A9" w:rsidRPr="00D270E0">
              <w:rPr>
                <w:spacing w:val="-4"/>
                <w:sz w:val="28"/>
                <w:szCs w:val="28"/>
              </w:rPr>
              <w:t xml:space="preserve"> </w:t>
            </w:r>
            <w:r w:rsidR="009A74D7">
              <w:rPr>
                <w:spacing w:val="-4"/>
                <w:sz w:val="28"/>
                <w:szCs w:val="28"/>
              </w:rPr>
              <w:t>661</w:t>
            </w:r>
            <w:r w:rsidR="000E67A9" w:rsidRPr="00D270E0">
              <w:rPr>
                <w:spacing w:val="-4"/>
                <w:sz w:val="28"/>
                <w:szCs w:val="28"/>
              </w:rPr>
              <w:t> </w:t>
            </w:r>
            <w:r w:rsidR="00D270E0" w:rsidRPr="00D270E0">
              <w:rPr>
                <w:spacing w:val="-4"/>
                <w:sz w:val="28"/>
                <w:szCs w:val="28"/>
              </w:rPr>
              <w:t>6</w:t>
            </w:r>
            <w:r w:rsidR="000E67A9" w:rsidRPr="00D270E0">
              <w:rPr>
                <w:spacing w:val="-4"/>
                <w:sz w:val="28"/>
                <w:szCs w:val="28"/>
              </w:rPr>
              <w:t xml:space="preserve">00,00 </w:t>
            </w:r>
            <w:r w:rsidRPr="00D270E0">
              <w:rPr>
                <w:sz w:val="28"/>
                <w:szCs w:val="28"/>
              </w:rPr>
              <w:t>рублей;</w:t>
            </w:r>
          </w:p>
          <w:p w:rsidR="00BC3193" w:rsidRPr="00796264" w:rsidRDefault="00BC3193" w:rsidP="00BC3193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D270E0">
              <w:rPr>
                <w:sz w:val="28"/>
                <w:szCs w:val="28"/>
              </w:rPr>
              <w:t>202</w:t>
            </w:r>
            <w:r w:rsidR="00E96CCB" w:rsidRPr="00D270E0">
              <w:rPr>
                <w:sz w:val="28"/>
                <w:szCs w:val="28"/>
              </w:rPr>
              <w:t>5</w:t>
            </w:r>
            <w:r w:rsidRPr="00D270E0">
              <w:rPr>
                <w:sz w:val="28"/>
                <w:szCs w:val="28"/>
              </w:rPr>
              <w:t xml:space="preserve"> год – 0,00 рублей</w:t>
            </w:r>
            <w:r w:rsidRPr="00D270E0">
              <w:rPr>
                <w:spacing w:val="-4"/>
                <w:sz w:val="28"/>
                <w:szCs w:val="28"/>
              </w:rPr>
              <w:t>;</w:t>
            </w:r>
          </w:p>
          <w:p w:rsidR="00BC3193" w:rsidRPr="00796264" w:rsidRDefault="00BC3193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796264">
              <w:rPr>
                <w:spacing w:val="-4"/>
                <w:sz w:val="28"/>
                <w:szCs w:val="28"/>
              </w:rPr>
              <w:t>202</w:t>
            </w:r>
            <w:r w:rsidR="00E96CCB" w:rsidRPr="00796264">
              <w:rPr>
                <w:spacing w:val="-4"/>
                <w:sz w:val="28"/>
                <w:szCs w:val="28"/>
              </w:rPr>
              <w:t>6</w:t>
            </w:r>
            <w:r w:rsidRPr="00796264">
              <w:rPr>
                <w:spacing w:val="-4"/>
                <w:sz w:val="28"/>
                <w:szCs w:val="28"/>
              </w:rPr>
              <w:t xml:space="preserve"> год – 0,00 рублей</w:t>
            </w:r>
          </w:p>
          <w:p w:rsidR="00B2102F" w:rsidRPr="00796264" w:rsidRDefault="00B2102F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796264">
              <w:rPr>
                <w:spacing w:val="-4"/>
                <w:sz w:val="28"/>
                <w:szCs w:val="28"/>
              </w:rPr>
              <w:t xml:space="preserve">средства федерального бюджета </w:t>
            </w:r>
            <w:r w:rsidR="00413A19" w:rsidRPr="00796264">
              <w:rPr>
                <w:spacing w:val="-4"/>
                <w:sz w:val="28"/>
                <w:szCs w:val="28"/>
              </w:rPr>
              <w:t>–</w:t>
            </w:r>
            <w:r w:rsidRPr="00796264">
              <w:rPr>
                <w:spacing w:val="-4"/>
                <w:sz w:val="28"/>
                <w:szCs w:val="28"/>
              </w:rPr>
              <w:t xml:space="preserve"> </w:t>
            </w:r>
            <w:r w:rsidR="00723202" w:rsidRPr="00796264">
              <w:rPr>
                <w:spacing w:val="-4"/>
                <w:sz w:val="28"/>
                <w:szCs w:val="28"/>
              </w:rPr>
              <w:t>0,00</w:t>
            </w:r>
            <w:r w:rsidR="00413A19" w:rsidRPr="00796264">
              <w:rPr>
                <w:spacing w:val="-4"/>
                <w:sz w:val="28"/>
                <w:szCs w:val="28"/>
              </w:rPr>
              <w:t xml:space="preserve"> рублей:</w:t>
            </w:r>
          </w:p>
          <w:p w:rsidR="00413A19" w:rsidRPr="00796264" w:rsidRDefault="00413A19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796264">
              <w:rPr>
                <w:spacing w:val="-4"/>
                <w:sz w:val="28"/>
                <w:szCs w:val="28"/>
              </w:rPr>
              <w:t xml:space="preserve">2024 год – </w:t>
            </w:r>
            <w:r w:rsidR="00723202" w:rsidRPr="00796264">
              <w:rPr>
                <w:spacing w:val="-4"/>
                <w:sz w:val="28"/>
                <w:szCs w:val="28"/>
              </w:rPr>
              <w:t>0,00</w:t>
            </w:r>
            <w:r w:rsidR="00B64CD7" w:rsidRPr="00796264">
              <w:rPr>
                <w:spacing w:val="-4"/>
                <w:sz w:val="28"/>
                <w:szCs w:val="28"/>
              </w:rPr>
              <w:t xml:space="preserve"> </w:t>
            </w:r>
            <w:r w:rsidRPr="00796264">
              <w:rPr>
                <w:spacing w:val="-4"/>
                <w:sz w:val="28"/>
                <w:szCs w:val="28"/>
              </w:rPr>
              <w:t>рублей;</w:t>
            </w:r>
          </w:p>
          <w:p w:rsidR="00413A19" w:rsidRPr="00796264" w:rsidRDefault="00413A19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796264">
              <w:rPr>
                <w:spacing w:val="-4"/>
                <w:sz w:val="28"/>
                <w:szCs w:val="28"/>
              </w:rPr>
              <w:t>2025 год – 0,00 рублей;</w:t>
            </w:r>
          </w:p>
          <w:p w:rsidR="00413A19" w:rsidRPr="00796264" w:rsidRDefault="00413A19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796264">
              <w:rPr>
                <w:spacing w:val="-4"/>
                <w:sz w:val="28"/>
                <w:szCs w:val="28"/>
              </w:rPr>
              <w:t>2026 год – 0,00 рублей</w:t>
            </w:r>
          </w:p>
          <w:p w:rsidR="000D157D" w:rsidRPr="00796264" w:rsidRDefault="000D157D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796264">
              <w:rPr>
                <w:spacing w:val="-4"/>
                <w:sz w:val="28"/>
                <w:szCs w:val="28"/>
              </w:rPr>
              <w:t>средства бюджетов сельских поселений – 709 875,80 рублей:</w:t>
            </w:r>
          </w:p>
          <w:p w:rsidR="000D157D" w:rsidRPr="00796264" w:rsidRDefault="000D157D" w:rsidP="000D157D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796264">
              <w:rPr>
                <w:spacing w:val="-4"/>
                <w:sz w:val="28"/>
                <w:szCs w:val="28"/>
              </w:rPr>
              <w:t>2024 год – 709 875,80 рублей;</w:t>
            </w:r>
          </w:p>
          <w:p w:rsidR="000D157D" w:rsidRPr="00796264" w:rsidRDefault="000D157D" w:rsidP="000D157D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796264">
              <w:rPr>
                <w:spacing w:val="-4"/>
                <w:sz w:val="28"/>
                <w:szCs w:val="28"/>
              </w:rPr>
              <w:t>2025 год – 0,00 рублей;</w:t>
            </w:r>
          </w:p>
          <w:p w:rsidR="000D157D" w:rsidRPr="00796264" w:rsidRDefault="000D157D" w:rsidP="000D157D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796264">
              <w:rPr>
                <w:spacing w:val="-4"/>
                <w:sz w:val="28"/>
                <w:szCs w:val="28"/>
              </w:rPr>
              <w:t>2026 год – 0,00 рублей</w:t>
            </w:r>
            <w:r w:rsidR="0041585A" w:rsidRPr="00796264">
              <w:rPr>
                <w:sz w:val="28"/>
                <w:szCs w:val="28"/>
              </w:rPr>
              <w:t>».</w:t>
            </w:r>
          </w:p>
          <w:p w:rsidR="000D157D" w:rsidRPr="00796264" w:rsidRDefault="000D157D" w:rsidP="00E96CCB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</w:tr>
    </w:tbl>
    <w:p w:rsidR="00B32716" w:rsidRPr="00796264" w:rsidRDefault="00932BE0" w:rsidP="00B32716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4</w:t>
      </w:r>
      <w:r w:rsidR="00B32716" w:rsidRPr="00796264">
        <w:rPr>
          <w:sz w:val="28"/>
          <w:szCs w:val="28"/>
        </w:rPr>
        <w:t>)</w:t>
      </w:r>
      <w:r w:rsidR="00B32716" w:rsidRPr="00796264">
        <w:rPr>
          <w:b/>
          <w:sz w:val="28"/>
          <w:szCs w:val="28"/>
        </w:rPr>
        <w:t xml:space="preserve"> </w:t>
      </w:r>
      <w:r w:rsidR="00B32716" w:rsidRPr="00796264">
        <w:rPr>
          <w:sz w:val="28"/>
          <w:szCs w:val="28"/>
        </w:rPr>
        <w:t xml:space="preserve">раздел </w:t>
      </w:r>
      <w:r w:rsidR="00B32716">
        <w:rPr>
          <w:sz w:val="28"/>
          <w:szCs w:val="28"/>
        </w:rPr>
        <w:t>1</w:t>
      </w:r>
      <w:r w:rsidR="00B32716" w:rsidRPr="00796264">
        <w:rPr>
          <w:sz w:val="28"/>
          <w:szCs w:val="28"/>
        </w:rPr>
        <w:t xml:space="preserve"> «</w:t>
      </w:r>
      <w:r w:rsidR="00B32716" w:rsidRPr="00881AFD">
        <w:rPr>
          <w:sz w:val="28"/>
          <w:szCs w:val="28"/>
        </w:rPr>
        <w:t>Цели, задачи и целевые показатели, сроки и этапы реализ</w:t>
      </w:r>
      <w:r w:rsidR="00B32716" w:rsidRPr="00881AFD">
        <w:rPr>
          <w:sz w:val="28"/>
          <w:szCs w:val="28"/>
        </w:rPr>
        <w:t>а</w:t>
      </w:r>
      <w:r w:rsidR="00B32716" w:rsidRPr="00881AFD">
        <w:rPr>
          <w:sz w:val="28"/>
          <w:szCs w:val="28"/>
        </w:rPr>
        <w:t>ции</w:t>
      </w:r>
      <w:r w:rsidR="00B32716">
        <w:rPr>
          <w:sz w:val="28"/>
          <w:szCs w:val="28"/>
        </w:rPr>
        <w:t xml:space="preserve"> </w:t>
      </w:r>
      <w:r w:rsidR="00B32716" w:rsidRPr="00881AFD">
        <w:rPr>
          <w:sz w:val="28"/>
          <w:szCs w:val="28"/>
        </w:rPr>
        <w:t>муниципальной программы</w:t>
      </w:r>
      <w:r w:rsidR="00B32716" w:rsidRPr="00796264">
        <w:rPr>
          <w:sz w:val="28"/>
          <w:szCs w:val="28"/>
        </w:rPr>
        <w:t>» изложить в следующей редакции:</w:t>
      </w:r>
    </w:p>
    <w:p w:rsidR="00B32716" w:rsidRPr="00796264" w:rsidRDefault="00B32716" w:rsidP="00B3271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F1DA8" w:rsidRPr="00881AFD" w:rsidRDefault="00B32716" w:rsidP="001F1DA8">
      <w:pPr>
        <w:widowControl w:val="0"/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796264">
        <w:rPr>
          <w:sz w:val="28"/>
          <w:szCs w:val="28"/>
        </w:rPr>
        <w:t>«</w:t>
      </w:r>
      <w:r>
        <w:rPr>
          <w:sz w:val="28"/>
          <w:szCs w:val="28"/>
        </w:rPr>
        <w:t>1</w:t>
      </w:r>
      <w:r w:rsidRPr="00796264">
        <w:rPr>
          <w:sz w:val="28"/>
          <w:szCs w:val="28"/>
        </w:rPr>
        <w:t xml:space="preserve">. </w:t>
      </w:r>
      <w:r w:rsidR="001F1DA8" w:rsidRPr="00881AFD">
        <w:rPr>
          <w:sz w:val="28"/>
          <w:szCs w:val="28"/>
        </w:rPr>
        <w:t>Цели, задачи и целевые показатели, сроки и этапы реализации</w:t>
      </w:r>
    </w:p>
    <w:p w:rsidR="001F1DA8" w:rsidRPr="00881AFD" w:rsidRDefault="001F1DA8" w:rsidP="001F1DA8">
      <w:pPr>
        <w:widowControl w:val="0"/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881AFD">
        <w:rPr>
          <w:sz w:val="28"/>
          <w:szCs w:val="28"/>
        </w:rPr>
        <w:t>муниципальной программы</w:t>
      </w:r>
    </w:p>
    <w:p w:rsidR="001F1DA8" w:rsidRPr="00881AFD" w:rsidRDefault="001F1DA8" w:rsidP="001F1DA8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1F1DA8" w:rsidRPr="00881AFD" w:rsidRDefault="001F1DA8" w:rsidP="001F1DA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81AFD">
        <w:rPr>
          <w:sz w:val="28"/>
          <w:szCs w:val="28"/>
        </w:rPr>
        <w:t>Цель муниципальной программы –</w:t>
      </w:r>
      <w:r w:rsidRPr="00881AFD">
        <w:rPr>
          <w:spacing w:val="-4"/>
          <w:sz w:val="28"/>
          <w:szCs w:val="28"/>
        </w:rPr>
        <w:t xml:space="preserve"> </w:t>
      </w:r>
      <w:r w:rsidRPr="00881AFD">
        <w:rPr>
          <w:sz w:val="28"/>
          <w:szCs w:val="28"/>
        </w:rPr>
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муниципального образования Щербиновский район.</w:t>
      </w:r>
    </w:p>
    <w:p w:rsidR="001F1DA8" w:rsidRPr="00881AFD" w:rsidRDefault="001F1DA8" w:rsidP="001F1D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AFD">
        <w:rPr>
          <w:sz w:val="28"/>
          <w:szCs w:val="28"/>
        </w:rPr>
        <w:t xml:space="preserve">Достижение цели обеспечивается за счет решения задач муниципальной программы: </w:t>
      </w:r>
    </w:p>
    <w:p w:rsidR="001F1DA8" w:rsidRPr="00881AFD" w:rsidRDefault="001F1DA8" w:rsidP="001F1D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AFD">
        <w:rPr>
          <w:spacing w:val="-4"/>
          <w:sz w:val="28"/>
          <w:szCs w:val="28"/>
        </w:rPr>
        <w:t>осуществление строительного контроля при строительстве, реконструкции, капитальном и текущем ремонтах объектов социальной сферы в муниципальном образовании Щербиновский район;</w:t>
      </w:r>
      <w:r w:rsidRPr="00881AFD">
        <w:rPr>
          <w:sz w:val="28"/>
          <w:szCs w:val="28"/>
        </w:rPr>
        <w:t xml:space="preserve"> </w:t>
      </w:r>
    </w:p>
    <w:p w:rsidR="001F1DA8" w:rsidRPr="00881AFD" w:rsidRDefault="001F1DA8" w:rsidP="001F1D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AFD">
        <w:rPr>
          <w:sz w:val="28"/>
          <w:szCs w:val="28"/>
        </w:rPr>
        <w:t>повышение уровня правового воспитания и культуры поведения участн</w:t>
      </w:r>
      <w:r w:rsidRPr="00881AFD">
        <w:rPr>
          <w:sz w:val="28"/>
          <w:szCs w:val="28"/>
        </w:rPr>
        <w:t>и</w:t>
      </w:r>
      <w:r w:rsidRPr="00881AFD">
        <w:rPr>
          <w:sz w:val="28"/>
          <w:szCs w:val="28"/>
        </w:rPr>
        <w:t xml:space="preserve">ков дорожного движения; </w:t>
      </w:r>
    </w:p>
    <w:p w:rsidR="001F1DA8" w:rsidRPr="00881AFD" w:rsidRDefault="001F1DA8" w:rsidP="001F1DA8">
      <w:pPr>
        <w:autoSpaceDE w:val="0"/>
        <w:autoSpaceDN w:val="0"/>
        <w:adjustRightInd w:val="0"/>
        <w:ind w:firstLine="709"/>
        <w:jc w:val="both"/>
        <w:rPr>
          <w:rFonts w:eastAsia="Calibri"/>
          <w:spacing w:val="-10"/>
          <w:sz w:val="28"/>
          <w:szCs w:val="28"/>
          <w:lang w:eastAsia="en-US"/>
        </w:rPr>
      </w:pPr>
      <w:r w:rsidRPr="00881AFD">
        <w:rPr>
          <w:rFonts w:eastAsia="Calibri"/>
          <w:spacing w:val="-10"/>
          <w:sz w:val="28"/>
          <w:szCs w:val="28"/>
          <w:lang w:eastAsia="en-US"/>
        </w:rPr>
        <w:t>создание системы пропагандистского воздействия на население с целью форм</w:t>
      </w:r>
      <w:r w:rsidRPr="00881AFD">
        <w:rPr>
          <w:rFonts w:eastAsia="Calibri"/>
          <w:spacing w:val="-10"/>
          <w:sz w:val="28"/>
          <w:szCs w:val="28"/>
          <w:lang w:eastAsia="en-US"/>
        </w:rPr>
        <w:t>и</w:t>
      </w:r>
      <w:r w:rsidRPr="00881AFD">
        <w:rPr>
          <w:rFonts w:eastAsia="Calibri"/>
          <w:spacing w:val="-10"/>
          <w:sz w:val="28"/>
          <w:szCs w:val="28"/>
          <w:lang w:eastAsia="en-US"/>
        </w:rPr>
        <w:t>рования негативного отношения к правонарушениям в сфере дорожного движения;</w:t>
      </w:r>
    </w:p>
    <w:p w:rsidR="001F1DA8" w:rsidRPr="00881AFD" w:rsidRDefault="001F1DA8" w:rsidP="001F1DA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организация процесса</w:t>
      </w:r>
      <w:r w:rsidRPr="00881AFD">
        <w:rPr>
          <w:rFonts w:eastAsia="Calibri"/>
          <w:sz w:val="28"/>
          <w:szCs w:val="28"/>
          <w:lang w:eastAsia="en-US"/>
        </w:rPr>
        <w:t xml:space="preserve"> транспортных перевозок населения;</w:t>
      </w:r>
    </w:p>
    <w:p w:rsidR="001F1DA8" w:rsidRPr="00881AFD" w:rsidRDefault="001F1DA8" w:rsidP="001F1DA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81AFD">
        <w:rPr>
          <w:color w:val="000000"/>
          <w:sz w:val="28"/>
          <w:szCs w:val="28"/>
        </w:rPr>
        <w:lastRenderedPageBreak/>
        <w:t>проведение проектных работ для разработки проектной документации по реконструкции участков магистрального водопровода;</w:t>
      </w:r>
    </w:p>
    <w:p w:rsidR="001F1DA8" w:rsidRDefault="001F1DA8" w:rsidP="001F1DA8">
      <w:pPr>
        <w:overflowPunct w:val="0"/>
        <w:autoSpaceDE w:val="0"/>
        <w:autoSpaceDN w:val="0"/>
        <w:adjustRightInd w:val="0"/>
        <w:ind w:firstLine="709"/>
        <w:jc w:val="both"/>
        <w:rPr>
          <w:spacing w:val="-8"/>
          <w:sz w:val="28"/>
          <w:szCs w:val="28"/>
        </w:rPr>
      </w:pPr>
      <w:r w:rsidRPr="00881AFD">
        <w:rPr>
          <w:spacing w:val="-8"/>
          <w:sz w:val="28"/>
          <w:szCs w:val="28"/>
        </w:rPr>
        <w:t>проведение ремонтных работ на участках магистрального водопровода мун</w:t>
      </w:r>
      <w:r w:rsidRPr="00881AFD">
        <w:rPr>
          <w:spacing w:val="-8"/>
          <w:sz w:val="28"/>
          <w:szCs w:val="28"/>
        </w:rPr>
        <w:t>и</w:t>
      </w:r>
      <w:r w:rsidRPr="00881AFD">
        <w:rPr>
          <w:spacing w:val="-8"/>
          <w:sz w:val="28"/>
          <w:szCs w:val="28"/>
        </w:rPr>
        <w:t>ципального образования Щербиновский район;</w:t>
      </w:r>
    </w:p>
    <w:p w:rsidR="005B60CA" w:rsidRDefault="005B60CA" w:rsidP="005B60CA">
      <w:pPr>
        <w:ind w:firstLine="709"/>
        <w:rPr>
          <w:spacing w:val="-2"/>
          <w:sz w:val="28"/>
          <w:szCs w:val="28"/>
        </w:rPr>
      </w:pPr>
      <w:proofErr w:type="gramStart"/>
      <w:r w:rsidRPr="00AF7B2B">
        <w:rPr>
          <w:spacing w:val="-2"/>
          <w:sz w:val="28"/>
          <w:szCs w:val="28"/>
        </w:rPr>
        <w:t>создание безопасных и благоприятных условий проживания граждан, п</w:t>
      </w:r>
      <w:r w:rsidRPr="00AF7B2B">
        <w:rPr>
          <w:spacing w:val="-2"/>
          <w:sz w:val="28"/>
          <w:szCs w:val="28"/>
        </w:rPr>
        <w:t>е</w:t>
      </w:r>
      <w:r w:rsidRPr="00AF7B2B">
        <w:rPr>
          <w:spacing w:val="-2"/>
          <w:sz w:val="28"/>
          <w:szCs w:val="28"/>
        </w:rPr>
        <w:t>реселяемых из аварийного жилищного фонда</w:t>
      </w:r>
      <w:r>
        <w:rPr>
          <w:spacing w:val="-2"/>
          <w:sz w:val="28"/>
          <w:szCs w:val="28"/>
        </w:rPr>
        <w:t>,</w:t>
      </w:r>
      <w:r w:rsidRPr="00AF7B2B">
        <w:rPr>
          <w:spacing w:val="-2"/>
          <w:sz w:val="28"/>
          <w:szCs w:val="28"/>
        </w:rPr>
        <w:t xml:space="preserve"> путем предоставления им благоу</w:t>
      </w:r>
      <w:r w:rsidRPr="00AF7B2B">
        <w:rPr>
          <w:spacing w:val="-2"/>
          <w:sz w:val="28"/>
          <w:szCs w:val="28"/>
        </w:rPr>
        <w:t>с</w:t>
      </w:r>
      <w:r w:rsidRPr="00AF7B2B">
        <w:rPr>
          <w:spacing w:val="-2"/>
          <w:sz w:val="28"/>
          <w:szCs w:val="28"/>
        </w:rPr>
        <w:t>троенных жилых по</w:t>
      </w:r>
      <w:r>
        <w:rPr>
          <w:spacing w:val="-2"/>
          <w:sz w:val="28"/>
          <w:szCs w:val="28"/>
        </w:rPr>
        <w:t>мещений, отвечающих установленным санитарным и техн</w:t>
      </w:r>
      <w:r>
        <w:rPr>
          <w:spacing w:val="-2"/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ческим правилам и нормам </w:t>
      </w:r>
      <w:r w:rsidRPr="00AF7B2B">
        <w:rPr>
          <w:spacing w:val="-2"/>
          <w:sz w:val="28"/>
          <w:szCs w:val="28"/>
        </w:rPr>
        <w:t>или выплаты возмещения за изымаемые жилые п</w:t>
      </w:r>
      <w:r w:rsidRPr="00AF7B2B">
        <w:rPr>
          <w:spacing w:val="-2"/>
          <w:sz w:val="28"/>
          <w:szCs w:val="28"/>
        </w:rPr>
        <w:t>о</w:t>
      </w:r>
      <w:r w:rsidRPr="00AF7B2B">
        <w:rPr>
          <w:spacing w:val="-2"/>
          <w:sz w:val="28"/>
          <w:szCs w:val="28"/>
        </w:rPr>
        <w:t>мещения в аварийн</w:t>
      </w:r>
      <w:r>
        <w:rPr>
          <w:spacing w:val="-2"/>
          <w:sz w:val="28"/>
          <w:szCs w:val="28"/>
        </w:rPr>
        <w:t>ых</w:t>
      </w:r>
      <w:r w:rsidRPr="00AF7B2B">
        <w:rPr>
          <w:spacing w:val="-2"/>
          <w:sz w:val="28"/>
          <w:szCs w:val="28"/>
        </w:rPr>
        <w:t xml:space="preserve"> многоквартирн</w:t>
      </w:r>
      <w:r>
        <w:rPr>
          <w:spacing w:val="-2"/>
          <w:sz w:val="28"/>
          <w:szCs w:val="28"/>
        </w:rPr>
        <w:t>ых</w:t>
      </w:r>
      <w:r w:rsidRPr="00AF7B2B">
        <w:rPr>
          <w:spacing w:val="-2"/>
          <w:sz w:val="28"/>
          <w:szCs w:val="28"/>
        </w:rPr>
        <w:t xml:space="preserve"> дом</w:t>
      </w:r>
      <w:r>
        <w:rPr>
          <w:spacing w:val="-2"/>
          <w:sz w:val="28"/>
          <w:szCs w:val="28"/>
        </w:rPr>
        <w:t>ах;</w:t>
      </w:r>
      <w:proofErr w:type="gramEnd"/>
    </w:p>
    <w:p w:rsidR="005B60CA" w:rsidRPr="00881AFD" w:rsidRDefault="005B60CA" w:rsidP="005B60CA">
      <w:pPr>
        <w:pStyle w:val="af6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328A2">
        <w:rPr>
          <w:rFonts w:ascii="Times New Roman" w:hAnsi="Times New Roman"/>
          <w:spacing w:val="-4"/>
          <w:sz w:val="28"/>
          <w:szCs w:val="28"/>
        </w:rPr>
        <w:t xml:space="preserve">переселение граждан из жилых помещений в аварийных многоквартирных </w:t>
      </w:r>
      <w:r w:rsidRPr="00E07DA4">
        <w:rPr>
          <w:rFonts w:ascii="Times New Roman" w:hAnsi="Times New Roman"/>
          <w:spacing w:val="-10"/>
          <w:sz w:val="28"/>
          <w:szCs w:val="28"/>
        </w:rPr>
        <w:t>домах, расположенных по адресу: ст</w:t>
      </w:r>
      <w:r w:rsidR="0045028B" w:rsidRPr="00E07DA4">
        <w:rPr>
          <w:rFonts w:ascii="Times New Roman" w:hAnsi="Times New Roman"/>
          <w:spacing w:val="-10"/>
          <w:sz w:val="28"/>
          <w:szCs w:val="28"/>
        </w:rPr>
        <w:t>аница</w:t>
      </w:r>
      <w:r w:rsidRPr="00E07DA4">
        <w:rPr>
          <w:rFonts w:ascii="Times New Roman" w:hAnsi="Times New Roman"/>
          <w:spacing w:val="-10"/>
          <w:sz w:val="28"/>
          <w:szCs w:val="28"/>
        </w:rPr>
        <w:t xml:space="preserve"> Старощербиновская, ул</w:t>
      </w:r>
      <w:r w:rsidR="0045028B" w:rsidRPr="00E07DA4">
        <w:rPr>
          <w:rFonts w:ascii="Times New Roman" w:hAnsi="Times New Roman"/>
          <w:spacing w:val="-10"/>
          <w:sz w:val="28"/>
          <w:szCs w:val="28"/>
        </w:rPr>
        <w:t>ица</w:t>
      </w:r>
      <w:r w:rsidRPr="00E07DA4">
        <w:rPr>
          <w:rFonts w:ascii="Times New Roman" w:hAnsi="Times New Roman"/>
          <w:spacing w:val="-10"/>
          <w:sz w:val="28"/>
          <w:szCs w:val="28"/>
        </w:rPr>
        <w:t xml:space="preserve"> Энгельса, 162;</w:t>
      </w:r>
      <w:r w:rsidRPr="005B60CA">
        <w:rPr>
          <w:rFonts w:ascii="Times New Roman" w:hAnsi="Times New Roman"/>
          <w:sz w:val="28"/>
          <w:szCs w:val="28"/>
        </w:rPr>
        <w:t xml:space="preserve"> ст</w:t>
      </w:r>
      <w:r w:rsidR="0045028B">
        <w:rPr>
          <w:rFonts w:ascii="Times New Roman" w:hAnsi="Times New Roman"/>
          <w:sz w:val="28"/>
          <w:szCs w:val="28"/>
        </w:rPr>
        <w:t>аница</w:t>
      </w:r>
      <w:r w:rsidRPr="005B60CA">
        <w:rPr>
          <w:rFonts w:ascii="Times New Roman" w:hAnsi="Times New Roman"/>
          <w:sz w:val="28"/>
          <w:szCs w:val="28"/>
        </w:rPr>
        <w:t xml:space="preserve"> Старощербиновская, ул</w:t>
      </w:r>
      <w:r w:rsidR="0045028B">
        <w:rPr>
          <w:rFonts w:ascii="Times New Roman" w:hAnsi="Times New Roman"/>
          <w:sz w:val="28"/>
          <w:szCs w:val="28"/>
        </w:rPr>
        <w:t>ица</w:t>
      </w:r>
      <w:r w:rsidRPr="005B60CA">
        <w:rPr>
          <w:rFonts w:ascii="Times New Roman" w:hAnsi="Times New Roman"/>
          <w:sz w:val="28"/>
          <w:szCs w:val="28"/>
        </w:rPr>
        <w:t xml:space="preserve"> Энгельса, 164;</w:t>
      </w:r>
    </w:p>
    <w:p w:rsidR="001F1DA8" w:rsidRPr="00881AFD" w:rsidRDefault="001F1DA8" w:rsidP="001F1DA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81AFD">
        <w:rPr>
          <w:sz w:val="28"/>
          <w:szCs w:val="28"/>
        </w:rPr>
        <w:t>достижение экологической безопасности населения за счет уменьшения негативного влияния на окружающую среду ТКО путем ликвидации свалок.</w:t>
      </w:r>
    </w:p>
    <w:p w:rsidR="001F1DA8" w:rsidRPr="00881AFD" w:rsidRDefault="001F1DA8" w:rsidP="001F1D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AFD">
        <w:rPr>
          <w:sz w:val="28"/>
          <w:szCs w:val="28"/>
        </w:rPr>
        <w:t>В рамках муниципальной программы реализуются четыре основных м</w:t>
      </w:r>
      <w:r w:rsidRPr="00881AFD">
        <w:rPr>
          <w:sz w:val="28"/>
          <w:szCs w:val="28"/>
        </w:rPr>
        <w:t>е</w:t>
      </w:r>
      <w:r w:rsidRPr="00881AFD">
        <w:rPr>
          <w:sz w:val="28"/>
          <w:szCs w:val="28"/>
        </w:rPr>
        <w:t>роприятия.</w:t>
      </w:r>
    </w:p>
    <w:p w:rsidR="001F1DA8" w:rsidRPr="00881AFD" w:rsidRDefault="001F1DA8" w:rsidP="001F1DA8">
      <w:pPr>
        <w:widowControl w:val="0"/>
        <w:shd w:val="clear" w:color="auto" w:fill="FFFFFF"/>
        <w:tabs>
          <w:tab w:val="left" w:pos="1166"/>
          <w:tab w:val="left" w:pos="4685"/>
          <w:tab w:val="left" w:pos="6082"/>
          <w:tab w:val="left" w:pos="7253"/>
        </w:tabs>
        <w:ind w:firstLine="709"/>
        <w:jc w:val="both"/>
        <w:rPr>
          <w:sz w:val="28"/>
          <w:szCs w:val="28"/>
        </w:rPr>
      </w:pPr>
      <w:r w:rsidRPr="00881AFD">
        <w:rPr>
          <w:sz w:val="28"/>
          <w:szCs w:val="28"/>
        </w:rPr>
        <w:t>Эффективность реализации муниципальной программы определяется на основе системы целевых показателей, позволяющих оценить ход и результ</w:t>
      </w:r>
      <w:r w:rsidRPr="00881AFD">
        <w:rPr>
          <w:sz w:val="28"/>
          <w:szCs w:val="28"/>
        </w:rPr>
        <w:t>а</w:t>
      </w:r>
      <w:r w:rsidRPr="00881AFD">
        <w:rPr>
          <w:sz w:val="28"/>
          <w:szCs w:val="28"/>
        </w:rPr>
        <w:t>тивность решения поставленных задач, определить их влияние на развитие м</w:t>
      </w:r>
      <w:r w:rsidRPr="00881AFD">
        <w:rPr>
          <w:sz w:val="28"/>
          <w:szCs w:val="28"/>
        </w:rPr>
        <w:t>у</w:t>
      </w:r>
      <w:r w:rsidRPr="00881AFD">
        <w:rPr>
          <w:sz w:val="28"/>
          <w:szCs w:val="28"/>
        </w:rPr>
        <w:t xml:space="preserve">ниципального образования Щербиновский район. </w:t>
      </w:r>
    </w:p>
    <w:p w:rsidR="001F1DA8" w:rsidRPr="00881AFD" w:rsidRDefault="001F1DA8" w:rsidP="001F1DA8">
      <w:pPr>
        <w:widowControl w:val="0"/>
        <w:ind w:firstLine="709"/>
        <w:jc w:val="both"/>
        <w:rPr>
          <w:sz w:val="28"/>
          <w:szCs w:val="28"/>
        </w:rPr>
      </w:pPr>
      <w:r w:rsidRPr="00881AFD">
        <w:rPr>
          <w:sz w:val="28"/>
          <w:szCs w:val="28"/>
        </w:rPr>
        <w:t>Перечень целевых показателей муниципальной программы приведен в приложении № 1 к муниципальной программе.</w:t>
      </w:r>
    </w:p>
    <w:p w:rsidR="001F1DA8" w:rsidRPr="00881AFD" w:rsidRDefault="001F1DA8" w:rsidP="001F1DA8">
      <w:pPr>
        <w:widowControl w:val="0"/>
        <w:shd w:val="clear" w:color="auto" w:fill="FFFFFF"/>
        <w:tabs>
          <w:tab w:val="left" w:pos="1166"/>
          <w:tab w:val="left" w:pos="4685"/>
          <w:tab w:val="left" w:pos="6082"/>
          <w:tab w:val="left" w:pos="7253"/>
        </w:tabs>
        <w:ind w:firstLine="709"/>
        <w:jc w:val="both"/>
        <w:rPr>
          <w:sz w:val="28"/>
          <w:szCs w:val="28"/>
        </w:rPr>
      </w:pPr>
      <w:r w:rsidRPr="00881AFD">
        <w:rPr>
          <w:sz w:val="28"/>
          <w:szCs w:val="28"/>
        </w:rPr>
        <w:t>Все целевые показатели соответствуют цели и задачам муниципальной программы. Они являются достоверными, доступными для определения.</w:t>
      </w:r>
    </w:p>
    <w:p w:rsidR="001F1DA8" w:rsidRPr="00881AFD" w:rsidRDefault="001F1DA8" w:rsidP="001F1DA8">
      <w:pPr>
        <w:widowControl w:val="0"/>
        <w:ind w:firstLine="709"/>
        <w:jc w:val="both"/>
        <w:rPr>
          <w:sz w:val="28"/>
          <w:szCs w:val="28"/>
        </w:rPr>
      </w:pPr>
      <w:r w:rsidRPr="00881AFD">
        <w:rPr>
          <w:sz w:val="28"/>
          <w:szCs w:val="28"/>
        </w:rPr>
        <w:t>В перечень целевых показателей включены показатели, значения которых рассчитываются по методикам, указанным в настоящем разделе.</w:t>
      </w:r>
    </w:p>
    <w:p w:rsidR="001F1DA8" w:rsidRPr="00E07DA4" w:rsidRDefault="001F1DA8" w:rsidP="001F1DA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E07DA4">
        <w:rPr>
          <w:sz w:val="28"/>
          <w:szCs w:val="28"/>
        </w:rPr>
        <w:t>Целевой показатель «Количество проведенных контрольных мероприятий МКУ МОЩР «ССЗ» определяется суммарным значением проведенных ко</w:t>
      </w:r>
      <w:r w:rsidRPr="00E07DA4">
        <w:rPr>
          <w:sz w:val="28"/>
          <w:szCs w:val="28"/>
        </w:rPr>
        <w:t>н</w:t>
      </w:r>
      <w:r w:rsidRPr="00E07DA4">
        <w:rPr>
          <w:sz w:val="28"/>
          <w:szCs w:val="28"/>
        </w:rPr>
        <w:t>трольных мероприятий по строительным объектам муниципальной собственн</w:t>
      </w:r>
      <w:r w:rsidRPr="00E07DA4">
        <w:rPr>
          <w:sz w:val="28"/>
          <w:szCs w:val="28"/>
        </w:rPr>
        <w:t>о</w:t>
      </w:r>
      <w:r w:rsidRPr="00E07DA4">
        <w:rPr>
          <w:sz w:val="28"/>
          <w:szCs w:val="28"/>
        </w:rPr>
        <w:t xml:space="preserve">сти (при этом контрольные мероприятия </w:t>
      </w:r>
      <w:r w:rsidRPr="00E07DA4">
        <w:rPr>
          <w:b/>
          <w:bCs/>
          <w:sz w:val="28"/>
          <w:szCs w:val="28"/>
        </w:rPr>
        <w:t>-</w:t>
      </w:r>
      <w:r w:rsidRPr="00E07DA4">
        <w:rPr>
          <w:sz w:val="28"/>
          <w:szCs w:val="28"/>
        </w:rPr>
        <w:t xml:space="preserve"> форма организации </w:t>
      </w:r>
      <w:r w:rsidRPr="00E07DA4">
        <w:rPr>
          <w:bCs/>
          <w:sz w:val="28"/>
          <w:szCs w:val="28"/>
        </w:rPr>
        <w:t>контрольных</w:t>
      </w:r>
      <w:r w:rsidRPr="00E07DA4">
        <w:rPr>
          <w:sz w:val="28"/>
          <w:szCs w:val="28"/>
        </w:rPr>
        <w:t xml:space="preserve"> действий, осуществляемых в виде проверок в соответствии с утвержденной программой, результаты к</w:t>
      </w:r>
      <w:r w:rsidRPr="00E07DA4">
        <w:rPr>
          <w:sz w:val="28"/>
          <w:szCs w:val="28"/>
        </w:rPr>
        <w:t>о</w:t>
      </w:r>
      <w:r w:rsidRPr="00E07DA4">
        <w:rPr>
          <w:sz w:val="28"/>
          <w:szCs w:val="28"/>
        </w:rPr>
        <w:t>торых отражаются в отчете; контрольные действия – проверка оформления документов на предмет соответствия требованиям техн</w:t>
      </w:r>
      <w:r w:rsidRPr="00E07DA4">
        <w:rPr>
          <w:sz w:val="28"/>
          <w:szCs w:val="28"/>
        </w:rPr>
        <w:t>и</w:t>
      </w:r>
      <w:r w:rsidRPr="00E07DA4">
        <w:rPr>
          <w:sz w:val="28"/>
          <w:szCs w:val="28"/>
        </w:rPr>
        <w:t xml:space="preserve">ческих регламентов, норм и правил </w:t>
      </w:r>
      <w:proofErr w:type="spellStart"/>
      <w:r w:rsidRPr="00E07DA4">
        <w:rPr>
          <w:sz w:val="28"/>
          <w:szCs w:val="28"/>
        </w:rPr>
        <w:t>СНиП</w:t>
      </w:r>
      <w:proofErr w:type="spellEnd"/>
      <w:r w:rsidRPr="00E07DA4">
        <w:rPr>
          <w:sz w:val="28"/>
          <w:szCs w:val="28"/>
        </w:rPr>
        <w:t>).</w:t>
      </w:r>
      <w:proofErr w:type="gramEnd"/>
    </w:p>
    <w:p w:rsidR="001F1DA8" w:rsidRPr="00881AFD" w:rsidRDefault="001F1DA8" w:rsidP="001F1DA8">
      <w:pPr>
        <w:autoSpaceDE w:val="0"/>
        <w:autoSpaceDN w:val="0"/>
        <w:adjustRightInd w:val="0"/>
        <w:ind w:firstLine="708"/>
        <w:jc w:val="both"/>
        <w:rPr>
          <w:spacing w:val="-8"/>
          <w:sz w:val="28"/>
          <w:szCs w:val="28"/>
        </w:rPr>
      </w:pPr>
      <w:r w:rsidRPr="00881AFD">
        <w:rPr>
          <w:spacing w:val="-8"/>
          <w:sz w:val="28"/>
          <w:szCs w:val="28"/>
        </w:rPr>
        <w:t>Фактическое значение целевого показателя «Количество мероприятий, пров</w:t>
      </w:r>
      <w:r w:rsidRPr="00881AFD">
        <w:rPr>
          <w:spacing w:val="-8"/>
          <w:sz w:val="28"/>
          <w:szCs w:val="28"/>
        </w:rPr>
        <w:t>е</w:t>
      </w:r>
      <w:r w:rsidRPr="00881AFD">
        <w:rPr>
          <w:spacing w:val="-8"/>
          <w:sz w:val="28"/>
          <w:szCs w:val="28"/>
        </w:rPr>
        <w:t>денных в рамках обеспечения безопасности дорожного движения на территории м</w:t>
      </w:r>
      <w:r w:rsidRPr="00881AFD">
        <w:rPr>
          <w:spacing w:val="-8"/>
          <w:sz w:val="28"/>
          <w:szCs w:val="28"/>
        </w:rPr>
        <w:t>у</w:t>
      </w:r>
      <w:r w:rsidRPr="00881AFD">
        <w:rPr>
          <w:spacing w:val="-8"/>
          <w:sz w:val="28"/>
          <w:szCs w:val="28"/>
        </w:rPr>
        <w:t>ниципального образования Щербиновский район» определяется количеством мер</w:t>
      </w:r>
      <w:r w:rsidRPr="00881AFD">
        <w:rPr>
          <w:spacing w:val="-8"/>
          <w:sz w:val="28"/>
          <w:szCs w:val="28"/>
        </w:rPr>
        <w:t>о</w:t>
      </w:r>
      <w:r w:rsidRPr="00881AFD">
        <w:rPr>
          <w:spacing w:val="-8"/>
          <w:sz w:val="28"/>
          <w:szCs w:val="28"/>
        </w:rPr>
        <w:t>приятий проведенных в рамках обеспечения безопасности дорожного движения.</w:t>
      </w:r>
    </w:p>
    <w:p w:rsidR="001F1DA8" w:rsidRPr="00881AFD" w:rsidRDefault="001F1DA8" w:rsidP="001F1DA8">
      <w:pPr>
        <w:autoSpaceDE w:val="0"/>
        <w:autoSpaceDN w:val="0"/>
        <w:adjustRightInd w:val="0"/>
        <w:ind w:firstLine="708"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881AFD">
        <w:rPr>
          <w:spacing w:val="-6"/>
          <w:sz w:val="28"/>
          <w:szCs w:val="28"/>
        </w:rPr>
        <w:t>Фактическое значение целевого показателя «Снижение уровня аварийности в населенных пунктах и на дорогах Щербиновского района, сокращение числа стр</w:t>
      </w:r>
      <w:r w:rsidRPr="00881AFD">
        <w:rPr>
          <w:spacing w:val="-6"/>
          <w:sz w:val="28"/>
          <w:szCs w:val="28"/>
        </w:rPr>
        <w:t>а</w:t>
      </w:r>
      <w:r w:rsidRPr="00881AFD">
        <w:rPr>
          <w:spacing w:val="-6"/>
          <w:sz w:val="28"/>
          <w:szCs w:val="28"/>
        </w:rPr>
        <w:t>давших в дорожно-транспортных происшествиях» определяется количеством д</w:t>
      </w:r>
      <w:r w:rsidRPr="00881AFD">
        <w:rPr>
          <w:spacing w:val="-6"/>
          <w:sz w:val="28"/>
          <w:szCs w:val="28"/>
        </w:rPr>
        <w:t>о</w:t>
      </w:r>
      <w:r w:rsidRPr="00881AFD">
        <w:rPr>
          <w:spacing w:val="-6"/>
          <w:sz w:val="28"/>
          <w:szCs w:val="28"/>
        </w:rPr>
        <w:t>рожно-транспортных происшествий, произошедших в муниципальном образовании Щербиновский район за отчетный год, по отношению к предыдущему году.</w:t>
      </w:r>
      <w:r w:rsidRPr="00881AFD">
        <w:rPr>
          <w:rFonts w:eastAsia="Calibri"/>
          <w:spacing w:val="-6"/>
          <w:sz w:val="28"/>
          <w:szCs w:val="28"/>
          <w:lang w:eastAsia="en-US"/>
        </w:rPr>
        <w:t xml:space="preserve"> </w:t>
      </w:r>
    </w:p>
    <w:p w:rsidR="001F1DA8" w:rsidRDefault="001F1DA8" w:rsidP="001F1D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AFD">
        <w:rPr>
          <w:rFonts w:eastAsia="Calibri"/>
          <w:sz w:val="28"/>
          <w:szCs w:val="28"/>
          <w:lang w:eastAsia="en-US"/>
        </w:rPr>
        <w:t>Фактическое значение целевого показателя «Количество автотранспор</w:t>
      </w:r>
      <w:r w:rsidRPr="00881AFD">
        <w:rPr>
          <w:rFonts w:eastAsia="Calibri"/>
          <w:sz w:val="28"/>
          <w:szCs w:val="28"/>
          <w:lang w:eastAsia="en-US"/>
        </w:rPr>
        <w:t>т</w:t>
      </w:r>
      <w:r w:rsidRPr="00881AFD">
        <w:rPr>
          <w:rFonts w:eastAsia="Calibri"/>
          <w:sz w:val="28"/>
          <w:szCs w:val="28"/>
          <w:lang w:eastAsia="en-US"/>
        </w:rPr>
        <w:t>ных средств перевозящих население муниципального образования Щербино</w:t>
      </w:r>
      <w:r w:rsidRPr="00881AFD">
        <w:rPr>
          <w:rFonts w:eastAsia="Calibri"/>
          <w:sz w:val="28"/>
          <w:szCs w:val="28"/>
          <w:lang w:eastAsia="en-US"/>
        </w:rPr>
        <w:t>в</w:t>
      </w:r>
      <w:r w:rsidRPr="00881AFD">
        <w:rPr>
          <w:rFonts w:eastAsia="Calibri"/>
          <w:sz w:val="28"/>
          <w:szCs w:val="28"/>
          <w:lang w:eastAsia="en-US"/>
        </w:rPr>
        <w:lastRenderedPageBreak/>
        <w:t>ский район» определяется количеством автотранспортных средств, перевоз</w:t>
      </w:r>
      <w:r w:rsidRPr="00881AFD">
        <w:rPr>
          <w:rFonts w:eastAsia="Calibri"/>
          <w:sz w:val="28"/>
          <w:szCs w:val="28"/>
          <w:lang w:eastAsia="en-US"/>
        </w:rPr>
        <w:t>я</w:t>
      </w:r>
      <w:r w:rsidRPr="00881AFD">
        <w:rPr>
          <w:rFonts w:eastAsia="Calibri"/>
          <w:sz w:val="28"/>
          <w:szCs w:val="28"/>
          <w:lang w:eastAsia="en-US"/>
        </w:rPr>
        <w:t>щим население</w:t>
      </w:r>
      <w:r w:rsidRPr="00881AFD">
        <w:rPr>
          <w:sz w:val="28"/>
          <w:szCs w:val="28"/>
        </w:rPr>
        <w:t xml:space="preserve"> муниципального образования Щербиновский район, на основ</w:t>
      </w:r>
      <w:r w:rsidRPr="00881AFD">
        <w:rPr>
          <w:sz w:val="28"/>
          <w:szCs w:val="28"/>
        </w:rPr>
        <w:t>а</w:t>
      </w:r>
      <w:r w:rsidRPr="00881AFD">
        <w:rPr>
          <w:sz w:val="28"/>
          <w:szCs w:val="28"/>
        </w:rPr>
        <w:t>нии заключенных контрактов.</w:t>
      </w:r>
    </w:p>
    <w:p w:rsidR="00E96A11" w:rsidRPr="00881AFD" w:rsidRDefault="00E96A11" w:rsidP="001F1D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E53">
        <w:rPr>
          <w:bCs/>
          <w:spacing w:val="-8"/>
          <w:sz w:val="28"/>
          <w:szCs w:val="28"/>
        </w:rPr>
        <w:t>Фактическое значение целевого показателя: «Количество населения воспол</w:t>
      </w:r>
      <w:r w:rsidRPr="00683E53">
        <w:rPr>
          <w:bCs/>
          <w:spacing w:val="-8"/>
          <w:sz w:val="28"/>
          <w:szCs w:val="28"/>
        </w:rPr>
        <w:t>ь</w:t>
      </w:r>
      <w:r w:rsidRPr="00683E53">
        <w:rPr>
          <w:bCs/>
          <w:spacing w:val="-8"/>
          <w:sz w:val="28"/>
          <w:szCs w:val="28"/>
        </w:rPr>
        <w:t xml:space="preserve">зовавшегося услугой перевозки» </w:t>
      </w:r>
      <w:r w:rsidR="00F5674E" w:rsidRPr="00683E53">
        <w:rPr>
          <w:rFonts w:eastAsia="Calibri"/>
          <w:sz w:val="28"/>
          <w:szCs w:val="28"/>
          <w:lang w:eastAsia="en-US"/>
        </w:rPr>
        <w:t xml:space="preserve">определяется количеством проданных </w:t>
      </w:r>
      <w:r w:rsidR="00A207F6" w:rsidRPr="00683E53">
        <w:rPr>
          <w:rFonts w:eastAsia="Calibri"/>
          <w:sz w:val="28"/>
          <w:szCs w:val="28"/>
          <w:lang w:eastAsia="en-US"/>
        </w:rPr>
        <w:t>перево</w:t>
      </w:r>
      <w:r w:rsidR="00A207F6" w:rsidRPr="00683E53">
        <w:rPr>
          <w:rFonts w:eastAsia="Calibri"/>
          <w:sz w:val="28"/>
          <w:szCs w:val="28"/>
          <w:lang w:eastAsia="en-US"/>
        </w:rPr>
        <w:t>з</w:t>
      </w:r>
      <w:r w:rsidR="00A207F6" w:rsidRPr="00683E53">
        <w:rPr>
          <w:rFonts w:eastAsia="Calibri"/>
          <w:sz w:val="28"/>
          <w:szCs w:val="28"/>
          <w:lang w:eastAsia="en-US"/>
        </w:rPr>
        <w:t xml:space="preserve">чиком </w:t>
      </w:r>
      <w:r w:rsidR="00F5674E" w:rsidRPr="00683E53">
        <w:rPr>
          <w:rFonts w:eastAsia="Calibri"/>
          <w:sz w:val="28"/>
          <w:szCs w:val="28"/>
          <w:lang w:eastAsia="en-US"/>
        </w:rPr>
        <w:t>билетов</w:t>
      </w:r>
      <w:r w:rsidR="00A207F6" w:rsidRPr="00683E53">
        <w:rPr>
          <w:rFonts w:eastAsia="Calibri"/>
          <w:sz w:val="28"/>
          <w:szCs w:val="28"/>
          <w:lang w:eastAsia="en-US"/>
        </w:rPr>
        <w:t xml:space="preserve">, </w:t>
      </w:r>
      <w:proofErr w:type="gramStart"/>
      <w:r w:rsidR="00A207F6" w:rsidRPr="00683E53">
        <w:rPr>
          <w:rFonts w:eastAsia="Calibri"/>
          <w:sz w:val="28"/>
          <w:szCs w:val="28"/>
          <w:lang w:eastAsia="en-US"/>
        </w:rPr>
        <w:t>согласно отчета</w:t>
      </w:r>
      <w:proofErr w:type="gramEnd"/>
      <w:r w:rsidR="00A207F6" w:rsidRPr="00683E53">
        <w:rPr>
          <w:rFonts w:eastAsia="Calibri"/>
          <w:sz w:val="28"/>
          <w:szCs w:val="28"/>
          <w:lang w:eastAsia="en-US"/>
        </w:rPr>
        <w:t>.</w:t>
      </w:r>
    </w:p>
    <w:p w:rsidR="001F1DA8" w:rsidRDefault="001F1DA8" w:rsidP="001F1DA8">
      <w:pPr>
        <w:autoSpaceDE w:val="0"/>
        <w:autoSpaceDN w:val="0"/>
        <w:adjustRightInd w:val="0"/>
        <w:ind w:firstLine="709"/>
        <w:jc w:val="both"/>
        <w:rPr>
          <w:spacing w:val="-8"/>
          <w:sz w:val="28"/>
          <w:szCs w:val="28"/>
        </w:rPr>
      </w:pPr>
      <w:r w:rsidRPr="00881AFD">
        <w:rPr>
          <w:bCs/>
          <w:spacing w:val="-8"/>
          <w:sz w:val="28"/>
          <w:szCs w:val="28"/>
        </w:rPr>
        <w:t>Фактическое значение целевого показателя: «</w:t>
      </w:r>
      <w:r w:rsidRPr="00881AFD">
        <w:rPr>
          <w:spacing w:val="-8"/>
          <w:sz w:val="28"/>
          <w:szCs w:val="28"/>
        </w:rPr>
        <w:t>Проведение ремонтных работ на участках магистрального водопровода МВ-2-2 Щербиновского района» определяе</w:t>
      </w:r>
      <w:r w:rsidRPr="00881AFD">
        <w:rPr>
          <w:spacing w:val="-8"/>
          <w:sz w:val="28"/>
          <w:szCs w:val="28"/>
        </w:rPr>
        <w:t>т</w:t>
      </w:r>
      <w:r w:rsidRPr="00881AFD">
        <w:rPr>
          <w:spacing w:val="-8"/>
          <w:sz w:val="28"/>
          <w:szCs w:val="28"/>
        </w:rPr>
        <w:t>ся долей проведенных ремонтных работ на участках магистрального водопровода и рассчитывается по формуле</w:t>
      </w:r>
      <w:r w:rsidRPr="00881AFD">
        <w:rPr>
          <w:rFonts w:ascii="Arial" w:hAnsi="Arial" w:cs="Arial"/>
          <w:color w:val="4D5156"/>
          <w:spacing w:val="-8"/>
          <w:sz w:val="28"/>
          <w:szCs w:val="28"/>
          <w:shd w:val="clear" w:color="auto" w:fill="FFFFFF"/>
        </w:rPr>
        <w:t xml:space="preserve">: </w:t>
      </w:r>
      <w:r w:rsidRPr="00881AFD">
        <w:rPr>
          <w:color w:val="040C28"/>
          <w:spacing w:val="-8"/>
          <w:sz w:val="28"/>
          <w:szCs w:val="28"/>
        </w:rPr>
        <w:t>доля</w:t>
      </w:r>
      <w:proofErr w:type="gramStart"/>
      <w:r w:rsidRPr="00881AFD">
        <w:rPr>
          <w:color w:val="040C28"/>
          <w:spacing w:val="-8"/>
          <w:sz w:val="28"/>
          <w:szCs w:val="28"/>
        </w:rPr>
        <w:t xml:space="preserve"> (%) = (</w:t>
      </w:r>
      <w:proofErr w:type="gramEnd"/>
      <w:r w:rsidRPr="00881AFD">
        <w:rPr>
          <w:color w:val="040C28"/>
          <w:spacing w:val="-8"/>
          <w:sz w:val="28"/>
          <w:szCs w:val="28"/>
        </w:rPr>
        <w:t xml:space="preserve">протяженность </w:t>
      </w:r>
      <w:r w:rsidRPr="00881AFD">
        <w:rPr>
          <w:spacing w:val="-8"/>
          <w:sz w:val="28"/>
          <w:szCs w:val="28"/>
        </w:rPr>
        <w:t>проведенных ремонтных работ</w:t>
      </w:r>
      <w:r w:rsidR="00AB3D56">
        <w:rPr>
          <w:color w:val="040C28"/>
          <w:spacing w:val="-8"/>
          <w:sz w:val="28"/>
          <w:szCs w:val="28"/>
        </w:rPr>
        <w:t xml:space="preserve"> </w:t>
      </w:r>
      <w:r w:rsidRPr="00881AFD">
        <w:rPr>
          <w:color w:val="040C28"/>
          <w:spacing w:val="-8"/>
          <w:sz w:val="28"/>
          <w:szCs w:val="28"/>
        </w:rPr>
        <w:t>общ</w:t>
      </w:r>
      <w:r w:rsidR="00FB609B">
        <w:rPr>
          <w:color w:val="040C28"/>
          <w:spacing w:val="-8"/>
          <w:sz w:val="28"/>
          <w:szCs w:val="28"/>
        </w:rPr>
        <w:t>ей</w:t>
      </w:r>
      <w:r w:rsidRPr="00881AFD">
        <w:rPr>
          <w:color w:val="040C28"/>
          <w:spacing w:val="-8"/>
          <w:sz w:val="28"/>
          <w:szCs w:val="28"/>
        </w:rPr>
        <w:t xml:space="preserve"> </w:t>
      </w:r>
      <w:r w:rsidRPr="0001305E">
        <w:rPr>
          <w:color w:val="040C28"/>
          <w:spacing w:val="-8"/>
          <w:sz w:val="28"/>
          <w:szCs w:val="28"/>
        </w:rPr>
        <w:t>протяженност</w:t>
      </w:r>
      <w:r w:rsidR="00FB609B" w:rsidRPr="0001305E">
        <w:rPr>
          <w:color w:val="040C28"/>
          <w:spacing w:val="-8"/>
          <w:sz w:val="28"/>
          <w:szCs w:val="28"/>
        </w:rPr>
        <w:t>и</w:t>
      </w:r>
      <w:r w:rsidRPr="0001305E">
        <w:rPr>
          <w:color w:val="040C28"/>
          <w:spacing w:val="-8"/>
          <w:sz w:val="28"/>
          <w:szCs w:val="28"/>
        </w:rPr>
        <w:t xml:space="preserve"> </w:t>
      </w:r>
      <w:r w:rsidRPr="0001305E">
        <w:rPr>
          <w:spacing w:val="-8"/>
          <w:sz w:val="28"/>
          <w:szCs w:val="28"/>
        </w:rPr>
        <w:t>магистрального водопровода</w:t>
      </w:r>
      <w:r w:rsidRPr="0001305E">
        <w:rPr>
          <w:color w:val="040C28"/>
          <w:spacing w:val="-8"/>
          <w:sz w:val="28"/>
          <w:szCs w:val="28"/>
        </w:rPr>
        <w:t xml:space="preserve">) </w:t>
      </w:r>
      <w:proofErr w:type="spellStart"/>
      <w:r w:rsidRPr="0001305E">
        <w:rPr>
          <w:color w:val="040C28"/>
          <w:spacing w:val="-8"/>
          <w:sz w:val="28"/>
          <w:szCs w:val="28"/>
        </w:rPr>
        <w:t>x</w:t>
      </w:r>
      <w:proofErr w:type="spellEnd"/>
      <w:r w:rsidRPr="0001305E">
        <w:rPr>
          <w:color w:val="040C28"/>
          <w:spacing w:val="-8"/>
          <w:sz w:val="28"/>
          <w:szCs w:val="28"/>
        </w:rPr>
        <w:t xml:space="preserve"> 100</w:t>
      </w:r>
      <w:r w:rsidRPr="0001305E">
        <w:rPr>
          <w:spacing w:val="-8"/>
          <w:sz w:val="28"/>
          <w:szCs w:val="28"/>
        </w:rPr>
        <w:t>.</w:t>
      </w:r>
    </w:p>
    <w:p w:rsidR="00102E0B" w:rsidRDefault="00AB3D56" w:rsidP="00102E0B">
      <w:pPr>
        <w:autoSpaceDE w:val="0"/>
        <w:autoSpaceDN w:val="0"/>
        <w:adjustRightInd w:val="0"/>
        <w:ind w:firstLine="709"/>
        <w:jc w:val="both"/>
        <w:rPr>
          <w:spacing w:val="-10"/>
          <w:sz w:val="28"/>
          <w:szCs w:val="28"/>
        </w:rPr>
      </w:pPr>
      <w:r w:rsidRPr="00881AFD">
        <w:rPr>
          <w:spacing w:val="-10"/>
          <w:sz w:val="28"/>
          <w:szCs w:val="28"/>
        </w:rPr>
        <w:t>Фактическое значение целевого показателя</w:t>
      </w:r>
      <w:r>
        <w:rPr>
          <w:spacing w:val="-10"/>
          <w:sz w:val="28"/>
          <w:szCs w:val="28"/>
        </w:rPr>
        <w:t>:</w:t>
      </w:r>
      <w:r w:rsidR="00102E0B" w:rsidRPr="00102E0B">
        <w:rPr>
          <w:sz w:val="24"/>
          <w:szCs w:val="24"/>
        </w:rPr>
        <w:t xml:space="preserve"> </w:t>
      </w:r>
      <w:r w:rsidR="00102E0B" w:rsidRPr="00102E0B">
        <w:rPr>
          <w:spacing w:val="-10"/>
          <w:sz w:val="28"/>
          <w:szCs w:val="28"/>
        </w:rPr>
        <w:t>«Доля населения муниципального образования Щербиновский район, обеспеченного природным газом» определяется соотношением числа населения, обеспеченным природным газом, к общему числу н</w:t>
      </w:r>
      <w:r w:rsidR="00102E0B" w:rsidRPr="00102E0B">
        <w:rPr>
          <w:spacing w:val="-10"/>
          <w:sz w:val="28"/>
          <w:szCs w:val="28"/>
        </w:rPr>
        <w:t>а</w:t>
      </w:r>
      <w:r w:rsidR="00102E0B" w:rsidRPr="00102E0B">
        <w:rPr>
          <w:spacing w:val="-10"/>
          <w:sz w:val="28"/>
          <w:szCs w:val="28"/>
        </w:rPr>
        <w:t>селения муниципального образования Щербиновский район.</w:t>
      </w:r>
    </w:p>
    <w:p w:rsidR="00BA590B" w:rsidRPr="00CD07D3" w:rsidRDefault="00252316" w:rsidP="00BA590B">
      <w:pPr>
        <w:autoSpaceDE w:val="0"/>
        <w:autoSpaceDN w:val="0"/>
        <w:adjustRightInd w:val="0"/>
        <w:ind w:firstLine="708"/>
        <w:jc w:val="both"/>
        <w:rPr>
          <w:color w:val="000000" w:themeColor="text1"/>
          <w:spacing w:val="-4"/>
          <w:sz w:val="28"/>
          <w:szCs w:val="28"/>
        </w:rPr>
      </w:pPr>
      <w:r w:rsidRPr="00881AFD">
        <w:rPr>
          <w:spacing w:val="-10"/>
          <w:sz w:val="28"/>
          <w:szCs w:val="28"/>
        </w:rPr>
        <w:t>Фактическое значение целевого показателя</w:t>
      </w:r>
      <w:r>
        <w:rPr>
          <w:spacing w:val="-10"/>
          <w:sz w:val="28"/>
          <w:szCs w:val="28"/>
        </w:rPr>
        <w:t>:</w:t>
      </w:r>
      <w:r w:rsidR="00BA590B" w:rsidRPr="00BA590B">
        <w:rPr>
          <w:color w:val="000000" w:themeColor="text1"/>
          <w:spacing w:val="-4"/>
          <w:sz w:val="28"/>
          <w:szCs w:val="28"/>
        </w:rPr>
        <w:t xml:space="preserve"> </w:t>
      </w:r>
      <w:r w:rsidR="00BA590B" w:rsidRPr="00CD07D3">
        <w:rPr>
          <w:color w:val="000000" w:themeColor="text1"/>
          <w:spacing w:val="-4"/>
          <w:sz w:val="28"/>
          <w:szCs w:val="28"/>
        </w:rPr>
        <w:t>«Количество контрольных мер</w:t>
      </w:r>
      <w:r w:rsidR="00BA590B" w:rsidRPr="00CD07D3">
        <w:rPr>
          <w:color w:val="000000" w:themeColor="text1"/>
          <w:spacing w:val="-4"/>
          <w:sz w:val="28"/>
          <w:szCs w:val="28"/>
        </w:rPr>
        <w:t>о</w:t>
      </w:r>
      <w:r w:rsidR="00BA590B" w:rsidRPr="00CD07D3">
        <w:rPr>
          <w:color w:val="000000" w:themeColor="text1"/>
          <w:spacing w:val="-4"/>
          <w:sz w:val="28"/>
          <w:szCs w:val="28"/>
        </w:rPr>
        <w:t xml:space="preserve">приятий, проведенных для осуществления строительства </w:t>
      </w:r>
      <w:r w:rsidR="00BA590B" w:rsidRPr="00BA590B">
        <w:rPr>
          <w:color w:val="000000" w:themeColor="text1"/>
          <w:spacing w:val="-4"/>
          <w:sz w:val="28"/>
          <w:szCs w:val="28"/>
        </w:rPr>
        <w:t>и реконструкци</w:t>
      </w:r>
      <w:r w:rsidR="00BA590B">
        <w:rPr>
          <w:color w:val="000000" w:themeColor="text1"/>
          <w:spacing w:val="-4"/>
          <w:sz w:val="28"/>
          <w:szCs w:val="28"/>
        </w:rPr>
        <w:t>и</w:t>
      </w:r>
      <w:r w:rsidR="00BA590B" w:rsidRPr="00BA590B">
        <w:rPr>
          <w:color w:val="000000" w:themeColor="text1"/>
          <w:spacing w:val="-4"/>
          <w:sz w:val="28"/>
          <w:szCs w:val="28"/>
        </w:rPr>
        <w:t xml:space="preserve"> объе</w:t>
      </w:r>
      <w:r w:rsidR="00BA590B" w:rsidRPr="00BA590B">
        <w:rPr>
          <w:color w:val="000000" w:themeColor="text1"/>
          <w:spacing w:val="-4"/>
          <w:sz w:val="28"/>
          <w:szCs w:val="28"/>
        </w:rPr>
        <w:t>к</w:t>
      </w:r>
      <w:r w:rsidR="00BA590B" w:rsidRPr="00BA590B">
        <w:rPr>
          <w:color w:val="000000" w:themeColor="text1"/>
          <w:spacing w:val="-4"/>
          <w:sz w:val="28"/>
          <w:szCs w:val="28"/>
        </w:rPr>
        <w:t>тов здравоохранения</w:t>
      </w:r>
      <w:r w:rsidR="00BA590B" w:rsidRPr="00CD07D3">
        <w:rPr>
          <w:color w:val="000000" w:themeColor="text1"/>
          <w:spacing w:val="-4"/>
          <w:sz w:val="28"/>
          <w:szCs w:val="28"/>
        </w:rPr>
        <w:t>» определяется суммарным значением контрольных мер</w:t>
      </w:r>
      <w:r w:rsidR="00BA590B" w:rsidRPr="00CD07D3">
        <w:rPr>
          <w:color w:val="000000" w:themeColor="text1"/>
          <w:spacing w:val="-4"/>
          <w:sz w:val="28"/>
          <w:szCs w:val="28"/>
        </w:rPr>
        <w:t>о</w:t>
      </w:r>
      <w:r w:rsidR="00BA590B" w:rsidRPr="00CD07D3">
        <w:rPr>
          <w:color w:val="000000" w:themeColor="text1"/>
          <w:spacing w:val="-4"/>
          <w:sz w:val="28"/>
          <w:szCs w:val="28"/>
        </w:rPr>
        <w:t xml:space="preserve">приятий для осуществления строительства </w:t>
      </w:r>
      <w:r w:rsidR="00BA590B">
        <w:rPr>
          <w:color w:val="000000" w:themeColor="text1"/>
          <w:spacing w:val="-4"/>
          <w:sz w:val="28"/>
          <w:szCs w:val="28"/>
        </w:rPr>
        <w:t xml:space="preserve">и реконструкции </w:t>
      </w:r>
      <w:r w:rsidR="00BA590B" w:rsidRPr="00CD07D3">
        <w:rPr>
          <w:color w:val="000000" w:themeColor="text1"/>
          <w:spacing w:val="-4"/>
          <w:sz w:val="28"/>
          <w:szCs w:val="28"/>
        </w:rPr>
        <w:t>офис</w:t>
      </w:r>
      <w:r w:rsidR="00BA590B">
        <w:rPr>
          <w:color w:val="000000" w:themeColor="text1"/>
          <w:spacing w:val="-4"/>
          <w:sz w:val="28"/>
          <w:szCs w:val="28"/>
        </w:rPr>
        <w:t xml:space="preserve">а </w:t>
      </w:r>
      <w:r w:rsidR="00BA590B" w:rsidRPr="00CD07D3">
        <w:rPr>
          <w:color w:val="000000" w:themeColor="text1"/>
          <w:spacing w:val="-4"/>
          <w:sz w:val="28"/>
          <w:szCs w:val="28"/>
        </w:rPr>
        <w:t>врача общей практики.</w:t>
      </w:r>
    </w:p>
    <w:p w:rsidR="003D0A8F" w:rsidRDefault="00B64E7E" w:rsidP="00C17C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AFD">
        <w:rPr>
          <w:spacing w:val="-10"/>
          <w:sz w:val="28"/>
          <w:szCs w:val="28"/>
        </w:rPr>
        <w:t>Фактическое значение целевого показателя</w:t>
      </w:r>
      <w:r>
        <w:rPr>
          <w:spacing w:val="-10"/>
          <w:sz w:val="28"/>
          <w:szCs w:val="28"/>
        </w:rPr>
        <w:t xml:space="preserve">: </w:t>
      </w:r>
      <w:r w:rsidR="003D0A8F">
        <w:rPr>
          <w:spacing w:val="-10"/>
          <w:sz w:val="28"/>
          <w:szCs w:val="28"/>
        </w:rPr>
        <w:t>«Д</w:t>
      </w:r>
      <w:r w:rsidR="003D0A8F">
        <w:rPr>
          <w:sz w:val="28"/>
          <w:szCs w:val="28"/>
        </w:rPr>
        <w:t>оля п</w:t>
      </w:r>
      <w:r w:rsidR="003D0A8F" w:rsidRPr="00E60AEB">
        <w:rPr>
          <w:sz w:val="28"/>
          <w:szCs w:val="28"/>
        </w:rPr>
        <w:t>огашен</w:t>
      </w:r>
      <w:r w:rsidR="003D0A8F">
        <w:rPr>
          <w:sz w:val="28"/>
          <w:szCs w:val="28"/>
        </w:rPr>
        <w:t>ной</w:t>
      </w:r>
      <w:r w:rsidR="003D0A8F" w:rsidRPr="00E60AEB">
        <w:rPr>
          <w:sz w:val="28"/>
          <w:szCs w:val="28"/>
        </w:rPr>
        <w:t xml:space="preserve"> просроченной кредиторской задолженности за потребленные энергоресурсы и коммунальные ресурсы в целях водоснабжения населения</w:t>
      </w:r>
      <w:r w:rsidR="003D0A8F">
        <w:rPr>
          <w:sz w:val="28"/>
          <w:szCs w:val="28"/>
        </w:rPr>
        <w:t>»</w:t>
      </w:r>
      <w:r w:rsidR="00BF13BE">
        <w:rPr>
          <w:sz w:val="28"/>
          <w:szCs w:val="28"/>
        </w:rPr>
        <w:t xml:space="preserve"> </w:t>
      </w:r>
      <w:r w:rsidR="00BF13BE" w:rsidRPr="0097162D">
        <w:rPr>
          <w:sz w:val="28"/>
          <w:szCs w:val="28"/>
        </w:rPr>
        <w:t xml:space="preserve">определяется </w:t>
      </w:r>
      <w:r w:rsidR="00C17C85">
        <w:rPr>
          <w:sz w:val="28"/>
          <w:szCs w:val="28"/>
        </w:rPr>
        <w:t>как доля</w:t>
      </w:r>
      <w:r w:rsidR="00C17C85" w:rsidRPr="0097162D">
        <w:rPr>
          <w:sz w:val="28"/>
          <w:szCs w:val="28"/>
        </w:rPr>
        <w:t xml:space="preserve"> исполнени</w:t>
      </w:r>
      <w:r w:rsidR="00C17C85">
        <w:rPr>
          <w:sz w:val="28"/>
          <w:szCs w:val="28"/>
        </w:rPr>
        <w:t>я</w:t>
      </w:r>
      <w:r w:rsidR="00C17C85" w:rsidRPr="0097162D">
        <w:rPr>
          <w:sz w:val="28"/>
          <w:szCs w:val="28"/>
        </w:rPr>
        <w:t xml:space="preserve"> расходных обязательств по выплате </w:t>
      </w:r>
      <w:r w:rsidR="00C17C85" w:rsidRPr="00E60AEB">
        <w:rPr>
          <w:sz w:val="28"/>
          <w:szCs w:val="28"/>
        </w:rPr>
        <w:t>просроченной кредиторской задолженн</w:t>
      </w:r>
      <w:r w:rsidR="00C17C85" w:rsidRPr="00E60AEB">
        <w:rPr>
          <w:sz w:val="28"/>
          <w:szCs w:val="28"/>
        </w:rPr>
        <w:t>о</w:t>
      </w:r>
      <w:r w:rsidR="00C17C85" w:rsidRPr="00E60AEB">
        <w:rPr>
          <w:sz w:val="28"/>
          <w:szCs w:val="28"/>
        </w:rPr>
        <w:t>сти</w:t>
      </w:r>
      <w:r w:rsidR="00DF3A95" w:rsidRPr="00DF3A95">
        <w:rPr>
          <w:spacing w:val="-8"/>
          <w:sz w:val="28"/>
          <w:szCs w:val="28"/>
        </w:rPr>
        <w:t xml:space="preserve"> </w:t>
      </w:r>
      <w:r w:rsidR="00DF3A95" w:rsidRPr="00881AFD">
        <w:rPr>
          <w:spacing w:val="-8"/>
          <w:sz w:val="28"/>
          <w:szCs w:val="28"/>
        </w:rPr>
        <w:t>и рассчитывается по формуле</w:t>
      </w:r>
      <w:r w:rsidR="00DF3A95" w:rsidRPr="00881AFD">
        <w:rPr>
          <w:rFonts w:ascii="Arial" w:hAnsi="Arial" w:cs="Arial"/>
          <w:color w:val="4D5156"/>
          <w:spacing w:val="-8"/>
          <w:sz w:val="28"/>
          <w:szCs w:val="28"/>
          <w:shd w:val="clear" w:color="auto" w:fill="FFFFFF"/>
        </w:rPr>
        <w:t xml:space="preserve">: </w:t>
      </w:r>
      <w:r w:rsidR="00DF3A95" w:rsidRPr="00881AFD">
        <w:rPr>
          <w:color w:val="040C28"/>
          <w:spacing w:val="-8"/>
          <w:sz w:val="28"/>
          <w:szCs w:val="28"/>
        </w:rPr>
        <w:t>доля</w:t>
      </w:r>
      <w:proofErr w:type="gramStart"/>
      <w:r w:rsidR="00DF3A95" w:rsidRPr="00881AFD">
        <w:rPr>
          <w:color w:val="040C28"/>
          <w:spacing w:val="-8"/>
          <w:sz w:val="28"/>
          <w:szCs w:val="28"/>
        </w:rPr>
        <w:t xml:space="preserve"> (%) = (</w:t>
      </w:r>
      <w:proofErr w:type="gramEnd"/>
      <w:r w:rsidR="00DF3A95" w:rsidRPr="00E60AEB">
        <w:rPr>
          <w:sz w:val="28"/>
          <w:szCs w:val="28"/>
        </w:rPr>
        <w:t>просроченн</w:t>
      </w:r>
      <w:r w:rsidR="00DF3A95">
        <w:rPr>
          <w:sz w:val="28"/>
          <w:szCs w:val="28"/>
        </w:rPr>
        <w:t>ая</w:t>
      </w:r>
      <w:r w:rsidR="00DF3A95" w:rsidRPr="00E60AEB">
        <w:rPr>
          <w:sz w:val="28"/>
          <w:szCs w:val="28"/>
        </w:rPr>
        <w:t xml:space="preserve"> кредиторск</w:t>
      </w:r>
      <w:r w:rsidR="00DF3A95">
        <w:rPr>
          <w:sz w:val="28"/>
          <w:szCs w:val="28"/>
        </w:rPr>
        <w:t>ая</w:t>
      </w:r>
      <w:r w:rsidR="00DF3A95" w:rsidRPr="00E60AEB">
        <w:rPr>
          <w:sz w:val="28"/>
          <w:szCs w:val="28"/>
        </w:rPr>
        <w:t xml:space="preserve"> задо</w:t>
      </w:r>
      <w:r w:rsidR="00DF3A95" w:rsidRPr="00E60AEB">
        <w:rPr>
          <w:sz w:val="28"/>
          <w:szCs w:val="28"/>
        </w:rPr>
        <w:t>л</w:t>
      </w:r>
      <w:r w:rsidR="00DF3A95" w:rsidRPr="00E60AEB">
        <w:rPr>
          <w:sz w:val="28"/>
          <w:szCs w:val="28"/>
        </w:rPr>
        <w:t>женност</w:t>
      </w:r>
      <w:r w:rsidR="00DF3A95">
        <w:rPr>
          <w:sz w:val="28"/>
          <w:szCs w:val="28"/>
        </w:rPr>
        <w:t>ь</w:t>
      </w:r>
      <w:r w:rsidR="00DF3A95" w:rsidRPr="00881AFD">
        <w:rPr>
          <w:color w:val="040C28"/>
          <w:spacing w:val="-8"/>
          <w:sz w:val="28"/>
          <w:szCs w:val="28"/>
        </w:rPr>
        <w:t xml:space="preserve">) </w:t>
      </w:r>
      <w:proofErr w:type="spellStart"/>
      <w:r w:rsidR="00DF3A95" w:rsidRPr="00881AFD">
        <w:rPr>
          <w:color w:val="040C28"/>
          <w:spacing w:val="-8"/>
          <w:sz w:val="28"/>
          <w:szCs w:val="28"/>
        </w:rPr>
        <w:t>x</w:t>
      </w:r>
      <w:proofErr w:type="spellEnd"/>
      <w:r w:rsidR="00DF3A95" w:rsidRPr="00881AFD">
        <w:rPr>
          <w:color w:val="040C28"/>
          <w:spacing w:val="-8"/>
          <w:sz w:val="28"/>
          <w:szCs w:val="28"/>
        </w:rPr>
        <w:t xml:space="preserve"> 100</w:t>
      </w:r>
      <w:r w:rsidR="003D0A8F">
        <w:rPr>
          <w:sz w:val="28"/>
          <w:szCs w:val="28"/>
        </w:rPr>
        <w:t>;</w:t>
      </w:r>
    </w:p>
    <w:p w:rsidR="00FC4261" w:rsidRDefault="00EC4B26" w:rsidP="00FC4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AFD">
        <w:rPr>
          <w:spacing w:val="-10"/>
          <w:sz w:val="28"/>
          <w:szCs w:val="28"/>
        </w:rPr>
        <w:t>Фактическое значение целевого показателя</w:t>
      </w:r>
      <w:r>
        <w:rPr>
          <w:spacing w:val="-10"/>
          <w:sz w:val="28"/>
          <w:szCs w:val="28"/>
        </w:rPr>
        <w:t>: «Д</w:t>
      </w:r>
      <w:r w:rsidR="003D0A8F">
        <w:rPr>
          <w:sz w:val="28"/>
          <w:szCs w:val="28"/>
        </w:rPr>
        <w:t>оля п</w:t>
      </w:r>
      <w:r w:rsidR="003D0A8F" w:rsidRPr="00E90D6F">
        <w:rPr>
          <w:sz w:val="28"/>
          <w:szCs w:val="28"/>
        </w:rPr>
        <w:t>огашен</w:t>
      </w:r>
      <w:r w:rsidR="003D0A8F">
        <w:rPr>
          <w:sz w:val="28"/>
          <w:szCs w:val="28"/>
        </w:rPr>
        <w:t>ной</w:t>
      </w:r>
      <w:r w:rsidR="003D0A8F" w:rsidRPr="00E90D6F">
        <w:rPr>
          <w:sz w:val="28"/>
          <w:szCs w:val="28"/>
        </w:rPr>
        <w:t xml:space="preserve"> просроченной кредиторской задолженности за потребленные коммунальные ресурсы в целях теплоснабжения населения</w:t>
      </w:r>
      <w:r w:rsidR="00FC4261">
        <w:rPr>
          <w:sz w:val="28"/>
          <w:szCs w:val="28"/>
        </w:rPr>
        <w:t xml:space="preserve">» </w:t>
      </w:r>
      <w:r w:rsidR="00FC4261" w:rsidRPr="0097162D">
        <w:rPr>
          <w:sz w:val="28"/>
          <w:szCs w:val="28"/>
        </w:rPr>
        <w:t xml:space="preserve">определяется </w:t>
      </w:r>
      <w:r w:rsidR="00FC4261">
        <w:rPr>
          <w:sz w:val="28"/>
          <w:szCs w:val="28"/>
        </w:rPr>
        <w:t>как доля</w:t>
      </w:r>
      <w:r w:rsidR="00FC4261" w:rsidRPr="0097162D">
        <w:rPr>
          <w:sz w:val="28"/>
          <w:szCs w:val="28"/>
        </w:rPr>
        <w:t xml:space="preserve"> исполнени</w:t>
      </w:r>
      <w:r w:rsidR="00FC4261">
        <w:rPr>
          <w:sz w:val="28"/>
          <w:szCs w:val="28"/>
        </w:rPr>
        <w:t>я</w:t>
      </w:r>
      <w:r w:rsidR="00FC4261" w:rsidRPr="0097162D">
        <w:rPr>
          <w:sz w:val="28"/>
          <w:szCs w:val="28"/>
        </w:rPr>
        <w:t xml:space="preserve"> расходных об</w:t>
      </w:r>
      <w:r w:rsidR="00FC4261" w:rsidRPr="0097162D">
        <w:rPr>
          <w:sz w:val="28"/>
          <w:szCs w:val="28"/>
        </w:rPr>
        <w:t>я</w:t>
      </w:r>
      <w:r w:rsidR="00FC4261" w:rsidRPr="0097162D">
        <w:rPr>
          <w:sz w:val="28"/>
          <w:szCs w:val="28"/>
        </w:rPr>
        <w:t xml:space="preserve">зательств по выплате </w:t>
      </w:r>
      <w:r w:rsidR="00FC4261" w:rsidRPr="00E60AEB">
        <w:rPr>
          <w:sz w:val="28"/>
          <w:szCs w:val="28"/>
        </w:rPr>
        <w:t>просроченной кредиторской задолженности</w:t>
      </w:r>
      <w:r w:rsidR="00FC4261" w:rsidRPr="00DF3A95">
        <w:rPr>
          <w:spacing w:val="-8"/>
          <w:sz w:val="28"/>
          <w:szCs w:val="28"/>
        </w:rPr>
        <w:t xml:space="preserve"> </w:t>
      </w:r>
      <w:r w:rsidR="00FC4261" w:rsidRPr="00881AFD">
        <w:rPr>
          <w:spacing w:val="-8"/>
          <w:sz w:val="28"/>
          <w:szCs w:val="28"/>
        </w:rPr>
        <w:t>и рассчитыв</w:t>
      </w:r>
      <w:r w:rsidR="00FC4261" w:rsidRPr="00881AFD">
        <w:rPr>
          <w:spacing w:val="-8"/>
          <w:sz w:val="28"/>
          <w:szCs w:val="28"/>
        </w:rPr>
        <w:t>а</w:t>
      </w:r>
      <w:r w:rsidR="00FC4261" w:rsidRPr="00881AFD">
        <w:rPr>
          <w:spacing w:val="-8"/>
          <w:sz w:val="28"/>
          <w:szCs w:val="28"/>
        </w:rPr>
        <w:t>ется по формуле</w:t>
      </w:r>
      <w:r w:rsidR="00FC4261" w:rsidRPr="00881AFD">
        <w:rPr>
          <w:rFonts w:ascii="Arial" w:hAnsi="Arial" w:cs="Arial"/>
          <w:color w:val="4D5156"/>
          <w:spacing w:val="-8"/>
          <w:sz w:val="28"/>
          <w:szCs w:val="28"/>
          <w:shd w:val="clear" w:color="auto" w:fill="FFFFFF"/>
        </w:rPr>
        <w:t xml:space="preserve">: </w:t>
      </w:r>
      <w:r w:rsidR="00FC4261" w:rsidRPr="00881AFD">
        <w:rPr>
          <w:color w:val="040C28"/>
          <w:spacing w:val="-8"/>
          <w:sz w:val="28"/>
          <w:szCs w:val="28"/>
        </w:rPr>
        <w:t>доля</w:t>
      </w:r>
      <w:proofErr w:type="gramStart"/>
      <w:r w:rsidR="00FC4261" w:rsidRPr="00881AFD">
        <w:rPr>
          <w:color w:val="040C28"/>
          <w:spacing w:val="-8"/>
          <w:sz w:val="28"/>
          <w:szCs w:val="28"/>
        </w:rPr>
        <w:t xml:space="preserve"> (%) = (</w:t>
      </w:r>
      <w:proofErr w:type="gramEnd"/>
      <w:r w:rsidR="00FC4261" w:rsidRPr="00E60AEB">
        <w:rPr>
          <w:sz w:val="28"/>
          <w:szCs w:val="28"/>
        </w:rPr>
        <w:t>просроченн</w:t>
      </w:r>
      <w:r w:rsidR="00FC4261">
        <w:rPr>
          <w:sz w:val="28"/>
          <w:szCs w:val="28"/>
        </w:rPr>
        <w:t>ая</w:t>
      </w:r>
      <w:r w:rsidR="00FC4261" w:rsidRPr="00E60AEB">
        <w:rPr>
          <w:sz w:val="28"/>
          <w:szCs w:val="28"/>
        </w:rPr>
        <w:t xml:space="preserve"> кредиторск</w:t>
      </w:r>
      <w:r w:rsidR="00FC4261">
        <w:rPr>
          <w:sz w:val="28"/>
          <w:szCs w:val="28"/>
        </w:rPr>
        <w:t>ая</w:t>
      </w:r>
      <w:r w:rsidR="00FC4261" w:rsidRPr="00E60AEB">
        <w:rPr>
          <w:sz w:val="28"/>
          <w:szCs w:val="28"/>
        </w:rPr>
        <w:t xml:space="preserve"> задолженност</w:t>
      </w:r>
      <w:r w:rsidR="00FC4261">
        <w:rPr>
          <w:sz w:val="28"/>
          <w:szCs w:val="28"/>
        </w:rPr>
        <w:t>ь</w:t>
      </w:r>
      <w:r w:rsidR="00FC4261" w:rsidRPr="00881AFD">
        <w:rPr>
          <w:color w:val="040C28"/>
          <w:spacing w:val="-8"/>
          <w:sz w:val="28"/>
          <w:szCs w:val="28"/>
        </w:rPr>
        <w:t xml:space="preserve">) </w:t>
      </w:r>
      <w:proofErr w:type="spellStart"/>
      <w:r w:rsidR="00FC4261" w:rsidRPr="00881AFD">
        <w:rPr>
          <w:color w:val="040C28"/>
          <w:spacing w:val="-8"/>
          <w:sz w:val="28"/>
          <w:szCs w:val="28"/>
        </w:rPr>
        <w:t>x</w:t>
      </w:r>
      <w:proofErr w:type="spellEnd"/>
      <w:r w:rsidR="00FC4261" w:rsidRPr="00881AFD">
        <w:rPr>
          <w:color w:val="040C28"/>
          <w:spacing w:val="-8"/>
          <w:sz w:val="28"/>
          <w:szCs w:val="28"/>
        </w:rPr>
        <w:t xml:space="preserve"> 100</w:t>
      </w:r>
      <w:r w:rsidR="00FC4261">
        <w:rPr>
          <w:sz w:val="28"/>
          <w:szCs w:val="28"/>
        </w:rPr>
        <w:t>;</w:t>
      </w:r>
    </w:p>
    <w:p w:rsidR="001F1DA8" w:rsidRPr="00881AFD" w:rsidRDefault="001F1DA8" w:rsidP="001F1DA8">
      <w:pPr>
        <w:widowControl w:val="0"/>
        <w:shd w:val="clear" w:color="auto" w:fill="FFFFFF"/>
        <w:tabs>
          <w:tab w:val="left" w:pos="1166"/>
          <w:tab w:val="left" w:pos="4685"/>
          <w:tab w:val="left" w:pos="6082"/>
          <w:tab w:val="left" w:pos="7253"/>
        </w:tabs>
        <w:ind w:firstLine="709"/>
        <w:jc w:val="both"/>
        <w:rPr>
          <w:spacing w:val="-10"/>
          <w:sz w:val="28"/>
          <w:szCs w:val="28"/>
        </w:rPr>
      </w:pPr>
      <w:r w:rsidRPr="00881AFD">
        <w:rPr>
          <w:spacing w:val="-10"/>
          <w:sz w:val="28"/>
          <w:szCs w:val="28"/>
        </w:rPr>
        <w:t>Фактическое значение целевого показателя «Количество созданных мест (пл</w:t>
      </w:r>
      <w:r w:rsidRPr="00881AFD">
        <w:rPr>
          <w:spacing w:val="-10"/>
          <w:sz w:val="28"/>
          <w:szCs w:val="28"/>
        </w:rPr>
        <w:t>о</w:t>
      </w:r>
      <w:r w:rsidRPr="00881AFD">
        <w:rPr>
          <w:spacing w:val="-10"/>
          <w:sz w:val="28"/>
          <w:szCs w:val="28"/>
        </w:rPr>
        <w:t>щадок) накопления ТКО на территории Щербиновского района» определяется кол</w:t>
      </w:r>
      <w:r w:rsidRPr="00881AFD">
        <w:rPr>
          <w:spacing w:val="-10"/>
          <w:sz w:val="28"/>
          <w:szCs w:val="28"/>
        </w:rPr>
        <w:t>и</w:t>
      </w:r>
      <w:r w:rsidRPr="00881AFD">
        <w:rPr>
          <w:spacing w:val="-10"/>
          <w:sz w:val="28"/>
          <w:szCs w:val="28"/>
        </w:rPr>
        <w:t>чеством организованных мест (площадок) накопления ТКО на территории муниц</w:t>
      </w:r>
      <w:r w:rsidRPr="00881AFD">
        <w:rPr>
          <w:spacing w:val="-10"/>
          <w:sz w:val="28"/>
          <w:szCs w:val="28"/>
        </w:rPr>
        <w:t>и</w:t>
      </w:r>
      <w:r w:rsidRPr="00881AFD">
        <w:rPr>
          <w:spacing w:val="-10"/>
          <w:sz w:val="28"/>
          <w:szCs w:val="28"/>
        </w:rPr>
        <w:t>пального образования Щербиновский район.</w:t>
      </w:r>
    </w:p>
    <w:p w:rsidR="001F1DA8" w:rsidRPr="00881AFD" w:rsidRDefault="001F1DA8" w:rsidP="001F1DA8">
      <w:pPr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881AFD">
        <w:rPr>
          <w:spacing w:val="-4"/>
          <w:sz w:val="28"/>
          <w:szCs w:val="28"/>
        </w:rPr>
        <w:t>Фактическое значение целевого показателя «Доля л</w:t>
      </w:r>
      <w:r w:rsidRPr="00881AFD">
        <w:rPr>
          <w:sz w:val="28"/>
          <w:szCs w:val="28"/>
        </w:rPr>
        <w:t>иквидированных н</w:t>
      </w:r>
      <w:r w:rsidRPr="00881AFD">
        <w:rPr>
          <w:sz w:val="28"/>
          <w:szCs w:val="28"/>
        </w:rPr>
        <w:t>е</w:t>
      </w:r>
      <w:r w:rsidRPr="00881AFD">
        <w:rPr>
          <w:sz w:val="28"/>
          <w:szCs w:val="28"/>
        </w:rPr>
        <w:t>санкц</w:t>
      </w:r>
      <w:r w:rsidRPr="00881AFD">
        <w:rPr>
          <w:spacing w:val="-6"/>
          <w:sz w:val="28"/>
          <w:szCs w:val="28"/>
        </w:rPr>
        <w:t>ионированных свалок» определяется отношением части ликвидированного объема отходов ТКО к общему объему ТКО и рассчитывается по формуле</w:t>
      </w:r>
      <w:r w:rsidRPr="00881AFD">
        <w:rPr>
          <w:rFonts w:ascii="Arial" w:hAnsi="Arial" w:cs="Arial"/>
          <w:color w:val="4D5156"/>
          <w:spacing w:val="-6"/>
          <w:sz w:val="28"/>
          <w:szCs w:val="28"/>
          <w:shd w:val="clear" w:color="auto" w:fill="FFFFFF"/>
        </w:rPr>
        <w:t>:</w:t>
      </w:r>
      <w:r w:rsidRPr="00881AFD">
        <w:rPr>
          <w:color w:val="040C28"/>
          <w:spacing w:val="-6"/>
          <w:sz w:val="28"/>
          <w:szCs w:val="28"/>
        </w:rPr>
        <w:t xml:space="preserve"> доля</w:t>
      </w:r>
      <w:proofErr w:type="gramStart"/>
      <w:r w:rsidRPr="00881AFD">
        <w:rPr>
          <w:color w:val="040C28"/>
          <w:spacing w:val="-6"/>
          <w:sz w:val="28"/>
          <w:szCs w:val="28"/>
        </w:rPr>
        <w:t xml:space="preserve"> (%) = (</w:t>
      </w:r>
      <w:proofErr w:type="gramEnd"/>
      <w:r w:rsidRPr="00881AFD">
        <w:rPr>
          <w:color w:val="040C28"/>
          <w:spacing w:val="-6"/>
          <w:sz w:val="28"/>
          <w:szCs w:val="28"/>
        </w:rPr>
        <w:t xml:space="preserve">объем ликвидированной </w:t>
      </w:r>
      <w:r w:rsidRPr="00881AFD">
        <w:rPr>
          <w:spacing w:val="-6"/>
          <w:sz w:val="28"/>
          <w:szCs w:val="28"/>
        </w:rPr>
        <w:t>несанкционированных</w:t>
      </w:r>
      <w:r w:rsidRPr="00881AFD">
        <w:rPr>
          <w:color w:val="040C28"/>
          <w:spacing w:val="-6"/>
          <w:sz w:val="28"/>
          <w:szCs w:val="28"/>
        </w:rPr>
        <w:t xml:space="preserve"> части свалки / общий объем свалки) </w:t>
      </w:r>
      <w:proofErr w:type="spellStart"/>
      <w:r w:rsidRPr="00881AFD">
        <w:rPr>
          <w:color w:val="040C28"/>
          <w:spacing w:val="-6"/>
          <w:sz w:val="28"/>
          <w:szCs w:val="28"/>
        </w:rPr>
        <w:t>x</w:t>
      </w:r>
      <w:proofErr w:type="spellEnd"/>
      <w:r w:rsidRPr="00881AFD">
        <w:rPr>
          <w:color w:val="040C28"/>
          <w:spacing w:val="-6"/>
          <w:sz w:val="28"/>
          <w:szCs w:val="28"/>
        </w:rPr>
        <w:t xml:space="preserve"> 100</w:t>
      </w:r>
      <w:r w:rsidRPr="00881AFD">
        <w:rPr>
          <w:spacing w:val="-6"/>
          <w:sz w:val="28"/>
          <w:szCs w:val="28"/>
        </w:rPr>
        <w:t>. Факт ликвидации подтверждается актом рабочей группы.</w:t>
      </w:r>
    </w:p>
    <w:p w:rsidR="001F1DA8" w:rsidRPr="00881AFD" w:rsidRDefault="001F1DA8" w:rsidP="001F1DA8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881AFD">
        <w:rPr>
          <w:spacing w:val="-4"/>
          <w:sz w:val="28"/>
          <w:szCs w:val="28"/>
        </w:rPr>
        <w:t>Фактическое значение целевого показателя «Доля жителей муниципального образования, охваченных мероприятиями по экологическому просвещению, эк</w:t>
      </w:r>
      <w:r w:rsidRPr="00881AFD">
        <w:rPr>
          <w:spacing w:val="-4"/>
          <w:sz w:val="28"/>
          <w:szCs w:val="28"/>
        </w:rPr>
        <w:t>о</w:t>
      </w:r>
      <w:r w:rsidRPr="00881AFD">
        <w:rPr>
          <w:spacing w:val="-4"/>
          <w:sz w:val="28"/>
          <w:szCs w:val="28"/>
        </w:rPr>
        <w:t xml:space="preserve">логическому воспитанию и формированию </w:t>
      </w:r>
      <w:proofErr w:type="gramStart"/>
      <w:r w:rsidRPr="00881AFD">
        <w:rPr>
          <w:spacing w:val="-4"/>
          <w:sz w:val="28"/>
          <w:szCs w:val="28"/>
        </w:rPr>
        <w:t>экологический</w:t>
      </w:r>
      <w:proofErr w:type="gramEnd"/>
      <w:r w:rsidRPr="00881AFD">
        <w:rPr>
          <w:spacing w:val="-4"/>
          <w:sz w:val="28"/>
          <w:szCs w:val="28"/>
        </w:rPr>
        <w:t xml:space="preserve"> культуры в области о</w:t>
      </w:r>
      <w:r w:rsidRPr="00881AFD">
        <w:rPr>
          <w:spacing w:val="-4"/>
          <w:sz w:val="28"/>
          <w:szCs w:val="28"/>
        </w:rPr>
        <w:t>б</w:t>
      </w:r>
      <w:r w:rsidRPr="00881AFD">
        <w:rPr>
          <w:spacing w:val="-4"/>
          <w:sz w:val="28"/>
          <w:szCs w:val="28"/>
        </w:rPr>
        <w:t>ращения с ТКО» рассчитывается по формуле</w:t>
      </w:r>
      <w:r w:rsidRPr="00881AFD">
        <w:rPr>
          <w:rFonts w:ascii="Arial" w:hAnsi="Arial" w:cs="Arial"/>
          <w:color w:val="4D5156"/>
          <w:sz w:val="28"/>
          <w:szCs w:val="28"/>
          <w:shd w:val="clear" w:color="auto" w:fill="FFFFFF"/>
        </w:rPr>
        <w:t>:</w:t>
      </w:r>
      <w:r w:rsidRPr="00881AFD">
        <w:rPr>
          <w:color w:val="040C28"/>
          <w:sz w:val="28"/>
          <w:szCs w:val="28"/>
        </w:rPr>
        <w:t xml:space="preserve"> доля (%) = (количество жителей  </w:t>
      </w:r>
      <w:r w:rsidRPr="00881AFD">
        <w:rPr>
          <w:color w:val="040C28"/>
          <w:sz w:val="28"/>
          <w:szCs w:val="28"/>
        </w:rPr>
        <w:lastRenderedPageBreak/>
        <w:t xml:space="preserve">охваченных мероприятиями по экологическому воспитанию / общее количество жителей района) </w:t>
      </w:r>
      <w:proofErr w:type="spellStart"/>
      <w:r w:rsidRPr="00881AFD">
        <w:rPr>
          <w:color w:val="040C28"/>
          <w:sz w:val="28"/>
          <w:szCs w:val="28"/>
        </w:rPr>
        <w:t>x</w:t>
      </w:r>
      <w:proofErr w:type="spellEnd"/>
      <w:r w:rsidRPr="00881AFD">
        <w:rPr>
          <w:color w:val="040C28"/>
          <w:sz w:val="28"/>
          <w:szCs w:val="28"/>
        </w:rPr>
        <w:t xml:space="preserve"> 100</w:t>
      </w:r>
      <w:r w:rsidRPr="00881AFD">
        <w:rPr>
          <w:sz w:val="28"/>
          <w:szCs w:val="28"/>
        </w:rPr>
        <w:t>.</w:t>
      </w:r>
    </w:p>
    <w:p w:rsidR="001F1DA8" w:rsidRPr="00881AFD" w:rsidRDefault="001F1DA8" w:rsidP="001F1DA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81AFD">
        <w:rPr>
          <w:sz w:val="28"/>
          <w:szCs w:val="28"/>
        </w:rPr>
        <w:t>Этапы реализации муниципальной программы не предусмотрены.</w:t>
      </w:r>
    </w:p>
    <w:p w:rsidR="001F1DA8" w:rsidRPr="00881AFD" w:rsidRDefault="001F1DA8" w:rsidP="001F1D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AFD">
        <w:rPr>
          <w:sz w:val="28"/>
          <w:szCs w:val="28"/>
        </w:rPr>
        <w:t>Срок реализации: 2024-2026</w:t>
      </w:r>
      <w:r w:rsidRPr="00881AFD">
        <w:rPr>
          <w:b/>
          <w:sz w:val="28"/>
          <w:szCs w:val="28"/>
        </w:rPr>
        <w:t xml:space="preserve"> </w:t>
      </w:r>
      <w:r w:rsidRPr="00881AFD">
        <w:rPr>
          <w:sz w:val="28"/>
          <w:szCs w:val="28"/>
        </w:rPr>
        <w:t>годы.</w:t>
      </w:r>
    </w:p>
    <w:p w:rsidR="001F1DA8" w:rsidRPr="00881AFD" w:rsidRDefault="001F1DA8" w:rsidP="001F1DA8">
      <w:pPr>
        <w:jc w:val="both"/>
        <w:rPr>
          <w:sz w:val="28"/>
          <w:szCs w:val="28"/>
        </w:rPr>
      </w:pPr>
    </w:p>
    <w:p w:rsidR="005A158B" w:rsidRPr="00796264" w:rsidRDefault="00932BE0" w:rsidP="001F1DA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5A158B" w:rsidRPr="00796264">
        <w:rPr>
          <w:sz w:val="28"/>
          <w:szCs w:val="28"/>
        </w:rPr>
        <w:t>)</w:t>
      </w:r>
      <w:r w:rsidR="005A158B" w:rsidRPr="00796264">
        <w:rPr>
          <w:b/>
          <w:sz w:val="28"/>
          <w:szCs w:val="28"/>
        </w:rPr>
        <w:t xml:space="preserve"> </w:t>
      </w:r>
      <w:r w:rsidR="005A158B" w:rsidRPr="00796264">
        <w:rPr>
          <w:sz w:val="28"/>
          <w:szCs w:val="28"/>
        </w:rPr>
        <w:t xml:space="preserve">раздел </w:t>
      </w:r>
      <w:r w:rsidR="006029AE" w:rsidRPr="00796264">
        <w:rPr>
          <w:sz w:val="28"/>
          <w:szCs w:val="28"/>
        </w:rPr>
        <w:t>3</w:t>
      </w:r>
      <w:r w:rsidR="005A158B" w:rsidRPr="00796264">
        <w:rPr>
          <w:sz w:val="28"/>
          <w:szCs w:val="28"/>
        </w:rPr>
        <w:t xml:space="preserve"> «Обоснование ресурсного обеспечения муниципальной программы» изложить в следующей редакции:</w:t>
      </w:r>
    </w:p>
    <w:p w:rsidR="00603024" w:rsidRPr="00796264" w:rsidRDefault="00603024" w:rsidP="0060302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03024" w:rsidRPr="00796264" w:rsidRDefault="006029AE" w:rsidP="0060302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96264">
        <w:rPr>
          <w:sz w:val="28"/>
          <w:szCs w:val="28"/>
        </w:rPr>
        <w:t>«</w:t>
      </w:r>
      <w:r w:rsidR="00D3345A" w:rsidRPr="00796264">
        <w:rPr>
          <w:sz w:val="28"/>
          <w:szCs w:val="28"/>
        </w:rPr>
        <w:t>3</w:t>
      </w:r>
      <w:r w:rsidR="00603024" w:rsidRPr="00796264">
        <w:rPr>
          <w:sz w:val="28"/>
          <w:szCs w:val="28"/>
        </w:rPr>
        <w:t>. Обоснование ресурсного обеспечения муниципальной программы</w:t>
      </w:r>
    </w:p>
    <w:p w:rsidR="00603024" w:rsidRPr="00796264" w:rsidRDefault="00603024" w:rsidP="006030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03024" w:rsidRPr="00796264" w:rsidRDefault="00603024" w:rsidP="00603024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796264">
        <w:rPr>
          <w:spacing w:val="-4"/>
          <w:sz w:val="28"/>
          <w:szCs w:val="28"/>
        </w:rPr>
        <w:t xml:space="preserve">Общий объем финансирования муниципальной программы составляет </w:t>
      </w:r>
      <w:r w:rsidR="00BF6D65" w:rsidRPr="00FB1806">
        <w:rPr>
          <w:sz w:val="28"/>
          <w:szCs w:val="28"/>
        </w:rPr>
        <w:t>2</w:t>
      </w:r>
      <w:r w:rsidR="003B4116">
        <w:rPr>
          <w:sz w:val="28"/>
          <w:szCs w:val="28"/>
        </w:rPr>
        <w:t>3</w:t>
      </w:r>
      <w:r w:rsidR="001E5E97">
        <w:rPr>
          <w:sz w:val="28"/>
          <w:szCs w:val="28"/>
        </w:rPr>
        <w:t>5</w:t>
      </w:r>
      <w:r w:rsidR="00B4200D" w:rsidRPr="00FB1806">
        <w:rPr>
          <w:sz w:val="28"/>
          <w:szCs w:val="28"/>
        </w:rPr>
        <w:t> </w:t>
      </w:r>
      <w:r w:rsidR="008B145D">
        <w:rPr>
          <w:sz w:val="28"/>
          <w:szCs w:val="28"/>
        </w:rPr>
        <w:t>6</w:t>
      </w:r>
      <w:r w:rsidR="001E5E97">
        <w:rPr>
          <w:sz w:val="28"/>
          <w:szCs w:val="28"/>
        </w:rPr>
        <w:t>13</w:t>
      </w:r>
      <w:r w:rsidR="00B4200D" w:rsidRPr="00FB1806">
        <w:rPr>
          <w:sz w:val="28"/>
          <w:szCs w:val="28"/>
        </w:rPr>
        <w:t xml:space="preserve"> </w:t>
      </w:r>
      <w:r w:rsidR="001E5E97">
        <w:rPr>
          <w:sz w:val="28"/>
          <w:szCs w:val="28"/>
        </w:rPr>
        <w:t>3</w:t>
      </w:r>
      <w:r w:rsidR="008B145D">
        <w:rPr>
          <w:sz w:val="28"/>
          <w:szCs w:val="28"/>
        </w:rPr>
        <w:t>01</w:t>
      </w:r>
      <w:r w:rsidRPr="00FB1806">
        <w:rPr>
          <w:sz w:val="28"/>
          <w:szCs w:val="28"/>
        </w:rPr>
        <w:t xml:space="preserve">  </w:t>
      </w:r>
      <w:r w:rsidR="00415E50" w:rsidRPr="00FB1806">
        <w:rPr>
          <w:spacing w:val="-4"/>
          <w:sz w:val="28"/>
          <w:szCs w:val="28"/>
        </w:rPr>
        <w:t>(</w:t>
      </w:r>
      <w:r w:rsidR="00BF6D65" w:rsidRPr="00FB1806">
        <w:rPr>
          <w:spacing w:val="-4"/>
          <w:sz w:val="28"/>
          <w:szCs w:val="28"/>
        </w:rPr>
        <w:t xml:space="preserve">двести </w:t>
      </w:r>
      <w:r w:rsidR="009A74D7">
        <w:rPr>
          <w:spacing w:val="-4"/>
          <w:sz w:val="28"/>
          <w:szCs w:val="28"/>
        </w:rPr>
        <w:t xml:space="preserve">тридцать </w:t>
      </w:r>
      <w:r w:rsidR="001E5E97">
        <w:rPr>
          <w:spacing w:val="-4"/>
          <w:sz w:val="28"/>
          <w:szCs w:val="28"/>
        </w:rPr>
        <w:t>пять</w:t>
      </w:r>
      <w:r w:rsidR="004255DA" w:rsidRPr="00FB1806">
        <w:rPr>
          <w:spacing w:val="-4"/>
          <w:sz w:val="28"/>
          <w:szCs w:val="28"/>
        </w:rPr>
        <w:t xml:space="preserve"> </w:t>
      </w:r>
      <w:r w:rsidRPr="00FB1806">
        <w:rPr>
          <w:spacing w:val="-4"/>
          <w:sz w:val="28"/>
          <w:szCs w:val="28"/>
        </w:rPr>
        <w:t>миллион</w:t>
      </w:r>
      <w:r w:rsidR="001E5E97">
        <w:rPr>
          <w:spacing w:val="-4"/>
          <w:sz w:val="28"/>
          <w:szCs w:val="28"/>
        </w:rPr>
        <w:t>ов</w:t>
      </w:r>
      <w:r w:rsidR="0035236D" w:rsidRPr="00FB1806">
        <w:rPr>
          <w:spacing w:val="-4"/>
          <w:sz w:val="28"/>
          <w:szCs w:val="28"/>
        </w:rPr>
        <w:t xml:space="preserve"> </w:t>
      </w:r>
      <w:r w:rsidR="001E5E97">
        <w:rPr>
          <w:spacing w:val="-4"/>
          <w:sz w:val="28"/>
          <w:szCs w:val="28"/>
        </w:rPr>
        <w:t>шестьсот тринадцать тысяч</w:t>
      </w:r>
      <w:r w:rsidRPr="00FB1806">
        <w:rPr>
          <w:spacing w:val="-4"/>
          <w:sz w:val="28"/>
          <w:szCs w:val="28"/>
        </w:rPr>
        <w:t xml:space="preserve"> </w:t>
      </w:r>
      <w:r w:rsidR="00603E44">
        <w:rPr>
          <w:spacing w:val="-4"/>
          <w:sz w:val="28"/>
          <w:szCs w:val="28"/>
        </w:rPr>
        <w:t>триста</w:t>
      </w:r>
      <w:r w:rsidR="008B145D">
        <w:rPr>
          <w:spacing w:val="-4"/>
          <w:sz w:val="28"/>
          <w:szCs w:val="28"/>
        </w:rPr>
        <w:t xml:space="preserve"> один</w:t>
      </w:r>
      <w:r w:rsidRPr="00FB1806">
        <w:rPr>
          <w:spacing w:val="-4"/>
          <w:sz w:val="28"/>
          <w:szCs w:val="28"/>
        </w:rPr>
        <w:t>) рубл</w:t>
      </w:r>
      <w:r w:rsidR="008B145D">
        <w:rPr>
          <w:spacing w:val="-4"/>
          <w:sz w:val="28"/>
          <w:szCs w:val="28"/>
        </w:rPr>
        <w:t>ь</w:t>
      </w:r>
      <w:r w:rsidR="00C85A5E" w:rsidRPr="00FB1806">
        <w:rPr>
          <w:spacing w:val="-4"/>
          <w:sz w:val="28"/>
          <w:szCs w:val="28"/>
        </w:rPr>
        <w:t xml:space="preserve"> </w:t>
      </w:r>
      <w:r w:rsidR="008B145D">
        <w:rPr>
          <w:spacing w:val="-4"/>
          <w:sz w:val="28"/>
          <w:szCs w:val="28"/>
        </w:rPr>
        <w:t>99</w:t>
      </w:r>
      <w:r w:rsidRPr="00FB1806">
        <w:rPr>
          <w:spacing w:val="-4"/>
          <w:sz w:val="28"/>
          <w:szCs w:val="28"/>
        </w:rPr>
        <w:t xml:space="preserve"> копе</w:t>
      </w:r>
      <w:r w:rsidR="009A74D7">
        <w:rPr>
          <w:spacing w:val="-4"/>
          <w:sz w:val="28"/>
          <w:szCs w:val="28"/>
        </w:rPr>
        <w:t>ек</w:t>
      </w:r>
      <w:r w:rsidRPr="00FB1806">
        <w:rPr>
          <w:spacing w:val="-4"/>
          <w:sz w:val="28"/>
          <w:szCs w:val="28"/>
        </w:rPr>
        <w:t>.</w:t>
      </w:r>
    </w:p>
    <w:p w:rsidR="004876CC" w:rsidRPr="00796264" w:rsidRDefault="004876CC" w:rsidP="00603024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</w:p>
    <w:tbl>
      <w:tblPr>
        <w:tblStyle w:val="af8"/>
        <w:tblW w:w="9747" w:type="dxa"/>
        <w:tblLayout w:type="fixed"/>
        <w:tblLook w:val="04A0"/>
      </w:tblPr>
      <w:tblGrid>
        <w:gridCol w:w="2376"/>
        <w:gridCol w:w="851"/>
        <w:gridCol w:w="1559"/>
        <w:gridCol w:w="1559"/>
        <w:gridCol w:w="851"/>
        <w:gridCol w:w="1417"/>
        <w:gridCol w:w="1134"/>
      </w:tblGrid>
      <w:tr w:rsidR="008044D9" w:rsidRPr="00796264" w:rsidTr="005979EF">
        <w:tc>
          <w:tcPr>
            <w:tcW w:w="2376" w:type="dxa"/>
            <w:vMerge w:val="restart"/>
          </w:tcPr>
          <w:p w:rsidR="008044D9" w:rsidRPr="00796264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Источник финанс</w:t>
            </w:r>
            <w:r w:rsidRPr="00796264">
              <w:rPr>
                <w:spacing w:val="-4"/>
                <w:sz w:val="24"/>
                <w:szCs w:val="24"/>
              </w:rPr>
              <w:t>и</w:t>
            </w:r>
            <w:r w:rsidRPr="00796264">
              <w:rPr>
                <w:spacing w:val="-4"/>
                <w:sz w:val="24"/>
                <w:szCs w:val="24"/>
              </w:rPr>
              <w:t>рования муниц</w:t>
            </w:r>
            <w:r w:rsidRPr="00796264">
              <w:rPr>
                <w:spacing w:val="-4"/>
                <w:sz w:val="24"/>
                <w:szCs w:val="24"/>
              </w:rPr>
              <w:t>и</w:t>
            </w:r>
            <w:r w:rsidRPr="00796264">
              <w:rPr>
                <w:spacing w:val="-4"/>
                <w:sz w:val="24"/>
                <w:szCs w:val="24"/>
              </w:rPr>
              <w:t>пальной программы</w:t>
            </w:r>
          </w:p>
        </w:tc>
        <w:tc>
          <w:tcPr>
            <w:tcW w:w="851" w:type="dxa"/>
            <w:vMerge w:val="restart"/>
          </w:tcPr>
          <w:p w:rsidR="008044D9" w:rsidRPr="00796264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Годы ре</w:t>
            </w:r>
            <w:r w:rsidRPr="00796264">
              <w:rPr>
                <w:spacing w:val="-4"/>
                <w:sz w:val="24"/>
                <w:szCs w:val="24"/>
              </w:rPr>
              <w:t>а</w:t>
            </w:r>
            <w:r w:rsidRPr="00796264">
              <w:rPr>
                <w:spacing w:val="-4"/>
                <w:sz w:val="24"/>
                <w:szCs w:val="24"/>
              </w:rPr>
              <w:t>лиз</w:t>
            </w:r>
            <w:r w:rsidRPr="00796264">
              <w:rPr>
                <w:spacing w:val="-4"/>
                <w:sz w:val="24"/>
                <w:szCs w:val="24"/>
              </w:rPr>
              <w:t>а</w:t>
            </w:r>
            <w:r w:rsidRPr="00796264">
              <w:rPr>
                <w:spacing w:val="-4"/>
                <w:sz w:val="24"/>
                <w:szCs w:val="24"/>
              </w:rPr>
              <w:t>ции</w:t>
            </w:r>
          </w:p>
        </w:tc>
        <w:tc>
          <w:tcPr>
            <w:tcW w:w="6520" w:type="dxa"/>
            <w:gridSpan w:val="5"/>
          </w:tcPr>
          <w:p w:rsidR="008044D9" w:rsidRPr="00796264" w:rsidRDefault="008044D9" w:rsidP="005D4B3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Объем финансирования, руб.</w:t>
            </w:r>
          </w:p>
        </w:tc>
      </w:tr>
      <w:tr w:rsidR="008044D9" w:rsidRPr="00796264" w:rsidTr="005979EF">
        <w:trPr>
          <w:trHeight w:val="1426"/>
        </w:trPr>
        <w:tc>
          <w:tcPr>
            <w:tcW w:w="2376" w:type="dxa"/>
            <w:vMerge/>
          </w:tcPr>
          <w:p w:rsidR="008044D9" w:rsidRPr="00796264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044D9" w:rsidRPr="00796264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:rsidR="008044D9" w:rsidRPr="00796264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8044D9" w:rsidRPr="00796264" w:rsidRDefault="008044D9" w:rsidP="00D36DDF">
            <w:pPr>
              <w:jc w:val="both"/>
              <w:rPr>
                <w:spacing w:val="-12"/>
                <w:sz w:val="24"/>
                <w:szCs w:val="24"/>
              </w:rPr>
            </w:pPr>
            <w:r w:rsidRPr="00796264">
              <w:rPr>
                <w:spacing w:val="-12"/>
                <w:sz w:val="24"/>
                <w:szCs w:val="24"/>
              </w:rPr>
              <w:t>бюджет м</w:t>
            </w:r>
            <w:r w:rsidRPr="00796264">
              <w:rPr>
                <w:spacing w:val="-12"/>
                <w:sz w:val="24"/>
                <w:szCs w:val="24"/>
              </w:rPr>
              <w:t>у</w:t>
            </w:r>
            <w:r w:rsidRPr="00796264">
              <w:rPr>
                <w:spacing w:val="-12"/>
                <w:sz w:val="24"/>
                <w:szCs w:val="24"/>
              </w:rPr>
              <w:t>ниципального образования Щербино</w:t>
            </w:r>
            <w:r w:rsidRPr="00796264">
              <w:rPr>
                <w:spacing w:val="-12"/>
                <w:sz w:val="24"/>
                <w:szCs w:val="24"/>
              </w:rPr>
              <w:t>в</w:t>
            </w:r>
            <w:r w:rsidRPr="00796264">
              <w:rPr>
                <w:spacing w:val="-12"/>
                <w:sz w:val="24"/>
                <w:szCs w:val="24"/>
              </w:rPr>
              <w:t>ский район</w:t>
            </w:r>
          </w:p>
        </w:tc>
        <w:tc>
          <w:tcPr>
            <w:tcW w:w="851" w:type="dxa"/>
          </w:tcPr>
          <w:p w:rsidR="008044D9" w:rsidRPr="00796264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6"/>
                <w:sz w:val="24"/>
                <w:szCs w:val="24"/>
              </w:rPr>
            </w:pPr>
            <w:r w:rsidRPr="00796264">
              <w:rPr>
                <w:spacing w:val="-16"/>
                <w:sz w:val="24"/>
                <w:szCs w:val="24"/>
              </w:rPr>
              <w:t>бю</w:t>
            </w:r>
            <w:r w:rsidRPr="00796264">
              <w:rPr>
                <w:spacing w:val="-16"/>
                <w:sz w:val="24"/>
                <w:szCs w:val="24"/>
              </w:rPr>
              <w:t>д</w:t>
            </w:r>
            <w:r w:rsidRPr="00796264">
              <w:rPr>
                <w:spacing w:val="-16"/>
                <w:sz w:val="24"/>
                <w:szCs w:val="24"/>
              </w:rPr>
              <w:t>жет Ро</w:t>
            </w:r>
            <w:r w:rsidRPr="00796264">
              <w:rPr>
                <w:spacing w:val="-16"/>
                <w:sz w:val="24"/>
                <w:szCs w:val="24"/>
              </w:rPr>
              <w:t>с</w:t>
            </w:r>
            <w:r w:rsidRPr="00796264">
              <w:rPr>
                <w:spacing w:val="-16"/>
                <w:sz w:val="24"/>
                <w:szCs w:val="24"/>
              </w:rPr>
              <w:t>си</w:t>
            </w:r>
            <w:r w:rsidRPr="00796264">
              <w:rPr>
                <w:spacing w:val="-16"/>
                <w:sz w:val="24"/>
                <w:szCs w:val="24"/>
              </w:rPr>
              <w:t>й</w:t>
            </w:r>
            <w:r w:rsidRPr="00796264">
              <w:rPr>
                <w:spacing w:val="-16"/>
                <w:sz w:val="24"/>
                <w:szCs w:val="24"/>
              </w:rPr>
              <w:t>ской Фед</w:t>
            </w:r>
            <w:r w:rsidRPr="00796264">
              <w:rPr>
                <w:spacing w:val="-16"/>
                <w:sz w:val="24"/>
                <w:szCs w:val="24"/>
              </w:rPr>
              <w:t>е</w:t>
            </w:r>
            <w:r w:rsidRPr="00796264">
              <w:rPr>
                <w:spacing w:val="-16"/>
                <w:sz w:val="24"/>
                <w:szCs w:val="24"/>
              </w:rPr>
              <w:t>рации</w:t>
            </w:r>
          </w:p>
        </w:tc>
        <w:tc>
          <w:tcPr>
            <w:tcW w:w="1417" w:type="dxa"/>
          </w:tcPr>
          <w:p w:rsidR="008044D9" w:rsidRPr="00796264" w:rsidRDefault="008044D9" w:rsidP="00D36DDF">
            <w:pPr>
              <w:jc w:val="both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бюджет Краснода</w:t>
            </w:r>
            <w:r w:rsidRPr="00796264">
              <w:rPr>
                <w:sz w:val="24"/>
                <w:szCs w:val="24"/>
              </w:rPr>
              <w:t>р</w:t>
            </w:r>
            <w:r w:rsidRPr="00796264">
              <w:rPr>
                <w:sz w:val="24"/>
                <w:szCs w:val="24"/>
              </w:rPr>
              <w:t>ского края</w:t>
            </w:r>
          </w:p>
          <w:p w:rsidR="008044D9" w:rsidRPr="00796264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44D9" w:rsidRPr="00796264" w:rsidRDefault="008044D9" w:rsidP="00D36DDF">
            <w:pPr>
              <w:jc w:val="both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средства бюдж</w:t>
            </w:r>
            <w:r w:rsidRPr="00796264">
              <w:rPr>
                <w:sz w:val="24"/>
                <w:szCs w:val="24"/>
              </w:rPr>
              <w:t>е</w:t>
            </w:r>
            <w:r w:rsidRPr="00796264">
              <w:rPr>
                <w:sz w:val="24"/>
                <w:szCs w:val="24"/>
              </w:rPr>
              <w:t>тов сельских посел</w:t>
            </w:r>
            <w:r w:rsidRPr="00796264">
              <w:rPr>
                <w:sz w:val="24"/>
                <w:szCs w:val="24"/>
              </w:rPr>
              <w:t>е</w:t>
            </w:r>
            <w:r w:rsidRPr="00796264">
              <w:rPr>
                <w:sz w:val="24"/>
                <w:szCs w:val="24"/>
              </w:rPr>
              <w:t>ний</w:t>
            </w:r>
          </w:p>
        </w:tc>
      </w:tr>
      <w:tr w:rsidR="008044D9" w:rsidRPr="00796264" w:rsidTr="005979EF">
        <w:trPr>
          <w:trHeight w:val="250"/>
        </w:trPr>
        <w:tc>
          <w:tcPr>
            <w:tcW w:w="2376" w:type="dxa"/>
            <w:vAlign w:val="center"/>
          </w:tcPr>
          <w:p w:rsidR="008044D9" w:rsidRPr="00796264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8044D9" w:rsidRPr="00796264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8044D9" w:rsidRPr="00796264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8044D9" w:rsidRPr="00796264" w:rsidRDefault="008044D9" w:rsidP="00D36DDF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8044D9" w:rsidRPr="00796264" w:rsidRDefault="008044D9" w:rsidP="00D36D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8044D9" w:rsidRPr="00796264" w:rsidRDefault="008044D9" w:rsidP="00D36DDF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044D9" w:rsidRPr="00796264" w:rsidRDefault="008044D9" w:rsidP="00D36DDF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7</w:t>
            </w:r>
          </w:p>
        </w:tc>
      </w:tr>
      <w:tr w:rsidR="008044D9" w:rsidRPr="00796264" w:rsidTr="00E9789E">
        <w:trPr>
          <w:trHeight w:val="509"/>
        </w:trPr>
        <w:tc>
          <w:tcPr>
            <w:tcW w:w="2376" w:type="dxa"/>
            <w:vMerge w:val="restart"/>
          </w:tcPr>
          <w:p w:rsidR="008044D9" w:rsidRPr="00796264" w:rsidRDefault="008044D9" w:rsidP="00667722">
            <w:pPr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Муниципальная программа, всего, в том числе:</w:t>
            </w:r>
          </w:p>
        </w:tc>
        <w:tc>
          <w:tcPr>
            <w:tcW w:w="851" w:type="dxa"/>
          </w:tcPr>
          <w:p w:rsidR="008044D9" w:rsidRPr="00706DDC" w:rsidRDefault="008044D9" w:rsidP="005A6B7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06DDC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8044D9" w:rsidRPr="00706DDC" w:rsidRDefault="005256FF" w:rsidP="006247B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2"/>
                <w:szCs w:val="22"/>
                <w:highlight w:val="yellow"/>
              </w:rPr>
            </w:pPr>
            <w:r w:rsidRPr="00706DDC">
              <w:rPr>
                <w:spacing w:val="-4"/>
                <w:sz w:val="22"/>
                <w:szCs w:val="22"/>
              </w:rPr>
              <w:t>1</w:t>
            </w:r>
            <w:r w:rsidR="003B4116">
              <w:rPr>
                <w:spacing w:val="-4"/>
                <w:sz w:val="22"/>
                <w:szCs w:val="22"/>
              </w:rPr>
              <w:t>90</w:t>
            </w:r>
            <w:r w:rsidRPr="00706DDC">
              <w:rPr>
                <w:spacing w:val="-4"/>
                <w:sz w:val="22"/>
                <w:szCs w:val="22"/>
              </w:rPr>
              <w:t> </w:t>
            </w:r>
            <w:r w:rsidR="006247B2">
              <w:rPr>
                <w:spacing w:val="-4"/>
                <w:sz w:val="22"/>
                <w:szCs w:val="22"/>
              </w:rPr>
              <w:t>881</w:t>
            </w:r>
            <w:r w:rsidRPr="00706DDC">
              <w:rPr>
                <w:spacing w:val="-4"/>
                <w:sz w:val="22"/>
                <w:szCs w:val="22"/>
              </w:rPr>
              <w:t> </w:t>
            </w:r>
            <w:r w:rsidR="006247B2">
              <w:rPr>
                <w:spacing w:val="-4"/>
                <w:sz w:val="22"/>
                <w:szCs w:val="22"/>
              </w:rPr>
              <w:t>7</w:t>
            </w:r>
            <w:r w:rsidR="00FD0078">
              <w:rPr>
                <w:spacing w:val="-4"/>
                <w:sz w:val="22"/>
                <w:szCs w:val="22"/>
              </w:rPr>
              <w:t>01</w:t>
            </w:r>
            <w:r w:rsidRPr="00706DDC">
              <w:rPr>
                <w:spacing w:val="-4"/>
                <w:sz w:val="22"/>
                <w:szCs w:val="22"/>
              </w:rPr>
              <w:t>,</w:t>
            </w:r>
            <w:r w:rsidR="00FD0078">
              <w:rPr>
                <w:spacing w:val="-4"/>
                <w:sz w:val="22"/>
                <w:szCs w:val="22"/>
              </w:rPr>
              <w:t>99</w:t>
            </w:r>
          </w:p>
        </w:tc>
        <w:tc>
          <w:tcPr>
            <w:tcW w:w="1559" w:type="dxa"/>
          </w:tcPr>
          <w:p w:rsidR="008044D9" w:rsidRPr="00706DDC" w:rsidRDefault="001219DA" w:rsidP="00F623E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06DDC">
              <w:rPr>
                <w:spacing w:val="-4"/>
                <w:sz w:val="24"/>
                <w:szCs w:val="24"/>
              </w:rPr>
              <w:t>3</w:t>
            </w:r>
            <w:r w:rsidR="00F623E7">
              <w:rPr>
                <w:spacing w:val="-4"/>
                <w:sz w:val="24"/>
                <w:szCs w:val="24"/>
              </w:rPr>
              <w:t>9</w:t>
            </w:r>
            <w:r w:rsidRPr="00706DDC">
              <w:rPr>
                <w:spacing w:val="-4"/>
                <w:sz w:val="24"/>
                <w:szCs w:val="24"/>
              </w:rPr>
              <w:t> </w:t>
            </w:r>
            <w:r w:rsidR="00F623E7">
              <w:rPr>
                <w:spacing w:val="-4"/>
                <w:sz w:val="24"/>
                <w:szCs w:val="24"/>
              </w:rPr>
              <w:t>510</w:t>
            </w:r>
            <w:r w:rsidR="005609B4">
              <w:rPr>
                <w:spacing w:val="-4"/>
                <w:sz w:val="24"/>
                <w:szCs w:val="24"/>
              </w:rPr>
              <w:t> </w:t>
            </w:r>
            <w:r w:rsidR="00F623E7">
              <w:rPr>
                <w:spacing w:val="-4"/>
                <w:sz w:val="24"/>
                <w:szCs w:val="24"/>
              </w:rPr>
              <w:t>2</w:t>
            </w:r>
            <w:r w:rsidR="005609B4">
              <w:rPr>
                <w:spacing w:val="-4"/>
                <w:sz w:val="24"/>
                <w:szCs w:val="24"/>
              </w:rPr>
              <w:t>26,19</w:t>
            </w:r>
          </w:p>
        </w:tc>
        <w:tc>
          <w:tcPr>
            <w:tcW w:w="851" w:type="dxa"/>
          </w:tcPr>
          <w:p w:rsidR="008044D9" w:rsidRPr="00D01F44" w:rsidRDefault="008044D9" w:rsidP="001153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D01F44">
              <w:t>0,00</w:t>
            </w:r>
          </w:p>
        </w:tc>
        <w:tc>
          <w:tcPr>
            <w:tcW w:w="1417" w:type="dxa"/>
          </w:tcPr>
          <w:p w:rsidR="008044D9" w:rsidRPr="00D01F44" w:rsidRDefault="00875FB2" w:rsidP="002B573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D01F44">
              <w:rPr>
                <w:spacing w:val="-4"/>
              </w:rPr>
              <w:t>1</w:t>
            </w:r>
            <w:r w:rsidR="002B573A">
              <w:rPr>
                <w:spacing w:val="-4"/>
              </w:rPr>
              <w:t>50</w:t>
            </w:r>
            <w:r w:rsidRPr="00D01F44">
              <w:rPr>
                <w:spacing w:val="-4"/>
              </w:rPr>
              <w:t> </w:t>
            </w:r>
            <w:r w:rsidR="002B573A">
              <w:rPr>
                <w:spacing w:val="-4"/>
              </w:rPr>
              <w:t>661</w:t>
            </w:r>
            <w:r w:rsidRPr="00D01F44">
              <w:rPr>
                <w:spacing w:val="-4"/>
              </w:rPr>
              <w:t> 600,00</w:t>
            </w:r>
          </w:p>
        </w:tc>
        <w:tc>
          <w:tcPr>
            <w:tcW w:w="1134" w:type="dxa"/>
          </w:tcPr>
          <w:p w:rsidR="008044D9" w:rsidRPr="00D01F44" w:rsidRDefault="00D602DC" w:rsidP="00CF350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D01F44">
              <w:rPr>
                <w:spacing w:val="-4"/>
              </w:rPr>
              <w:t>709 875,80</w:t>
            </w:r>
          </w:p>
        </w:tc>
      </w:tr>
      <w:tr w:rsidR="008044D9" w:rsidRPr="00796264" w:rsidTr="005979EF">
        <w:tc>
          <w:tcPr>
            <w:tcW w:w="2376" w:type="dxa"/>
            <w:vMerge/>
          </w:tcPr>
          <w:p w:rsidR="008044D9" w:rsidRPr="00796264" w:rsidRDefault="008044D9" w:rsidP="00D36DD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044D9" w:rsidRPr="00706DDC" w:rsidRDefault="008044D9" w:rsidP="008B1B0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06DDC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8044D9" w:rsidRPr="00706DDC" w:rsidRDefault="008044D9" w:rsidP="005917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06DDC">
              <w:rPr>
                <w:spacing w:val="-4"/>
                <w:sz w:val="24"/>
                <w:szCs w:val="24"/>
              </w:rPr>
              <w:t>22 474 200,00</w:t>
            </w:r>
          </w:p>
        </w:tc>
        <w:tc>
          <w:tcPr>
            <w:tcW w:w="1559" w:type="dxa"/>
          </w:tcPr>
          <w:p w:rsidR="008044D9" w:rsidRPr="00706DDC" w:rsidRDefault="008044D9" w:rsidP="00637B3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06DDC">
              <w:rPr>
                <w:spacing w:val="-4"/>
                <w:sz w:val="24"/>
                <w:szCs w:val="24"/>
              </w:rPr>
              <w:t>22 474 200,00</w:t>
            </w:r>
          </w:p>
        </w:tc>
        <w:tc>
          <w:tcPr>
            <w:tcW w:w="851" w:type="dxa"/>
          </w:tcPr>
          <w:p w:rsidR="008044D9" w:rsidRPr="00D01F44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D01F44">
              <w:rPr>
                <w:spacing w:val="-4"/>
              </w:rPr>
              <w:t>0,00</w:t>
            </w:r>
          </w:p>
        </w:tc>
        <w:tc>
          <w:tcPr>
            <w:tcW w:w="1417" w:type="dxa"/>
          </w:tcPr>
          <w:p w:rsidR="008044D9" w:rsidRPr="00D01F44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D01F4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8044D9" w:rsidRPr="00D01F44" w:rsidRDefault="00403328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D01F44">
              <w:rPr>
                <w:spacing w:val="-4"/>
              </w:rPr>
              <w:t>0,00</w:t>
            </w:r>
          </w:p>
        </w:tc>
      </w:tr>
      <w:tr w:rsidR="008044D9" w:rsidRPr="00796264" w:rsidTr="005979EF">
        <w:trPr>
          <w:trHeight w:val="106"/>
        </w:trPr>
        <w:tc>
          <w:tcPr>
            <w:tcW w:w="2376" w:type="dxa"/>
            <w:vMerge/>
          </w:tcPr>
          <w:p w:rsidR="008044D9" w:rsidRPr="00796264" w:rsidRDefault="008044D9" w:rsidP="00D36DD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044D9" w:rsidRPr="00706DDC" w:rsidRDefault="008044D9" w:rsidP="008B1B0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06DDC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8044D9" w:rsidRPr="00706DDC" w:rsidRDefault="008044D9" w:rsidP="0059172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06DDC">
              <w:rPr>
                <w:spacing w:val="-4"/>
                <w:sz w:val="24"/>
                <w:szCs w:val="24"/>
              </w:rPr>
              <w:t>22 257 400,00</w:t>
            </w:r>
          </w:p>
        </w:tc>
        <w:tc>
          <w:tcPr>
            <w:tcW w:w="1559" w:type="dxa"/>
          </w:tcPr>
          <w:p w:rsidR="008044D9" w:rsidRPr="00706DDC" w:rsidRDefault="008044D9" w:rsidP="00637B3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06DDC">
              <w:rPr>
                <w:spacing w:val="-4"/>
                <w:sz w:val="24"/>
                <w:szCs w:val="24"/>
              </w:rPr>
              <w:t>22 257 400,00</w:t>
            </w:r>
          </w:p>
        </w:tc>
        <w:tc>
          <w:tcPr>
            <w:tcW w:w="851" w:type="dxa"/>
          </w:tcPr>
          <w:p w:rsidR="008044D9" w:rsidRPr="00D01F44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D01F44">
              <w:rPr>
                <w:spacing w:val="-4"/>
              </w:rPr>
              <w:t>0,00</w:t>
            </w:r>
          </w:p>
        </w:tc>
        <w:tc>
          <w:tcPr>
            <w:tcW w:w="1417" w:type="dxa"/>
          </w:tcPr>
          <w:p w:rsidR="008044D9" w:rsidRPr="00D01F44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D01F4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8044D9" w:rsidRPr="00D01F44" w:rsidRDefault="00403328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D01F44">
              <w:rPr>
                <w:spacing w:val="-4"/>
              </w:rPr>
              <w:t>0,00</w:t>
            </w:r>
          </w:p>
        </w:tc>
      </w:tr>
      <w:tr w:rsidR="008044D9" w:rsidRPr="00796264" w:rsidTr="005979EF">
        <w:trPr>
          <w:trHeight w:val="96"/>
        </w:trPr>
        <w:tc>
          <w:tcPr>
            <w:tcW w:w="2376" w:type="dxa"/>
            <w:vMerge/>
          </w:tcPr>
          <w:p w:rsidR="008044D9" w:rsidRPr="00796264" w:rsidRDefault="008044D9" w:rsidP="00D36DD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044D9" w:rsidRPr="00706DDC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06DDC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8044D9" w:rsidRPr="00706DDC" w:rsidRDefault="005256FF" w:rsidP="00F623E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2"/>
                <w:szCs w:val="22"/>
                <w:highlight w:val="yellow"/>
              </w:rPr>
            </w:pPr>
            <w:r w:rsidRPr="00706DDC">
              <w:rPr>
                <w:spacing w:val="-4"/>
                <w:sz w:val="22"/>
                <w:szCs w:val="22"/>
              </w:rPr>
              <w:t>2</w:t>
            </w:r>
            <w:r w:rsidR="003B4116">
              <w:rPr>
                <w:spacing w:val="-4"/>
                <w:sz w:val="22"/>
                <w:szCs w:val="22"/>
              </w:rPr>
              <w:t>3</w:t>
            </w:r>
            <w:r w:rsidR="00F623E7">
              <w:rPr>
                <w:spacing w:val="-4"/>
                <w:sz w:val="22"/>
                <w:szCs w:val="22"/>
              </w:rPr>
              <w:t>5</w:t>
            </w:r>
            <w:r w:rsidRPr="00706DDC">
              <w:rPr>
                <w:spacing w:val="-4"/>
                <w:sz w:val="22"/>
                <w:szCs w:val="22"/>
              </w:rPr>
              <w:t> </w:t>
            </w:r>
            <w:r w:rsidR="00F623E7">
              <w:rPr>
                <w:spacing w:val="-4"/>
                <w:sz w:val="22"/>
                <w:szCs w:val="22"/>
              </w:rPr>
              <w:t>613</w:t>
            </w:r>
            <w:r w:rsidRPr="00706DDC">
              <w:rPr>
                <w:spacing w:val="-4"/>
                <w:sz w:val="22"/>
                <w:szCs w:val="22"/>
              </w:rPr>
              <w:t> </w:t>
            </w:r>
            <w:r w:rsidR="00F623E7">
              <w:rPr>
                <w:spacing w:val="-4"/>
                <w:sz w:val="22"/>
                <w:szCs w:val="22"/>
              </w:rPr>
              <w:t>3</w:t>
            </w:r>
            <w:r w:rsidR="00FD0078">
              <w:rPr>
                <w:spacing w:val="-4"/>
                <w:sz w:val="22"/>
                <w:szCs w:val="22"/>
              </w:rPr>
              <w:t>01</w:t>
            </w:r>
            <w:r w:rsidRPr="00706DDC">
              <w:rPr>
                <w:spacing w:val="-4"/>
                <w:sz w:val="22"/>
                <w:szCs w:val="22"/>
              </w:rPr>
              <w:t>,</w:t>
            </w:r>
            <w:r w:rsidR="00FD0078">
              <w:rPr>
                <w:spacing w:val="-4"/>
                <w:sz w:val="22"/>
                <w:szCs w:val="22"/>
              </w:rPr>
              <w:t>99</w:t>
            </w:r>
          </w:p>
        </w:tc>
        <w:tc>
          <w:tcPr>
            <w:tcW w:w="1559" w:type="dxa"/>
          </w:tcPr>
          <w:p w:rsidR="008044D9" w:rsidRPr="00706DDC" w:rsidRDefault="00B56E8C" w:rsidP="001E5E9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  <w:highlight w:val="yellow"/>
              </w:rPr>
            </w:pPr>
            <w:r w:rsidRPr="00706DDC">
              <w:rPr>
                <w:spacing w:val="-4"/>
                <w:sz w:val="24"/>
                <w:szCs w:val="24"/>
              </w:rPr>
              <w:t>8</w:t>
            </w:r>
            <w:r w:rsidR="001E5E97">
              <w:rPr>
                <w:spacing w:val="-4"/>
                <w:sz w:val="24"/>
                <w:szCs w:val="24"/>
              </w:rPr>
              <w:t>4</w:t>
            </w:r>
            <w:r w:rsidRPr="00706DDC">
              <w:rPr>
                <w:spacing w:val="-4"/>
                <w:sz w:val="24"/>
                <w:szCs w:val="24"/>
              </w:rPr>
              <w:t> </w:t>
            </w:r>
            <w:r w:rsidR="001E5E97">
              <w:rPr>
                <w:spacing w:val="-4"/>
                <w:sz w:val="24"/>
                <w:szCs w:val="24"/>
              </w:rPr>
              <w:t>241</w:t>
            </w:r>
            <w:r w:rsidR="003528E6">
              <w:rPr>
                <w:spacing w:val="-4"/>
                <w:sz w:val="24"/>
                <w:szCs w:val="24"/>
              </w:rPr>
              <w:t> </w:t>
            </w:r>
            <w:r w:rsidR="001E5E97">
              <w:rPr>
                <w:spacing w:val="-4"/>
                <w:sz w:val="24"/>
                <w:szCs w:val="24"/>
              </w:rPr>
              <w:t>8</w:t>
            </w:r>
            <w:r w:rsidR="003528E6">
              <w:rPr>
                <w:spacing w:val="-4"/>
                <w:sz w:val="24"/>
                <w:szCs w:val="24"/>
              </w:rPr>
              <w:t>26,19</w:t>
            </w:r>
          </w:p>
        </w:tc>
        <w:tc>
          <w:tcPr>
            <w:tcW w:w="851" w:type="dxa"/>
          </w:tcPr>
          <w:p w:rsidR="008044D9" w:rsidRPr="00D01F44" w:rsidRDefault="008044D9" w:rsidP="001153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D01F44">
              <w:t>0,00</w:t>
            </w:r>
          </w:p>
        </w:tc>
        <w:tc>
          <w:tcPr>
            <w:tcW w:w="1417" w:type="dxa"/>
          </w:tcPr>
          <w:p w:rsidR="008044D9" w:rsidRPr="00D01F44" w:rsidRDefault="008044D9" w:rsidP="002B573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D01F44">
              <w:rPr>
                <w:spacing w:val="-4"/>
              </w:rPr>
              <w:t>1</w:t>
            </w:r>
            <w:r w:rsidR="002B573A">
              <w:rPr>
                <w:spacing w:val="-4"/>
              </w:rPr>
              <w:t>50</w:t>
            </w:r>
            <w:r w:rsidRPr="00D01F44">
              <w:rPr>
                <w:spacing w:val="-4"/>
              </w:rPr>
              <w:t> </w:t>
            </w:r>
            <w:r w:rsidR="002B573A">
              <w:rPr>
                <w:spacing w:val="-4"/>
              </w:rPr>
              <w:t>661</w:t>
            </w:r>
            <w:r w:rsidRPr="00D01F44">
              <w:rPr>
                <w:spacing w:val="-4"/>
              </w:rPr>
              <w:t> </w:t>
            </w:r>
            <w:r w:rsidR="00875FB2" w:rsidRPr="00D01F44">
              <w:rPr>
                <w:spacing w:val="-4"/>
              </w:rPr>
              <w:t>6</w:t>
            </w:r>
            <w:r w:rsidRPr="00D01F44">
              <w:rPr>
                <w:spacing w:val="-4"/>
              </w:rPr>
              <w:t>00,00</w:t>
            </w:r>
          </w:p>
        </w:tc>
        <w:tc>
          <w:tcPr>
            <w:tcW w:w="1134" w:type="dxa"/>
          </w:tcPr>
          <w:p w:rsidR="008044D9" w:rsidRPr="00D01F44" w:rsidRDefault="00D602DC" w:rsidP="001153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D01F44">
              <w:rPr>
                <w:spacing w:val="-4"/>
              </w:rPr>
              <w:t>709 875,80</w:t>
            </w:r>
          </w:p>
        </w:tc>
      </w:tr>
      <w:tr w:rsidR="008044D9" w:rsidRPr="00796264" w:rsidTr="005979EF">
        <w:trPr>
          <w:trHeight w:val="227"/>
        </w:trPr>
        <w:tc>
          <w:tcPr>
            <w:tcW w:w="2376" w:type="dxa"/>
            <w:vMerge w:val="restart"/>
          </w:tcPr>
          <w:p w:rsidR="005979EF" w:rsidRPr="00732DE5" w:rsidRDefault="008044D9" w:rsidP="00D36DD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2DE5">
              <w:rPr>
                <w:sz w:val="24"/>
                <w:szCs w:val="24"/>
              </w:rPr>
              <w:t>Основное меропри</w:t>
            </w:r>
            <w:r w:rsidRPr="00732DE5">
              <w:rPr>
                <w:sz w:val="24"/>
                <w:szCs w:val="24"/>
              </w:rPr>
              <w:t>я</w:t>
            </w:r>
            <w:r w:rsidRPr="00732DE5">
              <w:rPr>
                <w:sz w:val="24"/>
                <w:szCs w:val="24"/>
              </w:rPr>
              <w:t xml:space="preserve">тие № 1 </w:t>
            </w:r>
            <w:r w:rsidRPr="00732DE5">
              <w:rPr>
                <w:sz w:val="24"/>
                <w:szCs w:val="24"/>
                <w:lang w:eastAsia="ru-RU"/>
              </w:rPr>
              <w:t>«Финанс</w:t>
            </w:r>
            <w:r w:rsidRPr="00732DE5">
              <w:rPr>
                <w:sz w:val="24"/>
                <w:szCs w:val="24"/>
                <w:lang w:eastAsia="ru-RU"/>
              </w:rPr>
              <w:t>о</w:t>
            </w:r>
            <w:r w:rsidRPr="00732DE5">
              <w:rPr>
                <w:sz w:val="24"/>
                <w:szCs w:val="24"/>
                <w:lang w:eastAsia="ru-RU"/>
              </w:rPr>
              <w:t xml:space="preserve">вое обеспечение деятельности </w:t>
            </w:r>
            <w:r w:rsidRPr="00732DE5">
              <w:rPr>
                <w:sz w:val="24"/>
                <w:szCs w:val="24"/>
              </w:rPr>
              <w:t>мун</w:t>
            </w:r>
            <w:r w:rsidRPr="00732DE5">
              <w:rPr>
                <w:sz w:val="24"/>
                <w:szCs w:val="24"/>
              </w:rPr>
              <w:t>и</w:t>
            </w:r>
            <w:r w:rsidRPr="00732DE5">
              <w:rPr>
                <w:sz w:val="24"/>
                <w:szCs w:val="24"/>
              </w:rPr>
              <w:t>ципального казенн</w:t>
            </w:r>
            <w:r w:rsidRPr="00732DE5">
              <w:rPr>
                <w:sz w:val="24"/>
                <w:szCs w:val="24"/>
              </w:rPr>
              <w:t>о</w:t>
            </w:r>
            <w:r w:rsidRPr="00732DE5">
              <w:rPr>
                <w:sz w:val="24"/>
                <w:szCs w:val="24"/>
              </w:rPr>
              <w:t>го учреждения м</w:t>
            </w:r>
            <w:r w:rsidRPr="00732DE5">
              <w:rPr>
                <w:sz w:val="24"/>
                <w:szCs w:val="24"/>
              </w:rPr>
              <w:t>у</w:t>
            </w:r>
            <w:r w:rsidRPr="00732DE5">
              <w:rPr>
                <w:sz w:val="24"/>
                <w:szCs w:val="24"/>
              </w:rPr>
              <w:t>ниципального обр</w:t>
            </w:r>
            <w:r w:rsidRPr="00732DE5">
              <w:rPr>
                <w:sz w:val="24"/>
                <w:szCs w:val="24"/>
              </w:rPr>
              <w:t>а</w:t>
            </w:r>
            <w:r w:rsidRPr="00732DE5">
              <w:rPr>
                <w:sz w:val="24"/>
                <w:szCs w:val="24"/>
              </w:rPr>
              <w:t>зования Щербино</w:t>
            </w:r>
            <w:r w:rsidRPr="00732DE5">
              <w:rPr>
                <w:sz w:val="24"/>
                <w:szCs w:val="24"/>
              </w:rPr>
              <w:t>в</w:t>
            </w:r>
            <w:r w:rsidRPr="00732DE5">
              <w:rPr>
                <w:sz w:val="24"/>
                <w:szCs w:val="24"/>
              </w:rPr>
              <w:t>ский район «Служба строительного з</w:t>
            </w:r>
            <w:r w:rsidRPr="00732DE5">
              <w:rPr>
                <w:sz w:val="24"/>
                <w:szCs w:val="24"/>
              </w:rPr>
              <w:t>а</w:t>
            </w:r>
            <w:r w:rsidRPr="00732DE5">
              <w:rPr>
                <w:sz w:val="24"/>
                <w:szCs w:val="24"/>
              </w:rPr>
              <w:t>казчика»</w:t>
            </w:r>
          </w:p>
        </w:tc>
        <w:tc>
          <w:tcPr>
            <w:tcW w:w="851" w:type="dxa"/>
          </w:tcPr>
          <w:p w:rsidR="008044D9" w:rsidRPr="00796264" w:rsidRDefault="008044D9" w:rsidP="002564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8044D9" w:rsidRPr="003B1BDE" w:rsidRDefault="007461D2" w:rsidP="00864C7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B1BDE">
              <w:rPr>
                <w:spacing w:val="-4"/>
                <w:sz w:val="24"/>
                <w:szCs w:val="24"/>
              </w:rPr>
              <w:t>8</w:t>
            </w:r>
            <w:r w:rsidR="00864C73" w:rsidRPr="003B1BDE">
              <w:rPr>
                <w:spacing w:val="-4"/>
                <w:sz w:val="24"/>
                <w:szCs w:val="24"/>
              </w:rPr>
              <w:t> 154 001,51</w:t>
            </w:r>
          </w:p>
        </w:tc>
        <w:tc>
          <w:tcPr>
            <w:tcW w:w="1559" w:type="dxa"/>
          </w:tcPr>
          <w:p w:rsidR="008044D9" w:rsidRPr="003B1BDE" w:rsidRDefault="00864C73" w:rsidP="007461D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3B1BDE">
              <w:rPr>
                <w:spacing w:val="-4"/>
                <w:sz w:val="24"/>
                <w:szCs w:val="24"/>
              </w:rPr>
              <w:t>8 154 001,51</w:t>
            </w:r>
          </w:p>
        </w:tc>
        <w:tc>
          <w:tcPr>
            <w:tcW w:w="851" w:type="dxa"/>
          </w:tcPr>
          <w:p w:rsidR="008044D9" w:rsidRPr="00796264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8044D9" w:rsidRPr="00796264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044D9" w:rsidRPr="00796264" w:rsidRDefault="00181BD1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8044D9" w:rsidRPr="00796264" w:rsidTr="005979EF">
        <w:tc>
          <w:tcPr>
            <w:tcW w:w="2376" w:type="dxa"/>
            <w:vMerge/>
          </w:tcPr>
          <w:p w:rsidR="008044D9" w:rsidRPr="00732DE5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044D9" w:rsidRPr="00796264" w:rsidRDefault="008044D9" w:rsidP="002564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8044D9" w:rsidRPr="00796264" w:rsidRDefault="008044D9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5 167 100,00</w:t>
            </w:r>
          </w:p>
        </w:tc>
        <w:tc>
          <w:tcPr>
            <w:tcW w:w="1559" w:type="dxa"/>
          </w:tcPr>
          <w:p w:rsidR="008044D9" w:rsidRPr="00796264" w:rsidRDefault="008044D9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5 167 100,00</w:t>
            </w:r>
          </w:p>
        </w:tc>
        <w:tc>
          <w:tcPr>
            <w:tcW w:w="851" w:type="dxa"/>
          </w:tcPr>
          <w:p w:rsidR="008044D9" w:rsidRPr="00796264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8044D9" w:rsidRPr="00796264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044D9" w:rsidRPr="00796264" w:rsidRDefault="00181BD1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8044D9" w:rsidRPr="00796264" w:rsidTr="005979EF">
        <w:trPr>
          <w:trHeight w:val="182"/>
        </w:trPr>
        <w:tc>
          <w:tcPr>
            <w:tcW w:w="2376" w:type="dxa"/>
            <w:vMerge/>
          </w:tcPr>
          <w:p w:rsidR="008044D9" w:rsidRPr="00732DE5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044D9" w:rsidRPr="00796264" w:rsidRDefault="008044D9" w:rsidP="0025646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8044D9" w:rsidRPr="00796264" w:rsidRDefault="008044D9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5 070 300,00</w:t>
            </w:r>
          </w:p>
        </w:tc>
        <w:tc>
          <w:tcPr>
            <w:tcW w:w="1559" w:type="dxa"/>
          </w:tcPr>
          <w:p w:rsidR="008044D9" w:rsidRPr="00796264" w:rsidRDefault="008044D9" w:rsidP="00B414A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5 070 300,00</w:t>
            </w:r>
          </w:p>
        </w:tc>
        <w:tc>
          <w:tcPr>
            <w:tcW w:w="851" w:type="dxa"/>
          </w:tcPr>
          <w:p w:rsidR="008044D9" w:rsidRPr="00796264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8044D9" w:rsidRPr="00796264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044D9" w:rsidRPr="00796264" w:rsidRDefault="00181BD1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8044D9" w:rsidRPr="00796264" w:rsidTr="005979EF">
        <w:tc>
          <w:tcPr>
            <w:tcW w:w="2376" w:type="dxa"/>
            <w:vMerge/>
          </w:tcPr>
          <w:p w:rsidR="008044D9" w:rsidRPr="00732DE5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044D9" w:rsidRPr="00796264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8044D9" w:rsidRPr="007B4C59" w:rsidRDefault="007B4C59" w:rsidP="007461D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2"/>
                <w:szCs w:val="22"/>
              </w:rPr>
            </w:pPr>
            <w:r w:rsidRPr="007B4C59">
              <w:rPr>
                <w:sz w:val="22"/>
                <w:szCs w:val="22"/>
              </w:rPr>
              <w:t>18 391 401,51</w:t>
            </w:r>
          </w:p>
        </w:tc>
        <w:tc>
          <w:tcPr>
            <w:tcW w:w="1559" w:type="dxa"/>
          </w:tcPr>
          <w:p w:rsidR="008044D9" w:rsidRPr="00E9789E" w:rsidRDefault="007B4C59" w:rsidP="007461D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2"/>
                <w:szCs w:val="22"/>
              </w:rPr>
            </w:pPr>
            <w:r w:rsidRPr="00E9789E">
              <w:rPr>
                <w:sz w:val="22"/>
                <w:szCs w:val="22"/>
              </w:rPr>
              <w:t>18 391 401,51</w:t>
            </w:r>
          </w:p>
        </w:tc>
        <w:tc>
          <w:tcPr>
            <w:tcW w:w="851" w:type="dxa"/>
          </w:tcPr>
          <w:p w:rsidR="008044D9" w:rsidRPr="00796264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2"/>
                <w:szCs w:val="22"/>
              </w:rPr>
            </w:pPr>
            <w:r w:rsidRPr="00796264">
              <w:rPr>
                <w:spacing w:val="-4"/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8044D9" w:rsidRPr="00796264" w:rsidRDefault="008044D9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044D9" w:rsidRPr="00796264" w:rsidRDefault="00181BD1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403328" w:rsidRPr="00796264" w:rsidTr="005979EF">
        <w:tc>
          <w:tcPr>
            <w:tcW w:w="2376" w:type="dxa"/>
            <w:vMerge w:val="restart"/>
          </w:tcPr>
          <w:p w:rsidR="005979EF" w:rsidRDefault="00403328" w:rsidP="00D36DD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2DE5">
              <w:rPr>
                <w:sz w:val="24"/>
                <w:szCs w:val="24"/>
              </w:rPr>
              <w:t>Основное меропри</w:t>
            </w:r>
            <w:r w:rsidRPr="00732DE5">
              <w:rPr>
                <w:sz w:val="24"/>
                <w:szCs w:val="24"/>
              </w:rPr>
              <w:t>я</w:t>
            </w:r>
            <w:r w:rsidRPr="00732DE5">
              <w:rPr>
                <w:sz w:val="24"/>
                <w:szCs w:val="24"/>
              </w:rPr>
              <w:t>тие № 2 «Обеспеч</w:t>
            </w:r>
            <w:r w:rsidRPr="00732DE5">
              <w:rPr>
                <w:sz w:val="24"/>
                <w:szCs w:val="24"/>
              </w:rPr>
              <w:t>е</w:t>
            </w:r>
            <w:r w:rsidRPr="00732DE5">
              <w:rPr>
                <w:sz w:val="24"/>
                <w:szCs w:val="24"/>
              </w:rPr>
              <w:t>ние безопасности дорожного движ</w:t>
            </w:r>
            <w:r w:rsidRPr="00732DE5">
              <w:rPr>
                <w:sz w:val="24"/>
                <w:szCs w:val="24"/>
              </w:rPr>
              <w:t>е</w:t>
            </w:r>
            <w:r w:rsidRPr="00732DE5">
              <w:rPr>
                <w:sz w:val="24"/>
                <w:szCs w:val="24"/>
              </w:rPr>
              <w:t>ния в муниципал</w:t>
            </w:r>
            <w:r w:rsidRPr="00732DE5">
              <w:rPr>
                <w:sz w:val="24"/>
                <w:szCs w:val="24"/>
              </w:rPr>
              <w:t>ь</w:t>
            </w:r>
            <w:r w:rsidRPr="00732DE5">
              <w:rPr>
                <w:sz w:val="24"/>
                <w:szCs w:val="24"/>
              </w:rPr>
              <w:t>ном образовании Щер</w:t>
            </w:r>
            <w:r w:rsidR="008A41B4" w:rsidRPr="00732DE5">
              <w:rPr>
                <w:sz w:val="24"/>
                <w:szCs w:val="24"/>
              </w:rPr>
              <w:t>биновский ра</w:t>
            </w:r>
            <w:r w:rsidR="008A41B4" w:rsidRPr="00732DE5">
              <w:rPr>
                <w:sz w:val="24"/>
                <w:szCs w:val="24"/>
              </w:rPr>
              <w:t>й</w:t>
            </w:r>
            <w:r w:rsidR="008A41B4" w:rsidRPr="00732DE5">
              <w:rPr>
                <w:sz w:val="24"/>
                <w:szCs w:val="24"/>
              </w:rPr>
              <w:t>он»</w:t>
            </w:r>
          </w:p>
          <w:p w:rsidR="00D14361" w:rsidRPr="00732DE5" w:rsidRDefault="00D14361" w:rsidP="00D36DD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03328" w:rsidRPr="00796264" w:rsidRDefault="00403328" w:rsidP="00086BB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6520" w:type="dxa"/>
            <w:gridSpan w:val="5"/>
            <w:vMerge w:val="restart"/>
          </w:tcPr>
          <w:p w:rsidR="00403328" w:rsidRPr="00796264" w:rsidRDefault="00403328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финансирование не требуется</w:t>
            </w:r>
          </w:p>
        </w:tc>
      </w:tr>
      <w:tr w:rsidR="00403328" w:rsidRPr="00796264" w:rsidTr="005979EF">
        <w:tc>
          <w:tcPr>
            <w:tcW w:w="2376" w:type="dxa"/>
            <w:vMerge/>
          </w:tcPr>
          <w:p w:rsidR="00403328" w:rsidRPr="00732DE5" w:rsidRDefault="00403328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03328" w:rsidRPr="00796264" w:rsidRDefault="00403328" w:rsidP="00086BB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6520" w:type="dxa"/>
            <w:gridSpan w:val="5"/>
            <w:vMerge/>
          </w:tcPr>
          <w:p w:rsidR="00403328" w:rsidRPr="00796264" w:rsidRDefault="00403328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03328" w:rsidRPr="00796264" w:rsidTr="005979EF">
        <w:tc>
          <w:tcPr>
            <w:tcW w:w="2376" w:type="dxa"/>
            <w:vMerge/>
          </w:tcPr>
          <w:p w:rsidR="00403328" w:rsidRPr="00732DE5" w:rsidRDefault="00403328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03328" w:rsidRPr="00796264" w:rsidRDefault="00403328" w:rsidP="00086BB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6520" w:type="dxa"/>
            <w:gridSpan w:val="5"/>
            <w:vMerge/>
          </w:tcPr>
          <w:p w:rsidR="00403328" w:rsidRPr="00796264" w:rsidRDefault="00403328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03328" w:rsidRPr="00796264" w:rsidTr="005979EF">
        <w:tc>
          <w:tcPr>
            <w:tcW w:w="2376" w:type="dxa"/>
            <w:vMerge/>
          </w:tcPr>
          <w:p w:rsidR="00403328" w:rsidRPr="00732DE5" w:rsidRDefault="00403328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1585A" w:rsidRPr="00796264" w:rsidRDefault="00403328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6520" w:type="dxa"/>
            <w:gridSpan w:val="5"/>
            <w:vMerge/>
          </w:tcPr>
          <w:p w:rsidR="00403328" w:rsidRPr="00796264" w:rsidRDefault="00403328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32DE5" w:rsidRPr="00796264" w:rsidTr="00D14361">
        <w:trPr>
          <w:trHeight w:val="274"/>
        </w:trPr>
        <w:tc>
          <w:tcPr>
            <w:tcW w:w="2376" w:type="dxa"/>
            <w:vAlign w:val="center"/>
          </w:tcPr>
          <w:p w:rsidR="00732DE5" w:rsidRPr="00796264" w:rsidRDefault="00732DE5" w:rsidP="00732DE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vAlign w:val="center"/>
          </w:tcPr>
          <w:p w:rsidR="00732DE5" w:rsidRPr="00796264" w:rsidRDefault="00732DE5" w:rsidP="00732DE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732DE5" w:rsidRPr="00796264" w:rsidRDefault="00732DE5" w:rsidP="00732DE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732DE5" w:rsidRPr="00796264" w:rsidRDefault="00732DE5" w:rsidP="00732DE5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732DE5" w:rsidRPr="00796264" w:rsidRDefault="00732DE5" w:rsidP="00732D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732DE5" w:rsidRPr="00796264" w:rsidRDefault="00732DE5" w:rsidP="00732DE5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732DE5" w:rsidRPr="00796264" w:rsidRDefault="00732DE5" w:rsidP="00732DE5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7</w:t>
            </w:r>
          </w:p>
        </w:tc>
      </w:tr>
      <w:tr w:rsidR="00732DE5" w:rsidRPr="00796264" w:rsidTr="005979EF">
        <w:trPr>
          <w:trHeight w:val="369"/>
        </w:trPr>
        <w:tc>
          <w:tcPr>
            <w:tcW w:w="2376" w:type="dxa"/>
            <w:vMerge w:val="restart"/>
          </w:tcPr>
          <w:p w:rsidR="00732DE5" w:rsidRDefault="00732DE5" w:rsidP="004033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732DE5">
              <w:rPr>
                <w:sz w:val="24"/>
                <w:szCs w:val="24"/>
                <w:lang w:eastAsia="ru-RU"/>
              </w:rPr>
              <w:t>Основное меропри</w:t>
            </w:r>
            <w:r w:rsidRPr="00732DE5">
              <w:rPr>
                <w:sz w:val="24"/>
                <w:szCs w:val="24"/>
                <w:lang w:eastAsia="ru-RU"/>
              </w:rPr>
              <w:t>я</w:t>
            </w:r>
            <w:r w:rsidRPr="00732DE5">
              <w:rPr>
                <w:sz w:val="24"/>
                <w:szCs w:val="24"/>
                <w:lang w:eastAsia="ru-RU"/>
              </w:rPr>
              <w:t>тие № 3 «Организ</w:t>
            </w:r>
            <w:r w:rsidRPr="00732DE5">
              <w:rPr>
                <w:sz w:val="24"/>
                <w:szCs w:val="24"/>
                <w:lang w:eastAsia="ru-RU"/>
              </w:rPr>
              <w:t>а</w:t>
            </w:r>
            <w:r w:rsidRPr="00732DE5">
              <w:rPr>
                <w:sz w:val="24"/>
                <w:szCs w:val="24"/>
                <w:lang w:eastAsia="ru-RU"/>
              </w:rPr>
              <w:t>ция регулярных п</w:t>
            </w:r>
            <w:r w:rsidRPr="00732DE5">
              <w:rPr>
                <w:sz w:val="24"/>
                <w:szCs w:val="24"/>
                <w:lang w:eastAsia="ru-RU"/>
              </w:rPr>
              <w:t>е</w:t>
            </w:r>
            <w:r w:rsidRPr="00732DE5">
              <w:rPr>
                <w:sz w:val="24"/>
                <w:szCs w:val="24"/>
                <w:lang w:eastAsia="ru-RU"/>
              </w:rPr>
              <w:t>ревозок пассажиров и багажа автом</w:t>
            </w:r>
            <w:r w:rsidRPr="00732DE5">
              <w:rPr>
                <w:sz w:val="24"/>
                <w:szCs w:val="24"/>
                <w:lang w:eastAsia="ru-RU"/>
              </w:rPr>
              <w:t>о</w:t>
            </w:r>
            <w:r w:rsidRPr="00732DE5">
              <w:rPr>
                <w:sz w:val="24"/>
                <w:szCs w:val="24"/>
                <w:lang w:eastAsia="ru-RU"/>
              </w:rPr>
              <w:t>бильным транспо</w:t>
            </w:r>
            <w:r w:rsidRPr="00732DE5">
              <w:rPr>
                <w:sz w:val="24"/>
                <w:szCs w:val="24"/>
                <w:lang w:eastAsia="ru-RU"/>
              </w:rPr>
              <w:t>р</w:t>
            </w:r>
            <w:r w:rsidRPr="00732DE5">
              <w:rPr>
                <w:sz w:val="24"/>
                <w:szCs w:val="24"/>
                <w:lang w:eastAsia="ru-RU"/>
              </w:rPr>
              <w:t>том на территории муниципального о</w:t>
            </w:r>
            <w:r w:rsidRPr="00732DE5">
              <w:rPr>
                <w:sz w:val="24"/>
                <w:szCs w:val="24"/>
                <w:lang w:eastAsia="ru-RU"/>
              </w:rPr>
              <w:t>б</w:t>
            </w:r>
            <w:r w:rsidRPr="00732DE5">
              <w:rPr>
                <w:sz w:val="24"/>
                <w:szCs w:val="24"/>
                <w:lang w:eastAsia="ru-RU"/>
              </w:rPr>
              <w:t>разования Щерб</w:t>
            </w:r>
            <w:r w:rsidRPr="00732DE5">
              <w:rPr>
                <w:sz w:val="24"/>
                <w:szCs w:val="24"/>
                <w:lang w:eastAsia="ru-RU"/>
              </w:rPr>
              <w:t>и</w:t>
            </w:r>
            <w:r w:rsidRPr="00732DE5">
              <w:rPr>
                <w:sz w:val="24"/>
                <w:szCs w:val="24"/>
                <w:lang w:eastAsia="ru-RU"/>
              </w:rPr>
              <w:t>новский район»</w:t>
            </w:r>
          </w:p>
          <w:p w:rsidR="00732DE5" w:rsidRPr="00732DE5" w:rsidRDefault="00732DE5" w:rsidP="004033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12 713 400,00</w:t>
            </w:r>
          </w:p>
        </w:tc>
        <w:tc>
          <w:tcPr>
            <w:tcW w:w="1559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6264">
              <w:rPr>
                <w:spacing w:val="-4"/>
                <w:sz w:val="22"/>
                <w:szCs w:val="22"/>
              </w:rPr>
              <w:t>12 713 400,00</w:t>
            </w:r>
          </w:p>
        </w:tc>
        <w:tc>
          <w:tcPr>
            <w:tcW w:w="851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732DE5" w:rsidRPr="00796264" w:rsidTr="005979EF">
        <w:tc>
          <w:tcPr>
            <w:tcW w:w="2376" w:type="dxa"/>
            <w:vMerge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12 714 300,00</w:t>
            </w:r>
          </w:p>
        </w:tc>
        <w:tc>
          <w:tcPr>
            <w:tcW w:w="1559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6264">
              <w:rPr>
                <w:spacing w:val="-4"/>
                <w:sz w:val="22"/>
                <w:szCs w:val="22"/>
              </w:rPr>
              <w:t>12 714 300,00</w:t>
            </w:r>
          </w:p>
        </w:tc>
        <w:tc>
          <w:tcPr>
            <w:tcW w:w="851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732DE5" w:rsidRPr="00796264" w:rsidTr="005979EF">
        <w:tc>
          <w:tcPr>
            <w:tcW w:w="2376" w:type="dxa"/>
            <w:vMerge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12 714 300,00</w:t>
            </w:r>
          </w:p>
        </w:tc>
        <w:tc>
          <w:tcPr>
            <w:tcW w:w="1559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6264">
              <w:rPr>
                <w:spacing w:val="-4"/>
                <w:sz w:val="22"/>
                <w:szCs w:val="22"/>
              </w:rPr>
              <w:t>12 714 300,00</w:t>
            </w:r>
          </w:p>
        </w:tc>
        <w:tc>
          <w:tcPr>
            <w:tcW w:w="851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732DE5" w:rsidRPr="00796264" w:rsidTr="005979EF">
        <w:tc>
          <w:tcPr>
            <w:tcW w:w="2376" w:type="dxa"/>
            <w:vMerge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Итого</w:t>
            </w:r>
          </w:p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6264">
              <w:rPr>
                <w:sz w:val="22"/>
                <w:szCs w:val="22"/>
              </w:rPr>
              <w:t>38 142 000,00</w:t>
            </w:r>
          </w:p>
        </w:tc>
        <w:tc>
          <w:tcPr>
            <w:tcW w:w="1559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6264">
              <w:rPr>
                <w:sz w:val="22"/>
                <w:szCs w:val="22"/>
              </w:rPr>
              <w:t>38 142 000,00</w:t>
            </w:r>
          </w:p>
        </w:tc>
        <w:tc>
          <w:tcPr>
            <w:tcW w:w="851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732DE5" w:rsidRPr="00796264" w:rsidTr="005979EF">
        <w:trPr>
          <w:trHeight w:val="398"/>
        </w:trPr>
        <w:tc>
          <w:tcPr>
            <w:tcW w:w="2376" w:type="dxa"/>
            <w:vMerge w:val="restart"/>
          </w:tcPr>
          <w:p w:rsidR="00732DE5" w:rsidRPr="00732DE5" w:rsidRDefault="00732DE5" w:rsidP="00F223E5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732DE5">
              <w:rPr>
                <w:sz w:val="24"/>
                <w:szCs w:val="24"/>
                <w:lang w:eastAsia="ru-RU"/>
              </w:rPr>
              <w:t>Основное меропри</w:t>
            </w:r>
            <w:r w:rsidRPr="00732DE5">
              <w:rPr>
                <w:sz w:val="24"/>
                <w:szCs w:val="24"/>
                <w:lang w:eastAsia="ru-RU"/>
              </w:rPr>
              <w:t>я</w:t>
            </w:r>
            <w:r w:rsidRPr="00732DE5">
              <w:rPr>
                <w:sz w:val="24"/>
                <w:szCs w:val="24"/>
                <w:lang w:eastAsia="ru-RU"/>
              </w:rPr>
              <w:t xml:space="preserve">тие </w:t>
            </w:r>
            <w:r w:rsidRPr="00732DE5">
              <w:rPr>
                <w:sz w:val="24"/>
                <w:szCs w:val="24"/>
              </w:rPr>
              <w:t xml:space="preserve">№ 4 </w:t>
            </w:r>
            <w:r w:rsidRPr="00732DE5">
              <w:rPr>
                <w:sz w:val="24"/>
                <w:szCs w:val="24"/>
                <w:lang w:eastAsia="ru-RU"/>
              </w:rPr>
              <w:t>«Организ</w:t>
            </w:r>
            <w:r w:rsidRPr="00732DE5">
              <w:rPr>
                <w:sz w:val="24"/>
                <w:szCs w:val="24"/>
                <w:lang w:eastAsia="ru-RU"/>
              </w:rPr>
              <w:t>а</w:t>
            </w:r>
            <w:r w:rsidRPr="00732DE5">
              <w:rPr>
                <w:sz w:val="24"/>
                <w:szCs w:val="24"/>
                <w:lang w:eastAsia="ru-RU"/>
              </w:rPr>
              <w:t>ция деятельности в сфере водоснабж</w:t>
            </w:r>
            <w:r w:rsidRPr="00732DE5">
              <w:rPr>
                <w:sz w:val="24"/>
                <w:szCs w:val="24"/>
                <w:lang w:eastAsia="ru-RU"/>
              </w:rPr>
              <w:t>е</w:t>
            </w:r>
            <w:r w:rsidRPr="00732DE5">
              <w:rPr>
                <w:sz w:val="24"/>
                <w:szCs w:val="24"/>
                <w:lang w:eastAsia="ru-RU"/>
              </w:rPr>
              <w:t>ния и водоотведения на территории м</w:t>
            </w:r>
            <w:r w:rsidRPr="00732DE5">
              <w:rPr>
                <w:sz w:val="24"/>
                <w:szCs w:val="24"/>
                <w:lang w:eastAsia="ru-RU"/>
              </w:rPr>
              <w:t>у</w:t>
            </w:r>
            <w:r w:rsidRPr="00732DE5">
              <w:rPr>
                <w:sz w:val="24"/>
                <w:szCs w:val="24"/>
                <w:lang w:eastAsia="ru-RU"/>
              </w:rPr>
              <w:t>ниципального обр</w:t>
            </w:r>
            <w:r w:rsidRPr="00732DE5">
              <w:rPr>
                <w:sz w:val="24"/>
                <w:szCs w:val="24"/>
                <w:lang w:eastAsia="ru-RU"/>
              </w:rPr>
              <w:t>а</w:t>
            </w:r>
            <w:r w:rsidRPr="00732DE5">
              <w:rPr>
                <w:sz w:val="24"/>
                <w:szCs w:val="24"/>
                <w:lang w:eastAsia="ru-RU"/>
              </w:rPr>
              <w:t>зования Щербино</w:t>
            </w:r>
            <w:r w:rsidRPr="00732DE5">
              <w:rPr>
                <w:sz w:val="24"/>
                <w:szCs w:val="24"/>
                <w:lang w:eastAsia="ru-RU"/>
              </w:rPr>
              <w:t>в</w:t>
            </w:r>
            <w:r w:rsidRPr="00732DE5">
              <w:rPr>
                <w:sz w:val="24"/>
                <w:szCs w:val="24"/>
                <w:lang w:eastAsia="ru-RU"/>
              </w:rPr>
              <w:t>ский район»</w:t>
            </w:r>
          </w:p>
        </w:tc>
        <w:tc>
          <w:tcPr>
            <w:tcW w:w="851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732DE5" w:rsidRPr="00796264" w:rsidRDefault="00732DE5" w:rsidP="0032485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104 381 911,22</w:t>
            </w:r>
          </w:p>
        </w:tc>
        <w:tc>
          <w:tcPr>
            <w:tcW w:w="1559" w:type="dxa"/>
          </w:tcPr>
          <w:p w:rsidR="00732DE5" w:rsidRPr="00796264" w:rsidRDefault="00732DE5" w:rsidP="005220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5 420 311,22</w:t>
            </w:r>
          </w:p>
        </w:tc>
        <w:tc>
          <w:tcPr>
            <w:tcW w:w="851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732DE5" w:rsidRPr="00796264" w:rsidRDefault="00732DE5" w:rsidP="0082340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98 961 600,00</w:t>
            </w:r>
          </w:p>
        </w:tc>
        <w:tc>
          <w:tcPr>
            <w:tcW w:w="1134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796264">
              <w:rPr>
                <w:spacing w:val="-4"/>
              </w:rPr>
              <w:t>0,00</w:t>
            </w:r>
          </w:p>
        </w:tc>
      </w:tr>
      <w:tr w:rsidR="00732DE5" w:rsidRPr="00796264" w:rsidTr="005979EF">
        <w:tc>
          <w:tcPr>
            <w:tcW w:w="2376" w:type="dxa"/>
            <w:vMerge/>
          </w:tcPr>
          <w:p w:rsidR="00732DE5" w:rsidRPr="00732DE5" w:rsidRDefault="00732DE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732DE5" w:rsidRPr="00796264" w:rsidTr="005979EF">
        <w:tc>
          <w:tcPr>
            <w:tcW w:w="2376" w:type="dxa"/>
            <w:vMerge/>
          </w:tcPr>
          <w:p w:rsidR="00732DE5" w:rsidRPr="00732DE5" w:rsidRDefault="00732DE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732DE5" w:rsidRPr="00796264" w:rsidTr="005979EF">
        <w:tc>
          <w:tcPr>
            <w:tcW w:w="2376" w:type="dxa"/>
            <w:vMerge/>
          </w:tcPr>
          <w:p w:rsidR="00732DE5" w:rsidRPr="00732DE5" w:rsidRDefault="00732DE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Итого</w:t>
            </w:r>
          </w:p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32DE5" w:rsidRPr="00796264" w:rsidRDefault="00732DE5" w:rsidP="00C10C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t>104 381 911,22</w:t>
            </w:r>
          </w:p>
        </w:tc>
        <w:tc>
          <w:tcPr>
            <w:tcW w:w="1559" w:type="dxa"/>
          </w:tcPr>
          <w:p w:rsidR="00732DE5" w:rsidRPr="00796264" w:rsidRDefault="00732DE5" w:rsidP="005220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5 420 311,22</w:t>
            </w:r>
          </w:p>
        </w:tc>
        <w:tc>
          <w:tcPr>
            <w:tcW w:w="851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98 961 600,00</w:t>
            </w:r>
          </w:p>
        </w:tc>
        <w:tc>
          <w:tcPr>
            <w:tcW w:w="1134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796264">
              <w:rPr>
                <w:spacing w:val="-4"/>
              </w:rPr>
              <w:t>0,00</w:t>
            </w:r>
          </w:p>
        </w:tc>
      </w:tr>
      <w:tr w:rsidR="00732DE5" w:rsidRPr="00796264" w:rsidTr="005979EF">
        <w:trPr>
          <w:trHeight w:val="273"/>
        </w:trPr>
        <w:tc>
          <w:tcPr>
            <w:tcW w:w="2376" w:type="dxa"/>
            <w:vMerge w:val="restart"/>
          </w:tcPr>
          <w:p w:rsidR="00732DE5" w:rsidRDefault="00732DE5" w:rsidP="0011036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32DE5">
              <w:rPr>
                <w:rFonts w:ascii="Times New Roman" w:hAnsi="Times New Roman"/>
                <w:sz w:val="24"/>
                <w:szCs w:val="24"/>
              </w:rPr>
              <w:t>Основное меропри</w:t>
            </w:r>
            <w:r w:rsidRPr="00732DE5">
              <w:rPr>
                <w:rFonts w:ascii="Times New Roman" w:hAnsi="Times New Roman"/>
                <w:sz w:val="24"/>
                <w:szCs w:val="24"/>
              </w:rPr>
              <w:t>я</w:t>
            </w:r>
            <w:r w:rsidRPr="00732DE5">
              <w:rPr>
                <w:rFonts w:ascii="Times New Roman" w:hAnsi="Times New Roman"/>
                <w:sz w:val="24"/>
                <w:szCs w:val="24"/>
              </w:rPr>
              <w:t>тие № 5 «Предо</w:t>
            </w:r>
            <w:r w:rsidRPr="00732DE5">
              <w:rPr>
                <w:rFonts w:ascii="Times New Roman" w:hAnsi="Times New Roman"/>
                <w:sz w:val="24"/>
                <w:szCs w:val="24"/>
              </w:rPr>
              <w:t>с</w:t>
            </w:r>
            <w:r w:rsidRPr="00732DE5">
              <w:rPr>
                <w:rFonts w:ascii="Times New Roman" w:hAnsi="Times New Roman"/>
                <w:sz w:val="24"/>
                <w:szCs w:val="24"/>
              </w:rPr>
              <w:t>тавление благоус</w:t>
            </w:r>
            <w:r w:rsidRPr="00732DE5">
              <w:rPr>
                <w:rFonts w:ascii="Times New Roman" w:hAnsi="Times New Roman"/>
                <w:sz w:val="24"/>
                <w:szCs w:val="24"/>
              </w:rPr>
              <w:t>т</w:t>
            </w:r>
            <w:r w:rsidRPr="00732DE5">
              <w:rPr>
                <w:rFonts w:ascii="Times New Roman" w:hAnsi="Times New Roman"/>
                <w:sz w:val="24"/>
                <w:szCs w:val="24"/>
              </w:rPr>
              <w:t>роенных жилых п</w:t>
            </w:r>
            <w:r w:rsidRPr="00732DE5">
              <w:rPr>
                <w:rFonts w:ascii="Times New Roman" w:hAnsi="Times New Roman"/>
                <w:sz w:val="24"/>
                <w:szCs w:val="24"/>
              </w:rPr>
              <w:t>о</w:t>
            </w:r>
            <w:r w:rsidRPr="00732DE5">
              <w:rPr>
                <w:rFonts w:ascii="Times New Roman" w:hAnsi="Times New Roman"/>
                <w:sz w:val="24"/>
                <w:szCs w:val="24"/>
              </w:rPr>
              <w:t>мещений или в</w:t>
            </w:r>
            <w:r w:rsidRPr="00732DE5">
              <w:rPr>
                <w:rFonts w:ascii="Times New Roman" w:hAnsi="Times New Roman"/>
                <w:sz w:val="24"/>
                <w:szCs w:val="24"/>
              </w:rPr>
              <w:t>ы</w:t>
            </w:r>
            <w:r w:rsidRPr="00732DE5">
              <w:rPr>
                <w:rFonts w:ascii="Times New Roman" w:hAnsi="Times New Roman"/>
                <w:sz w:val="24"/>
                <w:szCs w:val="24"/>
              </w:rPr>
              <w:t>плата собственн</w:t>
            </w:r>
            <w:r w:rsidRPr="00732DE5">
              <w:rPr>
                <w:rFonts w:ascii="Times New Roman" w:hAnsi="Times New Roman"/>
                <w:sz w:val="24"/>
                <w:szCs w:val="24"/>
              </w:rPr>
              <w:t>и</w:t>
            </w:r>
            <w:r w:rsidRPr="00732DE5">
              <w:rPr>
                <w:rFonts w:ascii="Times New Roman" w:hAnsi="Times New Roman"/>
                <w:sz w:val="24"/>
                <w:szCs w:val="24"/>
              </w:rPr>
              <w:t>кам возмещения в связи с изъятием з</w:t>
            </w:r>
            <w:r w:rsidRPr="00732DE5">
              <w:rPr>
                <w:rFonts w:ascii="Times New Roman" w:hAnsi="Times New Roman"/>
                <w:sz w:val="24"/>
                <w:szCs w:val="24"/>
              </w:rPr>
              <w:t>е</w:t>
            </w:r>
            <w:r w:rsidRPr="00732DE5">
              <w:rPr>
                <w:rFonts w:ascii="Times New Roman" w:hAnsi="Times New Roman"/>
                <w:sz w:val="24"/>
                <w:szCs w:val="24"/>
              </w:rPr>
              <w:t>мельного участка с расположенными на нем объектами н</w:t>
            </w:r>
            <w:r w:rsidRPr="00732DE5">
              <w:rPr>
                <w:rFonts w:ascii="Times New Roman" w:hAnsi="Times New Roman"/>
                <w:sz w:val="24"/>
                <w:szCs w:val="24"/>
              </w:rPr>
              <w:t>е</w:t>
            </w:r>
            <w:r w:rsidRPr="00732DE5">
              <w:rPr>
                <w:rFonts w:ascii="Times New Roman" w:hAnsi="Times New Roman"/>
                <w:sz w:val="24"/>
                <w:szCs w:val="24"/>
              </w:rPr>
              <w:t>движимого имущ</w:t>
            </w:r>
            <w:r w:rsidRPr="00732DE5">
              <w:rPr>
                <w:rFonts w:ascii="Times New Roman" w:hAnsi="Times New Roman"/>
                <w:sz w:val="24"/>
                <w:szCs w:val="24"/>
              </w:rPr>
              <w:t>е</w:t>
            </w:r>
            <w:r w:rsidRPr="00732DE5">
              <w:rPr>
                <w:rFonts w:ascii="Times New Roman" w:hAnsi="Times New Roman"/>
                <w:sz w:val="24"/>
                <w:szCs w:val="24"/>
              </w:rPr>
              <w:t>ства (жилыми во</w:t>
            </w:r>
            <w:r w:rsidRPr="00732DE5">
              <w:rPr>
                <w:rFonts w:ascii="Times New Roman" w:hAnsi="Times New Roman"/>
                <w:sz w:val="24"/>
                <w:szCs w:val="24"/>
              </w:rPr>
              <w:t>з</w:t>
            </w:r>
            <w:r w:rsidRPr="00732DE5">
              <w:rPr>
                <w:rFonts w:ascii="Times New Roman" w:hAnsi="Times New Roman"/>
                <w:sz w:val="24"/>
                <w:szCs w:val="24"/>
              </w:rPr>
              <w:t>мещениями), пр</w:t>
            </w:r>
            <w:r w:rsidRPr="00732DE5">
              <w:rPr>
                <w:rFonts w:ascii="Times New Roman" w:hAnsi="Times New Roman"/>
                <w:sz w:val="24"/>
                <w:szCs w:val="24"/>
              </w:rPr>
              <w:t>и</w:t>
            </w:r>
            <w:r w:rsidRPr="00732DE5">
              <w:rPr>
                <w:rFonts w:ascii="Times New Roman" w:hAnsi="Times New Roman"/>
                <w:sz w:val="24"/>
                <w:szCs w:val="24"/>
              </w:rPr>
              <w:t>знанными авари</w:t>
            </w:r>
            <w:r w:rsidRPr="00732DE5">
              <w:rPr>
                <w:rFonts w:ascii="Times New Roman" w:hAnsi="Times New Roman"/>
                <w:sz w:val="24"/>
                <w:szCs w:val="24"/>
              </w:rPr>
              <w:t>й</w:t>
            </w:r>
            <w:r w:rsidRPr="00732DE5">
              <w:rPr>
                <w:rFonts w:ascii="Times New Roman" w:hAnsi="Times New Roman"/>
                <w:sz w:val="24"/>
                <w:szCs w:val="24"/>
              </w:rPr>
              <w:t>ными в установле</w:t>
            </w:r>
            <w:r w:rsidRPr="00732DE5">
              <w:rPr>
                <w:rFonts w:ascii="Times New Roman" w:hAnsi="Times New Roman"/>
                <w:sz w:val="24"/>
                <w:szCs w:val="24"/>
              </w:rPr>
              <w:t>н</w:t>
            </w:r>
            <w:r w:rsidRPr="00732DE5">
              <w:rPr>
                <w:rFonts w:ascii="Times New Roman" w:hAnsi="Times New Roman"/>
                <w:sz w:val="24"/>
                <w:szCs w:val="24"/>
              </w:rPr>
              <w:t>ном порядке»</w:t>
            </w:r>
          </w:p>
          <w:p w:rsidR="00732DE5" w:rsidRPr="00732DE5" w:rsidRDefault="00732DE5" w:rsidP="0011036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3 654 057,95</w:t>
            </w:r>
          </w:p>
        </w:tc>
        <w:tc>
          <w:tcPr>
            <w:tcW w:w="1559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3 654 057,95</w:t>
            </w:r>
          </w:p>
        </w:tc>
        <w:tc>
          <w:tcPr>
            <w:tcW w:w="851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732DE5" w:rsidRPr="00796264" w:rsidTr="005979EF">
        <w:trPr>
          <w:trHeight w:val="979"/>
        </w:trPr>
        <w:tc>
          <w:tcPr>
            <w:tcW w:w="2376" w:type="dxa"/>
            <w:vMerge/>
          </w:tcPr>
          <w:p w:rsidR="00732DE5" w:rsidRPr="00732DE5" w:rsidRDefault="00732DE5" w:rsidP="0011036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732DE5" w:rsidRPr="00796264" w:rsidTr="005979EF">
        <w:trPr>
          <w:trHeight w:val="979"/>
        </w:trPr>
        <w:tc>
          <w:tcPr>
            <w:tcW w:w="2376" w:type="dxa"/>
            <w:vMerge/>
          </w:tcPr>
          <w:p w:rsidR="00732DE5" w:rsidRPr="00732DE5" w:rsidRDefault="00732DE5" w:rsidP="0011036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732DE5" w:rsidRPr="00796264" w:rsidTr="005979EF">
        <w:trPr>
          <w:trHeight w:val="979"/>
        </w:trPr>
        <w:tc>
          <w:tcPr>
            <w:tcW w:w="2376" w:type="dxa"/>
            <w:vMerge/>
          </w:tcPr>
          <w:p w:rsidR="00732DE5" w:rsidRPr="00732DE5" w:rsidRDefault="00732DE5" w:rsidP="0011036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Итого</w:t>
            </w:r>
          </w:p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3 654 057,95</w:t>
            </w:r>
          </w:p>
        </w:tc>
        <w:tc>
          <w:tcPr>
            <w:tcW w:w="1559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3 654 057,95</w:t>
            </w:r>
          </w:p>
        </w:tc>
        <w:tc>
          <w:tcPr>
            <w:tcW w:w="851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32DE5" w:rsidRPr="00796264" w:rsidRDefault="00732DE5" w:rsidP="0017273A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732DE5" w:rsidRPr="00796264" w:rsidTr="005979EF">
        <w:trPr>
          <w:trHeight w:val="356"/>
        </w:trPr>
        <w:tc>
          <w:tcPr>
            <w:tcW w:w="2376" w:type="dxa"/>
            <w:vMerge w:val="restart"/>
          </w:tcPr>
          <w:p w:rsidR="00732DE5" w:rsidRDefault="00732DE5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DE5">
              <w:rPr>
                <w:sz w:val="24"/>
                <w:szCs w:val="24"/>
              </w:rPr>
              <w:t>Основное меропри</w:t>
            </w:r>
            <w:r w:rsidRPr="00732DE5">
              <w:rPr>
                <w:sz w:val="24"/>
                <w:szCs w:val="24"/>
              </w:rPr>
              <w:t>я</w:t>
            </w:r>
            <w:r w:rsidRPr="00732DE5">
              <w:rPr>
                <w:sz w:val="24"/>
                <w:szCs w:val="24"/>
              </w:rPr>
              <w:t>тие № 6 «Организ</w:t>
            </w:r>
            <w:r w:rsidRPr="00732DE5">
              <w:rPr>
                <w:sz w:val="24"/>
                <w:szCs w:val="24"/>
              </w:rPr>
              <w:t>а</w:t>
            </w:r>
            <w:r w:rsidRPr="00732DE5">
              <w:rPr>
                <w:sz w:val="24"/>
                <w:szCs w:val="24"/>
              </w:rPr>
              <w:t>ция газоснабжения населения (посел</w:t>
            </w:r>
            <w:r w:rsidRPr="00732DE5">
              <w:rPr>
                <w:sz w:val="24"/>
                <w:szCs w:val="24"/>
              </w:rPr>
              <w:t>е</w:t>
            </w:r>
            <w:r w:rsidRPr="00732DE5">
              <w:rPr>
                <w:sz w:val="24"/>
                <w:szCs w:val="24"/>
              </w:rPr>
              <w:t>ний) (проектиров</w:t>
            </w:r>
            <w:r w:rsidRPr="00732DE5">
              <w:rPr>
                <w:sz w:val="24"/>
                <w:szCs w:val="24"/>
              </w:rPr>
              <w:t>а</w:t>
            </w:r>
            <w:r w:rsidRPr="00732DE5">
              <w:rPr>
                <w:sz w:val="24"/>
                <w:szCs w:val="24"/>
              </w:rPr>
              <w:t>ние и (или) стро</w:t>
            </w:r>
            <w:r w:rsidRPr="00732DE5">
              <w:rPr>
                <w:sz w:val="24"/>
                <w:szCs w:val="24"/>
              </w:rPr>
              <w:t>и</w:t>
            </w:r>
            <w:r w:rsidRPr="00732DE5">
              <w:rPr>
                <w:sz w:val="24"/>
                <w:szCs w:val="24"/>
              </w:rPr>
              <w:t>тельство подвод</w:t>
            </w:r>
            <w:r w:rsidRPr="00732DE5">
              <w:rPr>
                <w:sz w:val="24"/>
                <w:szCs w:val="24"/>
              </w:rPr>
              <w:t>я</w:t>
            </w:r>
            <w:r w:rsidRPr="00732DE5">
              <w:rPr>
                <w:sz w:val="24"/>
                <w:szCs w:val="24"/>
              </w:rPr>
              <w:t>щих газопроводов, распределительных газопроводов)»</w:t>
            </w:r>
          </w:p>
          <w:p w:rsidR="00732DE5" w:rsidRDefault="00732DE5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30BF7" w:rsidRDefault="00830BF7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30BF7" w:rsidRPr="00732DE5" w:rsidRDefault="00830BF7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32DE5" w:rsidRPr="00796264" w:rsidRDefault="00732DE5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732DE5" w:rsidRPr="00796264" w:rsidRDefault="00732DE5" w:rsidP="00E239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626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583 225,75</w:t>
            </w:r>
          </w:p>
        </w:tc>
        <w:tc>
          <w:tcPr>
            <w:tcW w:w="1559" w:type="dxa"/>
          </w:tcPr>
          <w:p w:rsidR="00732DE5" w:rsidRPr="00796264" w:rsidRDefault="00732DE5" w:rsidP="00F25C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2 </w:t>
            </w:r>
            <w:r>
              <w:rPr>
                <w:sz w:val="24"/>
                <w:szCs w:val="24"/>
              </w:rPr>
              <w:t>983 225,75</w:t>
            </w:r>
          </w:p>
        </w:tc>
        <w:tc>
          <w:tcPr>
            <w:tcW w:w="851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796264">
              <w:rPr>
                <w:spacing w:val="-4"/>
              </w:rPr>
              <w:t>17 600 000,00</w:t>
            </w:r>
          </w:p>
        </w:tc>
        <w:tc>
          <w:tcPr>
            <w:tcW w:w="1134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796264">
              <w:rPr>
                <w:spacing w:val="-4"/>
              </w:rPr>
              <w:t>0,00</w:t>
            </w:r>
          </w:p>
        </w:tc>
      </w:tr>
      <w:tr w:rsidR="00732DE5" w:rsidRPr="00796264" w:rsidTr="005979EF">
        <w:trPr>
          <w:trHeight w:val="353"/>
        </w:trPr>
        <w:tc>
          <w:tcPr>
            <w:tcW w:w="2376" w:type="dxa"/>
            <w:vMerge/>
          </w:tcPr>
          <w:p w:rsidR="00732DE5" w:rsidRPr="00732DE5" w:rsidRDefault="00732DE5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32DE5" w:rsidRPr="00796264" w:rsidRDefault="00732DE5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79626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796264">
              <w:rPr>
                <w:spacing w:val="-4"/>
              </w:rPr>
              <w:t>0,00</w:t>
            </w:r>
          </w:p>
        </w:tc>
      </w:tr>
      <w:tr w:rsidR="00732DE5" w:rsidRPr="00796264" w:rsidTr="005979EF">
        <w:trPr>
          <w:trHeight w:val="353"/>
        </w:trPr>
        <w:tc>
          <w:tcPr>
            <w:tcW w:w="2376" w:type="dxa"/>
            <w:vMerge/>
          </w:tcPr>
          <w:p w:rsidR="00732DE5" w:rsidRPr="00732DE5" w:rsidRDefault="00732DE5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32DE5" w:rsidRPr="00796264" w:rsidRDefault="00732DE5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796264">
              <w:rPr>
                <w:spacing w:val="-4"/>
              </w:rPr>
              <w:t>0,00</w:t>
            </w:r>
          </w:p>
        </w:tc>
        <w:tc>
          <w:tcPr>
            <w:tcW w:w="1134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796264">
              <w:rPr>
                <w:spacing w:val="-4"/>
              </w:rPr>
              <w:t>0,00</w:t>
            </w:r>
          </w:p>
        </w:tc>
      </w:tr>
      <w:tr w:rsidR="00732DE5" w:rsidRPr="00796264" w:rsidTr="005979EF">
        <w:trPr>
          <w:trHeight w:val="353"/>
        </w:trPr>
        <w:tc>
          <w:tcPr>
            <w:tcW w:w="2376" w:type="dxa"/>
            <w:vMerge/>
          </w:tcPr>
          <w:p w:rsidR="00732DE5" w:rsidRPr="00732DE5" w:rsidRDefault="00732DE5" w:rsidP="004B4D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32DE5" w:rsidRPr="00796264" w:rsidRDefault="00732DE5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Итого</w:t>
            </w:r>
          </w:p>
          <w:p w:rsidR="00732DE5" w:rsidRPr="00796264" w:rsidRDefault="00732DE5" w:rsidP="004B4D8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32DE5" w:rsidRPr="00796264" w:rsidRDefault="00732DE5" w:rsidP="00F25C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626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583 225,75</w:t>
            </w:r>
          </w:p>
        </w:tc>
        <w:tc>
          <w:tcPr>
            <w:tcW w:w="1559" w:type="dxa"/>
          </w:tcPr>
          <w:p w:rsidR="00732DE5" w:rsidRPr="00796264" w:rsidRDefault="00732DE5" w:rsidP="00E239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2 </w:t>
            </w:r>
            <w:r>
              <w:rPr>
                <w:sz w:val="24"/>
                <w:szCs w:val="24"/>
              </w:rPr>
              <w:t>983 225,75</w:t>
            </w:r>
          </w:p>
        </w:tc>
        <w:tc>
          <w:tcPr>
            <w:tcW w:w="851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796264">
              <w:rPr>
                <w:spacing w:val="-4"/>
              </w:rPr>
              <w:t>17 600 000,00</w:t>
            </w:r>
          </w:p>
        </w:tc>
        <w:tc>
          <w:tcPr>
            <w:tcW w:w="1134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796264">
              <w:rPr>
                <w:spacing w:val="-4"/>
              </w:rPr>
              <w:t>0,00</w:t>
            </w:r>
          </w:p>
        </w:tc>
      </w:tr>
      <w:tr w:rsidR="00830BF7" w:rsidRPr="00796264" w:rsidTr="00830BF7">
        <w:trPr>
          <w:trHeight w:val="273"/>
        </w:trPr>
        <w:tc>
          <w:tcPr>
            <w:tcW w:w="2376" w:type="dxa"/>
            <w:vAlign w:val="center"/>
          </w:tcPr>
          <w:p w:rsidR="00830BF7" w:rsidRPr="00796264" w:rsidRDefault="00830BF7" w:rsidP="00830BF7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vAlign w:val="center"/>
          </w:tcPr>
          <w:p w:rsidR="00830BF7" w:rsidRPr="00796264" w:rsidRDefault="00830BF7" w:rsidP="00830BF7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830BF7" w:rsidRPr="00796264" w:rsidRDefault="00830BF7" w:rsidP="00830BF7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830BF7" w:rsidRPr="00796264" w:rsidRDefault="00830BF7" w:rsidP="00830BF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830BF7" w:rsidRPr="00796264" w:rsidRDefault="00830BF7" w:rsidP="00830B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830BF7" w:rsidRPr="00796264" w:rsidRDefault="00830BF7" w:rsidP="00830BF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30BF7" w:rsidRPr="00796264" w:rsidRDefault="00830BF7" w:rsidP="00830BF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7</w:t>
            </w:r>
          </w:p>
        </w:tc>
      </w:tr>
      <w:tr w:rsidR="00732DE5" w:rsidRPr="00796264" w:rsidTr="005979EF">
        <w:trPr>
          <w:trHeight w:val="273"/>
        </w:trPr>
        <w:tc>
          <w:tcPr>
            <w:tcW w:w="2376" w:type="dxa"/>
            <w:vMerge w:val="restart"/>
          </w:tcPr>
          <w:p w:rsidR="00732DE5" w:rsidRPr="00830BF7" w:rsidRDefault="00732DE5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  <w:sz w:val="24"/>
                <w:szCs w:val="24"/>
                <w:lang w:eastAsia="ru-RU"/>
              </w:rPr>
            </w:pPr>
            <w:r w:rsidRPr="00830BF7">
              <w:rPr>
                <w:spacing w:val="-12"/>
                <w:sz w:val="24"/>
                <w:szCs w:val="24"/>
              </w:rPr>
              <w:t xml:space="preserve">Основное мероприятие № 7 </w:t>
            </w:r>
            <w:r w:rsidRPr="00830BF7">
              <w:rPr>
                <w:spacing w:val="-12"/>
                <w:sz w:val="24"/>
                <w:szCs w:val="24"/>
                <w:lang w:eastAsia="ru-RU"/>
              </w:rPr>
              <w:t>«Строительство и реконструкция объе</w:t>
            </w:r>
            <w:r w:rsidRPr="00830BF7">
              <w:rPr>
                <w:spacing w:val="-12"/>
                <w:sz w:val="24"/>
                <w:szCs w:val="24"/>
                <w:lang w:eastAsia="ru-RU"/>
              </w:rPr>
              <w:t>к</w:t>
            </w:r>
            <w:r w:rsidRPr="00830BF7">
              <w:rPr>
                <w:spacing w:val="-12"/>
                <w:sz w:val="24"/>
                <w:szCs w:val="24"/>
                <w:lang w:eastAsia="ru-RU"/>
              </w:rPr>
              <w:t>тов здравоохранения, включая проектно-изыскательные работы, техническую докуме</w:t>
            </w:r>
            <w:r w:rsidRPr="00830BF7">
              <w:rPr>
                <w:spacing w:val="-12"/>
                <w:sz w:val="24"/>
                <w:szCs w:val="24"/>
                <w:lang w:eastAsia="ru-RU"/>
              </w:rPr>
              <w:t>н</w:t>
            </w:r>
            <w:r w:rsidRPr="00830BF7">
              <w:rPr>
                <w:spacing w:val="-12"/>
                <w:sz w:val="24"/>
                <w:szCs w:val="24"/>
                <w:lang w:eastAsia="ru-RU"/>
              </w:rPr>
              <w:t>тацию необходимые для организации ок</w:t>
            </w:r>
            <w:r w:rsidRPr="00830BF7">
              <w:rPr>
                <w:spacing w:val="-12"/>
                <w:sz w:val="24"/>
                <w:szCs w:val="24"/>
                <w:lang w:eastAsia="ru-RU"/>
              </w:rPr>
              <w:t>а</w:t>
            </w:r>
            <w:r w:rsidRPr="00830BF7">
              <w:rPr>
                <w:spacing w:val="-12"/>
                <w:sz w:val="24"/>
                <w:szCs w:val="24"/>
                <w:lang w:eastAsia="ru-RU"/>
              </w:rPr>
              <w:t>зания медицинской помощи в соответс</w:t>
            </w:r>
            <w:r w:rsidRPr="00830BF7">
              <w:rPr>
                <w:spacing w:val="-12"/>
                <w:sz w:val="24"/>
                <w:szCs w:val="24"/>
                <w:lang w:eastAsia="ru-RU"/>
              </w:rPr>
              <w:t>т</w:t>
            </w:r>
            <w:r w:rsidRPr="00830BF7">
              <w:rPr>
                <w:spacing w:val="-12"/>
                <w:sz w:val="24"/>
                <w:szCs w:val="24"/>
                <w:lang w:eastAsia="ru-RU"/>
              </w:rPr>
              <w:t>вии с территориальной программой госуда</w:t>
            </w:r>
            <w:r w:rsidRPr="00830BF7">
              <w:rPr>
                <w:spacing w:val="-12"/>
                <w:sz w:val="24"/>
                <w:szCs w:val="24"/>
                <w:lang w:eastAsia="ru-RU"/>
              </w:rPr>
              <w:t>р</w:t>
            </w:r>
            <w:r w:rsidRPr="00830BF7">
              <w:rPr>
                <w:spacing w:val="-12"/>
                <w:sz w:val="24"/>
                <w:szCs w:val="24"/>
                <w:lang w:eastAsia="ru-RU"/>
              </w:rPr>
              <w:t>ственных гарантий бесплатного оказания гражданам медици</w:t>
            </w:r>
            <w:r w:rsidRPr="00830BF7">
              <w:rPr>
                <w:spacing w:val="-12"/>
                <w:sz w:val="24"/>
                <w:szCs w:val="24"/>
                <w:lang w:eastAsia="ru-RU"/>
              </w:rPr>
              <w:t>н</w:t>
            </w:r>
            <w:r w:rsidRPr="00830BF7">
              <w:rPr>
                <w:spacing w:val="-12"/>
                <w:sz w:val="24"/>
                <w:szCs w:val="24"/>
                <w:lang w:eastAsia="ru-RU"/>
              </w:rPr>
              <w:t>ской помощи в Кра</w:t>
            </w:r>
            <w:r w:rsidRPr="00830BF7">
              <w:rPr>
                <w:spacing w:val="-12"/>
                <w:sz w:val="24"/>
                <w:szCs w:val="24"/>
                <w:lang w:eastAsia="ru-RU"/>
              </w:rPr>
              <w:t>с</w:t>
            </w:r>
            <w:r w:rsidRPr="00830BF7">
              <w:rPr>
                <w:spacing w:val="-12"/>
                <w:sz w:val="24"/>
                <w:szCs w:val="24"/>
                <w:lang w:eastAsia="ru-RU"/>
              </w:rPr>
              <w:t>нодарском крае»</w:t>
            </w:r>
          </w:p>
        </w:tc>
        <w:tc>
          <w:tcPr>
            <w:tcW w:w="851" w:type="dxa"/>
          </w:tcPr>
          <w:p w:rsidR="00732DE5" w:rsidRPr="00796264" w:rsidRDefault="00732DE5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31 666,24</w:t>
            </w:r>
          </w:p>
        </w:tc>
        <w:tc>
          <w:tcPr>
            <w:tcW w:w="1559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31 666,24</w:t>
            </w:r>
          </w:p>
        </w:tc>
        <w:tc>
          <w:tcPr>
            <w:tcW w:w="851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732DE5" w:rsidRPr="00796264" w:rsidTr="005979EF">
        <w:trPr>
          <w:trHeight w:val="562"/>
        </w:trPr>
        <w:tc>
          <w:tcPr>
            <w:tcW w:w="2376" w:type="dxa"/>
            <w:vMerge/>
          </w:tcPr>
          <w:p w:rsidR="00732DE5" w:rsidRPr="00796264" w:rsidRDefault="00732DE5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732DE5" w:rsidRPr="00796264" w:rsidRDefault="00732DE5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732DE5" w:rsidRPr="00796264" w:rsidTr="005979EF">
        <w:trPr>
          <w:trHeight w:val="562"/>
        </w:trPr>
        <w:tc>
          <w:tcPr>
            <w:tcW w:w="2376" w:type="dxa"/>
            <w:vMerge/>
          </w:tcPr>
          <w:p w:rsidR="00732DE5" w:rsidRPr="00796264" w:rsidRDefault="00732DE5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732DE5" w:rsidRPr="00796264" w:rsidRDefault="00732DE5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732DE5" w:rsidRPr="00796264" w:rsidTr="005979EF">
        <w:trPr>
          <w:trHeight w:val="562"/>
        </w:trPr>
        <w:tc>
          <w:tcPr>
            <w:tcW w:w="2376" w:type="dxa"/>
            <w:vMerge/>
          </w:tcPr>
          <w:p w:rsidR="00732DE5" w:rsidRPr="00796264" w:rsidRDefault="00732DE5" w:rsidP="0050134D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732DE5" w:rsidRPr="00796264" w:rsidRDefault="00732DE5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Итого</w:t>
            </w:r>
          </w:p>
          <w:p w:rsidR="00732DE5" w:rsidRPr="00796264" w:rsidRDefault="00732DE5" w:rsidP="00D5076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31 666,24</w:t>
            </w:r>
          </w:p>
        </w:tc>
        <w:tc>
          <w:tcPr>
            <w:tcW w:w="1559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31 666,24</w:t>
            </w:r>
          </w:p>
        </w:tc>
        <w:tc>
          <w:tcPr>
            <w:tcW w:w="851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732DE5" w:rsidRPr="00796264" w:rsidTr="005979EF">
        <w:trPr>
          <w:trHeight w:val="273"/>
        </w:trPr>
        <w:tc>
          <w:tcPr>
            <w:tcW w:w="2376" w:type="dxa"/>
            <w:vMerge w:val="restart"/>
          </w:tcPr>
          <w:p w:rsidR="00732DE5" w:rsidRPr="00830BF7" w:rsidRDefault="00732DE5" w:rsidP="009A6AD6">
            <w:pPr>
              <w:widowControl w:val="0"/>
              <w:autoSpaceDE w:val="0"/>
              <w:autoSpaceDN w:val="0"/>
              <w:adjustRightInd w:val="0"/>
              <w:rPr>
                <w:spacing w:val="-10"/>
                <w:sz w:val="24"/>
                <w:szCs w:val="24"/>
              </w:rPr>
            </w:pPr>
            <w:r w:rsidRPr="00830BF7">
              <w:rPr>
                <w:spacing w:val="-10"/>
                <w:sz w:val="24"/>
                <w:szCs w:val="24"/>
              </w:rPr>
              <w:t>Основное меропри</w:t>
            </w:r>
            <w:r w:rsidRPr="00830BF7">
              <w:rPr>
                <w:spacing w:val="-10"/>
                <w:sz w:val="24"/>
                <w:szCs w:val="24"/>
              </w:rPr>
              <w:t>я</w:t>
            </w:r>
            <w:r w:rsidRPr="00830BF7">
              <w:rPr>
                <w:spacing w:val="-10"/>
                <w:sz w:val="24"/>
                <w:szCs w:val="24"/>
              </w:rPr>
              <w:t>тие № 8 «Организация водоснабжения нас</w:t>
            </w:r>
            <w:r w:rsidRPr="00830BF7">
              <w:rPr>
                <w:spacing w:val="-10"/>
                <w:sz w:val="24"/>
                <w:szCs w:val="24"/>
              </w:rPr>
              <w:t>е</w:t>
            </w:r>
            <w:r w:rsidRPr="00830BF7">
              <w:rPr>
                <w:spacing w:val="-10"/>
                <w:sz w:val="24"/>
                <w:szCs w:val="24"/>
              </w:rPr>
              <w:t>ления и водоотведения путем финансового обеспечения в уст</w:t>
            </w:r>
            <w:r w:rsidRPr="00830BF7">
              <w:rPr>
                <w:spacing w:val="-10"/>
                <w:sz w:val="24"/>
                <w:szCs w:val="24"/>
              </w:rPr>
              <w:t>а</w:t>
            </w:r>
            <w:r w:rsidRPr="00830BF7">
              <w:rPr>
                <w:spacing w:val="-10"/>
                <w:sz w:val="24"/>
                <w:szCs w:val="24"/>
              </w:rPr>
              <w:t>новленном законод</w:t>
            </w:r>
            <w:r w:rsidRPr="00830BF7">
              <w:rPr>
                <w:spacing w:val="-10"/>
                <w:sz w:val="24"/>
                <w:szCs w:val="24"/>
              </w:rPr>
              <w:t>а</w:t>
            </w:r>
            <w:r w:rsidRPr="00830BF7">
              <w:rPr>
                <w:spacing w:val="-10"/>
                <w:sz w:val="24"/>
                <w:szCs w:val="24"/>
              </w:rPr>
              <w:t>тельном порядке з</w:t>
            </w:r>
            <w:r w:rsidRPr="00830BF7">
              <w:rPr>
                <w:spacing w:val="-10"/>
                <w:sz w:val="24"/>
                <w:szCs w:val="24"/>
              </w:rPr>
              <w:t>а</w:t>
            </w:r>
            <w:r w:rsidRPr="00830BF7">
              <w:rPr>
                <w:spacing w:val="-10"/>
                <w:sz w:val="24"/>
                <w:szCs w:val="24"/>
              </w:rPr>
              <w:t>трат гарантирующей организации по пог</w:t>
            </w:r>
            <w:r w:rsidRPr="00830BF7">
              <w:rPr>
                <w:spacing w:val="-10"/>
                <w:sz w:val="24"/>
                <w:szCs w:val="24"/>
              </w:rPr>
              <w:t>а</w:t>
            </w:r>
            <w:r w:rsidRPr="00830BF7">
              <w:rPr>
                <w:spacing w:val="-10"/>
                <w:sz w:val="24"/>
                <w:szCs w:val="24"/>
              </w:rPr>
              <w:t>шению просроченной кредиторской задо</w:t>
            </w:r>
            <w:r w:rsidRPr="00830BF7">
              <w:rPr>
                <w:spacing w:val="-10"/>
                <w:sz w:val="24"/>
                <w:szCs w:val="24"/>
              </w:rPr>
              <w:t>л</w:t>
            </w:r>
            <w:r w:rsidRPr="00830BF7">
              <w:rPr>
                <w:spacing w:val="-10"/>
                <w:sz w:val="24"/>
                <w:szCs w:val="24"/>
              </w:rPr>
              <w:t>женности за потре</w:t>
            </w:r>
            <w:r w:rsidRPr="00830BF7">
              <w:rPr>
                <w:spacing w:val="-10"/>
                <w:sz w:val="24"/>
                <w:szCs w:val="24"/>
              </w:rPr>
              <w:t>б</w:t>
            </w:r>
            <w:r w:rsidRPr="00830BF7">
              <w:rPr>
                <w:spacing w:val="-10"/>
                <w:sz w:val="24"/>
                <w:szCs w:val="24"/>
              </w:rPr>
              <w:t>ленные энергоресурсы и коммунальные р</w:t>
            </w:r>
            <w:r w:rsidRPr="00830BF7">
              <w:rPr>
                <w:spacing w:val="-10"/>
                <w:sz w:val="24"/>
                <w:szCs w:val="24"/>
              </w:rPr>
              <w:t>е</w:t>
            </w:r>
            <w:r w:rsidRPr="00830BF7">
              <w:rPr>
                <w:spacing w:val="-10"/>
                <w:sz w:val="24"/>
                <w:szCs w:val="24"/>
              </w:rPr>
              <w:t>сурсы в целях вод</w:t>
            </w:r>
            <w:r w:rsidRPr="00830BF7">
              <w:rPr>
                <w:spacing w:val="-10"/>
                <w:sz w:val="24"/>
                <w:szCs w:val="24"/>
              </w:rPr>
              <w:t>о</w:t>
            </w:r>
            <w:r w:rsidRPr="00830BF7">
              <w:rPr>
                <w:spacing w:val="-10"/>
                <w:sz w:val="24"/>
                <w:szCs w:val="24"/>
              </w:rPr>
              <w:t>снабжения населения и водоотведения»</w:t>
            </w:r>
          </w:p>
        </w:tc>
        <w:tc>
          <w:tcPr>
            <w:tcW w:w="851" w:type="dxa"/>
          </w:tcPr>
          <w:p w:rsidR="00732DE5" w:rsidRPr="00796264" w:rsidRDefault="00732DE5" w:rsidP="009D05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732DE5" w:rsidRPr="00796264" w:rsidRDefault="00732DE5" w:rsidP="009D05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6264">
              <w:rPr>
                <w:sz w:val="22"/>
                <w:szCs w:val="22"/>
              </w:rPr>
              <w:t>25 827 361,08</w:t>
            </w:r>
          </w:p>
        </w:tc>
        <w:tc>
          <w:tcPr>
            <w:tcW w:w="1559" w:type="dxa"/>
          </w:tcPr>
          <w:p w:rsidR="00732DE5" w:rsidRPr="00796264" w:rsidRDefault="00732DE5" w:rsidP="00CF6B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117 485,28</w:t>
            </w:r>
          </w:p>
        </w:tc>
        <w:tc>
          <w:tcPr>
            <w:tcW w:w="851" w:type="dxa"/>
          </w:tcPr>
          <w:p w:rsidR="00732DE5" w:rsidRPr="00796264" w:rsidRDefault="00732DE5" w:rsidP="009D05C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732DE5" w:rsidRPr="00796264" w:rsidRDefault="00732DE5" w:rsidP="009D05C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796264">
              <w:rPr>
                <w:spacing w:val="-4"/>
              </w:rPr>
              <w:t>25 000 000,00</w:t>
            </w:r>
          </w:p>
        </w:tc>
        <w:tc>
          <w:tcPr>
            <w:tcW w:w="1134" w:type="dxa"/>
          </w:tcPr>
          <w:p w:rsidR="00732DE5" w:rsidRPr="00796264" w:rsidRDefault="00732DE5" w:rsidP="009D05CE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796264">
              <w:rPr>
                <w:spacing w:val="-4"/>
              </w:rPr>
              <w:t>709 875,80</w:t>
            </w:r>
          </w:p>
        </w:tc>
      </w:tr>
      <w:tr w:rsidR="00732DE5" w:rsidRPr="00796264" w:rsidTr="005979EF">
        <w:trPr>
          <w:trHeight w:val="273"/>
        </w:trPr>
        <w:tc>
          <w:tcPr>
            <w:tcW w:w="2376" w:type="dxa"/>
            <w:vMerge/>
          </w:tcPr>
          <w:p w:rsidR="00732DE5" w:rsidRPr="005979EF" w:rsidRDefault="00732DE5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732DE5" w:rsidRPr="00796264" w:rsidRDefault="00732DE5" w:rsidP="009D05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732DE5" w:rsidRPr="00796264" w:rsidRDefault="00732DE5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732DE5" w:rsidRPr="00796264" w:rsidRDefault="00732DE5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32DE5" w:rsidRPr="00796264" w:rsidRDefault="00732DE5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732DE5" w:rsidRPr="00796264" w:rsidRDefault="00732DE5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32DE5" w:rsidRPr="00796264" w:rsidRDefault="00732DE5" w:rsidP="00CF6BB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732DE5" w:rsidRPr="00796264" w:rsidTr="005979EF">
        <w:trPr>
          <w:trHeight w:val="273"/>
        </w:trPr>
        <w:tc>
          <w:tcPr>
            <w:tcW w:w="2376" w:type="dxa"/>
            <w:vMerge/>
          </w:tcPr>
          <w:p w:rsidR="00732DE5" w:rsidRPr="005979EF" w:rsidRDefault="00732DE5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732DE5" w:rsidRPr="00796264" w:rsidRDefault="00732DE5" w:rsidP="009D05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732DE5" w:rsidRPr="00796264" w:rsidRDefault="00732DE5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732DE5" w:rsidRPr="00796264" w:rsidRDefault="00732DE5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32DE5" w:rsidRPr="00796264" w:rsidRDefault="00732DE5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732DE5" w:rsidRPr="00796264" w:rsidRDefault="00732DE5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32DE5" w:rsidRPr="00796264" w:rsidRDefault="00732DE5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732DE5" w:rsidRPr="00796264" w:rsidTr="005979EF">
        <w:trPr>
          <w:trHeight w:val="273"/>
        </w:trPr>
        <w:tc>
          <w:tcPr>
            <w:tcW w:w="2376" w:type="dxa"/>
            <w:vMerge/>
          </w:tcPr>
          <w:p w:rsidR="00732DE5" w:rsidRPr="005979EF" w:rsidRDefault="00732DE5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732DE5" w:rsidRPr="00796264" w:rsidRDefault="00732DE5" w:rsidP="009D05C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732DE5" w:rsidRPr="00796264" w:rsidRDefault="00732DE5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6264">
              <w:rPr>
                <w:sz w:val="22"/>
                <w:szCs w:val="22"/>
              </w:rPr>
              <w:t>25 827 361,08</w:t>
            </w:r>
          </w:p>
        </w:tc>
        <w:tc>
          <w:tcPr>
            <w:tcW w:w="1559" w:type="dxa"/>
          </w:tcPr>
          <w:p w:rsidR="00732DE5" w:rsidRPr="00796264" w:rsidRDefault="00732DE5" w:rsidP="00CF6B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117 485,28</w:t>
            </w:r>
          </w:p>
        </w:tc>
        <w:tc>
          <w:tcPr>
            <w:tcW w:w="851" w:type="dxa"/>
          </w:tcPr>
          <w:p w:rsidR="00732DE5" w:rsidRPr="00796264" w:rsidRDefault="00732DE5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732DE5" w:rsidRPr="00796264" w:rsidRDefault="00732DE5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796264">
              <w:rPr>
                <w:spacing w:val="-4"/>
              </w:rPr>
              <w:t>25 000 000,00</w:t>
            </w:r>
          </w:p>
        </w:tc>
        <w:tc>
          <w:tcPr>
            <w:tcW w:w="1134" w:type="dxa"/>
          </w:tcPr>
          <w:p w:rsidR="00732DE5" w:rsidRPr="00796264" w:rsidRDefault="00732DE5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796264">
              <w:rPr>
                <w:spacing w:val="-4"/>
              </w:rPr>
              <w:t>709 875,80</w:t>
            </w:r>
          </w:p>
        </w:tc>
      </w:tr>
      <w:tr w:rsidR="00732DE5" w:rsidRPr="00796264" w:rsidTr="005979EF">
        <w:trPr>
          <w:trHeight w:val="273"/>
        </w:trPr>
        <w:tc>
          <w:tcPr>
            <w:tcW w:w="2376" w:type="dxa"/>
            <w:vMerge w:val="restart"/>
          </w:tcPr>
          <w:p w:rsidR="00732DE5" w:rsidRPr="005979EF" w:rsidRDefault="00732DE5" w:rsidP="002B573A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5979EF">
              <w:rPr>
                <w:spacing w:val="-10"/>
                <w:sz w:val="24"/>
                <w:szCs w:val="24"/>
              </w:rPr>
              <w:t>О</w:t>
            </w:r>
            <w:r w:rsidRPr="00830BF7">
              <w:rPr>
                <w:spacing w:val="-14"/>
                <w:sz w:val="24"/>
                <w:szCs w:val="24"/>
              </w:rPr>
              <w:t>сновное мероприятие № 9 «Организация те</w:t>
            </w:r>
            <w:r w:rsidRPr="00830BF7">
              <w:rPr>
                <w:spacing w:val="-14"/>
                <w:sz w:val="24"/>
                <w:szCs w:val="24"/>
              </w:rPr>
              <w:t>п</w:t>
            </w:r>
            <w:r w:rsidRPr="00830BF7">
              <w:rPr>
                <w:spacing w:val="-14"/>
                <w:sz w:val="24"/>
                <w:szCs w:val="24"/>
              </w:rPr>
              <w:t>лоснабжения населения путем финансового обеспечения в устано</w:t>
            </w:r>
            <w:r w:rsidRPr="00830BF7">
              <w:rPr>
                <w:spacing w:val="-14"/>
                <w:sz w:val="24"/>
                <w:szCs w:val="24"/>
              </w:rPr>
              <w:t>в</w:t>
            </w:r>
            <w:r w:rsidRPr="00830BF7">
              <w:rPr>
                <w:spacing w:val="-14"/>
                <w:sz w:val="24"/>
                <w:szCs w:val="24"/>
              </w:rPr>
              <w:t>ленном законодател</w:t>
            </w:r>
            <w:r w:rsidRPr="00830BF7">
              <w:rPr>
                <w:spacing w:val="-14"/>
                <w:sz w:val="24"/>
                <w:szCs w:val="24"/>
              </w:rPr>
              <w:t>ь</w:t>
            </w:r>
            <w:r w:rsidRPr="00830BF7">
              <w:rPr>
                <w:spacing w:val="-14"/>
                <w:sz w:val="24"/>
                <w:szCs w:val="24"/>
              </w:rPr>
              <w:t>ном порядке затрат г</w:t>
            </w:r>
            <w:r w:rsidRPr="00830BF7">
              <w:rPr>
                <w:spacing w:val="-14"/>
                <w:sz w:val="24"/>
                <w:szCs w:val="24"/>
              </w:rPr>
              <w:t>а</w:t>
            </w:r>
            <w:r w:rsidRPr="00830BF7">
              <w:rPr>
                <w:spacing w:val="-14"/>
                <w:sz w:val="24"/>
                <w:szCs w:val="24"/>
              </w:rPr>
              <w:t>рантирующей орган</w:t>
            </w:r>
            <w:r w:rsidRPr="00830BF7">
              <w:rPr>
                <w:spacing w:val="-14"/>
                <w:sz w:val="24"/>
                <w:szCs w:val="24"/>
              </w:rPr>
              <w:t>и</w:t>
            </w:r>
            <w:r w:rsidRPr="00830BF7">
              <w:rPr>
                <w:spacing w:val="-14"/>
                <w:sz w:val="24"/>
                <w:szCs w:val="24"/>
              </w:rPr>
              <w:t>зации по погашению просроченной кред</w:t>
            </w:r>
            <w:r w:rsidRPr="00830BF7">
              <w:rPr>
                <w:spacing w:val="-14"/>
                <w:sz w:val="24"/>
                <w:szCs w:val="24"/>
              </w:rPr>
              <w:t>и</w:t>
            </w:r>
            <w:r w:rsidRPr="00830BF7">
              <w:rPr>
                <w:spacing w:val="-14"/>
                <w:sz w:val="24"/>
                <w:szCs w:val="24"/>
              </w:rPr>
              <w:t>торской задолженности за потребленные ко</w:t>
            </w:r>
            <w:r w:rsidRPr="00830BF7">
              <w:rPr>
                <w:spacing w:val="-14"/>
                <w:sz w:val="24"/>
                <w:szCs w:val="24"/>
              </w:rPr>
              <w:t>м</w:t>
            </w:r>
            <w:r w:rsidRPr="00830BF7">
              <w:rPr>
                <w:spacing w:val="-14"/>
                <w:sz w:val="24"/>
                <w:szCs w:val="24"/>
              </w:rPr>
              <w:t>мунальные ресурсы в целях теплоснабжения населения»</w:t>
            </w:r>
          </w:p>
        </w:tc>
        <w:tc>
          <w:tcPr>
            <w:tcW w:w="851" w:type="dxa"/>
          </w:tcPr>
          <w:p w:rsidR="00732DE5" w:rsidRPr="00796264" w:rsidRDefault="00732DE5" w:rsidP="0041564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732DE5" w:rsidRPr="00796264" w:rsidRDefault="00732DE5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7 896 578,24</w:t>
            </w:r>
          </w:p>
        </w:tc>
        <w:tc>
          <w:tcPr>
            <w:tcW w:w="1559" w:type="dxa"/>
          </w:tcPr>
          <w:p w:rsidR="00732DE5" w:rsidRPr="00796264" w:rsidRDefault="00732DE5" w:rsidP="00CF6B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46 578,24</w:t>
            </w:r>
          </w:p>
        </w:tc>
        <w:tc>
          <w:tcPr>
            <w:tcW w:w="851" w:type="dxa"/>
          </w:tcPr>
          <w:p w:rsidR="00732DE5" w:rsidRPr="00796264" w:rsidRDefault="00732DE5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732DE5" w:rsidRPr="00796264" w:rsidRDefault="00732DE5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7 850 000,00</w:t>
            </w:r>
          </w:p>
        </w:tc>
        <w:tc>
          <w:tcPr>
            <w:tcW w:w="1134" w:type="dxa"/>
          </w:tcPr>
          <w:p w:rsidR="00732DE5" w:rsidRPr="00796264" w:rsidRDefault="00732DE5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</w:tr>
      <w:tr w:rsidR="00732DE5" w:rsidRPr="00796264" w:rsidTr="005979EF">
        <w:trPr>
          <w:trHeight w:val="273"/>
        </w:trPr>
        <w:tc>
          <w:tcPr>
            <w:tcW w:w="2376" w:type="dxa"/>
            <w:vMerge/>
          </w:tcPr>
          <w:p w:rsidR="00732DE5" w:rsidRPr="00796264" w:rsidRDefault="00732DE5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732DE5" w:rsidRPr="00796264" w:rsidRDefault="00732DE5" w:rsidP="0041564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732DE5" w:rsidRPr="00796264" w:rsidRDefault="00732DE5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732DE5" w:rsidRPr="00796264" w:rsidRDefault="00732DE5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32DE5" w:rsidRPr="00796264" w:rsidRDefault="00732DE5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732DE5" w:rsidRPr="00796264" w:rsidRDefault="00732DE5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32DE5" w:rsidRPr="00796264" w:rsidRDefault="00732DE5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732DE5" w:rsidRPr="00796264" w:rsidTr="005979EF">
        <w:trPr>
          <w:trHeight w:val="273"/>
        </w:trPr>
        <w:tc>
          <w:tcPr>
            <w:tcW w:w="2376" w:type="dxa"/>
            <w:vMerge/>
          </w:tcPr>
          <w:p w:rsidR="00732DE5" w:rsidRPr="00796264" w:rsidRDefault="00732DE5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732DE5" w:rsidRPr="00796264" w:rsidRDefault="00732DE5" w:rsidP="0041564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732DE5" w:rsidRPr="00796264" w:rsidRDefault="00732DE5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732DE5" w:rsidRPr="00796264" w:rsidRDefault="00732DE5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32DE5" w:rsidRPr="00796264" w:rsidRDefault="00732DE5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732DE5" w:rsidRPr="00796264" w:rsidRDefault="00732DE5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32DE5" w:rsidRPr="00796264" w:rsidRDefault="00732DE5" w:rsidP="0041564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732DE5" w:rsidRPr="00796264" w:rsidTr="005979EF">
        <w:trPr>
          <w:trHeight w:val="273"/>
        </w:trPr>
        <w:tc>
          <w:tcPr>
            <w:tcW w:w="2376" w:type="dxa"/>
            <w:vMerge/>
          </w:tcPr>
          <w:p w:rsidR="00732DE5" w:rsidRPr="00796264" w:rsidRDefault="00732DE5" w:rsidP="0059160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732DE5" w:rsidRPr="00796264" w:rsidRDefault="00732DE5" w:rsidP="00415641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732DE5" w:rsidRPr="00796264" w:rsidRDefault="00732DE5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7 896 578,24</w:t>
            </w:r>
          </w:p>
        </w:tc>
        <w:tc>
          <w:tcPr>
            <w:tcW w:w="1559" w:type="dxa"/>
          </w:tcPr>
          <w:p w:rsidR="00732DE5" w:rsidRPr="00796264" w:rsidRDefault="00732DE5" w:rsidP="00CF6B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46 578,24</w:t>
            </w:r>
          </w:p>
        </w:tc>
        <w:tc>
          <w:tcPr>
            <w:tcW w:w="851" w:type="dxa"/>
          </w:tcPr>
          <w:p w:rsidR="00732DE5" w:rsidRPr="00796264" w:rsidRDefault="00732DE5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732DE5" w:rsidRPr="00796264" w:rsidRDefault="00732DE5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7 850 000,00</w:t>
            </w:r>
          </w:p>
        </w:tc>
        <w:tc>
          <w:tcPr>
            <w:tcW w:w="1134" w:type="dxa"/>
          </w:tcPr>
          <w:p w:rsidR="00732DE5" w:rsidRPr="00796264" w:rsidRDefault="00732DE5" w:rsidP="00D67F2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</w:tr>
      <w:tr w:rsidR="003D0D77" w:rsidRPr="00796264" w:rsidTr="003D0D77">
        <w:trPr>
          <w:trHeight w:val="273"/>
        </w:trPr>
        <w:tc>
          <w:tcPr>
            <w:tcW w:w="2376" w:type="dxa"/>
            <w:vAlign w:val="center"/>
          </w:tcPr>
          <w:p w:rsidR="003D0D77" w:rsidRPr="00796264" w:rsidRDefault="003D0D77" w:rsidP="003D0D77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vAlign w:val="center"/>
          </w:tcPr>
          <w:p w:rsidR="003D0D77" w:rsidRPr="00796264" w:rsidRDefault="003D0D77" w:rsidP="003D0D77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3D0D77" w:rsidRPr="00796264" w:rsidRDefault="003D0D77" w:rsidP="003D0D77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3D0D77" w:rsidRPr="00796264" w:rsidRDefault="003D0D77" w:rsidP="003D0D7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3D0D77" w:rsidRPr="00796264" w:rsidRDefault="003D0D77" w:rsidP="003D0D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3D0D77" w:rsidRPr="00796264" w:rsidRDefault="003D0D77" w:rsidP="003D0D7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D0D77" w:rsidRPr="00796264" w:rsidRDefault="003D0D77" w:rsidP="003D0D7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7</w:t>
            </w:r>
          </w:p>
        </w:tc>
      </w:tr>
      <w:tr w:rsidR="00732DE5" w:rsidRPr="00796264" w:rsidTr="005979EF">
        <w:trPr>
          <w:trHeight w:val="562"/>
        </w:trPr>
        <w:tc>
          <w:tcPr>
            <w:tcW w:w="2376" w:type="dxa"/>
            <w:vMerge w:val="restart"/>
          </w:tcPr>
          <w:p w:rsidR="00732DE5" w:rsidRPr="00796264" w:rsidRDefault="00732DE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Подпрограмма «О</w:t>
            </w:r>
            <w:r w:rsidRPr="00796264">
              <w:rPr>
                <w:spacing w:val="-4"/>
                <w:sz w:val="24"/>
                <w:szCs w:val="24"/>
              </w:rPr>
              <w:t>р</w:t>
            </w:r>
            <w:r w:rsidRPr="00796264">
              <w:rPr>
                <w:spacing w:val="-4"/>
                <w:sz w:val="24"/>
                <w:szCs w:val="24"/>
              </w:rPr>
              <w:t>ганизация деятельн</w:t>
            </w:r>
            <w:r w:rsidRPr="00796264">
              <w:rPr>
                <w:spacing w:val="-4"/>
                <w:sz w:val="24"/>
                <w:szCs w:val="24"/>
              </w:rPr>
              <w:t>о</w:t>
            </w:r>
            <w:r w:rsidRPr="00796264">
              <w:rPr>
                <w:spacing w:val="-4"/>
                <w:sz w:val="24"/>
                <w:szCs w:val="24"/>
              </w:rPr>
              <w:t>сти в сфере обращ</w:t>
            </w:r>
            <w:r w:rsidRPr="00796264">
              <w:rPr>
                <w:spacing w:val="-4"/>
                <w:sz w:val="24"/>
                <w:szCs w:val="24"/>
              </w:rPr>
              <w:t>е</w:t>
            </w:r>
            <w:r w:rsidRPr="00796264">
              <w:rPr>
                <w:spacing w:val="-4"/>
                <w:sz w:val="24"/>
                <w:szCs w:val="24"/>
              </w:rPr>
              <w:t>ния с твердыми ко</w:t>
            </w:r>
            <w:r w:rsidRPr="00796264">
              <w:rPr>
                <w:spacing w:val="-4"/>
                <w:sz w:val="24"/>
                <w:szCs w:val="24"/>
              </w:rPr>
              <w:t>м</w:t>
            </w:r>
            <w:r w:rsidRPr="00796264">
              <w:rPr>
                <w:spacing w:val="-4"/>
                <w:sz w:val="24"/>
                <w:szCs w:val="24"/>
              </w:rPr>
              <w:t>мунальными отход</w:t>
            </w:r>
            <w:r w:rsidRPr="00796264">
              <w:rPr>
                <w:spacing w:val="-4"/>
                <w:sz w:val="24"/>
                <w:szCs w:val="24"/>
              </w:rPr>
              <w:t>а</w:t>
            </w:r>
            <w:r w:rsidRPr="00796264">
              <w:rPr>
                <w:spacing w:val="-4"/>
                <w:sz w:val="24"/>
                <w:szCs w:val="24"/>
              </w:rPr>
              <w:t>ми на территории муниципального о</w:t>
            </w:r>
            <w:r w:rsidRPr="00796264">
              <w:rPr>
                <w:spacing w:val="-4"/>
                <w:sz w:val="24"/>
                <w:szCs w:val="24"/>
              </w:rPr>
              <w:t>б</w:t>
            </w:r>
            <w:r w:rsidRPr="00796264">
              <w:rPr>
                <w:spacing w:val="-4"/>
                <w:sz w:val="24"/>
                <w:szCs w:val="24"/>
              </w:rPr>
              <w:t>разования Щерб</w:t>
            </w:r>
            <w:r w:rsidRPr="00796264">
              <w:rPr>
                <w:spacing w:val="-4"/>
                <w:sz w:val="24"/>
                <w:szCs w:val="24"/>
              </w:rPr>
              <w:t>и</w:t>
            </w:r>
            <w:r w:rsidRPr="00796264">
              <w:rPr>
                <w:spacing w:val="-4"/>
                <w:sz w:val="24"/>
                <w:szCs w:val="24"/>
              </w:rPr>
              <w:t>новский район»</w:t>
            </w:r>
          </w:p>
        </w:tc>
        <w:tc>
          <w:tcPr>
            <w:tcW w:w="851" w:type="dxa"/>
          </w:tcPr>
          <w:p w:rsidR="00732DE5" w:rsidRPr="00796264" w:rsidRDefault="00732DE5" w:rsidP="0028761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1559" w:type="dxa"/>
          </w:tcPr>
          <w:p w:rsidR="00732DE5" w:rsidRPr="00796264" w:rsidRDefault="00732DE5" w:rsidP="00C91B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7 639 500,00</w:t>
            </w:r>
          </w:p>
        </w:tc>
        <w:tc>
          <w:tcPr>
            <w:tcW w:w="1559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6 389 500,00</w:t>
            </w:r>
          </w:p>
        </w:tc>
        <w:tc>
          <w:tcPr>
            <w:tcW w:w="851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2"/>
                <w:szCs w:val="22"/>
              </w:rPr>
            </w:pPr>
            <w:r w:rsidRPr="00796264">
              <w:rPr>
                <w:spacing w:val="-4"/>
                <w:sz w:val="22"/>
                <w:szCs w:val="22"/>
              </w:rPr>
              <w:t>1 250 000,00</w:t>
            </w:r>
          </w:p>
        </w:tc>
        <w:tc>
          <w:tcPr>
            <w:tcW w:w="1134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732DE5" w:rsidRPr="00796264" w:rsidTr="005979EF">
        <w:tc>
          <w:tcPr>
            <w:tcW w:w="2376" w:type="dxa"/>
            <w:vMerge/>
          </w:tcPr>
          <w:p w:rsidR="00732DE5" w:rsidRPr="00796264" w:rsidRDefault="00732DE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732DE5" w:rsidRPr="00796264" w:rsidRDefault="00732DE5" w:rsidP="0028761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1559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4 592 800,00</w:t>
            </w:r>
          </w:p>
        </w:tc>
        <w:tc>
          <w:tcPr>
            <w:tcW w:w="1559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4 592 800,00</w:t>
            </w:r>
          </w:p>
        </w:tc>
        <w:tc>
          <w:tcPr>
            <w:tcW w:w="851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732DE5" w:rsidRPr="00796264" w:rsidTr="005979EF">
        <w:tc>
          <w:tcPr>
            <w:tcW w:w="2376" w:type="dxa"/>
            <w:vMerge/>
          </w:tcPr>
          <w:p w:rsidR="00732DE5" w:rsidRPr="00796264" w:rsidRDefault="00732DE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732DE5" w:rsidRPr="00796264" w:rsidRDefault="00732DE5" w:rsidP="00287613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2026 год</w:t>
            </w:r>
          </w:p>
        </w:tc>
        <w:tc>
          <w:tcPr>
            <w:tcW w:w="1559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4 472 800,00</w:t>
            </w:r>
          </w:p>
        </w:tc>
        <w:tc>
          <w:tcPr>
            <w:tcW w:w="1559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4 472 800,00</w:t>
            </w:r>
          </w:p>
        </w:tc>
        <w:tc>
          <w:tcPr>
            <w:tcW w:w="851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</w:tr>
      <w:tr w:rsidR="00732DE5" w:rsidRPr="00796264" w:rsidTr="005979EF">
        <w:tc>
          <w:tcPr>
            <w:tcW w:w="2376" w:type="dxa"/>
            <w:vMerge/>
          </w:tcPr>
          <w:p w:rsidR="00732DE5" w:rsidRPr="00796264" w:rsidRDefault="00732DE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732DE5" w:rsidRPr="00796264" w:rsidRDefault="00732DE5" w:rsidP="00D36DD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732DE5" w:rsidRPr="00796264" w:rsidRDefault="00732DE5" w:rsidP="00C91B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6264">
              <w:rPr>
                <w:sz w:val="22"/>
                <w:szCs w:val="22"/>
              </w:rPr>
              <w:t>16 705 100,00</w:t>
            </w:r>
          </w:p>
        </w:tc>
        <w:tc>
          <w:tcPr>
            <w:tcW w:w="1559" w:type="dxa"/>
          </w:tcPr>
          <w:p w:rsidR="00732DE5" w:rsidRPr="00796264" w:rsidRDefault="00732DE5" w:rsidP="007757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6264">
              <w:rPr>
                <w:sz w:val="22"/>
                <w:szCs w:val="22"/>
              </w:rPr>
              <w:t>15 455 100,00</w:t>
            </w:r>
          </w:p>
        </w:tc>
        <w:tc>
          <w:tcPr>
            <w:tcW w:w="851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2"/>
                <w:szCs w:val="22"/>
              </w:rPr>
              <w:t>1 250 000,00</w:t>
            </w:r>
          </w:p>
        </w:tc>
        <w:tc>
          <w:tcPr>
            <w:tcW w:w="1134" w:type="dxa"/>
          </w:tcPr>
          <w:p w:rsidR="00732DE5" w:rsidRPr="00796264" w:rsidRDefault="00732DE5" w:rsidP="00403328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0,00</w:t>
            </w:r>
          </w:p>
        </w:tc>
      </w:tr>
    </w:tbl>
    <w:p w:rsidR="00481E52" w:rsidRPr="00796264" w:rsidRDefault="00481E52" w:rsidP="00603024">
      <w:pPr>
        <w:ind w:firstLine="700"/>
        <w:jc w:val="both"/>
        <w:rPr>
          <w:spacing w:val="-6"/>
          <w:sz w:val="28"/>
          <w:szCs w:val="28"/>
        </w:rPr>
      </w:pPr>
    </w:p>
    <w:p w:rsidR="00603024" w:rsidRPr="00796264" w:rsidRDefault="00603024" w:rsidP="00603024">
      <w:pPr>
        <w:ind w:firstLine="700"/>
        <w:jc w:val="both"/>
        <w:rPr>
          <w:spacing w:val="-6"/>
          <w:sz w:val="28"/>
          <w:szCs w:val="28"/>
        </w:rPr>
      </w:pPr>
      <w:r w:rsidRPr="00796264">
        <w:rPr>
          <w:spacing w:val="-6"/>
          <w:sz w:val="28"/>
          <w:szCs w:val="28"/>
        </w:rPr>
        <w:t>При определении объемов финансирования муниципальной программы за основу взяты данные о фактических затратах мероприятий предыдущих лет, зам</w:t>
      </w:r>
      <w:r w:rsidRPr="00796264">
        <w:rPr>
          <w:spacing w:val="-6"/>
          <w:sz w:val="28"/>
          <w:szCs w:val="28"/>
        </w:rPr>
        <w:t>е</w:t>
      </w:r>
      <w:r w:rsidRPr="00796264">
        <w:rPr>
          <w:spacing w:val="-6"/>
          <w:sz w:val="28"/>
          <w:szCs w:val="28"/>
        </w:rPr>
        <w:t>чания и предложения по оптимизации расходов, сметы и расчеты, составленный координатором муниципальной программы с учетом индексов-дефляторов.</w:t>
      </w:r>
    </w:p>
    <w:p w:rsidR="00603024" w:rsidRPr="00796264" w:rsidRDefault="00603024" w:rsidP="00603024">
      <w:pPr>
        <w:ind w:firstLine="700"/>
        <w:jc w:val="both"/>
        <w:rPr>
          <w:spacing w:val="-6"/>
          <w:sz w:val="28"/>
          <w:szCs w:val="28"/>
        </w:rPr>
      </w:pPr>
      <w:r w:rsidRPr="00796264">
        <w:rPr>
          <w:spacing w:val="-6"/>
          <w:sz w:val="28"/>
          <w:szCs w:val="28"/>
        </w:rPr>
        <w:t>Мероприятия муниципальной программы подлежат уточнению на очередной финансовый год.</w:t>
      </w:r>
    </w:p>
    <w:p w:rsidR="00603024" w:rsidRPr="00796264" w:rsidRDefault="00603024" w:rsidP="00603024">
      <w:pPr>
        <w:ind w:firstLine="700"/>
        <w:jc w:val="both"/>
        <w:rPr>
          <w:spacing w:val="-6"/>
          <w:sz w:val="28"/>
          <w:szCs w:val="28"/>
        </w:rPr>
      </w:pPr>
      <w:r w:rsidRPr="00796264">
        <w:rPr>
          <w:spacing w:val="-6"/>
          <w:sz w:val="28"/>
          <w:szCs w:val="28"/>
        </w:rPr>
        <w:t>На реализацию мероприятий муниципальной программы средства выделяю</w:t>
      </w:r>
      <w:r w:rsidRPr="00796264">
        <w:rPr>
          <w:spacing w:val="-6"/>
          <w:sz w:val="28"/>
          <w:szCs w:val="28"/>
        </w:rPr>
        <w:t>т</w:t>
      </w:r>
      <w:r w:rsidRPr="00796264">
        <w:rPr>
          <w:spacing w:val="-6"/>
          <w:sz w:val="28"/>
          <w:szCs w:val="28"/>
        </w:rPr>
        <w:t>ся из бюджета</w:t>
      </w:r>
      <w:r w:rsidR="006B40D5" w:rsidRPr="00796264">
        <w:rPr>
          <w:spacing w:val="-6"/>
          <w:sz w:val="28"/>
          <w:szCs w:val="28"/>
        </w:rPr>
        <w:t xml:space="preserve"> </w:t>
      </w:r>
      <w:r w:rsidR="002B2A6D" w:rsidRPr="00796264">
        <w:rPr>
          <w:spacing w:val="-6"/>
          <w:sz w:val="28"/>
          <w:szCs w:val="28"/>
        </w:rPr>
        <w:t xml:space="preserve">муниципального образования Щербиновский район </w:t>
      </w:r>
      <w:r w:rsidR="006B40D5" w:rsidRPr="00796264">
        <w:rPr>
          <w:spacing w:val="-6"/>
          <w:sz w:val="28"/>
          <w:szCs w:val="28"/>
        </w:rPr>
        <w:t xml:space="preserve">(далее – </w:t>
      </w:r>
      <w:r w:rsidR="002B2A6D" w:rsidRPr="00796264">
        <w:rPr>
          <w:spacing w:val="-6"/>
          <w:sz w:val="28"/>
          <w:szCs w:val="28"/>
        </w:rPr>
        <w:t>мес</w:t>
      </w:r>
      <w:r w:rsidR="002B2A6D" w:rsidRPr="00796264">
        <w:rPr>
          <w:spacing w:val="-6"/>
          <w:sz w:val="28"/>
          <w:szCs w:val="28"/>
        </w:rPr>
        <w:t>т</w:t>
      </w:r>
      <w:r w:rsidR="002B2A6D" w:rsidRPr="00796264">
        <w:rPr>
          <w:spacing w:val="-6"/>
          <w:sz w:val="28"/>
          <w:szCs w:val="28"/>
        </w:rPr>
        <w:t>ный бюджет</w:t>
      </w:r>
      <w:r w:rsidR="006B40D5" w:rsidRPr="00796264">
        <w:rPr>
          <w:spacing w:val="-6"/>
          <w:sz w:val="28"/>
          <w:szCs w:val="28"/>
        </w:rPr>
        <w:t>)</w:t>
      </w:r>
      <w:r w:rsidRPr="00796264">
        <w:rPr>
          <w:spacing w:val="-6"/>
          <w:sz w:val="28"/>
          <w:szCs w:val="28"/>
        </w:rPr>
        <w:t>, в том числе и на условиях предоставления средств бюджета</w:t>
      </w:r>
      <w:r w:rsidR="00BC2937" w:rsidRPr="00796264">
        <w:rPr>
          <w:spacing w:val="-6"/>
          <w:sz w:val="28"/>
          <w:szCs w:val="28"/>
        </w:rPr>
        <w:t xml:space="preserve"> Красн</w:t>
      </w:r>
      <w:r w:rsidR="00BC2937" w:rsidRPr="00796264">
        <w:rPr>
          <w:spacing w:val="-6"/>
          <w:sz w:val="28"/>
          <w:szCs w:val="28"/>
        </w:rPr>
        <w:t>о</w:t>
      </w:r>
      <w:r w:rsidR="00BC2937" w:rsidRPr="00796264">
        <w:rPr>
          <w:spacing w:val="-6"/>
          <w:sz w:val="28"/>
          <w:szCs w:val="28"/>
        </w:rPr>
        <w:t xml:space="preserve">дарского края (далее – </w:t>
      </w:r>
      <w:r w:rsidR="00B95FA2" w:rsidRPr="00796264">
        <w:rPr>
          <w:spacing w:val="-6"/>
          <w:sz w:val="28"/>
          <w:szCs w:val="28"/>
        </w:rPr>
        <w:t xml:space="preserve">краевой </w:t>
      </w:r>
      <w:r w:rsidR="00BC2937" w:rsidRPr="00796264">
        <w:rPr>
          <w:spacing w:val="-6"/>
          <w:sz w:val="28"/>
          <w:szCs w:val="28"/>
        </w:rPr>
        <w:t>бюджет)</w:t>
      </w:r>
      <w:r w:rsidRPr="00796264">
        <w:rPr>
          <w:spacing w:val="-6"/>
          <w:sz w:val="28"/>
          <w:szCs w:val="28"/>
        </w:rPr>
        <w:t>.</w:t>
      </w:r>
    </w:p>
    <w:p w:rsidR="00E82B7B" w:rsidRDefault="00FA2D28" w:rsidP="00FA2D28">
      <w:pPr>
        <w:ind w:firstLine="700"/>
        <w:jc w:val="both"/>
        <w:rPr>
          <w:spacing w:val="-6"/>
          <w:sz w:val="28"/>
          <w:szCs w:val="28"/>
        </w:rPr>
      </w:pPr>
      <w:proofErr w:type="gramStart"/>
      <w:r w:rsidRPr="00796264">
        <w:rPr>
          <w:spacing w:val="-6"/>
          <w:sz w:val="28"/>
          <w:szCs w:val="28"/>
        </w:rPr>
        <w:t>Предоставление средств краевого бюджета бюджету муниципального обр</w:t>
      </w:r>
      <w:r w:rsidRPr="00796264">
        <w:rPr>
          <w:spacing w:val="-6"/>
          <w:sz w:val="28"/>
          <w:szCs w:val="28"/>
        </w:rPr>
        <w:t>а</w:t>
      </w:r>
      <w:r w:rsidRPr="00796264">
        <w:rPr>
          <w:spacing w:val="-6"/>
          <w:sz w:val="28"/>
          <w:szCs w:val="28"/>
        </w:rPr>
        <w:t>зования Щербиновский район осуществляется на основании Закона Краснодарск</w:t>
      </w:r>
      <w:r w:rsidRPr="00796264">
        <w:rPr>
          <w:spacing w:val="-6"/>
          <w:sz w:val="28"/>
          <w:szCs w:val="28"/>
        </w:rPr>
        <w:t>о</w:t>
      </w:r>
      <w:r w:rsidRPr="00796264">
        <w:rPr>
          <w:spacing w:val="-6"/>
          <w:sz w:val="28"/>
          <w:szCs w:val="28"/>
        </w:rPr>
        <w:t>го края от 2</w:t>
      </w:r>
      <w:r w:rsidR="00A30F7B" w:rsidRPr="00796264">
        <w:rPr>
          <w:spacing w:val="-6"/>
          <w:sz w:val="28"/>
          <w:szCs w:val="28"/>
        </w:rPr>
        <w:t>0</w:t>
      </w:r>
      <w:r w:rsidRPr="00796264">
        <w:rPr>
          <w:spacing w:val="-6"/>
          <w:sz w:val="28"/>
          <w:szCs w:val="28"/>
        </w:rPr>
        <w:t xml:space="preserve"> декабря 202</w:t>
      </w:r>
      <w:r w:rsidR="00A30F7B" w:rsidRPr="00796264">
        <w:rPr>
          <w:spacing w:val="-6"/>
          <w:sz w:val="28"/>
          <w:szCs w:val="28"/>
        </w:rPr>
        <w:t>3</w:t>
      </w:r>
      <w:r w:rsidRPr="00796264">
        <w:rPr>
          <w:spacing w:val="-6"/>
          <w:sz w:val="28"/>
          <w:szCs w:val="28"/>
        </w:rPr>
        <w:t xml:space="preserve"> года № </w:t>
      </w:r>
      <w:r w:rsidR="00A30F7B" w:rsidRPr="00796264">
        <w:rPr>
          <w:spacing w:val="-6"/>
          <w:sz w:val="28"/>
          <w:szCs w:val="28"/>
        </w:rPr>
        <w:t>5053</w:t>
      </w:r>
      <w:r w:rsidRPr="00796264">
        <w:rPr>
          <w:spacing w:val="-6"/>
          <w:sz w:val="28"/>
          <w:szCs w:val="28"/>
        </w:rPr>
        <w:t xml:space="preserve">-КЗ «О бюджете </w:t>
      </w:r>
      <w:r w:rsidR="002A72D1" w:rsidRPr="00796264">
        <w:rPr>
          <w:spacing w:val="-6"/>
          <w:sz w:val="28"/>
          <w:szCs w:val="28"/>
        </w:rPr>
        <w:t xml:space="preserve">Краснодарского края </w:t>
      </w:r>
      <w:r w:rsidRPr="00796264">
        <w:rPr>
          <w:spacing w:val="-6"/>
          <w:sz w:val="28"/>
          <w:szCs w:val="28"/>
        </w:rPr>
        <w:t>на 202</w:t>
      </w:r>
      <w:r w:rsidR="00A30F7B" w:rsidRPr="00796264">
        <w:rPr>
          <w:spacing w:val="-6"/>
          <w:sz w:val="28"/>
          <w:szCs w:val="28"/>
        </w:rPr>
        <w:t>4</w:t>
      </w:r>
      <w:r w:rsidRPr="00796264">
        <w:rPr>
          <w:spacing w:val="-6"/>
          <w:sz w:val="28"/>
          <w:szCs w:val="28"/>
        </w:rPr>
        <w:t xml:space="preserve"> год и на плановый период 202</w:t>
      </w:r>
      <w:r w:rsidR="004277D4" w:rsidRPr="00796264">
        <w:rPr>
          <w:spacing w:val="-6"/>
          <w:sz w:val="28"/>
          <w:szCs w:val="28"/>
        </w:rPr>
        <w:t>5</w:t>
      </w:r>
      <w:r w:rsidRPr="00796264">
        <w:rPr>
          <w:spacing w:val="-6"/>
          <w:sz w:val="28"/>
          <w:szCs w:val="28"/>
        </w:rPr>
        <w:t xml:space="preserve"> и 202</w:t>
      </w:r>
      <w:r w:rsidR="004277D4" w:rsidRPr="00796264">
        <w:rPr>
          <w:spacing w:val="-6"/>
          <w:sz w:val="28"/>
          <w:szCs w:val="28"/>
        </w:rPr>
        <w:t>6</w:t>
      </w:r>
      <w:r w:rsidR="00B95FA2" w:rsidRPr="00796264">
        <w:rPr>
          <w:spacing w:val="-6"/>
          <w:sz w:val="28"/>
          <w:szCs w:val="28"/>
        </w:rPr>
        <w:t xml:space="preserve"> годов»; </w:t>
      </w:r>
      <w:r w:rsidRPr="00796264">
        <w:rPr>
          <w:spacing w:val="-6"/>
          <w:sz w:val="28"/>
          <w:szCs w:val="28"/>
        </w:rPr>
        <w:t>постановления главы админ</w:t>
      </w:r>
      <w:r w:rsidRPr="00796264">
        <w:rPr>
          <w:spacing w:val="-6"/>
          <w:sz w:val="28"/>
          <w:szCs w:val="28"/>
        </w:rPr>
        <w:t>и</w:t>
      </w:r>
      <w:r w:rsidRPr="00796264">
        <w:rPr>
          <w:spacing w:val="-6"/>
          <w:sz w:val="28"/>
          <w:szCs w:val="28"/>
        </w:rPr>
        <w:t>страции (губернатора) Краснодарского края от 12 октября 2015 года № 967 «</w:t>
      </w:r>
      <w:r w:rsidR="00762060" w:rsidRPr="00796264">
        <w:rPr>
          <w:sz w:val="28"/>
          <w:szCs w:val="28"/>
          <w:shd w:val="clear" w:color="auto" w:fill="FFFFFF"/>
        </w:rPr>
        <w:t>Об у</w:t>
      </w:r>
      <w:r w:rsidR="00762060" w:rsidRPr="00796264">
        <w:rPr>
          <w:sz w:val="28"/>
          <w:szCs w:val="28"/>
          <w:shd w:val="clear" w:color="auto" w:fill="FFFFFF"/>
        </w:rPr>
        <w:t>т</w:t>
      </w:r>
      <w:r w:rsidR="00762060" w:rsidRPr="00796264">
        <w:rPr>
          <w:sz w:val="28"/>
          <w:szCs w:val="28"/>
          <w:shd w:val="clear" w:color="auto" w:fill="FFFFFF"/>
        </w:rPr>
        <w:t>верждении государственной программы Краснодарского края «</w:t>
      </w:r>
      <w:r w:rsidRPr="00796264">
        <w:rPr>
          <w:spacing w:val="-6"/>
          <w:sz w:val="28"/>
          <w:szCs w:val="28"/>
        </w:rPr>
        <w:t>Развитие ж</w:t>
      </w:r>
      <w:r w:rsidRPr="00796264">
        <w:rPr>
          <w:spacing w:val="-6"/>
          <w:sz w:val="28"/>
          <w:szCs w:val="28"/>
        </w:rPr>
        <w:t>и</w:t>
      </w:r>
      <w:r w:rsidRPr="00796264">
        <w:rPr>
          <w:spacing w:val="-6"/>
          <w:sz w:val="28"/>
          <w:szCs w:val="28"/>
        </w:rPr>
        <w:t>лищно-коммунального хозяйства»;</w:t>
      </w:r>
      <w:proofErr w:type="gramEnd"/>
      <w:r w:rsidRPr="00796264">
        <w:rPr>
          <w:spacing w:val="-6"/>
          <w:sz w:val="28"/>
          <w:szCs w:val="28"/>
        </w:rPr>
        <w:t xml:space="preserve"> Федеральн</w:t>
      </w:r>
      <w:r w:rsidR="00B95FA2" w:rsidRPr="00796264">
        <w:rPr>
          <w:spacing w:val="-6"/>
          <w:sz w:val="28"/>
          <w:szCs w:val="28"/>
        </w:rPr>
        <w:t>ого закона от 24 июня 1998 года</w:t>
      </w:r>
      <w:r w:rsidR="00FE603E" w:rsidRPr="00796264">
        <w:rPr>
          <w:spacing w:val="-6"/>
          <w:sz w:val="28"/>
          <w:szCs w:val="28"/>
        </w:rPr>
        <w:t xml:space="preserve"> </w:t>
      </w:r>
      <w:r w:rsidR="007D71DB" w:rsidRPr="00796264">
        <w:rPr>
          <w:spacing w:val="-6"/>
          <w:sz w:val="28"/>
          <w:szCs w:val="28"/>
        </w:rPr>
        <w:t xml:space="preserve">      </w:t>
      </w:r>
      <w:r w:rsidRPr="00796264">
        <w:rPr>
          <w:spacing w:val="-6"/>
          <w:sz w:val="28"/>
          <w:szCs w:val="28"/>
        </w:rPr>
        <w:t>№ 89-ФЗ «Об отходах производства и потребления» и постановления Правительс</w:t>
      </w:r>
      <w:r w:rsidRPr="00796264">
        <w:rPr>
          <w:spacing w:val="-6"/>
          <w:sz w:val="28"/>
          <w:szCs w:val="28"/>
        </w:rPr>
        <w:t>т</w:t>
      </w:r>
      <w:r w:rsidRPr="00796264">
        <w:rPr>
          <w:spacing w:val="-6"/>
          <w:sz w:val="28"/>
          <w:szCs w:val="28"/>
        </w:rPr>
        <w:t>ва Российской Федерации от 31 августа 2018 года № 1039 «Об утверждении правил обустройства мест (площадок) накопления твердых коммунальных отходов и вед</w:t>
      </w:r>
      <w:r w:rsidRPr="00796264">
        <w:rPr>
          <w:spacing w:val="-6"/>
          <w:sz w:val="28"/>
          <w:szCs w:val="28"/>
        </w:rPr>
        <w:t>е</w:t>
      </w:r>
      <w:r w:rsidRPr="00796264">
        <w:rPr>
          <w:spacing w:val="-6"/>
          <w:sz w:val="28"/>
          <w:szCs w:val="28"/>
        </w:rPr>
        <w:t>ния их реестра».</w:t>
      </w:r>
    </w:p>
    <w:p w:rsidR="00E82B7B" w:rsidRDefault="00E82B7B" w:rsidP="00FA2D28">
      <w:pPr>
        <w:ind w:firstLine="700"/>
        <w:jc w:val="both"/>
        <w:rPr>
          <w:spacing w:val="-6"/>
          <w:sz w:val="28"/>
          <w:szCs w:val="28"/>
        </w:rPr>
      </w:pPr>
    </w:p>
    <w:p w:rsidR="00E82B7B" w:rsidRPr="00796264" w:rsidRDefault="00932BE0" w:rsidP="00E82B7B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6</w:t>
      </w:r>
      <w:r w:rsidR="00E82B7B" w:rsidRPr="00796264">
        <w:rPr>
          <w:sz w:val="28"/>
          <w:szCs w:val="28"/>
        </w:rPr>
        <w:t>)</w:t>
      </w:r>
      <w:r w:rsidR="00E82B7B" w:rsidRPr="00796264">
        <w:rPr>
          <w:b/>
          <w:sz w:val="28"/>
          <w:szCs w:val="28"/>
        </w:rPr>
        <w:t xml:space="preserve"> </w:t>
      </w:r>
      <w:r w:rsidR="00E82B7B" w:rsidRPr="00796264">
        <w:rPr>
          <w:sz w:val="28"/>
          <w:szCs w:val="28"/>
        </w:rPr>
        <w:t xml:space="preserve">раздел </w:t>
      </w:r>
      <w:r w:rsidR="00E82B7B">
        <w:rPr>
          <w:sz w:val="28"/>
          <w:szCs w:val="28"/>
        </w:rPr>
        <w:t>6</w:t>
      </w:r>
      <w:r w:rsidR="00E82B7B" w:rsidRPr="00796264">
        <w:rPr>
          <w:sz w:val="28"/>
          <w:szCs w:val="28"/>
        </w:rPr>
        <w:t xml:space="preserve"> «</w:t>
      </w:r>
      <w:r w:rsidR="00E82B7B" w:rsidRPr="00881AFD">
        <w:rPr>
          <w:sz w:val="28"/>
          <w:szCs w:val="28"/>
        </w:rPr>
        <w:t>Механизм реализации муниципальной программы</w:t>
      </w:r>
      <w:r w:rsidR="00E82B7B" w:rsidRPr="00796264">
        <w:rPr>
          <w:sz w:val="28"/>
          <w:szCs w:val="28"/>
        </w:rPr>
        <w:t>» изложить в следующей редакции:</w:t>
      </w:r>
    </w:p>
    <w:p w:rsidR="00AA5A88" w:rsidRDefault="00AA5A88" w:rsidP="00E82B7B">
      <w:pPr>
        <w:jc w:val="center"/>
        <w:rPr>
          <w:sz w:val="28"/>
          <w:szCs w:val="28"/>
        </w:rPr>
      </w:pPr>
    </w:p>
    <w:p w:rsidR="00E82B7B" w:rsidRPr="00881AFD" w:rsidRDefault="00E82B7B" w:rsidP="00E82B7B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881AFD">
        <w:rPr>
          <w:sz w:val="28"/>
          <w:szCs w:val="28"/>
        </w:rPr>
        <w:t>6. Механизм реализации муниципальной программы.</w:t>
      </w:r>
    </w:p>
    <w:p w:rsidR="00E82B7B" w:rsidRPr="00881AFD" w:rsidRDefault="00E82B7B" w:rsidP="00E82B7B">
      <w:pPr>
        <w:jc w:val="center"/>
        <w:rPr>
          <w:sz w:val="28"/>
          <w:szCs w:val="28"/>
        </w:rPr>
      </w:pPr>
    </w:p>
    <w:p w:rsidR="00E82B7B" w:rsidRPr="00881AFD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AFD">
        <w:rPr>
          <w:sz w:val="28"/>
          <w:szCs w:val="28"/>
        </w:rPr>
        <w:t>Текущее управление муниципальной программой осуществляет коорд</w:t>
      </w:r>
      <w:r w:rsidRPr="00881AFD">
        <w:rPr>
          <w:sz w:val="28"/>
          <w:szCs w:val="28"/>
        </w:rPr>
        <w:t>и</w:t>
      </w:r>
      <w:r w:rsidRPr="00881AFD">
        <w:rPr>
          <w:sz w:val="28"/>
          <w:szCs w:val="28"/>
        </w:rPr>
        <w:t>натор муниципальной программы - администрация муниципального образов</w:t>
      </w:r>
      <w:r w:rsidRPr="00881AFD">
        <w:rPr>
          <w:sz w:val="28"/>
          <w:szCs w:val="28"/>
        </w:rPr>
        <w:t>а</w:t>
      </w:r>
      <w:r w:rsidRPr="00881AFD">
        <w:rPr>
          <w:sz w:val="28"/>
          <w:szCs w:val="28"/>
        </w:rPr>
        <w:t>ния Щербиновский район, в лице отдела по вопросам строительства, жилищно- коммунального хозяйства и транспорта муниципального образования Щерб</w:t>
      </w:r>
      <w:r w:rsidRPr="00881AFD">
        <w:rPr>
          <w:sz w:val="28"/>
          <w:szCs w:val="28"/>
        </w:rPr>
        <w:t>и</w:t>
      </w:r>
      <w:r w:rsidRPr="00881AFD">
        <w:rPr>
          <w:sz w:val="28"/>
          <w:szCs w:val="28"/>
        </w:rPr>
        <w:t>новский район, который:</w:t>
      </w:r>
    </w:p>
    <w:p w:rsidR="00E82B7B" w:rsidRPr="00881AFD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AFD"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E82B7B" w:rsidRPr="00881AFD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AFD">
        <w:rPr>
          <w:sz w:val="28"/>
          <w:szCs w:val="28"/>
        </w:rPr>
        <w:t xml:space="preserve">формирует структуру муниципальной программы и перечень участников </w:t>
      </w:r>
      <w:r w:rsidRPr="00881AFD">
        <w:rPr>
          <w:sz w:val="28"/>
          <w:szCs w:val="28"/>
        </w:rPr>
        <w:lastRenderedPageBreak/>
        <w:t xml:space="preserve">муниципальной программы; </w:t>
      </w:r>
    </w:p>
    <w:p w:rsidR="00E82B7B" w:rsidRPr="00881AFD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AFD">
        <w:rPr>
          <w:sz w:val="28"/>
          <w:szCs w:val="28"/>
        </w:rPr>
        <w:t>организует реализацию муниципальной программы, координацию де</w:t>
      </w:r>
      <w:r w:rsidRPr="00881AFD">
        <w:rPr>
          <w:sz w:val="28"/>
          <w:szCs w:val="28"/>
        </w:rPr>
        <w:t>я</w:t>
      </w:r>
      <w:r w:rsidRPr="00881AFD">
        <w:rPr>
          <w:sz w:val="28"/>
          <w:szCs w:val="28"/>
        </w:rPr>
        <w:t>тельности участников муниципальной программы;</w:t>
      </w:r>
    </w:p>
    <w:p w:rsidR="00E82B7B" w:rsidRPr="00881AFD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AFD"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E82B7B" w:rsidRPr="00881AFD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881AFD">
        <w:rPr>
          <w:spacing w:val="-2"/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E82B7B" w:rsidRPr="00881AFD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AFD">
        <w:rPr>
          <w:sz w:val="28"/>
          <w:szCs w:val="28"/>
        </w:rPr>
        <w:t>осуществляет подготовку предложений по объемам и источникам фина</w:t>
      </w:r>
      <w:r w:rsidRPr="00881AFD">
        <w:rPr>
          <w:sz w:val="28"/>
          <w:szCs w:val="28"/>
        </w:rPr>
        <w:t>н</w:t>
      </w:r>
      <w:r w:rsidRPr="00881AFD">
        <w:rPr>
          <w:sz w:val="28"/>
          <w:szCs w:val="28"/>
        </w:rPr>
        <w:t xml:space="preserve">сирования реализации муниципальной программы на основании предложений участников муниципальной программы; </w:t>
      </w:r>
    </w:p>
    <w:p w:rsidR="00E82B7B" w:rsidRPr="00881AFD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AFD">
        <w:rPr>
          <w:sz w:val="28"/>
          <w:szCs w:val="28"/>
        </w:rPr>
        <w:t>разрабатывает формы отчетности для участников муниципальной пр</w:t>
      </w:r>
      <w:r w:rsidRPr="00881AFD">
        <w:rPr>
          <w:sz w:val="28"/>
          <w:szCs w:val="28"/>
        </w:rPr>
        <w:t>о</w:t>
      </w:r>
      <w:r w:rsidRPr="00881AFD">
        <w:rPr>
          <w:sz w:val="28"/>
          <w:szCs w:val="28"/>
        </w:rPr>
        <w:t xml:space="preserve">граммы, необходимые для осуществления </w:t>
      </w:r>
      <w:proofErr w:type="gramStart"/>
      <w:r w:rsidRPr="00881AFD">
        <w:rPr>
          <w:sz w:val="28"/>
          <w:szCs w:val="28"/>
        </w:rPr>
        <w:t>контроля за</w:t>
      </w:r>
      <w:proofErr w:type="gramEnd"/>
      <w:r w:rsidRPr="00881AFD">
        <w:rPr>
          <w:sz w:val="28"/>
          <w:szCs w:val="28"/>
        </w:rPr>
        <w:t xml:space="preserve"> выполнением муниц</w:t>
      </w:r>
      <w:r w:rsidRPr="00881AFD">
        <w:rPr>
          <w:sz w:val="28"/>
          <w:szCs w:val="28"/>
        </w:rPr>
        <w:t>и</w:t>
      </w:r>
      <w:r w:rsidRPr="00881AFD">
        <w:rPr>
          <w:sz w:val="28"/>
          <w:szCs w:val="28"/>
        </w:rPr>
        <w:t xml:space="preserve">пальной программы, устанавливает сроки их предоставления; </w:t>
      </w:r>
    </w:p>
    <w:p w:rsidR="00E82B7B" w:rsidRPr="00881AFD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AFD">
        <w:rPr>
          <w:sz w:val="28"/>
          <w:szCs w:val="28"/>
        </w:rPr>
        <w:t xml:space="preserve">проводит мониторинг реализации муниципальной программы и анализ отчетности, представляемой участниками муниципальной программы; </w:t>
      </w:r>
    </w:p>
    <w:p w:rsidR="00E82B7B" w:rsidRPr="00881AFD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AFD">
        <w:rPr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E82B7B" w:rsidRPr="00881AFD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881AFD">
        <w:rPr>
          <w:spacing w:val="-4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– доклад о ходе реализации муниц</w:t>
      </w:r>
      <w:r w:rsidRPr="00881AFD">
        <w:rPr>
          <w:spacing w:val="-4"/>
          <w:sz w:val="28"/>
          <w:szCs w:val="28"/>
        </w:rPr>
        <w:t>и</w:t>
      </w:r>
      <w:r w:rsidRPr="00881AFD">
        <w:rPr>
          <w:spacing w:val="-4"/>
          <w:sz w:val="28"/>
          <w:szCs w:val="28"/>
        </w:rPr>
        <w:t>пальной программы);</w:t>
      </w:r>
    </w:p>
    <w:p w:rsidR="00E82B7B" w:rsidRPr="00881AFD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881AFD">
        <w:rPr>
          <w:spacing w:val="-4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</w:t>
      </w:r>
      <w:r w:rsidRPr="00881AFD">
        <w:rPr>
          <w:spacing w:val="-4"/>
          <w:sz w:val="28"/>
          <w:szCs w:val="28"/>
        </w:rPr>
        <w:t>о</w:t>
      </w:r>
      <w:r w:rsidRPr="00881AFD">
        <w:rPr>
          <w:spacing w:val="-4"/>
          <w:sz w:val="28"/>
          <w:szCs w:val="28"/>
        </w:rPr>
        <w:t>вой информации, на официальном сайте администрации муниципального образ</w:t>
      </w:r>
      <w:r w:rsidRPr="00881AFD">
        <w:rPr>
          <w:spacing w:val="-4"/>
          <w:sz w:val="28"/>
          <w:szCs w:val="28"/>
        </w:rPr>
        <w:t>о</w:t>
      </w:r>
      <w:r w:rsidRPr="00881AFD">
        <w:rPr>
          <w:spacing w:val="-4"/>
          <w:sz w:val="28"/>
          <w:szCs w:val="28"/>
        </w:rPr>
        <w:t>вания Щербиновский район в информационно-телекоммуникационной сети И</w:t>
      </w:r>
      <w:r w:rsidRPr="00881AFD">
        <w:rPr>
          <w:spacing w:val="-4"/>
          <w:sz w:val="28"/>
          <w:szCs w:val="28"/>
        </w:rPr>
        <w:t>н</w:t>
      </w:r>
      <w:r w:rsidRPr="00881AFD">
        <w:rPr>
          <w:spacing w:val="-4"/>
          <w:sz w:val="28"/>
          <w:szCs w:val="28"/>
        </w:rPr>
        <w:t>тернет в разделе «муниципальные программы».</w:t>
      </w:r>
    </w:p>
    <w:p w:rsidR="00E82B7B" w:rsidRPr="00881AFD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proofErr w:type="gramStart"/>
      <w:r w:rsidRPr="00881AFD">
        <w:rPr>
          <w:sz w:val="28"/>
          <w:szCs w:val="28"/>
        </w:rPr>
        <w:t>Координатор муниципальной программы ежегодно, не позднее 31 дека</w:t>
      </w:r>
      <w:r w:rsidRPr="00881AFD">
        <w:rPr>
          <w:sz w:val="28"/>
          <w:szCs w:val="28"/>
        </w:rPr>
        <w:t>б</w:t>
      </w:r>
      <w:r w:rsidRPr="00881AFD">
        <w:rPr>
          <w:sz w:val="28"/>
          <w:szCs w:val="28"/>
        </w:rPr>
        <w:t>ря текущего финансового года, утверждает согласованный с участниками м</w:t>
      </w:r>
      <w:r w:rsidRPr="00881AFD">
        <w:rPr>
          <w:sz w:val="28"/>
          <w:szCs w:val="28"/>
        </w:rPr>
        <w:t>у</w:t>
      </w:r>
      <w:r w:rsidRPr="00881AFD">
        <w:rPr>
          <w:sz w:val="28"/>
          <w:szCs w:val="28"/>
        </w:rPr>
        <w:t xml:space="preserve">ниципальной программы план реализации муниципальной программы на </w:t>
      </w:r>
      <w:r w:rsidRPr="00881AFD">
        <w:rPr>
          <w:spacing w:val="-6"/>
          <w:sz w:val="28"/>
          <w:szCs w:val="28"/>
        </w:rPr>
        <w:t>оч</w:t>
      </w:r>
      <w:r w:rsidRPr="00881AFD">
        <w:rPr>
          <w:spacing w:val="-6"/>
          <w:sz w:val="28"/>
          <w:szCs w:val="28"/>
        </w:rPr>
        <w:t>е</w:t>
      </w:r>
      <w:r w:rsidRPr="00881AFD">
        <w:rPr>
          <w:spacing w:val="-6"/>
          <w:sz w:val="28"/>
          <w:szCs w:val="28"/>
        </w:rPr>
        <w:t>редной год и плановый период (далее - план реализации муниципальной програ</w:t>
      </w:r>
      <w:r w:rsidRPr="00881AFD">
        <w:rPr>
          <w:spacing w:val="-6"/>
          <w:sz w:val="28"/>
          <w:szCs w:val="28"/>
        </w:rPr>
        <w:t>м</w:t>
      </w:r>
      <w:r w:rsidRPr="00881AFD">
        <w:rPr>
          <w:spacing w:val="-6"/>
          <w:sz w:val="28"/>
          <w:szCs w:val="28"/>
        </w:rPr>
        <w:t xml:space="preserve">мы) по форме согласно приложению № 9 к порядку </w:t>
      </w:r>
      <w:r w:rsidRPr="00881AFD">
        <w:rPr>
          <w:bCs/>
          <w:spacing w:val="-6"/>
          <w:sz w:val="28"/>
          <w:szCs w:val="28"/>
        </w:rPr>
        <w:t>принятия решения о разрабо</w:t>
      </w:r>
      <w:r w:rsidRPr="00881AFD">
        <w:rPr>
          <w:bCs/>
          <w:spacing w:val="-6"/>
          <w:sz w:val="28"/>
          <w:szCs w:val="28"/>
        </w:rPr>
        <w:t>т</w:t>
      </w:r>
      <w:r w:rsidRPr="00881AFD">
        <w:rPr>
          <w:bCs/>
          <w:spacing w:val="-6"/>
          <w:sz w:val="28"/>
          <w:szCs w:val="28"/>
        </w:rPr>
        <w:t>ке, формирования, реализации и оценки эффективности реализации муниципал</w:t>
      </w:r>
      <w:r w:rsidRPr="00881AFD">
        <w:rPr>
          <w:bCs/>
          <w:spacing w:val="-6"/>
          <w:sz w:val="28"/>
          <w:szCs w:val="28"/>
        </w:rPr>
        <w:t>ь</w:t>
      </w:r>
      <w:r w:rsidRPr="00881AFD">
        <w:rPr>
          <w:bCs/>
          <w:spacing w:val="-6"/>
          <w:sz w:val="28"/>
          <w:szCs w:val="28"/>
        </w:rPr>
        <w:t>ных программ муниципального образования Щербиновский район, утвержденному постановлением администрации муниципального образования</w:t>
      </w:r>
      <w:proofErr w:type="gramEnd"/>
      <w:r w:rsidRPr="00881AFD">
        <w:rPr>
          <w:bCs/>
          <w:spacing w:val="-6"/>
          <w:sz w:val="28"/>
          <w:szCs w:val="28"/>
        </w:rPr>
        <w:t xml:space="preserve"> Щербиновский ра</w:t>
      </w:r>
      <w:r w:rsidRPr="00881AFD">
        <w:rPr>
          <w:bCs/>
          <w:spacing w:val="-6"/>
          <w:sz w:val="28"/>
          <w:szCs w:val="28"/>
        </w:rPr>
        <w:t>й</w:t>
      </w:r>
      <w:r w:rsidRPr="00881AFD">
        <w:rPr>
          <w:bCs/>
          <w:spacing w:val="-6"/>
          <w:sz w:val="28"/>
          <w:szCs w:val="28"/>
        </w:rPr>
        <w:t>он от 7 июля 2014 года № 341 «</w:t>
      </w:r>
      <w:r w:rsidRPr="00881AFD">
        <w:rPr>
          <w:spacing w:val="-6"/>
          <w:sz w:val="28"/>
          <w:szCs w:val="28"/>
        </w:rPr>
        <w:t xml:space="preserve">О порядке </w:t>
      </w:r>
      <w:r w:rsidRPr="00881AFD">
        <w:rPr>
          <w:bCs/>
          <w:spacing w:val="-6"/>
          <w:sz w:val="28"/>
          <w:szCs w:val="28"/>
        </w:rPr>
        <w:t>принятия решения о разработке, форм</w:t>
      </w:r>
      <w:r w:rsidRPr="00881AFD">
        <w:rPr>
          <w:bCs/>
          <w:spacing w:val="-6"/>
          <w:sz w:val="28"/>
          <w:szCs w:val="28"/>
        </w:rPr>
        <w:t>и</w:t>
      </w:r>
      <w:r w:rsidRPr="00881AFD">
        <w:rPr>
          <w:bCs/>
          <w:spacing w:val="-6"/>
          <w:sz w:val="28"/>
          <w:szCs w:val="28"/>
        </w:rPr>
        <w:t>рования, реализации и оценки эффективности реализации муниципальных пр</w:t>
      </w:r>
      <w:r w:rsidRPr="00881AFD">
        <w:rPr>
          <w:bCs/>
          <w:spacing w:val="-6"/>
          <w:sz w:val="28"/>
          <w:szCs w:val="28"/>
        </w:rPr>
        <w:t>о</w:t>
      </w:r>
      <w:r w:rsidRPr="00881AFD">
        <w:rPr>
          <w:bCs/>
          <w:spacing w:val="-6"/>
          <w:sz w:val="28"/>
          <w:szCs w:val="28"/>
        </w:rPr>
        <w:t>грамм муниципального образования Щербиновский район» (далее - Порядок).</w:t>
      </w:r>
      <w:r w:rsidRPr="00881AFD">
        <w:rPr>
          <w:bCs/>
          <w:sz w:val="28"/>
          <w:szCs w:val="28"/>
        </w:rPr>
        <w:t xml:space="preserve"> </w:t>
      </w:r>
    </w:p>
    <w:p w:rsidR="00E82B7B" w:rsidRPr="00881AFD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pacing w:val="-6"/>
          <w:sz w:val="28"/>
          <w:szCs w:val="28"/>
        </w:rPr>
      </w:pPr>
      <w:r w:rsidRPr="00881AFD">
        <w:rPr>
          <w:spacing w:val="-6"/>
          <w:sz w:val="28"/>
          <w:szCs w:val="28"/>
        </w:rPr>
        <w:t>В целях обеспечения эффективного мониторинга реализации муниципальной программы координатор муниципальной программы ежегодно, не позднее 31 д</w:t>
      </w:r>
      <w:r w:rsidRPr="00881AFD">
        <w:rPr>
          <w:spacing w:val="-6"/>
          <w:sz w:val="28"/>
          <w:szCs w:val="28"/>
        </w:rPr>
        <w:t>е</w:t>
      </w:r>
      <w:r w:rsidRPr="00881AFD">
        <w:rPr>
          <w:spacing w:val="-6"/>
          <w:sz w:val="28"/>
          <w:szCs w:val="28"/>
        </w:rPr>
        <w:t>кабря текущего финансового года, разрабатывает и утверждает согласованный с участниками муниципальной программы детальный план-график реализации м</w:t>
      </w:r>
      <w:r w:rsidRPr="00881AFD">
        <w:rPr>
          <w:spacing w:val="-6"/>
          <w:sz w:val="28"/>
          <w:szCs w:val="28"/>
        </w:rPr>
        <w:t>у</w:t>
      </w:r>
      <w:r w:rsidRPr="00881AFD">
        <w:rPr>
          <w:spacing w:val="-6"/>
          <w:sz w:val="28"/>
          <w:szCs w:val="28"/>
        </w:rPr>
        <w:t>ниципальной программы на очередной год и плановый период (далее – детальный план-график) по форме согласно приложению № 10 к Порядку</w:t>
      </w:r>
      <w:r w:rsidRPr="00881AFD">
        <w:rPr>
          <w:bCs/>
          <w:spacing w:val="-6"/>
          <w:sz w:val="28"/>
          <w:szCs w:val="28"/>
        </w:rPr>
        <w:t xml:space="preserve">. </w:t>
      </w:r>
    </w:p>
    <w:p w:rsidR="00E82B7B" w:rsidRPr="00881AFD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AFD">
        <w:rPr>
          <w:sz w:val="28"/>
          <w:szCs w:val="28"/>
        </w:rPr>
        <w:t xml:space="preserve">Координатор муниципальной программы представляет в отдел экономики администрации муниципального образования Щербиновский район (далее – отдел экономики) план реализации муниципальной программы и детальный </w:t>
      </w:r>
      <w:r w:rsidRPr="00881AFD">
        <w:rPr>
          <w:sz w:val="28"/>
          <w:szCs w:val="28"/>
        </w:rPr>
        <w:lastRenderedPageBreak/>
        <w:t>план-график в течение 3 рабочих дней после их утверждения.</w:t>
      </w:r>
    </w:p>
    <w:p w:rsidR="00E82B7B" w:rsidRPr="00881AFD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AFD">
        <w:rPr>
          <w:sz w:val="28"/>
          <w:szCs w:val="28"/>
        </w:rPr>
        <w:t>В случае принятия координатором муниципальной программы решения о внесении изменений в план реализации муниципальной программы и детал</w:t>
      </w:r>
      <w:r w:rsidRPr="00881AFD">
        <w:rPr>
          <w:sz w:val="28"/>
          <w:szCs w:val="28"/>
        </w:rPr>
        <w:t>ь</w:t>
      </w:r>
      <w:r w:rsidRPr="00881AFD">
        <w:rPr>
          <w:sz w:val="28"/>
          <w:szCs w:val="28"/>
        </w:rPr>
        <w:t>ный план-график он уведомляет об этом отдел экономики в течение 3 рабочих дней после их корректировки.</w:t>
      </w:r>
    </w:p>
    <w:p w:rsidR="00E82B7B" w:rsidRPr="00881AFD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AFD">
        <w:rPr>
          <w:sz w:val="28"/>
          <w:szCs w:val="28"/>
        </w:rPr>
        <w:t xml:space="preserve">Координатор муниципальной программы осуществляет </w:t>
      </w:r>
      <w:proofErr w:type="gramStart"/>
      <w:r w:rsidRPr="00881AFD">
        <w:rPr>
          <w:sz w:val="28"/>
          <w:szCs w:val="28"/>
        </w:rPr>
        <w:t>контроль за</w:t>
      </w:r>
      <w:proofErr w:type="gramEnd"/>
      <w:r w:rsidRPr="00881AFD">
        <w:rPr>
          <w:sz w:val="28"/>
          <w:szCs w:val="28"/>
        </w:rPr>
        <w:t xml:space="preserve"> в</w:t>
      </w:r>
      <w:r w:rsidRPr="00881AFD">
        <w:rPr>
          <w:sz w:val="28"/>
          <w:szCs w:val="28"/>
        </w:rPr>
        <w:t>ы</w:t>
      </w:r>
      <w:r w:rsidRPr="00881AFD">
        <w:rPr>
          <w:sz w:val="28"/>
          <w:szCs w:val="28"/>
        </w:rPr>
        <w:t>полнением плана реализации муниципальной программы и детального плана-графика.</w:t>
      </w:r>
    </w:p>
    <w:p w:rsidR="00E82B7B" w:rsidRPr="00881AFD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881AFD">
        <w:rPr>
          <w:spacing w:val="-4"/>
          <w:sz w:val="28"/>
          <w:szCs w:val="28"/>
        </w:rPr>
        <w:t>Координатор муниципальной программы ежеквартально, до 20 числа мес</w:t>
      </w:r>
      <w:r w:rsidRPr="00881AFD">
        <w:rPr>
          <w:spacing w:val="-4"/>
          <w:sz w:val="28"/>
          <w:szCs w:val="28"/>
        </w:rPr>
        <w:t>я</w:t>
      </w:r>
      <w:r w:rsidRPr="00881AFD">
        <w:rPr>
          <w:spacing w:val="-4"/>
          <w:sz w:val="28"/>
          <w:szCs w:val="28"/>
        </w:rPr>
        <w:t>ца, следующего за отчетным кварталом, представляет в отдел экономики инфо</w:t>
      </w:r>
      <w:r w:rsidRPr="00881AFD">
        <w:rPr>
          <w:spacing w:val="-4"/>
          <w:sz w:val="28"/>
          <w:szCs w:val="28"/>
        </w:rPr>
        <w:t>р</w:t>
      </w:r>
      <w:r w:rsidRPr="00881AFD">
        <w:rPr>
          <w:spacing w:val="-4"/>
          <w:sz w:val="28"/>
          <w:szCs w:val="28"/>
        </w:rPr>
        <w:t>мацию о реализации муниципальной программы по отчетным формам согласно приложениям № 11, 12 к Порядку.</w:t>
      </w:r>
    </w:p>
    <w:p w:rsidR="00E82B7B" w:rsidRPr="00881AFD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881AFD">
        <w:rPr>
          <w:spacing w:val="-6"/>
          <w:sz w:val="28"/>
          <w:szCs w:val="28"/>
        </w:rPr>
        <w:t>Координатор муниципальной программы ежегодно, до 15 февраля года, сл</w:t>
      </w:r>
      <w:r w:rsidRPr="00881AFD">
        <w:rPr>
          <w:spacing w:val="-6"/>
          <w:sz w:val="28"/>
          <w:szCs w:val="28"/>
        </w:rPr>
        <w:t>е</w:t>
      </w:r>
      <w:r w:rsidRPr="00881AFD">
        <w:rPr>
          <w:spacing w:val="-6"/>
          <w:sz w:val="28"/>
          <w:szCs w:val="28"/>
        </w:rPr>
        <w:t>дующего за отчетным годом, направляет в отдел экономики доклад о ходе реализ</w:t>
      </w:r>
      <w:r w:rsidRPr="00881AFD">
        <w:rPr>
          <w:spacing w:val="-6"/>
          <w:sz w:val="28"/>
          <w:szCs w:val="28"/>
        </w:rPr>
        <w:t>а</w:t>
      </w:r>
      <w:r w:rsidRPr="00881AFD">
        <w:rPr>
          <w:spacing w:val="-6"/>
          <w:sz w:val="28"/>
          <w:szCs w:val="28"/>
        </w:rPr>
        <w:t>ции муниципальной программы на бумажных и электронных носителях.</w:t>
      </w:r>
    </w:p>
    <w:p w:rsidR="00E82B7B" w:rsidRPr="00881AFD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881AFD">
        <w:rPr>
          <w:spacing w:val="-6"/>
          <w:sz w:val="28"/>
          <w:szCs w:val="28"/>
        </w:rPr>
        <w:t>Доклад о ходе реализации муниципальной программы должен содержать:</w:t>
      </w:r>
    </w:p>
    <w:p w:rsidR="00E82B7B" w:rsidRPr="00881AFD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881AFD">
        <w:rPr>
          <w:spacing w:val="-6"/>
          <w:sz w:val="28"/>
          <w:szCs w:val="28"/>
        </w:rPr>
        <w:t>конкретные результаты, достигнутые за отчетный период;</w:t>
      </w:r>
    </w:p>
    <w:p w:rsidR="00E82B7B" w:rsidRPr="00881AFD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881AFD">
        <w:rPr>
          <w:spacing w:val="-6"/>
          <w:sz w:val="28"/>
          <w:szCs w:val="28"/>
        </w:rPr>
        <w:t>сведения о нереализованных или реализованных частично основных мер</w:t>
      </w:r>
      <w:r w:rsidRPr="00881AFD">
        <w:rPr>
          <w:spacing w:val="-6"/>
          <w:sz w:val="28"/>
          <w:szCs w:val="28"/>
        </w:rPr>
        <w:t>о</w:t>
      </w:r>
      <w:r w:rsidRPr="00881AFD">
        <w:rPr>
          <w:spacing w:val="-6"/>
          <w:sz w:val="28"/>
          <w:szCs w:val="28"/>
        </w:rPr>
        <w:t>приятиях муниципальной программы и (или) мероприятиях подпрограмм (из числа предусмотрены к реализации в отчетном году), причинах их реализации не в по</w:t>
      </w:r>
      <w:r w:rsidRPr="00881AFD">
        <w:rPr>
          <w:spacing w:val="-6"/>
          <w:sz w:val="28"/>
          <w:szCs w:val="28"/>
        </w:rPr>
        <w:t>л</w:t>
      </w:r>
      <w:r w:rsidRPr="00881AFD">
        <w:rPr>
          <w:spacing w:val="-6"/>
          <w:sz w:val="28"/>
          <w:szCs w:val="28"/>
        </w:rPr>
        <w:t>ном объеме (нереализации);</w:t>
      </w:r>
    </w:p>
    <w:p w:rsidR="00E82B7B" w:rsidRPr="00881AFD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881AFD">
        <w:rPr>
          <w:spacing w:val="-6"/>
          <w:sz w:val="28"/>
          <w:szCs w:val="28"/>
        </w:rPr>
        <w:t>результаты оценки эффективности реализации муниципальной программы;</w:t>
      </w:r>
    </w:p>
    <w:p w:rsidR="00E82B7B" w:rsidRPr="00881AFD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881AFD">
        <w:rPr>
          <w:spacing w:val="-6"/>
          <w:sz w:val="28"/>
          <w:szCs w:val="28"/>
        </w:rPr>
        <w:t>анализ факторов, повлиявших на ход реализации муниципальной программы;</w:t>
      </w:r>
    </w:p>
    <w:p w:rsidR="00E82B7B" w:rsidRPr="00881AFD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881AFD">
        <w:rPr>
          <w:spacing w:val="-6"/>
          <w:sz w:val="28"/>
          <w:szCs w:val="28"/>
        </w:rPr>
        <w:t>предложения по дальнейшей реализации муниципальной программы, в том числе по оптимизации расходов бюджетных средств на реализацию основных м</w:t>
      </w:r>
      <w:r w:rsidRPr="00881AFD">
        <w:rPr>
          <w:spacing w:val="-6"/>
          <w:sz w:val="28"/>
          <w:szCs w:val="28"/>
        </w:rPr>
        <w:t>е</w:t>
      </w:r>
      <w:r w:rsidRPr="00881AFD">
        <w:rPr>
          <w:spacing w:val="-6"/>
          <w:sz w:val="28"/>
          <w:szCs w:val="28"/>
        </w:rPr>
        <w:t>роприятий муниципальной программы, мероприятий подпрограмм, мероприятий ведомственных целевых программ и корректировке целевых показателей муниц</w:t>
      </w:r>
      <w:r w:rsidRPr="00881AFD">
        <w:rPr>
          <w:spacing w:val="-6"/>
          <w:sz w:val="28"/>
          <w:szCs w:val="28"/>
        </w:rPr>
        <w:t>и</w:t>
      </w:r>
      <w:r w:rsidRPr="00881AFD">
        <w:rPr>
          <w:spacing w:val="-6"/>
          <w:sz w:val="28"/>
          <w:szCs w:val="28"/>
        </w:rPr>
        <w:t>пальной на текущий финансовый год и на плановый период.</w:t>
      </w:r>
    </w:p>
    <w:p w:rsidR="00E82B7B" w:rsidRPr="00881AFD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81AFD">
        <w:rPr>
          <w:sz w:val="28"/>
          <w:szCs w:val="28"/>
        </w:rPr>
        <w:t>сведения о фактических объемах финансирования муниципальной пр</w:t>
      </w:r>
      <w:r w:rsidRPr="00881AFD">
        <w:rPr>
          <w:sz w:val="28"/>
          <w:szCs w:val="28"/>
        </w:rPr>
        <w:t>о</w:t>
      </w:r>
      <w:r w:rsidRPr="00881AFD">
        <w:rPr>
          <w:sz w:val="28"/>
          <w:szCs w:val="28"/>
        </w:rPr>
        <w:t>граммы в целом и по каждому мероприятию основных мероприятий, включе</w:t>
      </w:r>
      <w:r w:rsidRPr="00881AFD">
        <w:rPr>
          <w:sz w:val="28"/>
          <w:szCs w:val="28"/>
        </w:rPr>
        <w:t>н</w:t>
      </w:r>
      <w:r w:rsidRPr="00881AFD">
        <w:rPr>
          <w:sz w:val="28"/>
          <w:szCs w:val="28"/>
        </w:rPr>
        <w:t>ных в муниципальной программу, в разрезе источников финансирования и главных распорядителей (распорядителей) средств бюджета муниципального образования Щербиновский район.</w:t>
      </w:r>
      <w:proofErr w:type="gramEnd"/>
    </w:p>
    <w:p w:rsidR="00E82B7B" w:rsidRPr="00881AFD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AFD">
        <w:rPr>
          <w:sz w:val="28"/>
          <w:szCs w:val="28"/>
        </w:rPr>
        <w:t xml:space="preserve">Отдельно отражается информация об использовании в годовом докладе прогнозных значений целевых показателей муниципальной </w:t>
      </w:r>
      <w:proofErr w:type="gramStart"/>
      <w:r w:rsidRPr="00881AFD">
        <w:rPr>
          <w:sz w:val="28"/>
          <w:szCs w:val="28"/>
        </w:rPr>
        <w:t>программы</w:t>
      </w:r>
      <w:proofErr w:type="gramEnd"/>
      <w:r w:rsidRPr="00881AFD">
        <w:rPr>
          <w:sz w:val="28"/>
          <w:szCs w:val="28"/>
        </w:rPr>
        <w:t xml:space="preserve"> по к</w:t>
      </w:r>
      <w:r w:rsidRPr="00881AFD">
        <w:rPr>
          <w:sz w:val="28"/>
          <w:szCs w:val="28"/>
        </w:rPr>
        <w:t>о</w:t>
      </w:r>
      <w:r w:rsidRPr="00881AFD">
        <w:rPr>
          <w:sz w:val="28"/>
          <w:szCs w:val="28"/>
        </w:rPr>
        <w:t>торым к сроку предоставления годового доклада невозможно представить фа</w:t>
      </w:r>
      <w:r w:rsidRPr="00881AFD">
        <w:rPr>
          <w:sz w:val="28"/>
          <w:szCs w:val="28"/>
        </w:rPr>
        <w:t>к</w:t>
      </w:r>
      <w:r w:rsidRPr="00881AFD">
        <w:rPr>
          <w:sz w:val="28"/>
          <w:szCs w:val="28"/>
        </w:rPr>
        <w:t>тические значения.</w:t>
      </w:r>
    </w:p>
    <w:p w:rsidR="00E82B7B" w:rsidRPr="00881AFD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881AFD">
        <w:rPr>
          <w:spacing w:val="-4"/>
          <w:sz w:val="28"/>
          <w:szCs w:val="28"/>
        </w:rPr>
        <w:t>В случае расхождений между плановыми и фактическими значениями об</w:t>
      </w:r>
      <w:r w:rsidRPr="00881AFD">
        <w:rPr>
          <w:spacing w:val="-4"/>
          <w:sz w:val="28"/>
          <w:szCs w:val="28"/>
        </w:rPr>
        <w:t>ъ</w:t>
      </w:r>
      <w:r w:rsidRPr="00881AFD">
        <w:rPr>
          <w:spacing w:val="-4"/>
          <w:sz w:val="28"/>
          <w:szCs w:val="28"/>
        </w:rPr>
        <w:t xml:space="preserve">емов финансирования и целевых показателей координатором муниципальной программы проводится анализ </w:t>
      </w:r>
      <w:proofErr w:type="gramStart"/>
      <w:r w:rsidRPr="00881AFD">
        <w:rPr>
          <w:spacing w:val="-4"/>
          <w:sz w:val="28"/>
          <w:szCs w:val="28"/>
        </w:rPr>
        <w:t>факторов</w:t>
      </w:r>
      <w:proofErr w:type="gramEnd"/>
      <w:r w:rsidRPr="00881AFD">
        <w:rPr>
          <w:spacing w:val="-4"/>
          <w:sz w:val="28"/>
          <w:szCs w:val="28"/>
        </w:rPr>
        <w:t xml:space="preserve"> и указываются в докладе о ходе реализ</w:t>
      </w:r>
      <w:r w:rsidRPr="00881AFD">
        <w:rPr>
          <w:spacing w:val="-4"/>
          <w:sz w:val="28"/>
          <w:szCs w:val="28"/>
        </w:rPr>
        <w:t>а</w:t>
      </w:r>
      <w:r w:rsidRPr="00881AFD">
        <w:rPr>
          <w:spacing w:val="-4"/>
          <w:sz w:val="28"/>
          <w:szCs w:val="28"/>
        </w:rPr>
        <w:t xml:space="preserve">ции муниципальной программы причины, повлиявшие на такие расхождения. </w:t>
      </w:r>
    </w:p>
    <w:p w:rsidR="00E82B7B" w:rsidRPr="00881AFD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881AFD">
        <w:rPr>
          <w:spacing w:val="-6"/>
          <w:sz w:val="28"/>
          <w:szCs w:val="28"/>
        </w:rPr>
        <w:t>В год завершения муниципальной программы координатор муниципальной программы представляет в отдел экономики доклад о результатах ее выполнения, включая оценку эффективности реализации муниципальной программы за исте</w:t>
      </w:r>
      <w:r w:rsidRPr="00881AFD">
        <w:rPr>
          <w:spacing w:val="-6"/>
          <w:sz w:val="28"/>
          <w:szCs w:val="28"/>
        </w:rPr>
        <w:t>к</w:t>
      </w:r>
      <w:r w:rsidRPr="00881AFD">
        <w:rPr>
          <w:spacing w:val="-6"/>
          <w:sz w:val="28"/>
          <w:szCs w:val="28"/>
        </w:rPr>
        <w:t xml:space="preserve">ший год и весь период реализации муниципальной программы. </w:t>
      </w:r>
    </w:p>
    <w:p w:rsidR="00E82B7B" w:rsidRPr="00881AFD" w:rsidRDefault="00E82B7B" w:rsidP="00E82B7B">
      <w:pPr>
        <w:ind w:right="-1" w:firstLine="709"/>
        <w:jc w:val="both"/>
        <w:rPr>
          <w:sz w:val="28"/>
          <w:szCs w:val="28"/>
        </w:rPr>
      </w:pPr>
      <w:proofErr w:type="gramStart"/>
      <w:r w:rsidRPr="00881AFD">
        <w:rPr>
          <w:sz w:val="28"/>
          <w:szCs w:val="28"/>
        </w:rPr>
        <w:lastRenderedPageBreak/>
        <w:t xml:space="preserve">МКУ МО ЩР «ССЗ» на основании постановления администрации </w:t>
      </w:r>
      <w:r w:rsidRPr="00881AFD">
        <w:rPr>
          <w:spacing w:val="-4"/>
          <w:sz w:val="28"/>
          <w:szCs w:val="28"/>
        </w:rPr>
        <w:t>мун</w:t>
      </w:r>
      <w:r w:rsidRPr="00881AFD">
        <w:rPr>
          <w:spacing w:val="-4"/>
          <w:sz w:val="28"/>
          <w:szCs w:val="28"/>
        </w:rPr>
        <w:t>и</w:t>
      </w:r>
      <w:r w:rsidRPr="00881AFD">
        <w:rPr>
          <w:spacing w:val="-4"/>
          <w:sz w:val="28"/>
          <w:szCs w:val="28"/>
        </w:rPr>
        <w:t>ципального образования Щербиновский район от 27 февраля 2023 года № 100 «</w:t>
      </w:r>
      <w:r w:rsidRPr="00881AFD">
        <w:rPr>
          <w:spacing w:val="-4"/>
          <w:sz w:val="28"/>
        </w:rPr>
        <w:t>О внесении изменений в постановление администрации муниципального образов</w:t>
      </w:r>
      <w:r w:rsidRPr="00881AFD">
        <w:rPr>
          <w:spacing w:val="-4"/>
          <w:sz w:val="28"/>
        </w:rPr>
        <w:t>а</w:t>
      </w:r>
      <w:r w:rsidRPr="00881AFD">
        <w:rPr>
          <w:spacing w:val="-4"/>
          <w:sz w:val="28"/>
        </w:rPr>
        <w:t>ния Щербиновский район от 3 июня 2016 года № 308 «О передаче полномочий и функций заказчика – застройщика по строительству, реконструкции, капитальн</w:t>
      </w:r>
      <w:r w:rsidRPr="00881AFD">
        <w:rPr>
          <w:spacing w:val="-4"/>
          <w:sz w:val="28"/>
        </w:rPr>
        <w:t>о</w:t>
      </w:r>
      <w:r w:rsidRPr="00881AFD">
        <w:rPr>
          <w:spacing w:val="-4"/>
          <w:sz w:val="28"/>
        </w:rPr>
        <w:t>му и текущему ремонту объектов капитального строительства муниципальному казенному учреждению муниципального образования Щербиновский район «Служба строительного</w:t>
      </w:r>
      <w:proofErr w:type="gramEnd"/>
      <w:r w:rsidRPr="00881AFD">
        <w:rPr>
          <w:spacing w:val="-4"/>
          <w:sz w:val="28"/>
        </w:rPr>
        <w:t xml:space="preserve"> заказчика», </w:t>
      </w:r>
      <w:r w:rsidRPr="00881AFD">
        <w:rPr>
          <w:spacing w:val="-4"/>
          <w:sz w:val="28"/>
          <w:szCs w:val="28"/>
        </w:rPr>
        <w:t>как муниципальный заказчик:</w:t>
      </w:r>
    </w:p>
    <w:p w:rsidR="00E82B7B" w:rsidRPr="00881AFD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881AFD">
        <w:rPr>
          <w:spacing w:val="-4"/>
          <w:sz w:val="28"/>
          <w:szCs w:val="28"/>
        </w:rPr>
        <w:t>заключает муниципальные контракты в установленном законодательством порядке согласно Федеральному закону от 5 апреля 2013 года № 44-ФЗ «О ко</w:t>
      </w:r>
      <w:r w:rsidRPr="00881AFD">
        <w:rPr>
          <w:spacing w:val="-4"/>
          <w:sz w:val="28"/>
          <w:szCs w:val="28"/>
        </w:rPr>
        <w:t>н</w:t>
      </w:r>
      <w:r w:rsidRPr="00881AFD">
        <w:rPr>
          <w:spacing w:val="-4"/>
          <w:sz w:val="28"/>
          <w:szCs w:val="28"/>
        </w:rPr>
        <w:t>трактной системе в сфере закупок товаров, работ, услуг для обеспечения госуда</w:t>
      </w:r>
      <w:r w:rsidRPr="00881AFD">
        <w:rPr>
          <w:spacing w:val="-4"/>
          <w:sz w:val="28"/>
          <w:szCs w:val="28"/>
        </w:rPr>
        <w:t>р</w:t>
      </w:r>
      <w:r w:rsidRPr="00881AFD">
        <w:rPr>
          <w:spacing w:val="-4"/>
          <w:sz w:val="28"/>
          <w:szCs w:val="28"/>
        </w:rPr>
        <w:t>ственных и муниципальных нужд»;</w:t>
      </w:r>
    </w:p>
    <w:p w:rsidR="00E82B7B" w:rsidRPr="00881AFD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AFD">
        <w:rPr>
          <w:sz w:val="28"/>
          <w:szCs w:val="28"/>
        </w:rPr>
        <w:t>проводит анализ выполнения мероприятия;</w:t>
      </w:r>
    </w:p>
    <w:p w:rsidR="00E82B7B" w:rsidRPr="00881AFD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AFD">
        <w:rPr>
          <w:sz w:val="28"/>
          <w:szCs w:val="28"/>
        </w:rPr>
        <w:t>несет ответственность за нецелевое и неэффективное использование в</w:t>
      </w:r>
      <w:r w:rsidRPr="00881AFD">
        <w:rPr>
          <w:sz w:val="28"/>
          <w:szCs w:val="28"/>
        </w:rPr>
        <w:t>ы</w:t>
      </w:r>
      <w:r w:rsidRPr="00881AFD">
        <w:rPr>
          <w:sz w:val="28"/>
          <w:szCs w:val="28"/>
        </w:rPr>
        <w:t>деленных в его распоряжение средств бюджета муниципального образования Щербиновский район;</w:t>
      </w:r>
    </w:p>
    <w:p w:rsidR="00E82B7B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AFD">
        <w:rPr>
          <w:sz w:val="28"/>
          <w:szCs w:val="28"/>
        </w:rPr>
        <w:t>формирует бюджетные заявки на финансирование мероприятий муниц</w:t>
      </w:r>
      <w:r w:rsidRPr="00881AFD">
        <w:rPr>
          <w:sz w:val="28"/>
          <w:szCs w:val="28"/>
        </w:rPr>
        <w:t>и</w:t>
      </w:r>
      <w:r w:rsidRPr="00881AFD">
        <w:rPr>
          <w:sz w:val="28"/>
          <w:szCs w:val="28"/>
        </w:rPr>
        <w:t>пальной программы.</w:t>
      </w:r>
    </w:p>
    <w:p w:rsidR="00290D9F" w:rsidRPr="00881AFD" w:rsidRDefault="00290D9F" w:rsidP="00E82B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 же функции муниципального заказчика исполняет администрация</w:t>
      </w:r>
      <w:r w:rsidRPr="00290D9F">
        <w:rPr>
          <w:sz w:val="28"/>
          <w:szCs w:val="28"/>
        </w:rPr>
        <w:t xml:space="preserve"> </w:t>
      </w:r>
      <w:r w:rsidRPr="00881AFD">
        <w:rPr>
          <w:sz w:val="28"/>
          <w:szCs w:val="28"/>
        </w:rPr>
        <w:t>муниципального образования Щербиновский район</w:t>
      </w:r>
      <w:r>
        <w:rPr>
          <w:sz w:val="28"/>
          <w:szCs w:val="28"/>
        </w:rPr>
        <w:t xml:space="preserve"> при заключении </w:t>
      </w:r>
      <w:r w:rsidR="00AA5A88">
        <w:rPr>
          <w:sz w:val="28"/>
          <w:szCs w:val="28"/>
        </w:rPr>
        <w:t>контра</w:t>
      </w:r>
      <w:r w:rsidR="00AA5A88">
        <w:rPr>
          <w:sz w:val="28"/>
          <w:szCs w:val="28"/>
        </w:rPr>
        <w:t>к</w:t>
      </w:r>
      <w:r w:rsidR="00AA5A88">
        <w:rPr>
          <w:sz w:val="28"/>
          <w:szCs w:val="28"/>
        </w:rPr>
        <w:t>тов по организации транспортного обеспечения населения.</w:t>
      </w:r>
    </w:p>
    <w:p w:rsidR="00E82B7B" w:rsidRPr="00881AFD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AFD">
        <w:rPr>
          <w:sz w:val="28"/>
          <w:szCs w:val="28"/>
        </w:rPr>
        <w:t>Администрация муниципального образования Щербиновский район, как  главный распорядитель средств бюджета муниципального образования Щерб</w:t>
      </w:r>
      <w:r w:rsidRPr="00881AFD">
        <w:rPr>
          <w:sz w:val="28"/>
          <w:szCs w:val="28"/>
        </w:rPr>
        <w:t>и</w:t>
      </w:r>
      <w:r w:rsidRPr="00881AFD">
        <w:rPr>
          <w:sz w:val="28"/>
          <w:szCs w:val="28"/>
        </w:rPr>
        <w:t>новский район в пределах полномочий, установленных бюджетным законод</w:t>
      </w:r>
      <w:r w:rsidRPr="00881AFD">
        <w:rPr>
          <w:sz w:val="28"/>
          <w:szCs w:val="28"/>
        </w:rPr>
        <w:t>а</w:t>
      </w:r>
      <w:r w:rsidRPr="00881AFD">
        <w:rPr>
          <w:sz w:val="28"/>
          <w:szCs w:val="28"/>
        </w:rPr>
        <w:t>тельством Российской Федерации:</w:t>
      </w:r>
    </w:p>
    <w:p w:rsidR="00E82B7B" w:rsidRPr="00881AFD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AFD">
        <w:rPr>
          <w:sz w:val="28"/>
          <w:szCs w:val="28"/>
        </w:rPr>
        <w:t>обеспечивает результативность, адресность и целевой характер использ</w:t>
      </w:r>
      <w:r w:rsidRPr="00881AFD">
        <w:rPr>
          <w:sz w:val="28"/>
          <w:szCs w:val="28"/>
        </w:rPr>
        <w:t>о</w:t>
      </w:r>
      <w:r w:rsidRPr="00881AFD">
        <w:rPr>
          <w:sz w:val="28"/>
          <w:szCs w:val="28"/>
        </w:rPr>
        <w:t>вания средств бюджета муниципального образования Щербиновский район в соответствии с утвержденными ему бюджетными ассигнованиями и лимитами бюджетных обязательств;</w:t>
      </w:r>
    </w:p>
    <w:p w:rsidR="00E82B7B" w:rsidRPr="00881AFD" w:rsidRDefault="00E82B7B" w:rsidP="00E82B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AFD">
        <w:rPr>
          <w:sz w:val="28"/>
          <w:szCs w:val="28"/>
        </w:rPr>
        <w:t>осуществляет полномочия, установленные бюджетным законодательс</w:t>
      </w:r>
      <w:r w:rsidRPr="00881AFD">
        <w:rPr>
          <w:sz w:val="28"/>
          <w:szCs w:val="28"/>
        </w:rPr>
        <w:t>т</w:t>
      </w:r>
      <w:r w:rsidRPr="00881AFD">
        <w:rPr>
          <w:sz w:val="28"/>
          <w:szCs w:val="28"/>
        </w:rPr>
        <w:t>вом Российской Федерации.</w:t>
      </w:r>
    </w:p>
    <w:p w:rsidR="00FA2D28" w:rsidRDefault="00E82B7B" w:rsidP="00AA5A88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881AFD">
        <w:rPr>
          <w:sz w:val="28"/>
          <w:szCs w:val="28"/>
        </w:rPr>
        <w:t xml:space="preserve">Исполнителями мероприятий являются </w:t>
      </w:r>
      <w:r w:rsidRPr="00881AFD">
        <w:rPr>
          <w:spacing w:val="-4"/>
          <w:sz w:val="28"/>
          <w:szCs w:val="28"/>
        </w:rPr>
        <w:t>администрация муниципального образования Щербиновский район, муниципальное казенное учреждение муниц</w:t>
      </w:r>
      <w:r w:rsidRPr="00881AFD">
        <w:rPr>
          <w:spacing w:val="-4"/>
          <w:sz w:val="28"/>
          <w:szCs w:val="28"/>
        </w:rPr>
        <w:t>и</w:t>
      </w:r>
      <w:r w:rsidRPr="00881AFD">
        <w:rPr>
          <w:spacing w:val="-4"/>
          <w:sz w:val="28"/>
          <w:szCs w:val="28"/>
        </w:rPr>
        <w:t>пального образования Щербиновский район «Служба строительного заказчика», управление образования администрации муниципального образования Щерб</w:t>
      </w:r>
      <w:r w:rsidRPr="00881AFD">
        <w:rPr>
          <w:spacing w:val="-4"/>
          <w:sz w:val="28"/>
          <w:szCs w:val="28"/>
        </w:rPr>
        <w:t>и</w:t>
      </w:r>
      <w:r w:rsidRPr="00881AFD">
        <w:rPr>
          <w:spacing w:val="-4"/>
          <w:sz w:val="28"/>
          <w:szCs w:val="28"/>
        </w:rPr>
        <w:t>новский район; ОГИБДД ОМВД России по Щербиновскому району</w:t>
      </w:r>
      <w:r w:rsidR="006029AE" w:rsidRPr="00796264">
        <w:rPr>
          <w:spacing w:val="-6"/>
          <w:sz w:val="28"/>
          <w:szCs w:val="28"/>
        </w:rPr>
        <w:t>»</w:t>
      </w:r>
      <w:proofErr w:type="gramStart"/>
      <w:r w:rsidR="00AA5A88">
        <w:rPr>
          <w:spacing w:val="-6"/>
          <w:sz w:val="28"/>
          <w:szCs w:val="28"/>
        </w:rPr>
        <w:t>.»</w:t>
      </w:r>
      <w:proofErr w:type="gramEnd"/>
    </w:p>
    <w:p w:rsidR="002C43FA" w:rsidRPr="00796264" w:rsidRDefault="002C43FA" w:rsidP="002C43F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96264">
        <w:rPr>
          <w:sz w:val="28"/>
          <w:szCs w:val="28"/>
        </w:rPr>
        <w:t>. Приложени</w:t>
      </w:r>
      <w:r>
        <w:rPr>
          <w:sz w:val="28"/>
          <w:szCs w:val="28"/>
        </w:rPr>
        <w:t>я</w:t>
      </w:r>
      <w:r w:rsidRPr="00796264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1 и </w:t>
      </w:r>
      <w:r w:rsidRPr="00796264">
        <w:rPr>
          <w:sz w:val="28"/>
          <w:szCs w:val="28"/>
        </w:rPr>
        <w:t>№ 2 к муниципальной программе изложить в сл</w:t>
      </w:r>
      <w:r w:rsidRPr="00796264">
        <w:rPr>
          <w:sz w:val="28"/>
          <w:szCs w:val="28"/>
        </w:rPr>
        <w:t>е</w:t>
      </w:r>
      <w:r w:rsidRPr="00796264">
        <w:rPr>
          <w:sz w:val="28"/>
          <w:szCs w:val="28"/>
        </w:rPr>
        <w:t>дующей редакции:</w:t>
      </w:r>
    </w:p>
    <w:p w:rsidR="00603024" w:rsidRPr="00796264" w:rsidRDefault="00603024" w:rsidP="00603024">
      <w:pPr>
        <w:ind w:firstLine="700"/>
        <w:jc w:val="both"/>
        <w:rPr>
          <w:sz w:val="24"/>
          <w:szCs w:val="24"/>
        </w:rPr>
      </w:pPr>
    </w:p>
    <w:p w:rsidR="00970624" w:rsidRPr="00796264" w:rsidRDefault="00970624" w:rsidP="00603024">
      <w:pPr>
        <w:autoSpaceDE w:val="0"/>
        <w:autoSpaceDN w:val="0"/>
        <w:adjustRightInd w:val="0"/>
        <w:rPr>
          <w:sz w:val="28"/>
          <w:szCs w:val="28"/>
        </w:rPr>
      </w:pPr>
    </w:p>
    <w:p w:rsidR="00180146" w:rsidRDefault="00180146">
      <w:pPr>
        <w:rPr>
          <w:sz w:val="28"/>
          <w:szCs w:val="28"/>
        </w:rPr>
      </w:pPr>
    </w:p>
    <w:p w:rsidR="00180146" w:rsidRDefault="00180146">
      <w:pPr>
        <w:rPr>
          <w:sz w:val="28"/>
          <w:szCs w:val="28"/>
        </w:rPr>
      </w:pPr>
    </w:p>
    <w:p w:rsidR="00180146" w:rsidRDefault="00180146">
      <w:pPr>
        <w:rPr>
          <w:sz w:val="28"/>
          <w:szCs w:val="28"/>
        </w:rPr>
      </w:pPr>
    </w:p>
    <w:p w:rsidR="00180146" w:rsidRDefault="00180146">
      <w:pPr>
        <w:rPr>
          <w:sz w:val="28"/>
          <w:szCs w:val="28"/>
        </w:rPr>
      </w:pPr>
    </w:p>
    <w:p w:rsidR="00180146" w:rsidRDefault="00180146">
      <w:pPr>
        <w:rPr>
          <w:sz w:val="28"/>
          <w:szCs w:val="28"/>
        </w:rPr>
      </w:pPr>
    </w:p>
    <w:p w:rsidR="00180146" w:rsidRPr="00796264" w:rsidRDefault="00180146">
      <w:pPr>
        <w:rPr>
          <w:sz w:val="28"/>
          <w:szCs w:val="28"/>
        </w:rPr>
        <w:sectPr w:rsidR="00180146" w:rsidRPr="00796264" w:rsidSect="00410242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4709" w:type="dxa"/>
        <w:tblLook w:val="01E0"/>
      </w:tblPr>
      <w:tblGrid>
        <w:gridCol w:w="9248"/>
        <w:gridCol w:w="5461"/>
      </w:tblGrid>
      <w:tr w:rsidR="00E5132F" w:rsidRPr="007D101F" w:rsidTr="00E5132F">
        <w:trPr>
          <w:trHeight w:val="2700"/>
        </w:trPr>
        <w:tc>
          <w:tcPr>
            <w:tcW w:w="9248" w:type="dxa"/>
          </w:tcPr>
          <w:p w:rsidR="00E5132F" w:rsidRPr="007D101F" w:rsidRDefault="00E5132F" w:rsidP="00E5132F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  <w:lang w:eastAsia="ru-RU"/>
              </w:rPr>
            </w:pPr>
            <w:r>
              <w:lastRenderedPageBreak/>
              <w:br w:type="page"/>
            </w:r>
          </w:p>
        </w:tc>
        <w:tc>
          <w:tcPr>
            <w:tcW w:w="5461" w:type="dxa"/>
          </w:tcPr>
          <w:p w:rsidR="00E5132F" w:rsidRPr="007D101F" w:rsidRDefault="00E5132F" w:rsidP="00E5132F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  <w:lang w:eastAsia="ru-RU"/>
              </w:rPr>
            </w:pPr>
            <w:r w:rsidRPr="007D101F">
              <w:rPr>
                <w:sz w:val="28"/>
                <w:szCs w:val="28"/>
                <w:lang w:eastAsia="ru-RU"/>
              </w:rPr>
              <w:t>ПРИЛОЖЕНИЕ № 1</w:t>
            </w:r>
          </w:p>
          <w:p w:rsidR="00E5132F" w:rsidRPr="007D101F" w:rsidRDefault="00E5132F" w:rsidP="00E5132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7D101F">
              <w:rPr>
                <w:sz w:val="28"/>
                <w:szCs w:val="28"/>
                <w:lang w:eastAsia="ru-RU"/>
              </w:rPr>
              <w:t>к муниципальной программе</w:t>
            </w:r>
          </w:p>
          <w:p w:rsidR="00E5132F" w:rsidRPr="007D101F" w:rsidRDefault="00E5132F" w:rsidP="00E5132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7D101F">
              <w:rPr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E5132F" w:rsidRPr="007D101F" w:rsidRDefault="00E5132F" w:rsidP="00E5132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101F">
              <w:rPr>
                <w:sz w:val="28"/>
                <w:szCs w:val="28"/>
                <w:lang w:eastAsia="ru-RU"/>
              </w:rPr>
              <w:t>Щербиновский район</w:t>
            </w:r>
            <w:r w:rsidRPr="007D101F">
              <w:rPr>
                <w:b/>
                <w:sz w:val="28"/>
                <w:szCs w:val="28"/>
                <w:lang w:eastAsia="ru-RU"/>
              </w:rPr>
              <w:t xml:space="preserve"> </w:t>
            </w:r>
            <w:r w:rsidRPr="007D101F">
              <w:rPr>
                <w:sz w:val="28"/>
                <w:szCs w:val="28"/>
                <w:lang w:eastAsia="ru-RU"/>
              </w:rPr>
              <w:t>«</w:t>
            </w:r>
            <w:r w:rsidRPr="007D101F">
              <w:rPr>
                <w:sz w:val="28"/>
                <w:szCs w:val="28"/>
              </w:rPr>
              <w:t>Комплексное</w:t>
            </w:r>
          </w:p>
          <w:p w:rsidR="00E5132F" w:rsidRPr="007D101F" w:rsidRDefault="00E5132F" w:rsidP="00E5132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101F">
              <w:rPr>
                <w:sz w:val="28"/>
                <w:szCs w:val="28"/>
              </w:rPr>
              <w:t>развитие муниципального образования</w:t>
            </w:r>
          </w:p>
          <w:p w:rsidR="00E5132F" w:rsidRPr="007D101F" w:rsidRDefault="00E5132F" w:rsidP="00E5132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101F">
              <w:rPr>
                <w:sz w:val="28"/>
                <w:szCs w:val="28"/>
              </w:rPr>
              <w:t>Щербиновский район в сфере</w:t>
            </w:r>
          </w:p>
          <w:p w:rsidR="00E5132F" w:rsidRPr="007D101F" w:rsidRDefault="00E5132F" w:rsidP="00E5132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101F">
              <w:rPr>
                <w:sz w:val="28"/>
                <w:szCs w:val="28"/>
              </w:rPr>
              <w:t xml:space="preserve">строительства, жилищно-коммунального </w:t>
            </w:r>
          </w:p>
          <w:p w:rsidR="00E5132F" w:rsidRPr="007D101F" w:rsidRDefault="00E5132F" w:rsidP="00E5132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хозяйства</w:t>
            </w:r>
            <w:r w:rsidRPr="007D101F">
              <w:rPr>
                <w:sz w:val="28"/>
                <w:szCs w:val="28"/>
                <w:lang w:eastAsia="ru-RU"/>
              </w:rPr>
              <w:t>»</w:t>
            </w:r>
          </w:p>
        </w:tc>
      </w:tr>
    </w:tbl>
    <w:p w:rsidR="00E5132F" w:rsidRDefault="00E5132F" w:rsidP="00E5132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5132F" w:rsidRPr="007D101F" w:rsidRDefault="00E5132F" w:rsidP="00E5132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D101F">
        <w:rPr>
          <w:b/>
          <w:bCs/>
          <w:sz w:val="28"/>
          <w:szCs w:val="28"/>
        </w:rPr>
        <w:t xml:space="preserve">ЦЕЛИ, ЗАДАЧИ И ЦЕЛЕВЫЕ ПОКАЗАТЕЛИ МУНИЦИПАЛЬНОЙ ПРОГРАММЫ </w:t>
      </w:r>
    </w:p>
    <w:p w:rsidR="00E5132F" w:rsidRPr="007D101F" w:rsidRDefault="00E5132F" w:rsidP="00E5132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D101F">
        <w:rPr>
          <w:b/>
          <w:bCs/>
          <w:sz w:val="28"/>
          <w:szCs w:val="28"/>
        </w:rPr>
        <w:t>муниципального образования Щербиновский район</w:t>
      </w:r>
    </w:p>
    <w:p w:rsidR="00E5132F" w:rsidRPr="007D101F" w:rsidRDefault="00E5132F" w:rsidP="00E5132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D101F">
        <w:rPr>
          <w:b/>
          <w:sz w:val="28"/>
          <w:szCs w:val="28"/>
          <w:lang w:eastAsia="ru-RU"/>
        </w:rPr>
        <w:t xml:space="preserve"> «</w:t>
      </w:r>
      <w:r w:rsidRPr="007D101F">
        <w:rPr>
          <w:b/>
          <w:sz w:val="28"/>
          <w:szCs w:val="28"/>
        </w:rPr>
        <w:t xml:space="preserve">Комплексное развитие муниципального образования Щербиновский район в сфере строительства, </w:t>
      </w:r>
    </w:p>
    <w:p w:rsidR="00E5132F" w:rsidRDefault="00E5132F" w:rsidP="00E5132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D101F">
        <w:rPr>
          <w:b/>
          <w:sz w:val="28"/>
          <w:szCs w:val="28"/>
        </w:rPr>
        <w:t xml:space="preserve">жилищно-коммунального </w:t>
      </w:r>
      <w:r>
        <w:rPr>
          <w:b/>
          <w:sz w:val="28"/>
          <w:szCs w:val="28"/>
        </w:rPr>
        <w:t>хозяйства</w:t>
      </w:r>
      <w:r w:rsidRPr="007D101F">
        <w:rPr>
          <w:b/>
          <w:sz w:val="28"/>
          <w:szCs w:val="28"/>
        </w:rPr>
        <w:t>»</w:t>
      </w:r>
    </w:p>
    <w:p w:rsidR="00E5132F" w:rsidRDefault="00E5132F" w:rsidP="00E5132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4743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568"/>
        <w:gridCol w:w="1134"/>
        <w:gridCol w:w="708"/>
        <w:gridCol w:w="3686"/>
        <w:gridCol w:w="142"/>
        <w:gridCol w:w="708"/>
        <w:gridCol w:w="567"/>
        <w:gridCol w:w="142"/>
        <w:gridCol w:w="142"/>
        <w:gridCol w:w="2551"/>
        <w:gridCol w:w="1418"/>
        <w:gridCol w:w="28"/>
        <w:gridCol w:w="964"/>
        <w:gridCol w:w="1985"/>
      </w:tblGrid>
      <w:tr w:rsidR="00E5132F" w:rsidRPr="00EB5B1B" w:rsidTr="00E5132F">
        <w:tc>
          <w:tcPr>
            <w:tcW w:w="568" w:type="dxa"/>
            <w:vMerge w:val="restart"/>
            <w:vAlign w:val="center"/>
          </w:tcPr>
          <w:p w:rsidR="00E5132F" w:rsidRPr="00EB5B1B" w:rsidRDefault="00E5132F" w:rsidP="00E5132F">
            <w:pPr>
              <w:widowControl w:val="0"/>
              <w:jc w:val="center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№ п/п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E5132F" w:rsidRDefault="00E5132F" w:rsidP="00E5132F">
            <w:pPr>
              <w:widowControl w:val="0"/>
              <w:jc w:val="center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Наименов</w:t>
            </w:r>
            <w:r w:rsidRPr="00EB5B1B">
              <w:rPr>
                <w:sz w:val="28"/>
                <w:szCs w:val="28"/>
              </w:rPr>
              <w:t>а</w:t>
            </w:r>
            <w:r w:rsidRPr="00EB5B1B">
              <w:rPr>
                <w:sz w:val="28"/>
                <w:szCs w:val="28"/>
              </w:rPr>
              <w:t>ние целевого показателя</w:t>
            </w:r>
          </w:p>
          <w:p w:rsidR="00E5132F" w:rsidRPr="00EB5B1B" w:rsidRDefault="00E5132F" w:rsidP="00E5132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vMerge w:val="restart"/>
            <w:vAlign w:val="center"/>
          </w:tcPr>
          <w:p w:rsidR="00E5132F" w:rsidRPr="00EB5B1B" w:rsidRDefault="00E5132F" w:rsidP="00E5132F">
            <w:pPr>
              <w:widowControl w:val="0"/>
              <w:jc w:val="center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 xml:space="preserve">Единица </w:t>
            </w:r>
          </w:p>
          <w:p w:rsidR="00E5132F" w:rsidRDefault="00E5132F" w:rsidP="00E5132F">
            <w:pPr>
              <w:widowControl w:val="0"/>
              <w:jc w:val="center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измерения</w:t>
            </w:r>
          </w:p>
          <w:p w:rsidR="00E5132F" w:rsidRPr="00EB5B1B" w:rsidRDefault="00E5132F" w:rsidP="00E5132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9"/>
            <w:vAlign w:val="center"/>
          </w:tcPr>
          <w:p w:rsidR="00E5132F" w:rsidRPr="00EB5B1B" w:rsidRDefault="00E5132F" w:rsidP="00E5132F">
            <w:pPr>
              <w:jc w:val="center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Значение показателей</w:t>
            </w:r>
          </w:p>
        </w:tc>
      </w:tr>
      <w:tr w:rsidR="00E5132F" w:rsidRPr="00EB5B1B" w:rsidTr="00E5132F">
        <w:trPr>
          <w:trHeight w:val="793"/>
        </w:trPr>
        <w:tc>
          <w:tcPr>
            <w:tcW w:w="568" w:type="dxa"/>
            <w:vMerge/>
            <w:vAlign w:val="center"/>
          </w:tcPr>
          <w:p w:rsidR="00E5132F" w:rsidRPr="00EB5B1B" w:rsidRDefault="00E5132F" w:rsidP="00E5132F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E5132F" w:rsidRPr="00EB5B1B" w:rsidRDefault="00E5132F" w:rsidP="00E5132F">
            <w:pPr>
              <w:rPr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vMerge/>
            <w:vAlign w:val="center"/>
          </w:tcPr>
          <w:p w:rsidR="00E5132F" w:rsidRPr="00EB5B1B" w:rsidRDefault="00E5132F" w:rsidP="00E5132F">
            <w:pPr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5"/>
            <w:vAlign w:val="center"/>
          </w:tcPr>
          <w:p w:rsidR="00E5132F" w:rsidRPr="00EB5B1B" w:rsidRDefault="00E5132F" w:rsidP="00E51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2410" w:type="dxa"/>
            <w:gridSpan w:val="3"/>
            <w:vAlign w:val="center"/>
          </w:tcPr>
          <w:p w:rsidR="00E5132F" w:rsidRPr="00EB5B1B" w:rsidRDefault="00E5132F" w:rsidP="00E5132F">
            <w:pPr>
              <w:jc w:val="center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985" w:type="dxa"/>
            <w:vAlign w:val="center"/>
          </w:tcPr>
          <w:p w:rsidR="00E5132F" w:rsidRPr="00EB5B1B" w:rsidRDefault="00E5132F" w:rsidP="00E5132F">
            <w:pPr>
              <w:jc w:val="center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</w:p>
        </w:tc>
      </w:tr>
      <w:tr w:rsidR="00E5132F" w:rsidRPr="00EB5B1B" w:rsidTr="00E5132F">
        <w:tc>
          <w:tcPr>
            <w:tcW w:w="568" w:type="dxa"/>
          </w:tcPr>
          <w:p w:rsidR="00E5132F" w:rsidRPr="00EB5B1B" w:rsidRDefault="00E5132F" w:rsidP="00E5132F">
            <w:pPr>
              <w:widowControl w:val="0"/>
              <w:jc w:val="center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gridSpan w:val="2"/>
          </w:tcPr>
          <w:p w:rsidR="00E5132F" w:rsidRPr="00EB5B1B" w:rsidRDefault="00E5132F" w:rsidP="00E5132F">
            <w:pPr>
              <w:widowControl w:val="0"/>
              <w:jc w:val="center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2</w:t>
            </w:r>
          </w:p>
        </w:tc>
        <w:tc>
          <w:tcPr>
            <w:tcW w:w="3828" w:type="dxa"/>
            <w:gridSpan w:val="2"/>
          </w:tcPr>
          <w:p w:rsidR="00E5132F" w:rsidRPr="00EB5B1B" w:rsidRDefault="00E5132F" w:rsidP="00E5132F">
            <w:pPr>
              <w:widowControl w:val="0"/>
              <w:jc w:val="center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3</w:t>
            </w:r>
          </w:p>
        </w:tc>
        <w:tc>
          <w:tcPr>
            <w:tcW w:w="4110" w:type="dxa"/>
            <w:gridSpan w:val="5"/>
          </w:tcPr>
          <w:p w:rsidR="00E5132F" w:rsidRPr="00EB5B1B" w:rsidRDefault="00E5132F" w:rsidP="00E51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  <w:gridSpan w:val="3"/>
          </w:tcPr>
          <w:p w:rsidR="00E5132F" w:rsidRPr="00EB5B1B" w:rsidRDefault="00E5132F" w:rsidP="00E51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E5132F" w:rsidRPr="00EB5B1B" w:rsidRDefault="00E5132F" w:rsidP="00E51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5132F" w:rsidRPr="00EB5B1B" w:rsidTr="00E5132F">
        <w:tc>
          <w:tcPr>
            <w:tcW w:w="568" w:type="dxa"/>
          </w:tcPr>
          <w:p w:rsidR="00E5132F" w:rsidRPr="00EB5B1B" w:rsidRDefault="00E5132F" w:rsidP="00E5132F">
            <w:pPr>
              <w:widowControl w:val="0"/>
              <w:jc w:val="center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1</w:t>
            </w:r>
          </w:p>
        </w:tc>
        <w:tc>
          <w:tcPr>
            <w:tcW w:w="14175" w:type="dxa"/>
            <w:gridSpan w:val="13"/>
          </w:tcPr>
          <w:p w:rsidR="00E5132F" w:rsidRDefault="00E5132F" w:rsidP="00E5132F">
            <w:pPr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Муниципальная программа «Комплексное развитие муниципального образования Щербиновский район в сфере строительства, жилищно-коммунального хозяйства»</w:t>
            </w:r>
          </w:p>
          <w:p w:rsidR="00E5132F" w:rsidRPr="00EB5B1B" w:rsidRDefault="00E5132F" w:rsidP="00E5132F">
            <w:pPr>
              <w:rPr>
                <w:sz w:val="28"/>
                <w:szCs w:val="28"/>
              </w:rPr>
            </w:pPr>
          </w:p>
        </w:tc>
      </w:tr>
      <w:tr w:rsidR="00E5132F" w:rsidRPr="00EB5B1B" w:rsidTr="00C422B1">
        <w:trPr>
          <w:trHeight w:val="2264"/>
        </w:trPr>
        <w:tc>
          <w:tcPr>
            <w:tcW w:w="568" w:type="dxa"/>
          </w:tcPr>
          <w:p w:rsidR="00E5132F" w:rsidRPr="00EB5B1B" w:rsidRDefault="00E5132F" w:rsidP="00E5132F">
            <w:pPr>
              <w:widowControl w:val="0"/>
              <w:jc w:val="center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1.1</w:t>
            </w:r>
          </w:p>
        </w:tc>
        <w:tc>
          <w:tcPr>
            <w:tcW w:w="5528" w:type="dxa"/>
            <w:gridSpan w:val="3"/>
          </w:tcPr>
          <w:p w:rsidR="00E5132F" w:rsidRPr="00EB5B1B" w:rsidRDefault="00E5132F" w:rsidP="00E5132F">
            <w:pPr>
              <w:widowControl w:val="0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Цель</w:t>
            </w:r>
          </w:p>
        </w:tc>
        <w:tc>
          <w:tcPr>
            <w:tcW w:w="8647" w:type="dxa"/>
            <w:gridSpan w:val="10"/>
          </w:tcPr>
          <w:p w:rsidR="00E5132F" w:rsidRPr="00EB5B1B" w:rsidRDefault="00E5132F" w:rsidP="00E5132F">
            <w:pPr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 xml:space="preserve"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муниципального образования Щербиновский район </w:t>
            </w:r>
          </w:p>
        </w:tc>
      </w:tr>
      <w:tr w:rsidR="00E5132F" w:rsidRPr="00EB5B1B" w:rsidTr="00C422B1">
        <w:trPr>
          <w:trHeight w:val="279"/>
        </w:trPr>
        <w:tc>
          <w:tcPr>
            <w:tcW w:w="568" w:type="dxa"/>
            <w:vAlign w:val="center"/>
          </w:tcPr>
          <w:p w:rsidR="00E5132F" w:rsidRPr="00EB5B1B" w:rsidRDefault="00E5132F" w:rsidP="00E513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  <w:gridSpan w:val="3"/>
            <w:vAlign w:val="center"/>
          </w:tcPr>
          <w:p w:rsidR="00E5132F" w:rsidRPr="00EB5B1B" w:rsidRDefault="00E5132F" w:rsidP="00E513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2"/>
            <w:vAlign w:val="center"/>
          </w:tcPr>
          <w:p w:rsidR="00E5132F" w:rsidRPr="00EB5B1B" w:rsidRDefault="00E5132F" w:rsidP="00E5132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02" w:type="dxa"/>
            <w:gridSpan w:val="4"/>
            <w:vAlign w:val="center"/>
          </w:tcPr>
          <w:p w:rsidR="00E5132F" w:rsidRPr="00EB5B1B" w:rsidRDefault="00E5132F" w:rsidP="00E5132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10" w:type="dxa"/>
            <w:gridSpan w:val="3"/>
            <w:vAlign w:val="center"/>
          </w:tcPr>
          <w:p w:rsidR="00E5132F" w:rsidRPr="00EB5B1B" w:rsidRDefault="00E5132F" w:rsidP="00E5132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5" w:type="dxa"/>
            <w:vAlign w:val="center"/>
          </w:tcPr>
          <w:p w:rsidR="00E5132F" w:rsidRPr="00EB5B1B" w:rsidRDefault="00E5132F" w:rsidP="00E5132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</w:tr>
      <w:tr w:rsidR="00E5132F" w:rsidRPr="00EB5B1B" w:rsidTr="00C422B1">
        <w:trPr>
          <w:trHeight w:val="77"/>
        </w:trPr>
        <w:tc>
          <w:tcPr>
            <w:tcW w:w="568" w:type="dxa"/>
          </w:tcPr>
          <w:p w:rsidR="00E5132F" w:rsidRPr="00EB5B1B" w:rsidRDefault="00E5132F" w:rsidP="00E5132F">
            <w:pPr>
              <w:widowControl w:val="0"/>
              <w:jc w:val="center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1.2</w:t>
            </w:r>
          </w:p>
        </w:tc>
        <w:tc>
          <w:tcPr>
            <w:tcW w:w="5528" w:type="dxa"/>
            <w:gridSpan w:val="3"/>
          </w:tcPr>
          <w:p w:rsidR="00E5132F" w:rsidRPr="00EB5B1B" w:rsidRDefault="00E5132F" w:rsidP="00E5132F">
            <w:pPr>
              <w:widowControl w:val="0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Задачи</w:t>
            </w:r>
          </w:p>
        </w:tc>
        <w:tc>
          <w:tcPr>
            <w:tcW w:w="8647" w:type="dxa"/>
            <w:gridSpan w:val="10"/>
          </w:tcPr>
          <w:p w:rsidR="00E5132F" w:rsidRPr="00C422B1" w:rsidRDefault="00E5132F" w:rsidP="00E5132F">
            <w:pPr>
              <w:jc w:val="both"/>
              <w:rPr>
                <w:spacing w:val="-6"/>
                <w:sz w:val="28"/>
                <w:szCs w:val="28"/>
                <w:lang w:eastAsia="ru-RU"/>
              </w:rPr>
            </w:pPr>
            <w:r w:rsidRPr="00C422B1">
              <w:rPr>
                <w:spacing w:val="-6"/>
                <w:sz w:val="28"/>
                <w:szCs w:val="28"/>
                <w:lang w:eastAsia="ru-RU"/>
              </w:rPr>
              <w:t>Осуществление строительного контроля при строительстве, реконстру</w:t>
            </w:r>
            <w:r w:rsidRPr="00C422B1">
              <w:rPr>
                <w:spacing w:val="-6"/>
                <w:sz w:val="28"/>
                <w:szCs w:val="28"/>
                <w:lang w:eastAsia="ru-RU"/>
              </w:rPr>
              <w:t>к</w:t>
            </w:r>
            <w:r w:rsidRPr="00C422B1">
              <w:rPr>
                <w:spacing w:val="-6"/>
                <w:sz w:val="28"/>
                <w:szCs w:val="28"/>
                <w:lang w:eastAsia="ru-RU"/>
              </w:rPr>
              <w:t>ции, капитальном и текущем ремонтах объектов социальной сферы в м</w:t>
            </w:r>
            <w:r w:rsidRPr="00C422B1">
              <w:rPr>
                <w:spacing w:val="-6"/>
                <w:sz w:val="28"/>
                <w:szCs w:val="28"/>
                <w:lang w:eastAsia="ru-RU"/>
              </w:rPr>
              <w:t>у</w:t>
            </w:r>
            <w:r w:rsidRPr="00C422B1">
              <w:rPr>
                <w:spacing w:val="-6"/>
                <w:sz w:val="28"/>
                <w:szCs w:val="28"/>
                <w:lang w:eastAsia="ru-RU"/>
              </w:rPr>
              <w:t>ниципальном образовании Щербиновский район;</w:t>
            </w:r>
          </w:p>
          <w:p w:rsidR="00E5132F" w:rsidRPr="00C422B1" w:rsidRDefault="00E5132F" w:rsidP="00E5132F">
            <w:pPr>
              <w:jc w:val="both"/>
              <w:rPr>
                <w:rFonts w:eastAsia="Calibri"/>
                <w:spacing w:val="-6"/>
                <w:sz w:val="28"/>
                <w:szCs w:val="28"/>
                <w:lang w:eastAsia="en-US"/>
              </w:rPr>
            </w:pPr>
            <w:r w:rsidRPr="00C422B1">
              <w:rPr>
                <w:spacing w:val="-6"/>
                <w:sz w:val="28"/>
                <w:szCs w:val="28"/>
              </w:rPr>
              <w:t>повышение уровня правового воспитания и культуры поведения участн</w:t>
            </w:r>
            <w:r w:rsidRPr="00C422B1">
              <w:rPr>
                <w:spacing w:val="-6"/>
                <w:sz w:val="28"/>
                <w:szCs w:val="28"/>
              </w:rPr>
              <w:t>и</w:t>
            </w:r>
            <w:r w:rsidRPr="00C422B1">
              <w:rPr>
                <w:spacing w:val="-6"/>
                <w:sz w:val="28"/>
                <w:szCs w:val="28"/>
              </w:rPr>
              <w:t xml:space="preserve">ков дорожного движения; </w:t>
            </w:r>
            <w:r w:rsidRPr="00C422B1">
              <w:rPr>
                <w:rFonts w:eastAsia="Calibri"/>
                <w:spacing w:val="-6"/>
                <w:sz w:val="28"/>
                <w:szCs w:val="28"/>
                <w:lang w:eastAsia="en-US"/>
              </w:rPr>
              <w:t>создание системы пропагандистского возде</w:t>
            </w:r>
            <w:r w:rsidRPr="00C422B1">
              <w:rPr>
                <w:rFonts w:eastAsia="Calibri"/>
                <w:spacing w:val="-6"/>
                <w:sz w:val="28"/>
                <w:szCs w:val="28"/>
                <w:lang w:eastAsia="en-US"/>
              </w:rPr>
              <w:t>й</w:t>
            </w:r>
            <w:r w:rsidRPr="00C422B1">
              <w:rPr>
                <w:rFonts w:eastAsia="Calibri"/>
                <w:spacing w:val="-6"/>
                <w:sz w:val="28"/>
                <w:szCs w:val="28"/>
                <w:lang w:eastAsia="en-US"/>
              </w:rPr>
              <w:t>ствия на население с целью формирования негативного отношения к пр</w:t>
            </w:r>
            <w:r w:rsidRPr="00C422B1">
              <w:rPr>
                <w:rFonts w:eastAsia="Calibri"/>
                <w:spacing w:val="-6"/>
                <w:sz w:val="28"/>
                <w:szCs w:val="28"/>
                <w:lang w:eastAsia="en-US"/>
              </w:rPr>
              <w:t>а</w:t>
            </w:r>
            <w:r w:rsidRPr="00C422B1">
              <w:rPr>
                <w:rFonts w:eastAsia="Calibri"/>
                <w:spacing w:val="-6"/>
                <w:sz w:val="28"/>
                <w:szCs w:val="28"/>
                <w:lang w:eastAsia="en-US"/>
              </w:rPr>
              <w:t>вонарушениям в сфере дорожного движ</w:t>
            </w:r>
            <w:r w:rsidRPr="00C422B1">
              <w:rPr>
                <w:rFonts w:eastAsia="Calibri"/>
                <w:spacing w:val="-6"/>
                <w:sz w:val="28"/>
                <w:szCs w:val="28"/>
                <w:lang w:eastAsia="en-US"/>
              </w:rPr>
              <w:t>е</w:t>
            </w:r>
            <w:r w:rsidRPr="00C422B1">
              <w:rPr>
                <w:rFonts w:eastAsia="Calibri"/>
                <w:spacing w:val="-6"/>
                <w:sz w:val="28"/>
                <w:szCs w:val="28"/>
                <w:lang w:eastAsia="en-US"/>
              </w:rPr>
              <w:t>ния;</w:t>
            </w:r>
          </w:p>
          <w:p w:rsidR="00931BEA" w:rsidRPr="00C422B1" w:rsidRDefault="00E5132F" w:rsidP="00C422B1">
            <w:pPr>
              <w:jc w:val="both"/>
              <w:rPr>
                <w:spacing w:val="-6"/>
                <w:sz w:val="28"/>
                <w:szCs w:val="28"/>
                <w:lang w:eastAsia="ru-RU"/>
              </w:rPr>
            </w:pPr>
            <w:r w:rsidRPr="00C422B1">
              <w:rPr>
                <w:rFonts w:eastAsia="Calibri"/>
                <w:spacing w:val="-6"/>
                <w:sz w:val="28"/>
                <w:szCs w:val="28"/>
                <w:lang w:eastAsia="en-US"/>
              </w:rPr>
              <w:t xml:space="preserve">организация процесса транспортных перевозок населения; </w:t>
            </w:r>
            <w:r w:rsidRPr="00C422B1">
              <w:rPr>
                <w:color w:val="000000"/>
                <w:spacing w:val="-6"/>
                <w:sz w:val="28"/>
                <w:szCs w:val="28"/>
              </w:rPr>
              <w:t>проведение предпроектных и проектных работ для разработки проектной документ</w:t>
            </w:r>
            <w:r w:rsidRPr="00C422B1">
              <w:rPr>
                <w:color w:val="000000"/>
                <w:spacing w:val="-6"/>
                <w:sz w:val="28"/>
                <w:szCs w:val="28"/>
              </w:rPr>
              <w:t>а</w:t>
            </w:r>
            <w:r w:rsidRPr="00C422B1">
              <w:rPr>
                <w:color w:val="000000"/>
                <w:spacing w:val="-6"/>
                <w:sz w:val="28"/>
                <w:szCs w:val="28"/>
              </w:rPr>
              <w:t>ции по реконструкции участков магистрального водопровода; пров</w:t>
            </w:r>
            <w:r w:rsidRPr="00C422B1">
              <w:rPr>
                <w:color w:val="000000"/>
                <w:spacing w:val="-6"/>
                <w:sz w:val="28"/>
                <w:szCs w:val="28"/>
              </w:rPr>
              <w:t>е</w:t>
            </w:r>
            <w:r w:rsidRPr="00C422B1">
              <w:rPr>
                <w:color w:val="000000"/>
                <w:spacing w:val="-6"/>
                <w:sz w:val="28"/>
                <w:szCs w:val="28"/>
              </w:rPr>
              <w:t>дение ремонтных работ на участках магистрального водопровода муниципал</w:t>
            </w:r>
            <w:r w:rsidRPr="00C422B1">
              <w:rPr>
                <w:color w:val="000000"/>
                <w:spacing w:val="-6"/>
                <w:sz w:val="28"/>
                <w:szCs w:val="28"/>
              </w:rPr>
              <w:t>ь</w:t>
            </w:r>
            <w:r w:rsidRPr="00C422B1">
              <w:rPr>
                <w:color w:val="000000"/>
                <w:spacing w:val="-6"/>
                <w:sz w:val="28"/>
                <w:szCs w:val="28"/>
              </w:rPr>
              <w:t>ного образования Щербиновский ра</w:t>
            </w:r>
            <w:r w:rsidRPr="00C422B1">
              <w:rPr>
                <w:color w:val="000000"/>
                <w:spacing w:val="-6"/>
                <w:sz w:val="28"/>
                <w:szCs w:val="28"/>
              </w:rPr>
              <w:t>й</w:t>
            </w:r>
            <w:r w:rsidRPr="00C422B1">
              <w:rPr>
                <w:color w:val="000000"/>
                <w:spacing w:val="-6"/>
                <w:sz w:val="28"/>
                <w:szCs w:val="28"/>
              </w:rPr>
              <w:t>он;</w:t>
            </w:r>
            <w:r w:rsidRPr="00C422B1">
              <w:rPr>
                <w:spacing w:val="-6"/>
                <w:sz w:val="28"/>
                <w:szCs w:val="28"/>
                <w:lang w:eastAsia="ru-RU"/>
              </w:rPr>
              <w:t xml:space="preserve"> </w:t>
            </w:r>
          </w:p>
          <w:p w:rsidR="00931BEA" w:rsidRPr="00C422B1" w:rsidRDefault="00151144" w:rsidP="00151144">
            <w:pPr>
              <w:rPr>
                <w:spacing w:val="-6"/>
                <w:sz w:val="28"/>
                <w:szCs w:val="28"/>
              </w:rPr>
            </w:pPr>
            <w:proofErr w:type="gramStart"/>
            <w:r w:rsidRPr="00C422B1">
              <w:rPr>
                <w:spacing w:val="-6"/>
                <w:sz w:val="28"/>
                <w:szCs w:val="28"/>
              </w:rPr>
              <w:t>создание безопасных и благоприятных условий проживания граждан, п</w:t>
            </w:r>
            <w:r w:rsidRPr="00C422B1">
              <w:rPr>
                <w:spacing w:val="-6"/>
                <w:sz w:val="28"/>
                <w:szCs w:val="28"/>
              </w:rPr>
              <w:t>е</w:t>
            </w:r>
            <w:r w:rsidRPr="00C422B1">
              <w:rPr>
                <w:spacing w:val="-6"/>
                <w:sz w:val="28"/>
                <w:szCs w:val="28"/>
              </w:rPr>
              <w:t>реселяемых из аварийного жилищного фонда, путем предоставл</w:t>
            </w:r>
            <w:r w:rsidRPr="00C422B1">
              <w:rPr>
                <w:spacing w:val="-6"/>
                <w:sz w:val="28"/>
                <w:szCs w:val="28"/>
              </w:rPr>
              <w:t>е</w:t>
            </w:r>
            <w:r w:rsidRPr="00C422B1">
              <w:rPr>
                <w:spacing w:val="-6"/>
                <w:sz w:val="28"/>
                <w:szCs w:val="28"/>
              </w:rPr>
              <w:t>ния им благоустроенных жилых помещений, отвечающих установленным сан</w:t>
            </w:r>
            <w:r w:rsidRPr="00C422B1">
              <w:rPr>
                <w:spacing w:val="-6"/>
                <w:sz w:val="28"/>
                <w:szCs w:val="28"/>
              </w:rPr>
              <w:t>и</w:t>
            </w:r>
            <w:r w:rsidRPr="00C422B1">
              <w:rPr>
                <w:spacing w:val="-6"/>
                <w:sz w:val="28"/>
                <w:szCs w:val="28"/>
              </w:rPr>
              <w:t>тарным и техническим правилам и нормам или выплаты возмещения за изымаемые жилые помещения в аварийных многоквартирных домах; п</w:t>
            </w:r>
            <w:r w:rsidRPr="00C422B1">
              <w:rPr>
                <w:spacing w:val="-6"/>
                <w:sz w:val="28"/>
                <w:szCs w:val="28"/>
              </w:rPr>
              <w:t>е</w:t>
            </w:r>
            <w:r w:rsidRPr="00C422B1">
              <w:rPr>
                <w:spacing w:val="-6"/>
                <w:sz w:val="28"/>
                <w:szCs w:val="28"/>
              </w:rPr>
              <w:t>реселение граждан из жилых помещений в ав</w:t>
            </w:r>
            <w:r w:rsidRPr="00C422B1">
              <w:rPr>
                <w:spacing w:val="-6"/>
                <w:sz w:val="28"/>
                <w:szCs w:val="28"/>
              </w:rPr>
              <w:t>а</w:t>
            </w:r>
            <w:r w:rsidRPr="00C422B1">
              <w:rPr>
                <w:spacing w:val="-6"/>
                <w:sz w:val="28"/>
                <w:szCs w:val="28"/>
              </w:rPr>
              <w:t>рийных многоквартирных домах, расположенных по адресу: с</w:t>
            </w:r>
            <w:r w:rsidR="00B57F2F" w:rsidRPr="00C422B1">
              <w:rPr>
                <w:spacing w:val="-6"/>
                <w:sz w:val="28"/>
                <w:szCs w:val="28"/>
              </w:rPr>
              <w:t>таница</w:t>
            </w:r>
            <w:r w:rsidRPr="00C422B1">
              <w:rPr>
                <w:spacing w:val="-6"/>
                <w:sz w:val="28"/>
                <w:szCs w:val="28"/>
              </w:rPr>
              <w:t xml:space="preserve"> Старощербиновская, ул</w:t>
            </w:r>
            <w:r w:rsidR="00B57F2F" w:rsidRPr="00C422B1">
              <w:rPr>
                <w:spacing w:val="-6"/>
                <w:sz w:val="28"/>
                <w:szCs w:val="28"/>
              </w:rPr>
              <w:t>ица</w:t>
            </w:r>
            <w:r w:rsidRPr="00C422B1">
              <w:rPr>
                <w:spacing w:val="-6"/>
                <w:sz w:val="28"/>
                <w:szCs w:val="28"/>
              </w:rPr>
              <w:t xml:space="preserve"> Энгельса, 162;</w:t>
            </w:r>
            <w:proofErr w:type="gramEnd"/>
            <w:r w:rsidRPr="00C422B1">
              <w:rPr>
                <w:spacing w:val="-6"/>
                <w:sz w:val="28"/>
                <w:szCs w:val="28"/>
              </w:rPr>
              <w:t xml:space="preserve"> ст</w:t>
            </w:r>
            <w:r w:rsidR="00B57F2F" w:rsidRPr="00C422B1">
              <w:rPr>
                <w:spacing w:val="-6"/>
                <w:sz w:val="28"/>
                <w:szCs w:val="28"/>
              </w:rPr>
              <w:t>аница</w:t>
            </w:r>
            <w:r w:rsidRPr="00C422B1">
              <w:rPr>
                <w:spacing w:val="-6"/>
                <w:sz w:val="28"/>
                <w:szCs w:val="28"/>
              </w:rPr>
              <w:t xml:space="preserve"> Старощербиновская, ул</w:t>
            </w:r>
            <w:r w:rsidR="00B57F2F" w:rsidRPr="00C422B1">
              <w:rPr>
                <w:spacing w:val="-6"/>
                <w:sz w:val="28"/>
                <w:szCs w:val="28"/>
              </w:rPr>
              <w:t>ица</w:t>
            </w:r>
            <w:r w:rsidRPr="00C422B1">
              <w:rPr>
                <w:spacing w:val="-6"/>
                <w:sz w:val="28"/>
                <w:szCs w:val="28"/>
              </w:rPr>
              <w:t xml:space="preserve"> Э</w:t>
            </w:r>
            <w:r w:rsidRPr="00C422B1">
              <w:rPr>
                <w:spacing w:val="-6"/>
                <w:sz w:val="28"/>
                <w:szCs w:val="28"/>
              </w:rPr>
              <w:t>н</w:t>
            </w:r>
            <w:r w:rsidRPr="00C422B1">
              <w:rPr>
                <w:spacing w:val="-6"/>
                <w:sz w:val="28"/>
                <w:szCs w:val="28"/>
              </w:rPr>
              <w:t xml:space="preserve">гельса, 164; </w:t>
            </w:r>
          </w:p>
          <w:p w:rsidR="00E5132F" w:rsidRPr="00C422B1" w:rsidRDefault="00151144" w:rsidP="00C422B1">
            <w:pPr>
              <w:rPr>
                <w:spacing w:val="-8"/>
                <w:sz w:val="28"/>
                <w:szCs w:val="28"/>
              </w:rPr>
            </w:pPr>
            <w:proofErr w:type="gramStart"/>
            <w:r w:rsidRPr="00C422B1">
              <w:rPr>
                <w:color w:val="000000" w:themeColor="text1"/>
                <w:spacing w:val="-8"/>
                <w:sz w:val="28"/>
                <w:szCs w:val="28"/>
                <w:lang w:eastAsia="ru-RU"/>
              </w:rPr>
              <w:t>развитие системы газификации в муниципальном образовании Щербино</w:t>
            </w:r>
            <w:r w:rsidRPr="00C422B1">
              <w:rPr>
                <w:color w:val="000000" w:themeColor="text1"/>
                <w:spacing w:val="-8"/>
                <w:sz w:val="28"/>
                <w:szCs w:val="28"/>
                <w:lang w:eastAsia="ru-RU"/>
              </w:rPr>
              <w:t>в</w:t>
            </w:r>
            <w:r w:rsidRPr="00C422B1">
              <w:rPr>
                <w:color w:val="000000" w:themeColor="text1"/>
                <w:spacing w:val="-8"/>
                <w:sz w:val="28"/>
                <w:szCs w:val="28"/>
                <w:lang w:eastAsia="ru-RU"/>
              </w:rPr>
              <w:t xml:space="preserve">ский район; </w:t>
            </w:r>
            <w:r w:rsidR="00931BEA" w:rsidRPr="00C422B1">
              <w:rPr>
                <w:color w:val="000000" w:themeColor="text1"/>
                <w:spacing w:val="-8"/>
                <w:sz w:val="28"/>
                <w:szCs w:val="28"/>
              </w:rPr>
              <w:t>улучшение материально-технической базы, улучшение усл</w:t>
            </w:r>
            <w:r w:rsidR="00931BEA" w:rsidRPr="00C422B1">
              <w:rPr>
                <w:color w:val="000000" w:themeColor="text1"/>
                <w:spacing w:val="-8"/>
                <w:sz w:val="28"/>
                <w:szCs w:val="28"/>
              </w:rPr>
              <w:t>о</w:t>
            </w:r>
            <w:r w:rsidR="00931BEA" w:rsidRPr="00C422B1">
              <w:rPr>
                <w:color w:val="000000" w:themeColor="text1"/>
                <w:spacing w:val="-8"/>
                <w:sz w:val="28"/>
                <w:szCs w:val="28"/>
              </w:rPr>
              <w:t>вий труда и качества оказания медицинской помощи для жителей муниц</w:t>
            </w:r>
            <w:r w:rsidR="00931BEA" w:rsidRPr="00C422B1">
              <w:rPr>
                <w:color w:val="000000" w:themeColor="text1"/>
                <w:spacing w:val="-8"/>
                <w:sz w:val="28"/>
                <w:szCs w:val="28"/>
              </w:rPr>
              <w:t>и</w:t>
            </w:r>
            <w:r w:rsidR="00931BEA" w:rsidRPr="00C422B1">
              <w:rPr>
                <w:color w:val="000000" w:themeColor="text1"/>
                <w:spacing w:val="-8"/>
                <w:sz w:val="28"/>
                <w:szCs w:val="28"/>
              </w:rPr>
              <w:t>пального образования Щербиновский район;</w:t>
            </w:r>
            <w:r w:rsidR="00931BEA" w:rsidRPr="00C422B1">
              <w:rPr>
                <w:spacing w:val="-8"/>
                <w:sz w:val="28"/>
                <w:szCs w:val="28"/>
              </w:rPr>
              <w:t xml:space="preserve"> </w:t>
            </w:r>
            <w:r w:rsidR="00931BEA" w:rsidRPr="00C422B1">
              <w:rPr>
                <w:color w:val="000000"/>
                <w:spacing w:val="-8"/>
                <w:sz w:val="28"/>
                <w:szCs w:val="28"/>
              </w:rPr>
              <w:t>обесп</w:t>
            </w:r>
            <w:r w:rsidR="00931BEA" w:rsidRPr="00C422B1">
              <w:rPr>
                <w:color w:val="000000"/>
                <w:spacing w:val="-8"/>
                <w:sz w:val="28"/>
                <w:szCs w:val="28"/>
              </w:rPr>
              <w:t>е</w:t>
            </w:r>
            <w:r w:rsidR="00931BEA" w:rsidRPr="00C422B1">
              <w:rPr>
                <w:color w:val="000000"/>
                <w:spacing w:val="-8"/>
                <w:sz w:val="28"/>
                <w:szCs w:val="28"/>
              </w:rPr>
              <w:t>чение бесперебойного качественного водоснабжения населения, водоотведения</w:t>
            </w:r>
            <w:r w:rsidR="00C101C5" w:rsidRPr="00C422B1">
              <w:rPr>
                <w:color w:val="000000"/>
                <w:spacing w:val="-8"/>
                <w:sz w:val="28"/>
                <w:szCs w:val="28"/>
              </w:rPr>
              <w:t>;</w:t>
            </w:r>
            <w:r w:rsidR="00D43AF7" w:rsidRPr="00C422B1">
              <w:rPr>
                <w:color w:val="000000"/>
                <w:spacing w:val="-8"/>
                <w:sz w:val="28"/>
                <w:szCs w:val="28"/>
              </w:rPr>
              <w:t xml:space="preserve"> </w:t>
            </w:r>
            <w:r w:rsidR="00C101C5" w:rsidRPr="00C422B1">
              <w:rPr>
                <w:color w:val="000000"/>
                <w:spacing w:val="-8"/>
                <w:sz w:val="28"/>
                <w:szCs w:val="28"/>
              </w:rPr>
              <w:t>обеспечение бесперебойного качественного теплоснабжения, населения;</w:t>
            </w:r>
            <w:r w:rsidR="00D43AF7" w:rsidRPr="00C422B1">
              <w:rPr>
                <w:color w:val="000000"/>
                <w:spacing w:val="-8"/>
                <w:sz w:val="28"/>
                <w:szCs w:val="28"/>
              </w:rPr>
              <w:t xml:space="preserve"> </w:t>
            </w:r>
            <w:r w:rsidR="00E5132F" w:rsidRPr="00C422B1">
              <w:rPr>
                <w:spacing w:val="-8"/>
                <w:sz w:val="28"/>
                <w:szCs w:val="28"/>
              </w:rPr>
              <w:t>достиж</w:t>
            </w:r>
            <w:r w:rsidR="00E5132F" w:rsidRPr="00C422B1">
              <w:rPr>
                <w:spacing w:val="-8"/>
                <w:sz w:val="28"/>
                <w:szCs w:val="28"/>
              </w:rPr>
              <w:t>е</w:t>
            </w:r>
            <w:r w:rsidR="00E5132F" w:rsidRPr="00C422B1">
              <w:rPr>
                <w:spacing w:val="-8"/>
                <w:sz w:val="28"/>
                <w:szCs w:val="28"/>
              </w:rPr>
              <w:t>ние экологической безопасности населения за счет уменьшения нег</w:t>
            </w:r>
            <w:r w:rsidR="00E5132F" w:rsidRPr="00C422B1">
              <w:rPr>
                <w:spacing w:val="-8"/>
                <w:sz w:val="28"/>
                <w:szCs w:val="28"/>
              </w:rPr>
              <w:t>а</w:t>
            </w:r>
            <w:r w:rsidR="00E5132F" w:rsidRPr="00C422B1">
              <w:rPr>
                <w:spacing w:val="-8"/>
                <w:sz w:val="28"/>
                <w:szCs w:val="28"/>
              </w:rPr>
              <w:t>тивного влияния на окружающую среду ТКО путем ликвидации св</w:t>
            </w:r>
            <w:r w:rsidR="00E5132F" w:rsidRPr="00C422B1">
              <w:rPr>
                <w:spacing w:val="-8"/>
                <w:sz w:val="28"/>
                <w:szCs w:val="28"/>
              </w:rPr>
              <w:t>а</w:t>
            </w:r>
            <w:r w:rsidR="00E5132F" w:rsidRPr="00C422B1">
              <w:rPr>
                <w:spacing w:val="-8"/>
                <w:sz w:val="28"/>
                <w:szCs w:val="28"/>
              </w:rPr>
              <w:t>лок</w:t>
            </w:r>
            <w:proofErr w:type="gramEnd"/>
          </w:p>
        </w:tc>
      </w:tr>
      <w:tr w:rsidR="00D43AF7" w:rsidRPr="00EB5B1B" w:rsidTr="00C422B1">
        <w:trPr>
          <w:trHeight w:val="268"/>
        </w:trPr>
        <w:tc>
          <w:tcPr>
            <w:tcW w:w="568" w:type="dxa"/>
            <w:vAlign w:val="center"/>
          </w:tcPr>
          <w:p w:rsidR="00D43AF7" w:rsidRPr="00EB5B1B" w:rsidRDefault="00D43AF7" w:rsidP="00D43AF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  <w:gridSpan w:val="3"/>
            <w:vAlign w:val="center"/>
          </w:tcPr>
          <w:p w:rsidR="00D43AF7" w:rsidRPr="00EB5B1B" w:rsidRDefault="00D43AF7" w:rsidP="00D43AF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2"/>
            <w:vAlign w:val="center"/>
          </w:tcPr>
          <w:p w:rsidR="00D43AF7" w:rsidRPr="00EB5B1B" w:rsidRDefault="00D43AF7" w:rsidP="00D43AF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02" w:type="dxa"/>
            <w:gridSpan w:val="4"/>
            <w:vAlign w:val="center"/>
          </w:tcPr>
          <w:p w:rsidR="00D43AF7" w:rsidRPr="00EB5B1B" w:rsidRDefault="00D43AF7" w:rsidP="00D43AF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10" w:type="dxa"/>
            <w:gridSpan w:val="3"/>
            <w:vAlign w:val="center"/>
          </w:tcPr>
          <w:p w:rsidR="00D43AF7" w:rsidRPr="00EB5B1B" w:rsidRDefault="00D43AF7" w:rsidP="00D43AF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5" w:type="dxa"/>
            <w:vAlign w:val="center"/>
          </w:tcPr>
          <w:p w:rsidR="00D43AF7" w:rsidRPr="00EB5B1B" w:rsidRDefault="00D43AF7" w:rsidP="00D43AF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</w:tr>
      <w:tr w:rsidR="00D43AF7" w:rsidRPr="00EB5B1B" w:rsidTr="00C422B1">
        <w:trPr>
          <w:trHeight w:val="268"/>
        </w:trPr>
        <w:tc>
          <w:tcPr>
            <w:tcW w:w="568" w:type="dxa"/>
          </w:tcPr>
          <w:p w:rsidR="00D43AF7" w:rsidRPr="00EB5B1B" w:rsidRDefault="00D43AF7" w:rsidP="00E513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5528" w:type="dxa"/>
            <w:gridSpan w:val="3"/>
          </w:tcPr>
          <w:p w:rsidR="00D43AF7" w:rsidRPr="00EB5B1B" w:rsidRDefault="00D43AF7" w:rsidP="00E513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B5B1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Целевой показатель: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«</w:t>
            </w:r>
            <w:r w:rsidRPr="008F0F4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Количество проведенных контрольных мероприятий МКУ МОЩР «ССЗ»</w:t>
            </w:r>
          </w:p>
        </w:tc>
        <w:tc>
          <w:tcPr>
            <w:tcW w:w="850" w:type="dxa"/>
            <w:gridSpan w:val="2"/>
            <w:vAlign w:val="center"/>
          </w:tcPr>
          <w:p w:rsidR="00D43AF7" w:rsidRPr="00EB5B1B" w:rsidRDefault="00D43AF7" w:rsidP="00E5132F">
            <w:pPr>
              <w:jc w:val="center"/>
              <w:rPr>
                <w:spacing w:val="-4"/>
                <w:sz w:val="28"/>
                <w:szCs w:val="28"/>
                <w:lang w:eastAsia="ru-RU"/>
              </w:rPr>
            </w:pPr>
            <w:r w:rsidRPr="00EB5B1B">
              <w:rPr>
                <w:spacing w:val="-4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3402" w:type="dxa"/>
            <w:gridSpan w:val="4"/>
            <w:vAlign w:val="center"/>
          </w:tcPr>
          <w:p w:rsidR="00D43AF7" w:rsidRDefault="00D43AF7" w:rsidP="00E51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  <w:gridSpan w:val="3"/>
            <w:vAlign w:val="center"/>
          </w:tcPr>
          <w:p w:rsidR="00D43AF7" w:rsidRDefault="00D43AF7" w:rsidP="00E51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85" w:type="dxa"/>
            <w:vAlign w:val="center"/>
          </w:tcPr>
          <w:p w:rsidR="00D43AF7" w:rsidRPr="00EB5B1B" w:rsidRDefault="00D43AF7" w:rsidP="00E51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43AF7" w:rsidRPr="00EB5B1B" w:rsidTr="00C422B1">
        <w:trPr>
          <w:trHeight w:val="268"/>
        </w:trPr>
        <w:tc>
          <w:tcPr>
            <w:tcW w:w="568" w:type="dxa"/>
          </w:tcPr>
          <w:p w:rsidR="00D43AF7" w:rsidRPr="00EB5B1B" w:rsidRDefault="00D43AF7" w:rsidP="00E5132F">
            <w:pPr>
              <w:widowControl w:val="0"/>
              <w:jc w:val="center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5528" w:type="dxa"/>
            <w:gridSpan w:val="3"/>
          </w:tcPr>
          <w:p w:rsidR="00D43AF7" w:rsidRPr="00EB5B1B" w:rsidRDefault="00D43AF7" w:rsidP="00E513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B30B6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Целевой показатель: «Количество мероприятий, проведенных в рамках обеспечения безопасности дорожного движения на территории муниципального образования Щербиновский район»</w:t>
            </w:r>
          </w:p>
        </w:tc>
        <w:tc>
          <w:tcPr>
            <w:tcW w:w="850" w:type="dxa"/>
            <w:gridSpan w:val="2"/>
            <w:vAlign w:val="center"/>
          </w:tcPr>
          <w:p w:rsidR="00D43AF7" w:rsidRPr="00EB5B1B" w:rsidRDefault="00D43AF7" w:rsidP="00E5132F">
            <w:pPr>
              <w:jc w:val="center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шт.</w:t>
            </w:r>
          </w:p>
        </w:tc>
        <w:tc>
          <w:tcPr>
            <w:tcW w:w="3402" w:type="dxa"/>
            <w:gridSpan w:val="4"/>
            <w:vAlign w:val="center"/>
          </w:tcPr>
          <w:p w:rsidR="00D43AF7" w:rsidRPr="00EB5B1B" w:rsidRDefault="00D43AF7" w:rsidP="00E51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  <w:gridSpan w:val="3"/>
            <w:vAlign w:val="center"/>
          </w:tcPr>
          <w:p w:rsidR="00D43AF7" w:rsidRPr="00EB5B1B" w:rsidRDefault="00D43AF7" w:rsidP="00E51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  <w:vAlign w:val="center"/>
          </w:tcPr>
          <w:p w:rsidR="00D43AF7" w:rsidRPr="00EB5B1B" w:rsidRDefault="00D43AF7" w:rsidP="00E5132F">
            <w:pPr>
              <w:jc w:val="center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4</w:t>
            </w:r>
          </w:p>
        </w:tc>
      </w:tr>
      <w:tr w:rsidR="00D43AF7" w:rsidRPr="00EB5B1B" w:rsidTr="00C422B1">
        <w:trPr>
          <w:trHeight w:val="268"/>
        </w:trPr>
        <w:tc>
          <w:tcPr>
            <w:tcW w:w="568" w:type="dxa"/>
          </w:tcPr>
          <w:p w:rsidR="00D43AF7" w:rsidRPr="00EB5B1B" w:rsidRDefault="00D43AF7" w:rsidP="00E513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5528" w:type="dxa"/>
            <w:gridSpan w:val="3"/>
          </w:tcPr>
          <w:p w:rsidR="00D43AF7" w:rsidRPr="002D3878" w:rsidRDefault="00D43AF7" w:rsidP="00E513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D3878">
              <w:rPr>
                <w:rFonts w:ascii="Times New Roman" w:hAnsi="Times New Roman" w:cs="Times New Roman"/>
                <w:sz w:val="28"/>
                <w:szCs w:val="28"/>
              </w:rPr>
              <w:t xml:space="preserve">Целевой показатель: «Количество автотранспортных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средств перевозящих население муниципального образования Щербиновский район»</w:t>
            </w:r>
          </w:p>
        </w:tc>
        <w:tc>
          <w:tcPr>
            <w:tcW w:w="850" w:type="dxa"/>
            <w:gridSpan w:val="2"/>
            <w:vAlign w:val="center"/>
          </w:tcPr>
          <w:p w:rsidR="00D43AF7" w:rsidRPr="00EB5B1B" w:rsidRDefault="00D43AF7" w:rsidP="00E5132F">
            <w:pPr>
              <w:jc w:val="center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шт.</w:t>
            </w:r>
          </w:p>
        </w:tc>
        <w:tc>
          <w:tcPr>
            <w:tcW w:w="3402" w:type="dxa"/>
            <w:gridSpan w:val="4"/>
            <w:vAlign w:val="center"/>
          </w:tcPr>
          <w:p w:rsidR="00D43AF7" w:rsidRPr="00EB5B1B" w:rsidRDefault="00D43AF7" w:rsidP="00E513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10" w:type="dxa"/>
            <w:gridSpan w:val="3"/>
            <w:vAlign w:val="center"/>
          </w:tcPr>
          <w:p w:rsidR="00D43AF7" w:rsidRPr="00EB5B1B" w:rsidRDefault="00D43AF7" w:rsidP="00E5132F">
            <w:pPr>
              <w:jc w:val="center"/>
              <w:rPr>
                <w:color w:val="000000"/>
                <w:sz w:val="28"/>
                <w:szCs w:val="28"/>
              </w:rPr>
            </w:pPr>
            <w:r w:rsidRPr="00EB5B1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5" w:type="dxa"/>
            <w:vAlign w:val="center"/>
          </w:tcPr>
          <w:p w:rsidR="00D43AF7" w:rsidRPr="00EB5B1B" w:rsidRDefault="00D43AF7" w:rsidP="00E5132F">
            <w:pPr>
              <w:jc w:val="center"/>
              <w:rPr>
                <w:color w:val="000000"/>
                <w:sz w:val="28"/>
                <w:szCs w:val="28"/>
              </w:rPr>
            </w:pPr>
            <w:r w:rsidRPr="00EB5B1B">
              <w:rPr>
                <w:color w:val="000000"/>
                <w:sz w:val="28"/>
                <w:szCs w:val="28"/>
              </w:rPr>
              <w:t>2</w:t>
            </w:r>
          </w:p>
        </w:tc>
      </w:tr>
      <w:tr w:rsidR="009A4C6F" w:rsidRPr="00EB5B1B" w:rsidTr="00C422B1">
        <w:trPr>
          <w:trHeight w:val="268"/>
        </w:trPr>
        <w:tc>
          <w:tcPr>
            <w:tcW w:w="568" w:type="dxa"/>
          </w:tcPr>
          <w:p w:rsidR="009A4C6F" w:rsidRPr="00B4520F" w:rsidRDefault="009A4C6F" w:rsidP="00E5132F">
            <w:pPr>
              <w:widowControl w:val="0"/>
              <w:jc w:val="center"/>
              <w:rPr>
                <w:sz w:val="28"/>
                <w:szCs w:val="28"/>
              </w:rPr>
            </w:pPr>
            <w:r w:rsidRPr="00B4520F">
              <w:rPr>
                <w:sz w:val="28"/>
                <w:szCs w:val="28"/>
              </w:rPr>
              <w:t>1.6</w:t>
            </w:r>
          </w:p>
        </w:tc>
        <w:tc>
          <w:tcPr>
            <w:tcW w:w="5528" w:type="dxa"/>
            <w:gridSpan w:val="3"/>
          </w:tcPr>
          <w:p w:rsidR="009A4C6F" w:rsidRPr="00B4520F" w:rsidRDefault="002F671F" w:rsidP="002F67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4520F">
              <w:rPr>
                <w:sz w:val="28"/>
                <w:szCs w:val="28"/>
              </w:rPr>
              <w:t>Целевой показатель: «Количество населения воспользовавшег</w:t>
            </w:r>
            <w:r w:rsidRPr="00B4520F">
              <w:rPr>
                <w:sz w:val="28"/>
                <w:szCs w:val="28"/>
              </w:rPr>
              <w:t>о</w:t>
            </w:r>
            <w:r w:rsidRPr="00B4520F">
              <w:rPr>
                <w:sz w:val="28"/>
                <w:szCs w:val="28"/>
              </w:rPr>
              <w:t>ся услугой перевозки»</w:t>
            </w:r>
          </w:p>
        </w:tc>
        <w:tc>
          <w:tcPr>
            <w:tcW w:w="850" w:type="dxa"/>
            <w:gridSpan w:val="2"/>
            <w:vAlign w:val="center"/>
          </w:tcPr>
          <w:p w:rsidR="009A4C6F" w:rsidRPr="00301E81" w:rsidRDefault="00301E81" w:rsidP="00E5132F">
            <w:pPr>
              <w:jc w:val="center"/>
              <w:rPr>
                <w:sz w:val="22"/>
                <w:szCs w:val="22"/>
              </w:rPr>
            </w:pPr>
            <w:r w:rsidRPr="00301E81">
              <w:rPr>
                <w:sz w:val="22"/>
                <w:szCs w:val="22"/>
              </w:rPr>
              <w:t>тыс.</w:t>
            </w:r>
            <w:r>
              <w:rPr>
                <w:sz w:val="22"/>
                <w:szCs w:val="22"/>
              </w:rPr>
              <w:t xml:space="preserve"> </w:t>
            </w:r>
            <w:r w:rsidR="00116FEB" w:rsidRPr="00301E81">
              <w:rPr>
                <w:sz w:val="22"/>
                <w:szCs w:val="22"/>
              </w:rPr>
              <w:t>чел.</w:t>
            </w:r>
          </w:p>
        </w:tc>
        <w:tc>
          <w:tcPr>
            <w:tcW w:w="3402" w:type="dxa"/>
            <w:gridSpan w:val="4"/>
            <w:vAlign w:val="center"/>
          </w:tcPr>
          <w:p w:rsidR="009A4C6F" w:rsidRDefault="00B4520F" w:rsidP="00301E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301E8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410" w:type="dxa"/>
            <w:gridSpan w:val="3"/>
            <w:vAlign w:val="center"/>
          </w:tcPr>
          <w:p w:rsidR="009A4C6F" w:rsidRPr="00EB5B1B" w:rsidRDefault="00301E81" w:rsidP="00E513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1985" w:type="dxa"/>
            <w:vAlign w:val="center"/>
          </w:tcPr>
          <w:p w:rsidR="009A4C6F" w:rsidRPr="00EB5B1B" w:rsidRDefault="00301E81" w:rsidP="00E513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</w:p>
        </w:tc>
      </w:tr>
      <w:tr w:rsidR="00D43AF7" w:rsidRPr="00EB5B1B" w:rsidTr="00C422B1">
        <w:trPr>
          <w:trHeight w:val="268"/>
        </w:trPr>
        <w:tc>
          <w:tcPr>
            <w:tcW w:w="568" w:type="dxa"/>
          </w:tcPr>
          <w:p w:rsidR="00D43AF7" w:rsidRDefault="00D43AF7" w:rsidP="009A4C6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9A4C6F">
              <w:rPr>
                <w:sz w:val="28"/>
                <w:szCs w:val="28"/>
              </w:rPr>
              <w:t>7</w:t>
            </w:r>
          </w:p>
        </w:tc>
        <w:tc>
          <w:tcPr>
            <w:tcW w:w="5528" w:type="dxa"/>
            <w:gridSpan w:val="3"/>
          </w:tcPr>
          <w:p w:rsidR="00D43AF7" w:rsidRPr="002D3878" w:rsidRDefault="00D43AF7" w:rsidP="00682B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878">
              <w:rPr>
                <w:rFonts w:ascii="Times New Roman" w:hAnsi="Times New Roman" w:cs="Times New Roman"/>
                <w:sz w:val="28"/>
                <w:szCs w:val="28"/>
              </w:rPr>
              <w:t>Целевой показатель: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641613">
              <w:rPr>
                <w:rFonts w:ascii="Times New Roman" w:hAnsi="Times New Roman" w:cs="Times New Roman"/>
                <w:sz w:val="28"/>
                <w:szCs w:val="28"/>
              </w:rPr>
              <w:t>Доля проведенных ремонтов участков маг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истрального водопровода МВ-2-2 </w:t>
            </w:r>
            <w:r w:rsidRPr="00641613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Щербиновский район»</w:t>
            </w:r>
          </w:p>
        </w:tc>
        <w:tc>
          <w:tcPr>
            <w:tcW w:w="850" w:type="dxa"/>
            <w:gridSpan w:val="2"/>
            <w:vAlign w:val="center"/>
          </w:tcPr>
          <w:p w:rsidR="00D43AF7" w:rsidRPr="00EB5B1B" w:rsidRDefault="00D43AF7" w:rsidP="00E5132F">
            <w:pPr>
              <w:jc w:val="center"/>
              <w:rPr>
                <w:color w:val="000000"/>
                <w:sz w:val="28"/>
                <w:szCs w:val="28"/>
              </w:rPr>
            </w:pPr>
            <w:r w:rsidRPr="00EB5B1B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3402" w:type="dxa"/>
            <w:gridSpan w:val="4"/>
            <w:vAlign w:val="center"/>
          </w:tcPr>
          <w:p w:rsidR="00D43AF7" w:rsidRPr="00EB5B1B" w:rsidRDefault="00D43AF7" w:rsidP="00E513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10" w:type="dxa"/>
            <w:gridSpan w:val="3"/>
            <w:vAlign w:val="center"/>
          </w:tcPr>
          <w:p w:rsidR="00D43AF7" w:rsidRPr="00EB5B1B" w:rsidRDefault="00D43AF7" w:rsidP="00E5132F">
            <w:pPr>
              <w:jc w:val="center"/>
              <w:rPr>
                <w:color w:val="000000"/>
                <w:sz w:val="28"/>
                <w:szCs w:val="28"/>
              </w:rPr>
            </w:pPr>
            <w:r w:rsidRPr="00EB5B1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5" w:type="dxa"/>
            <w:vAlign w:val="center"/>
          </w:tcPr>
          <w:p w:rsidR="00D43AF7" w:rsidRPr="00EB5B1B" w:rsidRDefault="00D43AF7" w:rsidP="00E5132F">
            <w:pPr>
              <w:jc w:val="center"/>
              <w:rPr>
                <w:color w:val="000000"/>
                <w:sz w:val="28"/>
                <w:szCs w:val="28"/>
              </w:rPr>
            </w:pPr>
            <w:r w:rsidRPr="00EB5B1B">
              <w:rPr>
                <w:color w:val="000000"/>
                <w:sz w:val="28"/>
                <w:szCs w:val="28"/>
              </w:rPr>
              <w:t>5</w:t>
            </w:r>
          </w:p>
        </w:tc>
      </w:tr>
      <w:tr w:rsidR="00D43AF7" w:rsidRPr="00EB5B1B" w:rsidTr="00C422B1">
        <w:trPr>
          <w:trHeight w:val="268"/>
        </w:trPr>
        <w:tc>
          <w:tcPr>
            <w:tcW w:w="568" w:type="dxa"/>
          </w:tcPr>
          <w:p w:rsidR="00D43AF7" w:rsidRDefault="00D43AF7" w:rsidP="009A4C6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9A4C6F">
              <w:rPr>
                <w:sz w:val="28"/>
                <w:szCs w:val="28"/>
              </w:rPr>
              <w:t>8</w:t>
            </w:r>
          </w:p>
        </w:tc>
        <w:tc>
          <w:tcPr>
            <w:tcW w:w="5528" w:type="dxa"/>
            <w:gridSpan w:val="3"/>
          </w:tcPr>
          <w:p w:rsidR="00D43AF7" w:rsidRPr="004E0069" w:rsidRDefault="00D43AF7" w:rsidP="00682B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4E0069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Целевой показатель: «Количество граждан, получивших возмещение за изымаемые жилые помещения в соответствии со статьей 32 ЖК РФ; количество изымаемых жилых помещений в соответствии со статьей 32 ЖК РФ»</w:t>
            </w:r>
          </w:p>
        </w:tc>
        <w:tc>
          <w:tcPr>
            <w:tcW w:w="850" w:type="dxa"/>
            <w:gridSpan w:val="2"/>
            <w:vAlign w:val="center"/>
          </w:tcPr>
          <w:p w:rsidR="00D43AF7" w:rsidRPr="00EB5B1B" w:rsidRDefault="00D43AF7" w:rsidP="00E513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3402" w:type="dxa"/>
            <w:gridSpan w:val="4"/>
            <w:vAlign w:val="center"/>
          </w:tcPr>
          <w:p w:rsidR="00D43AF7" w:rsidRDefault="00D43AF7" w:rsidP="00E513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10" w:type="dxa"/>
            <w:gridSpan w:val="3"/>
            <w:vAlign w:val="center"/>
          </w:tcPr>
          <w:p w:rsidR="00D43AF7" w:rsidRPr="00EB5B1B" w:rsidRDefault="00D43AF7" w:rsidP="00E513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D43AF7" w:rsidRPr="00EB5B1B" w:rsidRDefault="00D43AF7" w:rsidP="00E513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D43AF7" w:rsidRPr="00EB5B1B" w:rsidTr="00C422B1">
        <w:trPr>
          <w:trHeight w:val="268"/>
        </w:trPr>
        <w:tc>
          <w:tcPr>
            <w:tcW w:w="568" w:type="dxa"/>
          </w:tcPr>
          <w:p w:rsidR="00D43AF7" w:rsidRDefault="00D43AF7" w:rsidP="009A4C6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9A4C6F">
              <w:rPr>
                <w:sz w:val="28"/>
                <w:szCs w:val="28"/>
              </w:rPr>
              <w:t>9</w:t>
            </w:r>
          </w:p>
        </w:tc>
        <w:tc>
          <w:tcPr>
            <w:tcW w:w="5528" w:type="dxa"/>
            <w:gridSpan w:val="3"/>
          </w:tcPr>
          <w:p w:rsidR="00D43AF7" w:rsidRPr="003E2260" w:rsidRDefault="00D43AF7" w:rsidP="00682B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3E2260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Целевой показатель: «Количество граждан, переселенных из аварийного жилищного фонда»</w:t>
            </w:r>
          </w:p>
        </w:tc>
        <w:tc>
          <w:tcPr>
            <w:tcW w:w="850" w:type="dxa"/>
            <w:gridSpan w:val="2"/>
            <w:vAlign w:val="center"/>
          </w:tcPr>
          <w:p w:rsidR="00D43AF7" w:rsidRPr="00EB5B1B" w:rsidRDefault="00D43AF7" w:rsidP="001F6E5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3402" w:type="dxa"/>
            <w:gridSpan w:val="4"/>
            <w:vAlign w:val="center"/>
          </w:tcPr>
          <w:p w:rsidR="00D43AF7" w:rsidRDefault="00D43AF7" w:rsidP="00E513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10" w:type="dxa"/>
            <w:gridSpan w:val="3"/>
            <w:vAlign w:val="center"/>
          </w:tcPr>
          <w:p w:rsidR="00D43AF7" w:rsidRPr="00EB5B1B" w:rsidRDefault="00D43AF7" w:rsidP="00E513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D43AF7" w:rsidRPr="00EB5B1B" w:rsidRDefault="00D43AF7" w:rsidP="00E513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D43AF7" w:rsidRPr="00EB5B1B" w:rsidTr="00C422B1">
        <w:trPr>
          <w:trHeight w:val="268"/>
        </w:trPr>
        <w:tc>
          <w:tcPr>
            <w:tcW w:w="568" w:type="dxa"/>
          </w:tcPr>
          <w:p w:rsidR="00D43AF7" w:rsidRPr="009A4C6F" w:rsidRDefault="00D43AF7" w:rsidP="009A4C6F">
            <w:pPr>
              <w:widowControl w:val="0"/>
              <w:jc w:val="center"/>
              <w:rPr>
                <w:sz w:val="22"/>
                <w:szCs w:val="22"/>
              </w:rPr>
            </w:pPr>
            <w:r w:rsidRPr="009A4C6F">
              <w:rPr>
                <w:sz w:val="22"/>
                <w:szCs w:val="22"/>
              </w:rPr>
              <w:t>1.</w:t>
            </w:r>
            <w:r w:rsidR="009A4C6F" w:rsidRPr="009A4C6F">
              <w:rPr>
                <w:sz w:val="22"/>
                <w:szCs w:val="22"/>
              </w:rPr>
              <w:t>10</w:t>
            </w:r>
          </w:p>
        </w:tc>
        <w:tc>
          <w:tcPr>
            <w:tcW w:w="5528" w:type="dxa"/>
            <w:gridSpan w:val="3"/>
          </w:tcPr>
          <w:p w:rsidR="00D43AF7" w:rsidRPr="00531A08" w:rsidRDefault="00D43AF7" w:rsidP="00682B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531A0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Целевой показатель: «Доля населения муниципального образования Щербиновский район, обеспеченного природным газом»</w:t>
            </w:r>
          </w:p>
        </w:tc>
        <w:tc>
          <w:tcPr>
            <w:tcW w:w="850" w:type="dxa"/>
            <w:gridSpan w:val="2"/>
            <w:vAlign w:val="center"/>
          </w:tcPr>
          <w:p w:rsidR="00D43AF7" w:rsidRPr="00EB5B1B" w:rsidRDefault="00D43AF7" w:rsidP="00E513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3402" w:type="dxa"/>
            <w:gridSpan w:val="4"/>
            <w:vAlign w:val="center"/>
          </w:tcPr>
          <w:p w:rsidR="00D43AF7" w:rsidRDefault="00D43AF7" w:rsidP="00E513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88,0</w:t>
            </w:r>
          </w:p>
        </w:tc>
        <w:tc>
          <w:tcPr>
            <w:tcW w:w="2410" w:type="dxa"/>
            <w:gridSpan w:val="3"/>
            <w:vAlign w:val="center"/>
          </w:tcPr>
          <w:p w:rsidR="00D43AF7" w:rsidRPr="00EB5B1B" w:rsidRDefault="00D43AF7" w:rsidP="00E513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88,1</w:t>
            </w:r>
          </w:p>
        </w:tc>
        <w:tc>
          <w:tcPr>
            <w:tcW w:w="1985" w:type="dxa"/>
            <w:vAlign w:val="center"/>
          </w:tcPr>
          <w:p w:rsidR="00D43AF7" w:rsidRPr="00EB5B1B" w:rsidRDefault="00D43AF7" w:rsidP="00E513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88,2</w:t>
            </w:r>
          </w:p>
        </w:tc>
      </w:tr>
      <w:tr w:rsidR="00531A08" w:rsidRPr="00EB5B1B" w:rsidTr="00531A08">
        <w:trPr>
          <w:trHeight w:val="268"/>
        </w:trPr>
        <w:tc>
          <w:tcPr>
            <w:tcW w:w="568" w:type="dxa"/>
            <w:vAlign w:val="center"/>
          </w:tcPr>
          <w:p w:rsidR="00531A08" w:rsidRPr="00EB5B1B" w:rsidRDefault="00531A08" w:rsidP="00531A0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  <w:gridSpan w:val="3"/>
            <w:vAlign w:val="center"/>
          </w:tcPr>
          <w:p w:rsidR="00531A08" w:rsidRPr="00EB5B1B" w:rsidRDefault="00531A08" w:rsidP="00531A0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2"/>
            <w:vAlign w:val="center"/>
          </w:tcPr>
          <w:p w:rsidR="00531A08" w:rsidRPr="00EB5B1B" w:rsidRDefault="00531A08" w:rsidP="00531A08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02" w:type="dxa"/>
            <w:gridSpan w:val="4"/>
            <w:vAlign w:val="center"/>
          </w:tcPr>
          <w:p w:rsidR="00531A08" w:rsidRPr="00EB5B1B" w:rsidRDefault="00531A08" w:rsidP="00531A08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10" w:type="dxa"/>
            <w:gridSpan w:val="3"/>
            <w:vAlign w:val="center"/>
          </w:tcPr>
          <w:p w:rsidR="00531A08" w:rsidRPr="00EB5B1B" w:rsidRDefault="00531A08" w:rsidP="00531A08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5" w:type="dxa"/>
            <w:vAlign w:val="center"/>
          </w:tcPr>
          <w:p w:rsidR="00531A08" w:rsidRPr="00EB5B1B" w:rsidRDefault="00531A08" w:rsidP="00531A08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</w:tr>
      <w:tr w:rsidR="00531A08" w:rsidRPr="00EB5B1B" w:rsidTr="00C422B1">
        <w:trPr>
          <w:trHeight w:val="268"/>
        </w:trPr>
        <w:tc>
          <w:tcPr>
            <w:tcW w:w="568" w:type="dxa"/>
          </w:tcPr>
          <w:p w:rsidR="00531A08" w:rsidRPr="0047674B" w:rsidRDefault="00531A08" w:rsidP="003E2260">
            <w:pPr>
              <w:widowControl w:val="0"/>
              <w:jc w:val="center"/>
              <w:rPr>
                <w:sz w:val="22"/>
                <w:szCs w:val="22"/>
              </w:rPr>
            </w:pPr>
            <w:r w:rsidRPr="0047674B"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5528" w:type="dxa"/>
            <w:gridSpan w:val="3"/>
          </w:tcPr>
          <w:p w:rsidR="00531A08" w:rsidRPr="00380040" w:rsidRDefault="00531A08" w:rsidP="006D2D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040">
              <w:rPr>
                <w:rFonts w:ascii="Times New Roman" w:hAnsi="Times New Roman" w:cs="Times New Roman"/>
                <w:sz w:val="28"/>
                <w:szCs w:val="28"/>
              </w:rPr>
              <w:t>Целевой показатель: «Количество мероприятий, проведенных для осуществления начала строительства и реконструкция объектов здравоохранения»</w:t>
            </w:r>
          </w:p>
        </w:tc>
        <w:tc>
          <w:tcPr>
            <w:tcW w:w="850" w:type="dxa"/>
            <w:gridSpan w:val="2"/>
            <w:vAlign w:val="center"/>
          </w:tcPr>
          <w:p w:rsidR="00531A08" w:rsidRPr="00380040" w:rsidRDefault="00531A08" w:rsidP="00E5132F">
            <w:pPr>
              <w:jc w:val="center"/>
              <w:rPr>
                <w:color w:val="000000"/>
                <w:sz w:val="28"/>
                <w:szCs w:val="28"/>
              </w:rPr>
            </w:pPr>
            <w:r w:rsidRPr="00380040">
              <w:rPr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3402" w:type="dxa"/>
            <w:gridSpan w:val="4"/>
            <w:vAlign w:val="center"/>
          </w:tcPr>
          <w:p w:rsidR="00531A08" w:rsidRPr="00380040" w:rsidRDefault="00531A08" w:rsidP="00E5132F">
            <w:pPr>
              <w:jc w:val="center"/>
              <w:rPr>
                <w:color w:val="000000"/>
                <w:sz w:val="28"/>
                <w:szCs w:val="28"/>
              </w:rPr>
            </w:pPr>
            <w:r w:rsidRPr="0038004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gridSpan w:val="3"/>
            <w:vAlign w:val="center"/>
          </w:tcPr>
          <w:p w:rsidR="00531A08" w:rsidRPr="00380040" w:rsidRDefault="00380040" w:rsidP="00E5132F">
            <w:pPr>
              <w:jc w:val="center"/>
              <w:rPr>
                <w:color w:val="000000"/>
                <w:sz w:val="28"/>
                <w:szCs w:val="28"/>
              </w:rPr>
            </w:pPr>
            <w:r w:rsidRPr="0038004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vAlign w:val="center"/>
          </w:tcPr>
          <w:p w:rsidR="00531A08" w:rsidRPr="00380040" w:rsidRDefault="00380040" w:rsidP="00E5132F">
            <w:pPr>
              <w:jc w:val="center"/>
              <w:rPr>
                <w:color w:val="000000"/>
                <w:sz w:val="28"/>
                <w:szCs w:val="28"/>
              </w:rPr>
            </w:pPr>
            <w:r w:rsidRPr="00380040">
              <w:rPr>
                <w:color w:val="000000"/>
                <w:sz w:val="28"/>
                <w:szCs w:val="28"/>
              </w:rPr>
              <w:t>0</w:t>
            </w:r>
          </w:p>
        </w:tc>
      </w:tr>
      <w:tr w:rsidR="00531A08" w:rsidRPr="00EB5B1B" w:rsidTr="00C422B1">
        <w:trPr>
          <w:trHeight w:val="268"/>
        </w:trPr>
        <w:tc>
          <w:tcPr>
            <w:tcW w:w="568" w:type="dxa"/>
          </w:tcPr>
          <w:p w:rsidR="00531A08" w:rsidRPr="0047674B" w:rsidRDefault="00531A08" w:rsidP="00531A08">
            <w:pPr>
              <w:widowControl w:val="0"/>
              <w:jc w:val="center"/>
              <w:rPr>
                <w:sz w:val="22"/>
                <w:szCs w:val="22"/>
              </w:rPr>
            </w:pPr>
            <w:r w:rsidRPr="0047674B"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5528" w:type="dxa"/>
            <w:gridSpan w:val="3"/>
          </w:tcPr>
          <w:p w:rsidR="00531A08" w:rsidRPr="001D13A2" w:rsidRDefault="00531A08" w:rsidP="00682B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878">
              <w:rPr>
                <w:rFonts w:ascii="Times New Roman" w:hAnsi="Times New Roman" w:cs="Times New Roman"/>
                <w:sz w:val="28"/>
                <w:szCs w:val="28"/>
              </w:rPr>
              <w:t>Целевой показатель: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</w:t>
            </w:r>
            <w:r w:rsidRPr="001503EF">
              <w:rPr>
                <w:rFonts w:ascii="Times New Roman" w:hAnsi="Times New Roman" w:cs="Times New Roman"/>
                <w:sz w:val="28"/>
                <w:szCs w:val="28"/>
              </w:rPr>
              <w:t>оля погашенной просроченной кредиторской задолженности за потребленные энергоресурсы и коммунальные ресурсы в целях водоснабжения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850" w:type="dxa"/>
            <w:gridSpan w:val="2"/>
            <w:vAlign w:val="center"/>
          </w:tcPr>
          <w:p w:rsidR="00531A08" w:rsidRPr="00EB5B1B" w:rsidRDefault="00531A08" w:rsidP="00E513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3402" w:type="dxa"/>
            <w:gridSpan w:val="4"/>
            <w:vAlign w:val="center"/>
          </w:tcPr>
          <w:p w:rsidR="00531A08" w:rsidRDefault="00531A08" w:rsidP="00E513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10" w:type="dxa"/>
            <w:gridSpan w:val="3"/>
            <w:vAlign w:val="center"/>
          </w:tcPr>
          <w:p w:rsidR="00531A08" w:rsidRPr="00EB5B1B" w:rsidRDefault="00531A08" w:rsidP="00E513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531A08" w:rsidRPr="00EB5B1B" w:rsidRDefault="00531A08" w:rsidP="00E513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531A08" w:rsidRPr="00EB5B1B" w:rsidTr="00C422B1">
        <w:trPr>
          <w:trHeight w:val="268"/>
        </w:trPr>
        <w:tc>
          <w:tcPr>
            <w:tcW w:w="568" w:type="dxa"/>
          </w:tcPr>
          <w:p w:rsidR="00531A08" w:rsidRPr="0047674B" w:rsidRDefault="00531A08" w:rsidP="00531A08">
            <w:pPr>
              <w:widowControl w:val="0"/>
              <w:jc w:val="center"/>
              <w:rPr>
                <w:sz w:val="22"/>
                <w:szCs w:val="22"/>
              </w:rPr>
            </w:pPr>
            <w:r w:rsidRPr="0047674B"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5528" w:type="dxa"/>
            <w:gridSpan w:val="3"/>
          </w:tcPr>
          <w:p w:rsidR="00531A08" w:rsidRPr="002D3878" w:rsidRDefault="00531A08" w:rsidP="00682B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878">
              <w:rPr>
                <w:rFonts w:ascii="Times New Roman" w:hAnsi="Times New Roman" w:cs="Times New Roman"/>
                <w:sz w:val="28"/>
                <w:szCs w:val="28"/>
              </w:rPr>
              <w:t>Целевой показатель: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</w:t>
            </w:r>
            <w:r w:rsidRPr="001503EF">
              <w:rPr>
                <w:rFonts w:ascii="Times New Roman" w:hAnsi="Times New Roman" w:cs="Times New Roman"/>
                <w:sz w:val="28"/>
                <w:szCs w:val="28"/>
              </w:rPr>
              <w:t>оля погашенной просроченной кредиторской задолженности за потребленные коммунальные ресурсы в целях теплоснабжения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850" w:type="dxa"/>
            <w:gridSpan w:val="2"/>
            <w:vAlign w:val="center"/>
          </w:tcPr>
          <w:p w:rsidR="00531A08" w:rsidRPr="00EB5B1B" w:rsidRDefault="00531A08" w:rsidP="00E513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3402" w:type="dxa"/>
            <w:gridSpan w:val="4"/>
            <w:vAlign w:val="center"/>
          </w:tcPr>
          <w:p w:rsidR="00531A08" w:rsidRDefault="00531A08" w:rsidP="00E513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10" w:type="dxa"/>
            <w:gridSpan w:val="3"/>
            <w:vAlign w:val="center"/>
          </w:tcPr>
          <w:p w:rsidR="00531A08" w:rsidRPr="00EB5B1B" w:rsidRDefault="00531A08" w:rsidP="00E513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531A08" w:rsidRPr="00EB5B1B" w:rsidRDefault="00531A08" w:rsidP="00E513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531A08" w:rsidRPr="00EB5B1B" w:rsidTr="00C422B1">
        <w:trPr>
          <w:trHeight w:val="268"/>
        </w:trPr>
        <w:tc>
          <w:tcPr>
            <w:tcW w:w="568" w:type="dxa"/>
          </w:tcPr>
          <w:p w:rsidR="00531A08" w:rsidRPr="0047674B" w:rsidRDefault="00531A08" w:rsidP="00531A08">
            <w:pPr>
              <w:widowControl w:val="0"/>
              <w:jc w:val="center"/>
              <w:rPr>
                <w:sz w:val="22"/>
                <w:szCs w:val="22"/>
              </w:rPr>
            </w:pPr>
            <w:r w:rsidRPr="0047674B"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5528" w:type="dxa"/>
            <w:gridSpan w:val="3"/>
          </w:tcPr>
          <w:p w:rsidR="00531A08" w:rsidRPr="003713B4" w:rsidRDefault="00531A08" w:rsidP="00E513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3713B4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Целевой показатель: «Количество созданных мест (площадок) накопления твердых коммунальных отходов на территории муниципального образования Щербиновский район»</w:t>
            </w:r>
          </w:p>
        </w:tc>
        <w:tc>
          <w:tcPr>
            <w:tcW w:w="850" w:type="dxa"/>
            <w:gridSpan w:val="2"/>
            <w:vAlign w:val="center"/>
          </w:tcPr>
          <w:p w:rsidR="00531A08" w:rsidRPr="00EB5B1B" w:rsidRDefault="00531A08" w:rsidP="00E5132F">
            <w:pPr>
              <w:jc w:val="center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шт.</w:t>
            </w:r>
          </w:p>
        </w:tc>
        <w:tc>
          <w:tcPr>
            <w:tcW w:w="3402" w:type="dxa"/>
            <w:gridSpan w:val="4"/>
            <w:vAlign w:val="center"/>
          </w:tcPr>
          <w:p w:rsidR="00531A08" w:rsidRPr="00EB5B1B" w:rsidRDefault="00531A08" w:rsidP="00E51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410" w:type="dxa"/>
            <w:gridSpan w:val="3"/>
            <w:vAlign w:val="center"/>
          </w:tcPr>
          <w:p w:rsidR="00531A08" w:rsidRPr="00EB5B1B" w:rsidRDefault="00531A08" w:rsidP="00E51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531A08" w:rsidRPr="00EB5B1B" w:rsidRDefault="00531A08" w:rsidP="00E51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31A08" w:rsidRPr="00EB5B1B" w:rsidTr="00C422B1">
        <w:trPr>
          <w:trHeight w:val="268"/>
        </w:trPr>
        <w:tc>
          <w:tcPr>
            <w:tcW w:w="568" w:type="dxa"/>
          </w:tcPr>
          <w:p w:rsidR="00531A08" w:rsidRPr="0047674B" w:rsidRDefault="00531A08" w:rsidP="00531A08">
            <w:pPr>
              <w:widowControl w:val="0"/>
              <w:jc w:val="center"/>
              <w:rPr>
                <w:sz w:val="22"/>
                <w:szCs w:val="22"/>
              </w:rPr>
            </w:pPr>
            <w:r w:rsidRPr="0047674B"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5528" w:type="dxa"/>
            <w:gridSpan w:val="3"/>
          </w:tcPr>
          <w:p w:rsidR="00531A08" w:rsidRPr="00EB5B1B" w:rsidRDefault="00531A08" w:rsidP="00E5132F">
            <w:pPr>
              <w:autoSpaceDE w:val="0"/>
              <w:autoSpaceDN w:val="0"/>
              <w:adjustRightInd w:val="0"/>
              <w:jc w:val="both"/>
              <w:rPr>
                <w:spacing w:val="-8"/>
                <w:sz w:val="28"/>
                <w:szCs w:val="28"/>
              </w:rPr>
            </w:pPr>
            <w:r w:rsidRPr="00EB5B1B">
              <w:rPr>
                <w:spacing w:val="-8"/>
                <w:sz w:val="28"/>
                <w:szCs w:val="28"/>
              </w:rPr>
              <w:t>Целевой показатель: «Доля ликвидированных несанкционированных свалок»</w:t>
            </w:r>
          </w:p>
        </w:tc>
        <w:tc>
          <w:tcPr>
            <w:tcW w:w="850" w:type="dxa"/>
            <w:gridSpan w:val="2"/>
            <w:vAlign w:val="center"/>
          </w:tcPr>
          <w:p w:rsidR="00531A08" w:rsidRPr="00EB5B1B" w:rsidRDefault="00531A08" w:rsidP="00E5132F">
            <w:pPr>
              <w:jc w:val="center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%</w:t>
            </w:r>
          </w:p>
        </w:tc>
        <w:tc>
          <w:tcPr>
            <w:tcW w:w="3402" w:type="dxa"/>
            <w:gridSpan w:val="4"/>
            <w:vAlign w:val="center"/>
          </w:tcPr>
          <w:p w:rsidR="00531A08" w:rsidRPr="00EB5B1B" w:rsidRDefault="00531A08" w:rsidP="00E51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30,5</w:t>
            </w:r>
          </w:p>
        </w:tc>
        <w:tc>
          <w:tcPr>
            <w:tcW w:w="2410" w:type="dxa"/>
            <w:gridSpan w:val="3"/>
            <w:vAlign w:val="center"/>
          </w:tcPr>
          <w:p w:rsidR="00531A08" w:rsidRPr="00EB5B1B" w:rsidRDefault="00531A08" w:rsidP="00E5132F">
            <w:pPr>
              <w:jc w:val="center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30,5</w:t>
            </w:r>
          </w:p>
        </w:tc>
        <w:tc>
          <w:tcPr>
            <w:tcW w:w="1985" w:type="dxa"/>
            <w:vAlign w:val="center"/>
          </w:tcPr>
          <w:p w:rsidR="00531A08" w:rsidRPr="00EB5B1B" w:rsidRDefault="00531A08" w:rsidP="00E5132F">
            <w:pPr>
              <w:jc w:val="center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30,5</w:t>
            </w:r>
          </w:p>
        </w:tc>
      </w:tr>
      <w:tr w:rsidR="00531A08" w:rsidRPr="00EB5B1B" w:rsidTr="00C422B1">
        <w:trPr>
          <w:trHeight w:val="268"/>
        </w:trPr>
        <w:tc>
          <w:tcPr>
            <w:tcW w:w="568" w:type="dxa"/>
          </w:tcPr>
          <w:p w:rsidR="00531A08" w:rsidRPr="0047674B" w:rsidRDefault="00531A08" w:rsidP="00531A08">
            <w:pPr>
              <w:widowControl w:val="0"/>
              <w:jc w:val="center"/>
              <w:rPr>
                <w:sz w:val="22"/>
                <w:szCs w:val="22"/>
              </w:rPr>
            </w:pPr>
            <w:r w:rsidRPr="0047674B"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5528" w:type="dxa"/>
            <w:gridSpan w:val="3"/>
          </w:tcPr>
          <w:p w:rsidR="00531A08" w:rsidRPr="00531A08" w:rsidRDefault="00531A08" w:rsidP="00E513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31A08">
              <w:rPr>
                <w:sz w:val="28"/>
                <w:szCs w:val="28"/>
              </w:rPr>
              <w:t>Целевой показатель: «Доля жителей мун</w:t>
            </w:r>
            <w:r w:rsidRPr="00531A08">
              <w:rPr>
                <w:sz w:val="28"/>
                <w:szCs w:val="28"/>
              </w:rPr>
              <w:t>и</w:t>
            </w:r>
            <w:r w:rsidRPr="00531A08">
              <w:rPr>
                <w:sz w:val="28"/>
                <w:szCs w:val="28"/>
              </w:rPr>
              <w:t>ципального образования, охваченных мер</w:t>
            </w:r>
            <w:r w:rsidRPr="00531A08">
              <w:rPr>
                <w:sz w:val="28"/>
                <w:szCs w:val="28"/>
              </w:rPr>
              <w:t>о</w:t>
            </w:r>
            <w:r w:rsidRPr="00531A08">
              <w:rPr>
                <w:sz w:val="28"/>
                <w:szCs w:val="28"/>
              </w:rPr>
              <w:t>приятиями по экологическому просвещ</w:t>
            </w:r>
            <w:r w:rsidRPr="00531A08">
              <w:rPr>
                <w:sz w:val="28"/>
                <w:szCs w:val="28"/>
              </w:rPr>
              <w:t>е</w:t>
            </w:r>
            <w:r w:rsidRPr="00531A08">
              <w:rPr>
                <w:sz w:val="28"/>
                <w:szCs w:val="28"/>
              </w:rPr>
              <w:t>нию, экологическому воспитанию и форм</w:t>
            </w:r>
            <w:r w:rsidRPr="00531A08">
              <w:rPr>
                <w:sz w:val="28"/>
                <w:szCs w:val="28"/>
              </w:rPr>
              <w:t>и</w:t>
            </w:r>
            <w:r w:rsidRPr="00531A08">
              <w:rPr>
                <w:sz w:val="28"/>
                <w:szCs w:val="28"/>
              </w:rPr>
              <w:t>рованию экол</w:t>
            </w:r>
            <w:r w:rsidRPr="00531A08">
              <w:rPr>
                <w:sz w:val="28"/>
                <w:szCs w:val="28"/>
              </w:rPr>
              <w:t>о</w:t>
            </w:r>
            <w:r w:rsidRPr="00531A08">
              <w:rPr>
                <w:sz w:val="28"/>
                <w:szCs w:val="28"/>
              </w:rPr>
              <w:t>гической культуры в области обращения с ТКО»</w:t>
            </w:r>
          </w:p>
        </w:tc>
        <w:tc>
          <w:tcPr>
            <w:tcW w:w="850" w:type="dxa"/>
            <w:gridSpan w:val="2"/>
            <w:vAlign w:val="center"/>
          </w:tcPr>
          <w:p w:rsidR="00531A08" w:rsidRPr="00EB5B1B" w:rsidRDefault="00531A08" w:rsidP="00E5132F">
            <w:pPr>
              <w:jc w:val="center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%</w:t>
            </w:r>
          </w:p>
        </w:tc>
        <w:tc>
          <w:tcPr>
            <w:tcW w:w="3402" w:type="dxa"/>
            <w:gridSpan w:val="4"/>
            <w:vAlign w:val="center"/>
          </w:tcPr>
          <w:p w:rsidR="00531A08" w:rsidRDefault="00531A08" w:rsidP="00E51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2410" w:type="dxa"/>
            <w:gridSpan w:val="3"/>
            <w:vAlign w:val="center"/>
          </w:tcPr>
          <w:p w:rsidR="00531A08" w:rsidRPr="00EB5B1B" w:rsidRDefault="00531A08" w:rsidP="00E51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985" w:type="dxa"/>
            <w:vAlign w:val="center"/>
          </w:tcPr>
          <w:p w:rsidR="00531A08" w:rsidRPr="00EB5B1B" w:rsidRDefault="00531A08" w:rsidP="00E51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531A08" w:rsidRPr="00EB5B1B" w:rsidTr="00E5132F">
        <w:trPr>
          <w:trHeight w:val="268"/>
        </w:trPr>
        <w:tc>
          <w:tcPr>
            <w:tcW w:w="568" w:type="dxa"/>
          </w:tcPr>
          <w:p w:rsidR="00531A08" w:rsidRPr="00EB5B1B" w:rsidRDefault="00531A08" w:rsidP="00E5132F">
            <w:pPr>
              <w:widowControl w:val="0"/>
              <w:jc w:val="center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2</w:t>
            </w:r>
          </w:p>
        </w:tc>
        <w:tc>
          <w:tcPr>
            <w:tcW w:w="14175" w:type="dxa"/>
            <w:gridSpan w:val="13"/>
          </w:tcPr>
          <w:p w:rsidR="00531A08" w:rsidRPr="00EB5B1B" w:rsidRDefault="00531A08" w:rsidP="00E5132F">
            <w:pPr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Подпрограмма «Организация деятельности в сфере обращения с твердыми коммунальными отходами на террит</w:t>
            </w:r>
            <w:r w:rsidRPr="00EB5B1B">
              <w:rPr>
                <w:sz w:val="28"/>
                <w:szCs w:val="28"/>
              </w:rPr>
              <w:t>о</w:t>
            </w:r>
            <w:r w:rsidRPr="00EB5B1B">
              <w:rPr>
                <w:sz w:val="28"/>
                <w:szCs w:val="28"/>
              </w:rPr>
              <w:t>рии муниципального образования Щербиновский район»</w:t>
            </w:r>
          </w:p>
        </w:tc>
      </w:tr>
      <w:tr w:rsidR="0090326C" w:rsidRPr="00EB5B1B" w:rsidTr="0090326C">
        <w:trPr>
          <w:trHeight w:val="268"/>
        </w:trPr>
        <w:tc>
          <w:tcPr>
            <w:tcW w:w="568" w:type="dxa"/>
            <w:vAlign w:val="center"/>
          </w:tcPr>
          <w:p w:rsidR="0090326C" w:rsidRPr="00EB5B1B" w:rsidRDefault="0090326C" w:rsidP="009032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  <w:gridSpan w:val="3"/>
            <w:vAlign w:val="center"/>
          </w:tcPr>
          <w:p w:rsidR="0090326C" w:rsidRPr="00EB5B1B" w:rsidRDefault="0090326C" w:rsidP="009032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3"/>
            <w:vAlign w:val="center"/>
          </w:tcPr>
          <w:p w:rsidR="0090326C" w:rsidRPr="00EB5B1B" w:rsidRDefault="0090326C" w:rsidP="0090326C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5" w:type="dxa"/>
            <w:gridSpan w:val="3"/>
            <w:vAlign w:val="center"/>
          </w:tcPr>
          <w:p w:rsidR="0090326C" w:rsidRPr="00EB5B1B" w:rsidRDefault="0090326C" w:rsidP="0090326C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10" w:type="dxa"/>
            <w:gridSpan w:val="3"/>
            <w:vAlign w:val="center"/>
          </w:tcPr>
          <w:p w:rsidR="0090326C" w:rsidRPr="00EB5B1B" w:rsidRDefault="0090326C" w:rsidP="0090326C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5" w:type="dxa"/>
            <w:vAlign w:val="center"/>
          </w:tcPr>
          <w:p w:rsidR="0090326C" w:rsidRPr="00EB5B1B" w:rsidRDefault="0090326C" w:rsidP="0090326C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</w:tr>
      <w:tr w:rsidR="0090326C" w:rsidRPr="00EB5B1B" w:rsidTr="00E5132F">
        <w:trPr>
          <w:trHeight w:val="268"/>
        </w:trPr>
        <w:tc>
          <w:tcPr>
            <w:tcW w:w="568" w:type="dxa"/>
          </w:tcPr>
          <w:p w:rsidR="0090326C" w:rsidRPr="00EB5B1B" w:rsidRDefault="0090326C" w:rsidP="00E5132F">
            <w:pPr>
              <w:widowControl w:val="0"/>
              <w:jc w:val="center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2.1</w:t>
            </w:r>
          </w:p>
        </w:tc>
        <w:tc>
          <w:tcPr>
            <w:tcW w:w="1134" w:type="dxa"/>
          </w:tcPr>
          <w:p w:rsidR="0090326C" w:rsidRPr="00EB5B1B" w:rsidRDefault="0090326C" w:rsidP="00E5132F">
            <w:pPr>
              <w:widowControl w:val="0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Цель</w:t>
            </w:r>
          </w:p>
        </w:tc>
        <w:tc>
          <w:tcPr>
            <w:tcW w:w="13041" w:type="dxa"/>
            <w:gridSpan w:val="12"/>
          </w:tcPr>
          <w:p w:rsidR="0090326C" w:rsidRPr="00EB5B1B" w:rsidRDefault="0090326C" w:rsidP="00E5132F">
            <w:pPr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EB5B1B">
              <w:rPr>
                <w:sz w:val="28"/>
                <w:szCs w:val="28"/>
              </w:rPr>
              <w:t>и</w:t>
            </w:r>
            <w:r w:rsidRPr="00EB5B1B">
              <w:rPr>
                <w:sz w:val="28"/>
                <w:szCs w:val="28"/>
              </w:rPr>
              <w:t>пального</w:t>
            </w:r>
            <w:r>
              <w:rPr>
                <w:sz w:val="28"/>
                <w:szCs w:val="28"/>
              </w:rPr>
              <w:t xml:space="preserve"> образования Щербиновский район</w:t>
            </w:r>
          </w:p>
        </w:tc>
      </w:tr>
      <w:tr w:rsidR="0090326C" w:rsidRPr="00EB5B1B" w:rsidTr="00E5132F">
        <w:trPr>
          <w:trHeight w:val="268"/>
        </w:trPr>
        <w:tc>
          <w:tcPr>
            <w:tcW w:w="568" w:type="dxa"/>
          </w:tcPr>
          <w:p w:rsidR="0090326C" w:rsidRPr="00EB5B1B" w:rsidRDefault="0090326C" w:rsidP="00E5132F">
            <w:pPr>
              <w:widowControl w:val="0"/>
              <w:jc w:val="center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2.2</w:t>
            </w:r>
          </w:p>
        </w:tc>
        <w:tc>
          <w:tcPr>
            <w:tcW w:w="1134" w:type="dxa"/>
          </w:tcPr>
          <w:p w:rsidR="0090326C" w:rsidRPr="00EB5B1B" w:rsidRDefault="0090326C" w:rsidP="00E5132F">
            <w:pPr>
              <w:widowControl w:val="0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Задачи</w:t>
            </w:r>
          </w:p>
        </w:tc>
        <w:tc>
          <w:tcPr>
            <w:tcW w:w="13041" w:type="dxa"/>
            <w:gridSpan w:val="12"/>
          </w:tcPr>
          <w:p w:rsidR="0090326C" w:rsidRPr="00EB5B1B" w:rsidRDefault="0090326C" w:rsidP="00E5132F">
            <w:pPr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Достижение экологической безопасности населения за счет уменьшения негативного влияния на окр</w:t>
            </w:r>
            <w:r w:rsidRPr="00EB5B1B">
              <w:rPr>
                <w:sz w:val="28"/>
                <w:szCs w:val="28"/>
              </w:rPr>
              <w:t>у</w:t>
            </w:r>
            <w:r w:rsidRPr="00EB5B1B">
              <w:rPr>
                <w:sz w:val="28"/>
                <w:szCs w:val="28"/>
              </w:rPr>
              <w:t xml:space="preserve">жающую среду твердых </w:t>
            </w:r>
            <w:r>
              <w:rPr>
                <w:sz w:val="28"/>
                <w:szCs w:val="28"/>
              </w:rPr>
              <w:t>коммунальных</w:t>
            </w:r>
            <w:r w:rsidRPr="00EB5B1B">
              <w:rPr>
                <w:sz w:val="28"/>
                <w:szCs w:val="28"/>
              </w:rPr>
              <w:t xml:space="preserve"> отходов путем ликвидации свалок</w:t>
            </w:r>
          </w:p>
        </w:tc>
      </w:tr>
      <w:tr w:rsidR="0090326C" w:rsidRPr="00EB5B1B" w:rsidTr="00E5132F">
        <w:trPr>
          <w:trHeight w:val="268"/>
        </w:trPr>
        <w:tc>
          <w:tcPr>
            <w:tcW w:w="568" w:type="dxa"/>
          </w:tcPr>
          <w:p w:rsidR="0090326C" w:rsidRPr="00EB5B1B" w:rsidRDefault="0090326C" w:rsidP="00E5132F">
            <w:pPr>
              <w:widowControl w:val="0"/>
              <w:jc w:val="center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2.3</w:t>
            </w:r>
          </w:p>
        </w:tc>
        <w:tc>
          <w:tcPr>
            <w:tcW w:w="5528" w:type="dxa"/>
            <w:gridSpan w:val="3"/>
          </w:tcPr>
          <w:p w:rsidR="0090326C" w:rsidRPr="00E968DA" w:rsidRDefault="0090326C" w:rsidP="00E5132F">
            <w:pPr>
              <w:rPr>
                <w:spacing w:val="-18"/>
                <w:sz w:val="28"/>
                <w:szCs w:val="28"/>
              </w:rPr>
            </w:pPr>
            <w:r w:rsidRPr="00E968DA">
              <w:rPr>
                <w:spacing w:val="-18"/>
                <w:sz w:val="28"/>
                <w:szCs w:val="28"/>
              </w:rPr>
              <w:t>Целевой показатель: «Количество созданных мест (площадок) накопления ТКО на территории мун</w:t>
            </w:r>
            <w:r w:rsidRPr="00E968DA">
              <w:rPr>
                <w:spacing w:val="-18"/>
                <w:sz w:val="28"/>
                <w:szCs w:val="28"/>
              </w:rPr>
              <w:t>и</w:t>
            </w:r>
            <w:r w:rsidRPr="00E968DA">
              <w:rPr>
                <w:spacing w:val="-18"/>
                <w:sz w:val="28"/>
                <w:szCs w:val="28"/>
              </w:rPr>
              <w:t>ципального образования Щербиновский район»</w:t>
            </w:r>
          </w:p>
        </w:tc>
        <w:tc>
          <w:tcPr>
            <w:tcW w:w="1559" w:type="dxa"/>
            <w:gridSpan w:val="4"/>
            <w:vAlign w:val="center"/>
          </w:tcPr>
          <w:p w:rsidR="0090326C" w:rsidRPr="00EB5B1B" w:rsidRDefault="0090326C" w:rsidP="00E5132F">
            <w:pPr>
              <w:jc w:val="center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шт.</w:t>
            </w:r>
          </w:p>
        </w:tc>
        <w:tc>
          <w:tcPr>
            <w:tcW w:w="2693" w:type="dxa"/>
            <w:gridSpan w:val="2"/>
            <w:vAlign w:val="center"/>
          </w:tcPr>
          <w:p w:rsidR="0090326C" w:rsidRPr="00EB5B1B" w:rsidRDefault="0090326C" w:rsidP="00E51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410" w:type="dxa"/>
            <w:gridSpan w:val="3"/>
            <w:vAlign w:val="center"/>
          </w:tcPr>
          <w:p w:rsidR="0090326C" w:rsidRPr="00EB5B1B" w:rsidRDefault="0090326C" w:rsidP="00E51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90326C" w:rsidRPr="00EB5B1B" w:rsidRDefault="0090326C" w:rsidP="00E51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0326C" w:rsidRPr="00EB5B1B" w:rsidTr="00E5132F">
        <w:trPr>
          <w:trHeight w:val="268"/>
        </w:trPr>
        <w:tc>
          <w:tcPr>
            <w:tcW w:w="568" w:type="dxa"/>
          </w:tcPr>
          <w:p w:rsidR="0090326C" w:rsidRPr="00EB5B1B" w:rsidRDefault="0090326C" w:rsidP="00E5132F">
            <w:pPr>
              <w:widowControl w:val="0"/>
              <w:jc w:val="center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2.4</w:t>
            </w:r>
          </w:p>
        </w:tc>
        <w:tc>
          <w:tcPr>
            <w:tcW w:w="5528" w:type="dxa"/>
            <w:gridSpan w:val="3"/>
          </w:tcPr>
          <w:p w:rsidR="0090326C" w:rsidRPr="00EB5B1B" w:rsidRDefault="0090326C" w:rsidP="00E5132F">
            <w:pPr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EB5B1B">
              <w:rPr>
                <w:spacing w:val="-6"/>
                <w:sz w:val="28"/>
                <w:szCs w:val="28"/>
              </w:rPr>
              <w:t>Целевой показатель: «Доля ликвидированных несанкционированных свалок»</w:t>
            </w:r>
          </w:p>
        </w:tc>
        <w:tc>
          <w:tcPr>
            <w:tcW w:w="1559" w:type="dxa"/>
            <w:gridSpan w:val="4"/>
            <w:vAlign w:val="center"/>
          </w:tcPr>
          <w:p w:rsidR="0090326C" w:rsidRPr="00EB5B1B" w:rsidRDefault="0090326C" w:rsidP="00E5132F">
            <w:pPr>
              <w:jc w:val="center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%</w:t>
            </w:r>
          </w:p>
        </w:tc>
        <w:tc>
          <w:tcPr>
            <w:tcW w:w="2693" w:type="dxa"/>
            <w:gridSpan w:val="2"/>
            <w:vAlign w:val="center"/>
          </w:tcPr>
          <w:p w:rsidR="0090326C" w:rsidRPr="00EB5B1B" w:rsidRDefault="0090326C" w:rsidP="00E51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30,5</w:t>
            </w:r>
          </w:p>
        </w:tc>
        <w:tc>
          <w:tcPr>
            <w:tcW w:w="2410" w:type="dxa"/>
            <w:gridSpan w:val="3"/>
            <w:vAlign w:val="center"/>
          </w:tcPr>
          <w:p w:rsidR="0090326C" w:rsidRPr="00EB5B1B" w:rsidRDefault="0090326C" w:rsidP="00E5132F">
            <w:pPr>
              <w:jc w:val="center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30,5</w:t>
            </w:r>
          </w:p>
        </w:tc>
        <w:tc>
          <w:tcPr>
            <w:tcW w:w="1985" w:type="dxa"/>
            <w:vAlign w:val="center"/>
          </w:tcPr>
          <w:p w:rsidR="0090326C" w:rsidRPr="00EB5B1B" w:rsidRDefault="0090326C" w:rsidP="00E5132F">
            <w:pPr>
              <w:jc w:val="center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30,5</w:t>
            </w:r>
          </w:p>
        </w:tc>
      </w:tr>
      <w:tr w:rsidR="0090326C" w:rsidRPr="00EB5B1B" w:rsidTr="00E5132F">
        <w:trPr>
          <w:trHeight w:val="268"/>
        </w:trPr>
        <w:tc>
          <w:tcPr>
            <w:tcW w:w="568" w:type="dxa"/>
          </w:tcPr>
          <w:p w:rsidR="0090326C" w:rsidRPr="00EB5B1B" w:rsidRDefault="0090326C" w:rsidP="00E513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5528" w:type="dxa"/>
            <w:gridSpan w:val="3"/>
          </w:tcPr>
          <w:p w:rsidR="0090326C" w:rsidRPr="00E935D0" w:rsidRDefault="0090326C" w:rsidP="00E5132F">
            <w:pPr>
              <w:autoSpaceDE w:val="0"/>
              <w:autoSpaceDN w:val="0"/>
              <w:adjustRightInd w:val="0"/>
              <w:jc w:val="both"/>
              <w:rPr>
                <w:spacing w:val="-12"/>
                <w:sz w:val="28"/>
                <w:szCs w:val="28"/>
              </w:rPr>
            </w:pPr>
            <w:r w:rsidRPr="00E935D0">
              <w:rPr>
                <w:spacing w:val="-12"/>
                <w:sz w:val="28"/>
                <w:szCs w:val="28"/>
              </w:rPr>
              <w:t>Целевой показатель: «Доля жителей муниц</w:t>
            </w:r>
            <w:r w:rsidRPr="00E935D0">
              <w:rPr>
                <w:spacing w:val="-12"/>
                <w:sz w:val="28"/>
                <w:szCs w:val="28"/>
              </w:rPr>
              <w:t>и</w:t>
            </w:r>
            <w:r w:rsidRPr="00E935D0">
              <w:rPr>
                <w:spacing w:val="-12"/>
                <w:sz w:val="28"/>
                <w:szCs w:val="28"/>
              </w:rPr>
              <w:t>пального образования, охваченных меропри</w:t>
            </w:r>
            <w:r w:rsidRPr="00E935D0">
              <w:rPr>
                <w:spacing w:val="-12"/>
                <w:sz w:val="28"/>
                <w:szCs w:val="28"/>
              </w:rPr>
              <w:t>я</w:t>
            </w:r>
            <w:r w:rsidRPr="00E935D0">
              <w:rPr>
                <w:spacing w:val="-12"/>
                <w:sz w:val="28"/>
                <w:szCs w:val="28"/>
              </w:rPr>
              <w:t>тиями по экологическому просвещению, экол</w:t>
            </w:r>
            <w:r w:rsidRPr="00E935D0">
              <w:rPr>
                <w:spacing w:val="-12"/>
                <w:sz w:val="28"/>
                <w:szCs w:val="28"/>
              </w:rPr>
              <w:t>о</w:t>
            </w:r>
            <w:r w:rsidRPr="00E935D0">
              <w:rPr>
                <w:spacing w:val="-12"/>
                <w:sz w:val="28"/>
                <w:szCs w:val="28"/>
              </w:rPr>
              <w:t>гическому воспитанию и формированию экол</w:t>
            </w:r>
            <w:r w:rsidRPr="00E935D0">
              <w:rPr>
                <w:spacing w:val="-12"/>
                <w:sz w:val="28"/>
                <w:szCs w:val="28"/>
              </w:rPr>
              <w:t>о</w:t>
            </w:r>
            <w:r w:rsidRPr="00E935D0">
              <w:rPr>
                <w:spacing w:val="-12"/>
                <w:sz w:val="28"/>
                <w:szCs w:val="28"/>
              </w:rPr>
              <w:t xml:space="preserve">гической культуры в области обращения с </w:t>
            </w:r>
            <w:r>
              <w:rPr>
                <w:spacing w:val="-12"/>
                <w:sz w:val="28"/>
                <w:szCs w:val="28"/>
              </w:rPr>
              <w:t>ТКО</w:t>
            </w:r>
            <w:r w:rsidRPr="00E935D0">
              <w:rPr>
                <w:spacing w:val="-12"/>
                <w:sz w:val="28"/>
                <w:szCs w:val="28"/>
              </w:rPr>
              <w:t>»</w:t>
            </w:r>
          </w:p>
        </w:tc>
        <w:tc>
          <w:tcPr>
            <w:tcW w:w="1559" w:type="dxa"/>
            <w:gridSpan w:val="4"/>
            <w:vAlign w:val="center"/>
          </w:tcPr>
          <w:p w:rsidR="0090326C" w:rsidRPr="00E968DA" w:rsidRDefault="0090326C" w:rsidP="00E5132F">
            <w:pPr>
              <w:jc w:val="center"/>
              <w:rPr>
                <w:spacing w:val="-16"/>
                <w:sz w:val="28"/>
                <w:szCs w:val="28"/>
              </w:rPr>
            </w:pPr>
            <w:r w:rsidRPr="00E968DA">
              <w:rPr>
                <w:rStyle w:val="105pt"/>
                <w:spacing w:val="-16"/>
                <w:sz w:val="28"/>
                <w:szCs w:val="28"/>
              </w:rPr>
              <w:t>% от общего числа жит</w:t>
            </w:r>
            <w:r w:rsidRPr="00E968DA">
              <w:rPr>
                <w:rStyle w:val="105pt"/>
                <w:spacing w:val="-16"/>
                <w:sz w:val="28"/>
                <w:szCs w:val="28"/>
              </w:rPr>
              <w:t>е</w:t>
            </w:r>
            <w:r w:rsidRPr="00E968DA">
              <w:rPr>
                <w:rStyle w:val="105pt"/>
                <w:spacing w:val="-16"/>
                <w:sz w:val="28"/>
                <w:szCs w:val="28"/>
              </w:rPr>
              <w:t>лей муниц</w:t>
            </w:r>
            <w:r w:rsidRPr="00E968DA">
              <w:rPr>
                <w:rStyle w:val="105pt"/>
                <w:spacing w:val="-16"/>
                <w:sz w:val="28"/>
                <w:szCs w:val="28"/>
              </w:rPr>
              <w:t>и</w:t>
            </w:r>
            <w:r w:rsidRPr="00E968DA">
              <w:rPr>
                <w:rStyle w:val="105pt"/>
                <w:spacing w:val="-16"/>
                <w:sz w:val="28"/>
                <w:szCs w:val="28"/>
              </w:rPr>
              <w:t>пального о</w:t>
            </w:r>
            <w:r w:rsidRPr="00E968DA">
              <w:rPr>
                <w:rStyle w:val="105pt"/>
                <w:spacing w:val="-16"/>
                <w:sz w:val="28"/>
                <w:szCs w:val="28"/>
              </w:rPr>
              <w:t>б</w:t>
            </w:r>
            <w:r w:rsidRPr="00E968DA">
              <w:rPr>
                <w:rStyle w:val="105pt"/>
                <w:spacing w:val="-16"/>
                <w:sz w:val="28"/>
                <w:szCs w:val="28"/>
              </w:rPr>
              <w:t>разования</w:t>
            </w:r>
          </w:p>
        </w:tc>
        <w:tc>
          <w:tcPr>
            <w:tcW w:w="2693" w:type="dxa"/>
            <w:gridSpan w:val="2"/>
            <w:vAlign w:val="center"/>
          </w:tcPr>
          <w:p w:rsidR="0090326C" w:rsidRDefault="0090326C" w:rsidP="00E51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2410" w:type="dxa"/>
            <w:gridSpan w:val="3"/>
            <w:vAlign w:val="center"/>
          </w:tcPr>
          <w:p w:rsidR="0090326C" w:rsidRPr="00EB5B1B" w:rsidRDefault="0090326C" w:rsidP="00E51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985" w:type="dxa"/>
            <w:vAlign w:val="center"/>
          </w:tcPr>
          <w:p w:rsidR="0090326C" w:rsidRPr="00EB5B1B" w:rsidRDefault="0090326C" w:rsidP="00E51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90326C" w:rsidRPr="00EB5B1B" w:rsidTr="00E5132F">
        <w:trPr>
          <w:trHeight w:val="188"/>
        </w:trPr>
        <w:tc>
          <w:tcPr>
            <w:tcW w:w="568" w:type="dxa"/>
            <w:vAlign w:val="center"/>
          </w:tcPr>
          <w:p w:rsidR="0090326C" w:rsidRPr="00EB5B1B" w:rsidRDefault="0090326C" w:rsidP="00E513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75" w:type="dxa"/>
            <w:gridSpan w:val="13"/>
            <w:vAlign w:val="center"/>
          </w:tcPr>
          <w:p w:rsidR="0090326C" w:rsidRPr="00EB5B1B" w:rsidRDefault="0090326C" w:rsidP="00E5132F">
            <w:pPr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 xml:space="preserve">Основное мероприятие № </w:t>
            </w:r>
            <w:r>
              <w:rPr>
                <w:sz w:val="28"/>
                <w:szCs w:val="28"/>
              </w:rPr>
              <w:t>1</w:t>
            </w:r>
            <w:r w:rsidRPr="00EB5B1B">
              <w:rPr>
                <w:sz w:val="28"/>
                <w:szCs w:val="28"/>
              </w:rPr>
              <w:t xml:space="preserve"> </w:t>
            </w:r>
            <w:r w:rsidRPr="00EB5B1B">
              <w:rPr>
                <w:sz w:val="28"/>
                <w:szCs w:val="28"/>
                <w:lang w:eastAsia="ru-RU"/>
              </w:rPr>
              <w:t xml:space="preserve">«Финансовое обеспечение деятельности </w:t>
            </w:r>
            <w:r w:rsidRPr="00EB5B1B">
              <w:rPr>
                <w:sz w:val="28"/>
                <w:szCs w:val="28"/>
              </w:rPr>
              <w:t>муниципального казенного учреждения  мун</w:t>
            </w:r>
            <w:r w:rsidRPr="00EB5B1B">
              <w:rPr>
                <w:sz w:val="28"/>
                <w:szCs w:val="28"/>
              </w:rPr>
              <w:t>и</w:t>
            </w:r>
            <w:r w:rsidRPr="00EB5B1B">
              <w:rPr>
                <w:sz w:val="28"/>
                <w:szCs w:val="28"/>
              </w:rPr>
              <w:t>ципального образования Щербиновский район «Служба строительного заказчика»</w:t>
            </w:r>
          </w:p>
        </w:tc>
      </w:tr>
      <w:tr w:rsidR="0090326C" w:rsidRPr="00EB5B1B" w:rsidTr="00E5132F">
        <w:trPr>
          <w:trHeight w:val="435"/>
        </w:trPr>
        <w:tc>
          <w:tcPr>
            <w:tcW w:w="568" w:type="dxa"/>
          </w:tcPr>
          <w:p w:rsidR="0090326C" w:rsidRPr="00EB5B1B" w:rsidRDefault="0090326C" w:rsidP="00E513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EB5B1B">
              <w:rPr>
                <w:sz w:val="28"/>
                <w:szCs w:val="28"/>
              </w:rPr>
              <w:t>.1</w:t>
            </w:r>
          </w:p>
        </w:tc>
        <w:tc>
          <w:tcPr>
            <w:tcW w:w="1134" w:type="dxa"/>
          </w:tcPr>
          <w:p w:rsidR="0090326C" w:rsidRPr="00EB5B1B" w:rsidRDefault="0090326C" w:rsidP="00E5132F">
            <w:pPr>
              <w:widowControl w:val="0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Цель</w:t>
            </w:r>
          </w:p>
        </w:tc>
        <w:tc>
          <w:tcPr>
            <w:tcW w:w="13041" w:type="dxa"/>
            <w:gridSpan w:val="12"/>
          </w:tcPr>
          <w:p w:rsidR="0090326C" w:rsidRPr="000F06CB" w:rsidRDefault="0090326C" w:rsidP="00E5132F">
            <w:pPr>
              <w:rPr>
                <w:sz w:val="26"/>
                <w:szCs w:val="26"/>
              </w:rPr>
            </w:pPr>
            <w:r w:rsidRPr="000F06CB">
              <w:rPr>
                <w:sz w:val="26"/>
                <w:szCs w:val="26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муниципального образ</w:t>
            </w:r>
            <w:r w:rsidRPr="000F06CB">
              <w:rPr>
                <w:sz w:val="26"/>
                <w:szCs w:val="26"/>
              </w:rPr>
              <w:t>о</w:t>
            </w:r>
            <w:r w:rsidRPr="000F06CB">
              <w:rPr>
                <w:sz w:val="26"/>
                <w:szCs w:val="26"/>
              </w:rPr>
              <w:t>вания Щербиновский район</w:t>
            </w:r>
          </w:p>
        </w:tc>
      </w:tr>
      <w:tr w:rsidR="0090326C" w:rsidRPr="00EB5B1B" w:rsidTr="00E5132F">
        <w:trPr>
          <w:trHeight w:val="527"/>
        </w:trPr>
        <w:tc>
          <w:tcPr>
            <w:tcW w:w="568" w:type="dxa"/>
          </w:tcPr>
          <w:p w:rsidR="0090326C" w:rsidRPr="00EB5B1B" w:rsidRDefault="0090326C" w:rsidP="00E513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EB5B1B">
              <w:rPr>
                <w:sz w:val="28"/>
                <w:szCs w:val="28"/>
              </w:rPr>
              <w:t>.2</w:t>
            </w:r>
          </w:p>
        </w:tc>
        <w:tc>
          <w:tcPr>
            <w:tcW w:w="1134" w:type="dxa"/>
          </w:tcPr>
          <w:p w:rsidR="0090326C" w:rsidRPr="00EB5B1B" w:rsidRDefault="0090326C" w:rsidP="00E5132F">
            <w:pPr>
              <w:widowControl w:val="0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Задача</w:t>
            </w:r>
          </w:p>
        </w:tc>
        <w:tc>
          <w:tcPr>
            <w:tcW w:w="13041" w:type="dxa"/>
            <w:gridSpan w:val="12"/>
          </w:tcPr>
          <w:p w:rsidR="0090326C" w:rsidRPr="00EB5B1B" w:rsidRDefault="0090326C" w:rsidP="00E5132F">
            <w:pPr>
              <w:rPr>
                <w:spacing w:val="-4"/>
                <w:sz w:val="28"/>
                <w:szCs w:val="28"/>
                <w:lang w:eastAsia="ru-RU"/>
              </w:rPr>
            </w:pPr>
            <w:r w:rsidRPr="00EB5B1B">
              <w:rPr>
                <w:spacing w:val="-4"/>
                <w:sz w:val="28"/>
                <w:szCs w:val="28"/>
                <w:lang w:eastAsia="ru-RU"/>
              </w:rPr>
              <w:t>Осуществление строительного контроля при строительстве, реконструкции, капитальном и текущем ремонтах объектов социальной сферы в муниципальном образовании Щербиновский район</w:t>
            </w:r>
          </w:p>
        </w:tc>
      </w:tr>
      <w:tr w:rsidR="0090326C" w:rsidRPr="00EB5B1B" w:rsidTr="00E5132F">
        <w:trPr>
          <w:trHeight w:val="507"/>
        </w:trPr>
        <w:tc>
          <w:tcPr>
            <w:tcW w:w="568" w:type="dxa"/>
          </w:tcPr>
          <w:p w:rsidR="0090326C" w:rsidRPr="00EB5B1B" w:rsidRDefault="0090326C" w:rsidP="00E513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EB5B1B">
              <w:rPr>
                <w:sz w:val="28"/>
                <w:szCs w:val="28"/>
              </w:rPr>
              <w:t>.3</w:t>
            </w:r>
          </w:p>
        </w:tc>
        <w:tc>
          <w:tcPr>
            <w:tcW w:w="5528" w:type="dxa"/>
            <w:gridSpan w:val="3"/>
          </w:tcPr>
          <w:p w:rsidR="0090326C" w:rsidRPr="004C0090" w:rsidRDefault="0090326C" w:rsidP="00E5132F">
            <w:pPr>
              <w:rPr>
                <w:spacing w:val="-10"/>
                <w:sz w:val="28"/>
                <w:szCs w:val="28"/>
              </w:rPr>
            </w:pPr>
            <w:r w:rsidRPr="004C0090">
              <w:rPr>
                <w:spacing w:val="-10"/>
                <w:sz w:val="28"/>
                <w:szCs w:val="28"/>
              </w:rPr>
              <w:t>Целевой показатель: «Количество проведенных контрольных мероприятий МКУ МОЩР «ССЗ»</w:t>
            </w:r>
          </w:p>
        </w:tc>
        <w:tc>
          <w:tcPr>
            <w:tcW w:w="1559" w:type="dxa"/>
            <w:gridSpan w:val="4"/>
            <w:vAlign w:val="center"/>
          </w:tcPr>
          <w:p w:rsidR="0090326C" w:rsidRPr="00EB5B1B" w:rsidRDefault="0090326C" w:rsidP="00E5132F">
            <w:pPr>
              <w:jc w:val="center"/>
              <w:rPr>
                <w:spacing w:val="-4"/>
                <w:sz w:val="28"/>
                <w:szCs w:val="28"/>
                <w:lang w:eastAsia="ru-RU"/>
              </w:rPr>
            </w:pPr>
            <w:r w:rsidRPr="00EB5B1B">
              <w:rPr>
                <w:spacing w:val="-4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693" w:type="dxa"/>
            <w:gridSpan w:val="2"/>
            <w:vAlign w:val="center"/>
          </w:tcPr>
          <w:p w:rsidR="0090326C" w:rsidRPr="00EB5B1B" w:rsidRDefault="0090326C" w:rsidP="00E5132F">
            <w:pPr>
              <w:jc w:val="center"/>
              <w:rPr>
                <w:spacing w:val="-4"/>
                <w:sz w:val="28"/>
                <w:szCs w:val="28"/>
                <w:lang w:eastAsia="ru-RU"/>
              </w:rPr>
            </w:pPr>
            <w:r>
              <w:rPr>
                <w:spacing w:val="-4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10" w:type="dxa"/>
            <w:gridSpan w:val="3"/>
            <w:vAlign w:val="center"/>
          </w:tcPr>
          <w:p w:rsidR="0090326C" w:rsidRPr="00EB5B1B" w:rsidRDefault="0090326C" w:rsidP="00E5132F">
            <w:pPr>
              <w:jc w:val="center"/>
              <w:rPr>
                <w:spacing w:val="-4"/>
                <w:sz w:val="28"/>
                <w:szCs w:val="28"/>
                <w:lang w:eastAsia="ru-RU"/>
              </w:rPr>
            </w:pPr>
            <w:r>
              <w:rPr>
                <w:spacing w:val="-4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5" w:type="dxa"/>
            <w:vAlign w:val="center"/>
          </w:tcPr>
          <w:p w:rsidR="0090326C" w:rsidRPr="00EB5B1B" w:rsidRDefault="0090326C" w:rsidP="00E5132F">
            <w:pPr>
              <w:jc w:val="center"/>
              <w:rPr>
                <w:spacing w:val="-4"/>
                <w:sz w:val="28"/>
                <w:szCs w:val="28"/>
                <w:lang w:eastAsia="ru-RU"/>
              </w:rPr>
            </w:pPr>
            <w:r>
              <w:rPr>
                <w:spacing w:val="-4"/>
                <w:sz w:val="28"/>
                <w:szCs w:val="28"/>
                <w:lang w:eastAsia="ru-RU"/>
              </w:rPr>
              <w:t>4</w:t>
            </w:r>
          </w:p>
        </w:tc>
      </w:tr>
      <w:tr w:rsidR="0090326C" w:rsidRPr="00EB5B1B" w:rsidTr="00E5132F">
        <w:trPr>
          <w:trHeight w:val="188"/>
        </w:trPr>
        <w:tc>
          <w:tcPr>
            <w:tcW w:w="568" w:type="dxa"/>
            <w:vAlign w:val="center"/>
          </w:tcPr>
          <w:p w:rsidR="0090326C" w:rsidRPr="00EB5B1B" w:rsidRDefault="0090326C" w:rsidP="00E513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75" w:type="dxa"/>
            <w:gridSpan w:val="13"/>
            <w:vAlign w:val="center"/>
          </w:tcPr>
          <w:p w:rsidR="0090326C" w:rsidRPr="000F06CB" w:rsidRDefault="0090326C" w:rsidP="00E5132F">
            <w:pPr>
              <w:rPr>
                <w:sz w:val="26"/>
                <w:szCs w:val="26"/>
              </w:rPr>
            </w:pPr>
            <w:r w:rsidRPr="000F06CB">
              <w:rPr>
                <w:sz w:val="26"/>
                <w:szCs w:val="26"/>
              </w:rPr>
              <w:t>Основное мероприятие № 2 «Обеспечение безопасности дорожного движения в муниципальном образовании Ще</w:t>
            </w:r>
            <w:r w:rsidRPr="000F06CB">
              <w:rPr>
                <w:sz w:val="26"/>
                <w:szCs w:val="26"/>
              </w:rPr>
              <w:t>р</w:t>
            </w:r>
            <w:r w:rsidRPr="000F06CB">
              <w:rPr>
                <w:sz w:val="26"/>
                <w:szCs w:val="26"/>
              </w:rPr>
              <w:t>биновский район»</w:t>
            </w:r>
          </w:p>
        </w:tc>
      </w:tr>
      <w:tr w:rsidR="0090326C" w:rsidRPr="00EB5B1B" w:rsidTr="00E5132F">
        <w:trPr>
          <w:trHeight w:val="543"/>
        </w:trPr>
        <w:tc>
          <w:tcPr>
            <w:tcW w:w="568" w:type="dxa"/>
          </w:tcPr>
          <w:p w:rsidR="0090326C" w:rsidRPr="00EB5B1B" w:rsidRDefault="0090326C" w:rsidP="00E513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EB5B1B">
              <w:rPr>
                <w:sz w:val="28"/>
                <w:szCs w:val="28"/>
              </w:rPr>
              <w:t>.1</w:t>
            </w:r>
          </w:p>
        </w:tc>
        <w:tc>
          <w:tcPr>
            <w:tcW w:w="1134" w:type="dxa"/>
          </w:tcPr>
          <w:p w:rsidR="0090326C" w:rsidRPr="000F06CB" w:rsidRDefault="0090326C" w:rsidP="00E5132F">
            <w:pPr>
              <w:widowControl w:val="0"/>
              <w:rPr>
                <w:sz w:val="26"/>
                <w:szCs w:val="26"/>
              </w:rPr>
            </w:pPr>
            <w:r w:rsidRPr="000F06CB">
              <w:rPr>
                <w:sz w:val="26"/>
                <w:szCs w:val="26"/>
              </w:rPr>
              <w:t>Цель</w:t>
            </w:r>
          </w:p>
        </w:tc>
        <w:tc>
          <w:tcPr>
            <w:tcW w:w="13041" w:type="dxa"/>
            <w:gridSpan w:val="12"/>
          </w:tcPr>
          <w:p w:rsidR="0090326C" w:rsidRPr="000F06CB" w:rsidRDefault="0090326C" w:rsidP="00E5132F">
            <w:pPr>
              <w:rPr>
                <w:spacing w:val="-8"/>
                <w:sz w:val="26"/>
                <w:szCs w:val="26"/>
              </w:rPr>
            </w:pPr>
            <w:r w:rsidRPr="000F06CB">
              <w:rPr>
                <w:spacing w:val="-8"/>
                <w:sz w:val="26"/>
                <w:szCs w:val="26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муниципального образования Щербино</w:t>
            </w:r>
            <w:r w:rsidRPr="000F06CB">
              <w:rPr>
                <w:spacing w:val="-8"/>
                <w:sz w:val="26"/>
                <w:szCs w:val="26"/>
              </w:rPr>
              <w:t>в</w:t>
            </w:r>
            <w:r w:rsidRPr="000F06CB">
              <w:rPr>
                <w:spacing w:val="-8"/>
                <w:sz w:val="26"/>
                <w:szCs w:val="26"/>
              </w:rPr>
              <w:t>ский район</w:t>
            </w:r>
          </w:p>
        </w:tc>
      </w:tr>
      <w:tr w:rsidR="00024B8E" w:rsidRPr="00EB5B1B" w:rsidTr="00024B8E">
        <w:trPr>
          <w:trHeight w:val="279"/>
        </w:trPr>
        <w:tc>
          <w:tcPr>
            <w:tcW w:w="568" w:type="dxa"/>
          </w:tcPr>
          <w:p w:rsidR="00024B8E" w:rsidRDefault="00024B8E" w:rsidP="00E513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  <w:gridSpan w:val="3"/>
          </w:tcPr>
          <w:p w:rsidR="00024B8E" w:rsidRPr="00EB5B1B" w:rsidRDefault="00024B8E" w:rsidP="00024B8E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5"/>
          </w:tcPr>
          <w:p w:rsidR="00024B8E" w:rsidRPr="00EB5B1B" w:rsidRDefault="00024B8E" w:rsidP="00024B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:rsidR="00024B8E" w:rsidRPr="00EB5B1B" w:rsidRDefault="00024B8E" w:rsidP="00024B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10" w:type="dxa"/>
            <w:gridSpan w:val="3"/>
          </w:tcPr>
          <w:p w:rsidR="00024B8E" w:rsidRPr="00EB5B1B" w:rsidRDefault="00024B8E" w:rsidP="00024B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024B8E" w:rsidRPr="00EB5B1B" w:rsidRDefault="00024B8E" w:rsidP="00024B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90326C" w:rsidRPr="00EB5B1B" w:rsidTr="00E5132F">
        <w:trPr>
          <w:trHeight w:val="712"/>
        </w:trPr>
        <w:tc>
          <w:tcPr>
            <w:tcW w:w="568" w:type="dxa"/>
          </w:tcPr>
          <w:p w:rsidR="0090326C" w:rsidRPr="00EB5B1B" w:rsidRDefault="0090326C" w:rsidP="00E513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EB5B1B">
              <w:rPr>
                <w:sz w:val="28"/>
                <w:szCs w:val="28"/>
              </w:rPr>
              <w:t>.2</w:t>
            </w:r>
          </w:p>
        </w:tc>
        <w:tc>
          <w:tcPr>
            <w:tcW w:w="1134" w:type="dxa"/>
          </w:tcPr>
          <w:p w:rsidR="0090326C" w:rsidRPr="00EB5B1B" w:rsidRDefault="0090326C" w:rsidP="00E5132F">
            <w:pPr>
              <w:widowControl w:val="0"/>
              <w:rPr>
                <w:color w:val="000000"/>
                <w:sz w:val="28"/>
                <w:szCs w:val="28"/>
              </w:rPr>
            </w:pPr>
            <w:r w:rsidRPr="00EB5B1B">
              <w:rPr>
                <w:color w:val="000000"/>
                <w:sz w:val="28"/>
                <w:szCs w:val="28"/>
              </w:rPr>
              <w:t>Задача</w:t>
            </w:r>
          </w:p>
        </w:tc>
        <w:tc>
          <w:tcPr>
            <w:tcW w:w="13041" w:type="dxa"/>
            <w:gridSpan w:val="12"/>
          </w:tcPr>
          <w:p w:rsidR="0090326C" w:rsidRPr="00423B55" w:rsidRDefault="0090326C" w:rsidP="00E5132F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EB5B1B">
              <w:rPr>
                <w:color w:val="000000"/>
                <w:sz w:val="28"/>
                <w:szCs w:val="28"/>
              </w:rPr>
              <w:t xml:space="preserve">Повышение уровня правового воспитания и культуры поведения участников дорожного движения; </w:t>
            </w:r>
            <w:r w:rsidRPr="00EB5B1B">
              <w:rPr>
                <w:rFonts w:eastAsia="Calibri"/>
                <w:color w:val="000000"/>
                <w:sz w:val="28"/>
                <w:szCs w:val="28"/>
                <w:lang w:eastAsia="en-US"/>
              </w:rPr>
              <w:t>созд</w:t>
            </w:r>
            <w:r w:rsidRPr="00EB5B1B">
              <w:rPr>
                <w:rFonts w:eastAsia="Calibri"/>
                <w:color w:val="000000"/>
                <w:sz w:val="28"/>
                <w:szCs w:val="28"/>
                <w:lang w:eastAsia="en-US"/>
              </w:rPr>
              <w:t>а</w:t>
            </w:r>
            <w:r w:rsidRPr="00EB5B1B">
              <w:rPr>
                <w:rFonts w:eastAsia="Calibri"/>
                <w:color w:val="000000"/>
                <w:sz w:val="28"/>
                <w:szCs w:val="28"/>
                <w:lang w:eastAsia="en-US"/>
              </w:rPr>
              <w:t>ние системы пропагандистского воздействия на население с целью формирования негативного отношения к правонарушениям в сфере дорожного движения</w:t>
            </w:r>
          </w:p>
        </w:tc>
      </w:tr>
      <w:tr w:rsidR="0090326C" w:rsidRPr="00EB5B1B" w:rsidTr="00E5132F">
        <w:tc>
          <w:tcPr>
            <w:tcW w:w="568" w:type="dxa"/>
          </w:tcPr>
          <w:p w:rsidR="0090326C" w:rsidRPr="00EB5B1B" w:rsidRDefault="0090326C" w:rsidP="00E513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EB5B1B">
              <w:rPr>
                <w:sz w:val="28"/>
                <w:szCs w:val="28"/>
              </w:rPr>
              <w:t>.3</w:t>
            </w:r>
          </w:p>
        </w:tc>
        <w:tc>
          <w:tcPr>
            <w:tcW w:w="5528" w:type="dxa"/>
            <w:gridSpan w:val="3"/>
          </w:tcPr>
          <w:p w:rsidR="0090326C" w:rsidRPr="00F30262" w:rsidRDefault="0090326C" w:rsidP="00E5132F">
            <w:pPr>
              <w:widowControl w:val="0"/>
              <w:rPr>
                <w:spacing w:val="-14"/>
                <w:sz w:val="26"/>
                <w:szCs w:val="26"/>
              </w:rPr>
            </w:pPr>
            <w:r w:rsidRPr="00F30262">
              <w:rPr>
                <w:color w:val="000000"/>
                <w:spacing w:val="-14"/>
                <w:sz w:val="26"/>
                <w:szCs w:val="26"/>
              </w:rPr>
              <w:t>Целевой показатель:</w:t>
            </w:r>
            <w:r w:rsidRPr="00F30262">
              <w:rPr>
                <w:spacing w:val="-14"/>
                <w:sz w:val="26"/>
                <w:szCs w:val="26"/>
              </w:rPr>
              <w:t xml:space="preserve"> «Целевой показатель: «Колич</w:t>
            </w:r>
            <w:r w:rsidRPr="00F30262">
              <w:rPr>
                <w:spacing w:val="-14"/>
                <w:sz w:val="26"/>
                <w:szCs w:val="26"/>
              </w:rPr>
              <w:t>е</w:t>
            </w:r>
            <w:r w:rsidRPr="00F30262">
              <w:rPr>
                <w:spacing w:val="-14"/>
                <w:sz w:val="26"/>
                <w:szCs w:val="26"/>
              </w:rPr>
              <w:t>ство мероприятий, проведенных в рамках обеспеч</w:t>
            </w:r>
            <w:r w:rsidRPr="00F30262">
              <w:rPr>
                <w:spacing w:val="-14"/>
                <w:sz w:val="26"/>
                <w:szCs w:val="26"/>
              </w:rPr>
              <w:t>е</w:t>
            </w:r>
            <w:r w:rsidRPr="00F30262">
              <w:rPr>
                <w:spacing w:val="-14"/>
                <w:sz w:val="26"/>
                <w:szCs w:val="26"/>
              </w:rPr>
              <w:t>ния безопасности дорожного движения на террит</w:t>
            </w:r>
            <w:r w:rsidRPr="00F30262">
              <w:rPr>
                <w:spacing w:val="-14"/>
                <w:sz w:val="26"/>
                <w:szCs w:val="26"/>
              </w:rPr>
              <w:t>о</w:t>
            </w:r>
            <w:r w:rsidRPr="00F30262">
              <w:rPr>
                <w:spacing w:val="-14"/>
                <w:sz w:val="26"/>
                <w:szCs w:val="26"/>
              </w:rPr>
              <w:t>рии муниц</w:t>
            </w:r>
            <w:r w:rsidRPr="00F30262">
              <w:rPr>
                <w:spacing w:val="-14"/>
                <w:sz w:val="26"/>
                <w:szCs w:val="26"/>
              </w:rPr>
              <w:t>и</w:t>
            </w:r>
            <w:r w:rsidRPr="00F30262">
              <w:rPr>
                <w:spacing w:val="-14"/>
                <w:sz w:val="26"/>
                <w:szCs w:val="26"/>
              </w:rPr>
              <w:t>пального образования Щербиновский район»</w:t>
            </w:r>
          </w:p>
        </w:tc>
        <w:tc>
          <w:tcPr>
            <w:tcW w:w="1559" w:type="dxa"/>
            <w:gridSpan w:val="4"/>
            <w:vAlign w:val="center"/>
          </w:tcPr>
          <w:p w:rsidR="0090326C" w:rsidRPr="00EB5B1B" w:rsidRDefault="0090326C" w:rsidP="00E5132F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gridSpan w:val="2"/>
            <w:vAlign w:val="center"/>
          </w:tcPr>
          <w:p w:rsidR="0090326C" w:rsidRPr="00EB5B1B" w:rsidRDefault="0090326C" w:rsidP="00E513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10" w:type="dxa"/>
            <w:gridSpan w:val="3"/>
            <w:vAlign w:val="center"/>
          </w:tcPr>
          <w:p w:rsidR="0090326C" w:rsidRPr="00EB5B1B" w:rsidRDefault="0090326C" w:rsidP="00E513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5" w:type="dxa"/>
            <w:vAlign w:val="center"/>
          </w:tcPr>
          <w:p w:rsidR="0090326C" w:rsidRPr="00EB5B1B" w:rsidRDefault="0090326C" w:rsidP="00E513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90326C" w:rsidRPr="00EB5B1B" w:rsidTr="00E5132F">
        <w:trPr>
          <w:trHeight w:val="425"/>
        </w:trPr>
        <w:tc>
          <w:tcPr>
            <w:tcW w:w="568" w:type="dxa"/>
          </w:tcPr>
          <w:p w:rsidR="0090326C" w:rsidRPr="00EB5B1B" w:rsidRDefault="0090326C" w:rsidP="00E513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EB5B1B">
              <w:rPr>
                <w:sz w:val="28"/>
                <w:szCs w:val="28"/>
              </w:rPr>
              <w:t>.</w:t>
            </w:r>
          </w:p>
        </w:tc>
        <w:tc>
          <w:tcPr>
            <w:tcW w:w="14175" w:type="dxa"/>
            <w:gridSpan w:val="13"/>
          </w:tcPr>
          <w:p w:rsidR="0090326C" w:rsidRPr="004C0090" w:rsidRDefault="0090326C" w:rsidP="00116FEB">
            <w:pPr>
              <w:rPr>
                <w:color w:val="000000"/>
                <w:sz w:val="28"/>
                <w:szCs w:val="28"/>
                <w:lang w:eastAsia="ru-RU"/>
              </w:rPr>
            </w:pPr>
            <w:r w:rsidRPr="00EB5B1B">
              <w:rPr>
                <w:sz w:val="28"/>
                <w:szCs w:val="28"/>
              </w:rPr>
              <w:t xml:space="preserve">Основное мероприятие № </w:t>
            </w:r>
            <w:r>
              <w:rPr>
                <w:sz w:val="28"/>
                <w:szCs w:val="28"/>
              </w:rPr>
              <w:t>3</w:t>
            </w:r>
            <w:r w:rsidRPr="00EB5B1B">
              <w:rPr>
                <w:sz w:val="28"/>
                <w:szCs w:val="28"/>
              </w:rPr>
              <w:t xml:space="preserve"> «</w:t>
            </w:r>
            <w:r w:rsidRPr="00EB5B1B">
              <w:rPr>
                <w:color w:val="000000"/>
                <w:sz w:val="28"/>
                <w:szCs w:val="28"/>
                <w:lang w:eastAsia="ru-RU"/>
              </w:rPr>
              <w:t>Организация регулярных перевозок пассажиров и багажа автомобильным транспортом на территории муниципального образования Щербиновский район»</w:t>
            </w:r>
          </w:p>
        </w:tc>
      </w:tr>
      <w:tr w:rsidR="0090326C" w:rsidRPr="00EB5B1B" w:rsidTr="00E5132F">
        <w:trPr>
          <w:trHeight w:val="425"/>
        </w:trPr>
        <w:tc>
          <w:tcPr>
            <w:tcW w:w="568" w:type="dxa"/>
          </w:tcPr>
          <w:p w:rsidR="0090326C" w:rsidRPr="00EB5B1B" w:rsidRDefault="0090326C" w:rsidP="00E513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EB5B1B">
              <w:rPr>
                <w:sz w:val="28"/>
                <w:szCs w:val="28"/>
              </w:rPr>
              <w:t>.1</w:t>
            </w:r>
          </w:p>
        </w:tc>
        <w:tc>
          <w:tcPr>
            <w:tcW w:w="1134" w:type="dxa"/>
          </w:tcPr>
          <w:p w:rsidR="0090326C" w:rsidRPr="00EB5B1B" w:rsidRDefault="0090326C" w:rsidP="00E5132F">
            <w:pPr>
              <w:widowControl w:val="0"/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Цель</w:t>
            </w:r>
          </w:p>
        </w:tc>
        <w:tc>
          <w:tcPr>
            <w:tcW w:w="13041" w:type="dxa"/>
            <w:gridSpan w:val="12"/>
            <w:vAlign w:val="center"/>
          </w:tcPr>
          <w:p w:rsidR="0090326C" w:rsidRPr="00EB5B1B" w:rsidRDefault="0090326C" w:rsidP="00E5132F">
            <w:pPr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EB5B1B">
              <w:rPr>
                <w:sz w:val="28"/>
                <w:szCs w:val="28"/>
              </w:rPr>
              <w:t>и</w:t>
            </w:r>
            <w:r w:rsidRPr="00EB5B1B">
              <w:rPr>
                <w:sz w:val="28"/>
                <w:szCs w:val="28"/>
              </w:rPr>
              <w:t>пального образования Щербиновский район</w:t>
            </w:r>
          </w:p>
        </w:tc>
      </w:tr>
      <w:tr w:rsidR="0090326C" w:rsidRPr="00EB5B1B" w:rsidTr="00E5132F">
        <w:trPr>
          <w:trHeight w:val="425"/>
        </w:trPr>
        <w:tc>
          <w:tcPr>
            <w:tcW w:w="568" w:type="dxa"/>
          </w:tcPr>
          <w:p w:rsidR="0090326C" w:rsidRPr="00EB5B1B" w:rsidRDefault="0090326C" w:rsidP="00E513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EB5B1B">
              <w:rPr>
                <w:sz w:val="28"/>
                <w:szCs w:val="28"/>
              </w:rPr>
              <w:t>.2</w:t>
            </w:r>
          </w:p>
        </w:tc>
        <w:tc>
          <w:tcPr>
            <w:tcW w:w="1134" w:type="dxa"/>
          </w:tcPr>
          <w:p w:rsidR="0090326C" w:rsidRPr="00EB5B1B" w:rsidRDefault="0090326C" w:rsidP="00E5132F">
            <w:pPr>
              <w:widowControl w:val="0"/>
              <w:rPr>
                <w:sz w:val="28"/>
                <w:szCs w:val="28"/>
              </w:rPr>
            </w:pPr>
            <w:r w:rsidRPr="00EB5B1B">
              <w:rPr>
                <w:color w:val="000000"/>
                <w:sz w:val="28"/>
                <w:szCs w:val="28"/>
              </w:rPr>
              <w:t>Задача</w:t>
            </w:r>
          </w:p>
        </w:tc>
        <w:tc>
          <w:tcPr>
            <w:tcW w:w="13041" w:type="dxa"/>
            <w:gridSpan w:val="12"/>
            <w:vAlign w:val="center"/>
          </w:tcPr>
          <w:p w:rsidR="0090326C" w:rsidRPr="00EB5B1B" w:rsidRDefault="0090326C" w:rsidP="00E5132F">
            <w:pPr>
              <w:rPr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Организация процесса транспортных перевозок населения</w:t>
            </w:r>
          </w:p>
        </w:tc>
      </w:tr>
      <w:tr w:rsidR="0090326C" w:rsidRPr="00EB5B1B" w:rsidTr="00E5132F">
        <w:trPr>
          <w:trHeight w:val="85"/>
        </w:trPr>
        <w:tc>
          <w:tcPr>
            <w:tcW w:w="568" w:type="dxa"/>
          </w:tcPr>
          <w:p w:rsidR="0090326C" w:rsidRPr="00EB5B1B" w:rsidRDefault="0090326C" w:rsidP="00E513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EB5B1B">
              <w:rPr>
                <w:sz w:val="28"/>
                <w:szCs w:val="28"/>
              </w:rPr>
              <w:t>.3</w:t>
            </w:r>
          </w:p>
        </w:tc>
        <w:tc>
          <w:tcPr>
            <w:tcW w:w="5528" w:type="dxa"/>
            <w:gridSpan w:val="3"/>
          </w:tcPr>
          <w:p w:rsidR="0090326C" w:rsidRPr="00067F5C" w:rsidRDefault="0090326C" w:rsidP="00E5132F">
            <w:pPr>
              <w:rPr>
                <w:color w:val="000000"/>
                <w:spacing w:val="-10"/>
                <w:sz w:val="28"/>
                <w:szCs w:val="28"/>
              </w:rPr>
            </w:pPr>
            <w:r w:rsidRPr="00067F5C">
              <w:rPr>
                <w:color w:val="000000"/>
                <w:spacing w:val="-10"/>
                <w:sz w:val="28"/>
                <w:szCs w:val="28"/>
              </w:rPr>
              <w:t xml:space="preserve">Целевой показатель: </w:t>
            </w:r>
            <w:r w:rsidRPr="00067F5C">
              <w:rPr>
                <w:rFonts w:eastAsia="Calibri"/>
                <w:color w:val="000000"/>
                <w:spacing w:val="-10"/>
                <w:sz w:val="28"/>
                <w:szCs w:val="28"/>
                <w:lang w:eastAsia="en-US"/>
              </w:rPr>
              <w:t>«Количество автотран</w:t>
            </w:r>
            <w:r w:rsidRPr="00067F5C">
              <w:rPr>
                <w:rFonts w:eastAsia="Calibri"/>
                <w:color w:val="000000"/>
                <w:spacing w:val="-10"/>
                <w:sz w:val="28"/>
                <w:szCs w:val="28"/>
                <w:lang w:eastAsia="en-US"/>
              </w:rPr>
              <w:t>с</w:t>
            </w:r>
            <w:r w:rsidRPr="00067F5C">
              <w:rPr>
                <w:rFonts w:eastAsia="Calibri"/>
                <w:color w:val="000000"/>
                <w:spacing w:val="-10"/>
                <w:sz w:val="28"/>
                <w:szCs w:val="28"/>
                <w:lang w:eastAsia="en-US"/>
              </w:rPr>
              <w:t>портных средств перевозящих население</w:t>
            </w:r>
            <w:r w:rsidRPr="00067F5C">
              <w:rPr>
                <w:color w:val="000000"/>
                <w:spacing w:val="-10"/>
                <w:sz w:val="28"/>
                <w:szCs w:val="28"/>
              </w:rPr>
              <w:t xml:space="preserve"> мун</w:t>
            </w:r>
            <w:r w:rsidRPr="00067F5C">
              <w:rPr>
                <w:color w:val="000000"/>
                <w:spacing w:val="-10"/>
                <w:sz w:val="28"/>
                <w:szCs w:val="28"/>
              </w:rPr>
              <w:t>и</w:t>
            </w:r>
            <w:r w:rsidRPr="00067F5C">
              <w:rPr>
                <w:color w:val="000000"/>
                <w:spacing w:val="-10"/>
                <w:sz w:val="28"/>
                <w:szCs w:val="28"/>
              </w:rPr>
              <w:t>ципального образования Щербиновский район»</w:t>
            </w:r>
          </w:p>
        </w:tc>
        <w:tc>
          <w:tcPr>
            <w:tcW w:w="1559" w:type="dxa"/>
            <w:gridSpan w:val="4"/>
            <w:vAlign w:val="center"/>
          </w:tcPr>
          <w:p w:rsidR="0090326C" w:rsidRPr="00EB5B1B" w:rsidRDefault="0090326C" w:rsidP="00E5132F">
            <w:pPr>
              <w:jc w:val="center"/>
              <w:rPr>
                <w:color w:val="000000"/>
                <w:sz w:val="28"/>
                <w:szCs w:val="28"/>
              </w:rPr>
            </w:pPr>
            <w:r w:rsidRPr="00EB5B1B">
              <w:rPr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2693" w:type="dxa"/>
            <w:gridSpan w:val="2"/>
            <w:vAlign w:val="center"/>
          </w:tcPr>
          <w:p w:rsidR="0090326C" w:rsidRPr="00EB5B1B" w:rsidRDefault="0090326C" w:rsidP="00E513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10" w:type="dxa"/>
            <w:gridSpan w:val="3"/>
            <w:vAlign w:val="center"/>
          </w:tcPr>
          <w:p w:rsidR="0090326C" w:rsidRPr="00EB5B1B" w:rsidRDefault="0090326C" w:rsidP="00E5132F">
            <w:pPr>
              <w:jc w:val="center"/>
              <w:rPr>
                <w:color w:val="000000"/>
                <w:sz w:val="28"/>
                <w:szCs w:val="28"/>
              </w:rPr>
            </w:pPr>
            <w:r w:rsidRPr="00EB5B1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5" w:type="dxa"/>
            <w:vAlign w:val="center"/>
          </w:tcPr>
          <w:p w:rsidR="0090326C" w:rsidRPr="00EB5B1B" w:rsidRDefault="0090326C" w:rsidP="00E5132F">
            <w:pPr>
              <w:jc w:val="center"/>
              <w:rPr>
                <w:color w:val="000000"/>
                <w:sz w:val="28"/>
                <w:szCs w:val="28"/>
              </w:rPr>
            </w:pPr>
            <w:r w:rsidRPr="00EB5B1B">
              <w:rPr>
                <w:color w:val="000000"/>
                <w:sz w:val="28"/>
                <w:szCs w:val="28"/>
              </w:rPr>
              <w:t>2</w:t>
            </w:r>
          </w:p>
        </w:tc>
      </w:tr>
      <w:tr w:rsidR="000F06CB" w:rsidRPr="00EB5B1B" w:rsidTr="00E5132F">
        <w:trPr>
          <w:trHeight w:val="85"/>
        </w:trPr>
        <w:tc>
          <w:tcPr>
            <w:tcW w:w="568" w:type="dxa"/>
          </w:tcPr>
          <w:p w:rsidR="000F06CB" w:rsidRDefault="000F06CB" w:rsidP="00E513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5528" w:type="dxa"/>
            <w:gridSpan w:val="3"/>
          </w:tcPr>
          <w:p w:rsidR="000F06CB" w:rsidRPr="00067F5C" w:rsidRDefault="000F06CB" w:rsidP="00E5132F">
            <w:pPr>
              <w:rPr>
                <w:color w:val="000000"/>
                <w:spacing w:val="-10"/>
                <w:sz w:val="28"/>
                <w:szCs w:val="28"/>
              </w:rPr>
            </w:pPr>
            <w:r w:rsidRPr="00067F5C">
              <w:rPr>
                <w:color w:val="000000"/>
                <w:spacing w:val="-10"/>
                <w:sz w:val="28"/>
                <w:szCs w:val="28"/>
              </w:rPr>
              <w:t>Целевой показатель</w:t>
            </w:r>
            <w:r w:rsidRPr="00301E81">
              <w:rPr>
                <w:color w:val="000000"/>
                <w:spacing w:val="-10"/>
                <w:sz w:val="28"/>
                <w:szCs w:val="28"/>
              </w:rPr>
              <w:t xml:space="preserve">: </w:t>
            </w:r>
            <w:r w:rsidRPr="00301E81">
              <w:rPr>
                <w:rFonts w:eastAsia="Calibri"/>
                <w:color w:val="000000"/>
                <w:spacing w:val="-10"/>
                <w:sz w:val="28"/>
                <w:szCs w:val="28"/>
                <w:lang w:eastAsia="en-US"/>
              </w:rPr>
              <w:t>«</w:t>
            </w:r>
            <w:r w:rsidR="00116FEB" w:rsidRPr="00301E81">
              <w:rPr>
                <w:sz w:val="28"/>
                <w:szCs w:val="28"/>
              </w:rPr>
              <w:t>Количество населения воспользовавшег</w:t>
            </w:r>
            <w:r w:rsidR="00116FEB" w:rsidRPr="00301E81">
              <w:rPr>
                <w:sz w:val="28"/>
                <w:szCs w:val="28"/>
              </w:rPr>
              <w:t>о</w:t>
            </w:r>
            <w:r w:rsidR="00116FEB" w:rsidRPr="00301E81">
              <w:rPr>
                <w:sz w:val="28"/>
                <w:szCs w:val="28"/>
              </w:rPr>
              <w:t>ся услугой перевозки»</w:t>
            </w:r>
          </w:p>
        </w:tc>
        <w:tc>
          <w:tcPr>
            <w:tcW w:w="1559" w:type="dxa"/>
            <w:gridSpan w:val="4"/>
            <w:vAlign w:val="center"/>
          </w:tcPr>
          <w:p w:rsidR="000F06CB" w:rsidRPr="00085352" w:rsidRDefault="00B4520F" w:rsidP="00085352">
            <w:pPr>
              <w:jc w:val="center"/>
              <w:rPr>
                <w:color w:val="000000"/>
                <w:sz w:val="24"/>
                <w:szCs w:val="24"/>
              </w:rPr>
            </w:pPr>
            <w:r w:rsidRPr="00085352">
              <w:rPr>
                <w:color w:val="000000"/>
                <w:sz w:val="24"/>
                <w:szCs w:val="24"/>
              </w:rPr>
              <w:t>тыс</w:t>
            </w:r>
            <w:proofErr w:type="gramStart"/>
            <w:r w:rsidRPr="00085352">
              <w:rPr>
                <w:color w:val="000000"/>
                <w:sz w:val="24"/>
                <w:szCs w:val="24"/>
              </w:rPr>
              <w:t>.</w:t>
            </w:r>
            <w:r w:rsidR="00116FEB" w:rsidRPr="00085352">
              <w:rPr>
                <w:color w:val="000000"/>
                <w:sz w:val="24"/>
                <w:szCs w:val="24"/>
              </w:rPr>
              <w:t>ч</w:t>
            </w:r>
            <w:proofErr w:type="gramEnd"/>
            <w:r w:rsidR="00116FEB" w:rsidRPr="00085352">
              <w:rPr>
                <w:color w:val="000000"/>
                <w:sz w:val="24"/>
                <w:szCs w:val="24"/>
              </w:rPr>
              <w:t>ел.</w:t>
            </w:r>
          </w:p>
        </w:tc>
        <w:tc>
          <w:tcPr>
            <w:tcW w:w="2693" w:type="dxa"/>
            <w:gridSpan w:val="2"/>
            <w:vAlign w:val="center"/>
          </w:tcPr>
          <w:p w:rsidR="000F06CB" w:rsidRDefault="00B4520F" w:rsidP="00301E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085352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410" w:type="dxa"/>
            <w:gridSpan w:val="3"/>
            <w:vAlign w:val="center"/>
          </w:tcPr>
          <w:p w:rsidR="000F06CB" w:rsidRPr="00EB5B1B" w:rsidRDefault="00085352" w:rsidP="00301E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1985" w:type="dxa"/>
            <w:vAlign w:val="center"/>
          </w:tcPr>
          <w:p w:rsidR="000F06CB" w:rsidRPr="00EB5B1B" w:rsidRDefault="00085352" w:rsidP="00301E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301E81">
              <w:rPr>
                <w:color w:val="000000"/>
                <w:sz w:val="28"/>
                <w:szCs w:val="28"/>
              </w:rPr>
              <w:t>0</w:t>
            </w:r>
          </w:p>
        </w:tc>
      </w:tr>
      <w:tr w:rsidR="0090326C" w:rsidRPr="00EB5B1B" w:rsidTr="00E5132F">
        <w:trPr>
          <w:trHeight w:val="425"/>
        </w:trPr>
        <w:tc>
          <w:tcPr>
            <w:tcW w:w="568" w:type="dxa"/>
          </w:tcPr>
          <w:p w:rsidR="0090326C" w:rsidRPr="00EB5B1B" w:rsidRDefault="0090326C" w:rsidP="00E513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75" w:type="dxa"/>
            <w:gridSpan w:val="13"/>
            <w:vAlign w:val="center"/>
          </w:tcPr>
          <w:p w:rsidR="0090326C" w:rsidRPr="00EB5B1B" w:rsidRDefault="0090326C" w:rsidP="00E5132F">
            <w:pPr>
              <w:rPr>
                <w:color w:val="000000"/>
                <w:sz w:val="28"/>
                <w:szCs w:val="28"/>
                <w:lang w:eastAsia="ru-RU"/>
              </w:rPr>
            </w:pPr>
            <w:r w:rsidRPr="00EB5B1B">
              <w:rPr>
                <w:color w:val="000000"/>
                <w:sz w:val="28"/>
                <w:szCs w:val="28"/>
                <w:lang w:eastAsia="ru-RU"/>
              </w:rPr>
              <w:t xml:space="preserve">Основное мероприятие № </w:t>
            </w:r>
            <w:r>
              <w:rPr>
                <w:color w:val="000000"/>
                <w:sz w:val="28"/>
                <w:szCs w:val="28"/>
                <w:lang w:eastAsia="ru-RU"/>
              </w:rPr>
              <w:t>4</w:t>
            </w:r>
            <w:r w:rsidRPr="00EB5B1B">
              <w:rPr>
                <w:color w:val="000000"/>
                <w:sz w:val="28"/>
                <w:szCs w:val="28"/>
                <w:lang w:eastAsia="ru-RU"/>
              </w:rPr>
              <w:t xml:space="preserve"> «Организация деятельности в сфере водоснабжения и водоотведения на территории м</w:t>
            </w:r>
            <w:r w:rsidRPr="00EB5B1B">
              <w:rPr>
                <w:color w:val="000000"/>
                <w:sz w:val="28"/>
                <w:szCs w:val="28"/>
                <w:lang w:eastAsia="ru-RU"/>
              </w:rPr>
              <w:t>у</w:t>
            </w:r>
            <w:r w:rsidRPr="00EB5B1B">
              <w:rPr>
                <w:color w:val="000000"/>
                <w:sz w:val="28"/>
                <w:szCs w:val="28"/>
                <w:lang w:eastAsia="ru-RU"/>
              </w:rPr>
              <w:t>ниципального образования Щербиновский район»</w:t>
            </w:r>
          </w:p>
        </w:tc>
      </w:tr>
      <w:tr w:rsidR="0090326C" w:rsidRPr="00EB5B1B" w:rsidTr="00E5132F">
        <w:trPr>
          <w:trHeight w:val="425"/>
        </w:trPr>
        <w:tc>
          <w:tcPr>
            <w:tcW w:w="568" w:type="dxa"/>
          </w:tcPr>
          <w:p w:rsidR="0090326C" w:rsidRPr="00EB5B1B" w:rsidRDefault="0090326C" w:rsidP="00E513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EB5B1B">
              <w:rPr>
                <w:sz w:val="28"/>
                <w:szCs w:val="28"/>
              </w:rPr>
              <w:t>.1</w:t>
            </w:r>
          </w:p>
        </w:tc>
        <w:tc>
          <w:tcPr>
            <w:tcW w:w="1134" w:type="dxa"/>
          </w:tcPr>
          <w:p w:rsidR="0090326C" w:rsidRPr="00EB5B1B" w:rsidRDefault="0090326C" w:rsidP="00E5132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EB5B1B">
              <w:rPr>
                <w:color w:val="000000"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13041" w:type="dxa"/>
            <w:gridSpan w:val="12"/>
          </w:tcPr>
          <w:p w:rsidR="0090326C" w:rsidRPr="00F30262" w:rsidRDefault="0090326C" w:rsidP="00E5132F">
            <w:pPr>
              <w:rPr>
                <w:color w:val="000000"/>
                <w:sz w:val="26"/>
                <w:szCs w:val="26"/>
              </w:rPr>
            </w:pPr>
            <w:r w:rsidRPr="00F30262">
              <w:rPr>
                <w:color w:val="000000"/>
                <w:sz w:val="26"/>
                <w:szCs w:val="26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муниципального образ</w:t>
            </w:r>
            <w:r w:rsidRPr="00F30262">
              <w:rPr>
                <w:color w:val="000000"/>
                <w:sz w:val="26"/>
                <w:szCs w:val="26"/>
              </w:rPr>
              <w:t>о</w:t>
            </w:r>
            <w:r w:rsidRPr="00F30262">
              <w:rPr>
                <w:color w:val="000000"/>
                <w:sz w:val="26"/>
                <w:szCs w:val="26"/>
              </w:rPr>
              <w:t>вания Щербиновский район</w:t>
            </w:r>
          </w:p>
        </w:tc>
      </w:tr>
      <w:tr w:rsidR="0090326C" w:rsidRPr="00EB5B1B" w:rsidTr="00E5132F">
        <w:trPr>
          <w:trHeight w:val="425"/>
        </w:trPr>
        <w:tc>
          <w:tcPr>
            <w:tcW w:w="568" w:type="dxa"/>
          </w:tcPr>
          <w:p w:rsidR="0090326C" w:rsidRPr="00EB5B1B" w:rsidRDefault="0090326C" w:rsidP="00E513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EB5B1B">
              <w:rPr>
                <w:sz w:val="28"/>
                <w:szCs w:val="28"/>
              </w:rPr>
              <w:t>.2</w:t>
            </w:r>
          </w:p>
        </w:tc>
        <w:tc>
          <w:tcPr>
            <w:tcW w:w="1134" w:type="dxa"/>
          </w:tcPr>
          <w:p w:rsidR="0090326C" w:rsidRPr="00EB5B1B" w:rsidRDefault="0090326C" w:rsidP="00E5132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EB5B1B">
              <w:rPr>
                <w:color w:val="000000"/>
                <w:sz w:val="28"/>
                <w:szCs w:val="28"/>
                <w:lang w:eastAsia="ru-RU"/>
              </w:rPr>
              <w:t>Задача</w:t>
            </w:r>
          </w:p>
        </w:tc>
        <w:tc>
          <w:tcPr>
            <w:tcW w:w="13041" w:type="dxa"/>
            <w:gridSpan w:val="12"/>
          </w:tcPr>
          <w:p w:rsidR="0090326C" w:rsidRPr="00EB5B1B" w:rsidRDefault="0090326C" w:rsidP="00E5132F">
            <w:pPr>
              <w:rPr>
                <w:color w:val="000000"/>
                <w:sz w:val="28"/>
                <w:szCs w:val="28"/>
              </w:rPr>
            </w:pPr>
            <w:r w:rsidRPr="00EB5B1B">
              <w:rPr>
                <w:color w:val="000000"/>
                <w:sz w:val="28"/>
                <w:szCs w:val="28"/>
              </w:rPr>
              <w:t>Проведение проектных работ для разработки проектной документации по реконструкции участков маг</w:t>
            </w:r>
            <w:r w:rsidRPr="00EB5B1B">
              <w:rPr>
                <w:color w:val="000000"/>
                <w:sz w:val="28"/>
                <w:szCs w:val="28"/>
              </w:rPr>
              <w:t>и</w:t>
            </w:r>
            <w:r w:rsidRPr="00EB5B1B">
              <w:rPr>
                <w:color w:val="000000"/>
                <w:sz w:val="28"/>
                <w:szCs w:val="28"/>
              </w:rPr>
              <w:t>стрального водопровода.</w:t>
            </w:r>
          </w:p>
        </w:tc>
      </w:tr>
      <w:tr w:rsidR="0090326C" w:rsidRPr="00EB5B1B" w:rsidTr="00E5132F">
        <w:trPr>
          <w:trHeight w:val="425"/>
        </w:trPr>
        <w:tc>
          <w:tcPr>
            <w:tcW w:w="568" w:type="dxa"/>
          </w:tcPr>
          <w:p w:rsidR="0090326C" w:rsidRPr="00071EBB" w:rsidRDefault="0090326C" w:rsidP="00E513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071EB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5528" w:type="dxa"/>
            <w:gridSpan w:val="3"/>
          </w:tcPr>
          <w:p w:rsidR="0090326C" w:rsidRPr="00FF18F7" w:rsidRDefault="0090326C" w:rsidP="00E5132F">
            <w:pPr>
              <w:pStyle w:val="af7"/>
              <w:rPr>
                <w:spacing w:val="-10"/>
                <w:sz w:val="26"/>
                <w:szCs w:val="26"/>
              </w:rPr>
            </w:pPr>
            <w:r w:rsidRPr="00FF18F7">
              <w:rPr>
                <w:spacing w:val="-10"/>
                <w:sz w:val="26"/>
                <w:szCs w:val="26"/>
              </w:rPr>
              <w:t>Целевой показатель: « Доля проведенных р</w:t>
            </w:r>
            <w:r w:rsidRPr="00FF18F7">
              <w:rPr>
                <w:spacing w:val="-10"/>
                <w:sz w:val="26"/>
                <w:szCs w:val="26"/>
              </w:rPr>
              <w:t>е</w:t>
            </w:r>
            <w:r w:rsidRPr="00FF18F7">
              <w:rPr>
                <w:spacing w:val="-10"/>
                <w:sz w:val="26"/>
                <w:szCs w:val="26"/>
              </w:rPr>
              <w:t>монтов участков магистрального водопровода МВ-2-2  м</w:t>
            </w:r>
            <w:r w:rsidRPr="00FF18F7">
              <w:rPr>
                <w:spacing w:val="-10"/>
                <w:sz w:val="26"/>
                <w:szCs w:val="26"/>
              </w:rPr>
              <w:t>у</w:t>
            </w:r>
            <w:r w:rsidRPr="00FF18F7">
              <w:rPr>
                <w:spacing w:val="-10"/>
                <w:sz w:val="26"/>
                <w:szCs w:val="26"/>
              </w:rPr>
              <w:t>ниципального образования Щерб</w:t>
            </w:r>
            <w:r w:rsidRPr="00FF18F7">
              <w:rPr>
                <w:spacing w:val="-10"/>
                <w:sz w:val="26"/>
                <w:szCs w:val="26"/>
              </w:rPr>
              <w:t>и</w:t>
            </w:r>
            <w:r w:rsidRPr="00FF18F7">
              <w:rPr>
                <w:spacing w:val="-10"/>
                <w:sz w:val="26"/>
                <w:szCs w:val="26"/>
              </w:rPr>
              <w:t>новский район»</w:t>
            </w:r>
          </w:p>
        </w:tc>
        <w:tc>
          <w:tcPr>
            <w:tcW w:w="1559" w:type="dxa"/>
            <w:gridSpan w:val="4"/>
            <w:vAlign w:val="center"/>
          </w:tcPr>
          <w:p w:rsidR="0090326C" w:rsidRPr="00EB5B1B" w:rsidRDefault="0090326C" w:rsidP="00E5132F">
            <w:pPr>
              <w:jc w:val="center"/>
              <w:rPr>
                <w:color w:val="000000"/>
                <w:sz w:val="28"/>
                <w:szCs w:val="28"/>
              </w:rPr>
            </w:pPr>
            <w:r w:rsidRPr="00EB5B1B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4139" w:type="dxa"/>
            <w:gridSpan w:val="4"/>
            <w:vAlign w:val="center"/>
          </w:tcPr>
          <w:p w:rsidR="0090326C" w:rsidRPr="00EB5B1B" w:rsidRDefault="0090326C" w:rsidP="00E513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64" w:type="dxa"/>
            <w:vAlign w:val="center"/>
          </w:tcPr>
          <w:p w:rsidR="0090326C" w:rsidRPr="00EB5B1B" w:rsidRDefault="0090326C" w:rsidP="00E5132F">
            <w:pPr>
              <w:jc w:val="center"/>
              <w:rPr>
                <w:color w:val="000000"/>
                <w:sz w:val="28"/>
                <w:szCs w:val="28"/>
              </w:rPr>
            </w:pPr>
            <w:r w:rsidRPr="00EB5B1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85" w:type="dxa"/>
            <w:vAlign w:val="center"/>
          </w:tcPr>
          <w:p w:rsidR="0090326C" w:rsidRPr="00EB5B1B" w:rsidRDefault="0090326C" w:rsidP="00E5132F">
            <w:pPr>
              <w:jc w:val="center"/>
              <w:rPr>
                <w:color w:val="000000"/>
                <w:sz w:val="28"/>
                <w:szCs w:val="28"/>
              </w:rPr>
            </w:pPr>
            <w:r w:rsidRPr="00EB5B1B">
              <w:rPr>
                <w:color w:val="000000"/>
                <w:sz w:val="28"/>
                <w:szCs w:val="28"/>
              </w:rPr>
              <w:t>5</w:t>
            </w:r>
          </w:p>
        </w:tc>
      </w:tr>
      <w:tr w:rsidR="00FF18F7" w:rsidRPr="00EB5B1B" w:rsidTr="00FF18F7">
        <w:trPr>
          <w:trHeight w:val="425"/>
        </w:trPr>
        <w:tc>
          <w:tcPr>
            <w:tcW w:w="568" w:type="dxa"/>
          </w:tcPr>
          <w:p w:rsidR="00FF18F7" w:rsidRDefault="00FF18F7" w:rsidP="00FF18F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  <w:gridSpan w:val="3"/>
          </w:tcPr>
          <w:p w:rsidR="00FF18F7" w:rsidRPr="00EB5B1B" w:rsidRDefault="00FF18F7" w:rsidP="00FF18F7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gridSpan w:val="4"/>
          </w:tcPr>
          <w:p w:rsidR="00FF18F7" w:rsidRPr="00EB5B1B" w:rsidRDefault="00FF18F7" w:rsidP="00FF18F7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11" w:type="dxa"/>
            <w:gridSpan w:val="3"/>
          </w:tcPr>
          <w:p w:rsidR="00FF18F7" w:rsidRPr="00EB5B1B" w:rsidRDefault="00FF18F7" w:rsidP="00FF18F7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gridSpan w:val="2"/>
          </w:tcPr>
          <w:p w:rsidR="00FF18F7" w:rsidRPr="00EB5B1B" w:rsidRDefault="00FF18F7" w:rsidP="00FF18F7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5" w:type="dxa"/>
          </w:tcPr>
          <w:p w:rsidR="00FF18F7" w:rsidRPr="00EB5B1B" w:rsidRDefault="00FF18F7" w:rsidP="00FF18F7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90326C" w:rsidRPr="00EB5B1B" w:rsidTr="0047674B">
        <w:trPr>
          <w:trHeight w:val="425"/>
        </w:trPr>
        <w:tc>
          <w:tcPr>
            <w:tcW w:w="568" w:type="dxa"/>
          </w:tcPr>
          <w:p w:rsidR="0090326C" w:rsidRDefault="0090326C" w:rsidP="00E513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14175" w:type="dxa"/>
            <w:gridSpan w:val="13"/>
          </w:tcPr>
          <w:p w:rsidR="0090326C" w:rsidRPr="00EB5B1B" w:rsidRDefault="0090326C" w:rsidP="0047674B">
            <w:pPr>
              <w:rPr>
                <w:color w:val="000000"/>
                <w:sz w:val="28"/>
                <w:szCs w:val="28"/>
              </w:rPr>
            </w:pPr>
            <w:r w:rsidRPr="00EB5B1B">
              <w:rPr>
                <w:color w:val="000000"/>
                <w:sz w:val="28"/>
                <w:szCs w:val="28"/>
                <w:lang w:eastAsia="ru-RU"/>
              </w:rPr>
              <w:t xml:space="preserve">Основное мероприятие № 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5 </w:t>
            </w:r>
            <w:r w:rsidRPr="00560124">
              <w:rPr>
                <w:color w:val="000000"/>
                <w:sz w:val="28"/>
                <w:szCs w:val="28"/>
              </w:rPr>
              <w:t>«Предоставление благоустроенных жилых помещений или выплата собственникам во</w:t>
            </w:r>
            <w:r w:rsidRPr="00560124">
              <w:rPr>
                <w:color w:val="000000"/>
                <w:sz w:val="28"/>
                <w:szCs w:val="28"/>
              </w:rPr>
              <w:t>з</w:t>
            </w:r>
            <w:r w:rsidRPr="00560124">
              <w:rPr>
                <w:color w:val="000000"/>
                <w:sz w:val="28"/>
                <w:szCs w:val="28"/>
              </w:rPr>
              <w:t>мещения в связи с изъятием земельного участка с расположенными на нем объектами недвижимого имущества (ж</w:t>
            </w:r>
            <w:r w:rsidRPr="00560124">
              <w:rPr>
                <w:color w:val="000000"/>
                <w:sz w:val="28"/>
                <w:szCs w:val="28"/>
              </w:rPr>
              <w:t>и</w:t>
            </w:r>
            <w:r w:rsidRPr="00560124">
              <w:rPr>
                <w:color w:val="000000"/>
                <w:sz w:val="28"/>
                <w:szCs w:val="28"/>
              </w:rPr>
              <w:t>лыми возмещениями), признанными аварийными в установленном порядке»</w:t>
            </w:r>
          </w:p>
        </w:tc>
      </w:tr>
      <w:tr w:rsidR="0090326C" w:rsidRPr="00EB5B1B" w:rsidTr="00622CD0">
        <w:trPr>
          <w:trHeight w:val="425"/>
        </w:trPr>
        <w:tc>
          <w:tcPr>
            <w:tcW w:w="568" w:type="dxa"/>
          </w:tcPr>
          <w:p w:rsidR="0090326C" w:rsidRDefault="0090326C" w:rsidP="00E513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</w:t>
            </w:r>
          </w:p>
        </w:tc>
        <w:tc>
          <w:tcPr>
            <w:tcW w:w="1134" w:type="dxa"/>
          </w:tcPr>
          <w:p w:rsidR="0090326C" w:rsidRPr="00EB5B1B" w:rsidRDefault="0090326C" w:rsidP="00311C3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EB5B1B">
              <w:rPr>
                <w:color w:val="000000"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13041" w:type="dxa"/>
            <w:gridSpan w:val="12"/>
            <w:vAlign w:val="center"/>
          </w:tcPr>
          <w:p w:rsidR="0090326C" w:rsidRPr="00EB5B1B" w:rsidRDefault="0090326C" w:rsidP="00EE6917">
            <w:pPr>
              <w:rPr>
                <w:color w:val="000000"/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EB5B1B">
              <w:rPr>
                <w:sz w:val="28"/>
                <w:szCs w:val="28"/>
              </w:rPr>
              <w:t>и</w:t>
            </w:r>
            <w:r w:rsidRPr="00EB5B1B">
              <w:rPr>
                <w:sz w:val="28"/>
                <w:szCs w:val="28"/>
              </w:rPr>
              <w:t>пального образования Щербиновский район</w:t>
            </w:r>
          </w:p>
        </w:tc>
      </w:tr>
      <w:tr w:rsidR="0090326C" w:rsidRPr="00EB5B1B" w:rsidTr="00622CD0">
        <w:trPr>
          <w:trHeight w:val="425"/>
        </w:trPr>
        <w:tc>
          <w:tcPr>
            <w:tcW w:w="568" w:type="dxa"/>
          </w:tcPr>
          <w:p w:rsidR="0090326C" w:rsidRDefault="0090326C" w:rsidP="00E513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</w:t>
            </w:r>
          </w:p>
        </w:tc>
        <w:tc>
          <w:tcPr>
            <w:tcW w:w="1134" w:type="dxa"/>
          </w:tcPr>
          <w:p w:rsidR="0090326C" w:rsidRPr="00EB5B1B" w:rsidRDefault="0090326C" w:rsidP="00311C3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EB5B1B">
              <w:rPr>
                <w:color w:val="000000"/>
                <w:sz w:val="28"/>
                <w:szCs w:val="28"/>
                <w:lang w:eastAsia="ru-RU"/>
              </w:rPr>
              <w:t>Задача</w:t>
            </w:r>
          </w:p>
        </w:tc>
        <w:tc>
          <w:tcPr>
            <w:tcW w:w="13041" w:type="dxa"/>
            <w:gridSpan w:val="12"/>
            <w:vAlign w:val="center"/>
          </w:tcPr>
          <w:p w:rsidR="0090326C" w:rsidRDefault="0090326C" w:rsidP="003706F1">
            <w:pPr>
              <w:rPr>
                <w:spacing w:val="-2"/>
                <w:sz w:val="28"/>
                <w:szCs w:val="28"/>
              </w:rPr>
            </w:pPr>
            <w:proofErr w:type="gramStart"/>
            <w:r w:rsidRPr="00AF7B2B">
              <w:rPr>
                <w:spacing w:val="-2"/>
                <w:sz w:val="28"/>
                <w:szCs w:val="28"/>
              </w:rPr>
              <w:t>создание безопасных и благоприятных условий проживания граждан, переселяемых из аварийного жили</w:t>
            </w:r>
            <w:r w:rsidRPr="00AF7B2B">
              <w:rPr>
                <w:spacing w:val="-2"/>
                <w:sz w:val="28"/>
                <w:szCs w:val="28"/>
              </w:rPr>
              <w:t>щ</w:t>
            </w:r>
            <w:r w:rsidRPr="00AF7B2B">
              <w:rPr>
                <w:spacing w:val="-2"/>
                <w:sz w:val="28"/>
                <w:szCs w:val="28"/>
              </w:rPr>
              <w:t>ного фонда</w:t>
            </w:r>
            <w:r>
              <w:rPr>
                <w:spacing w:val="-2"/>
                <w:sz w:val="28"/>
                <w:szCs w:val="28"/>
              </w:rPr>
              <w:t>,</w:t>
            </w:r>
            <w:r w:rsidRPr="00AF7B2B">
              <w:rPr>
                <w:spacing w:val="-2"/>
                <w:sz w:val="28"/>
                <w:szCs w:val="28"/>
              </w:rPr>
              <w:t xml:space="preserve"> путем предоставления им благоустроенных жилых по</w:t>
            </w:r>
            <w:r>
              <w:rPr>
                <w:spacing w:val="-2"/>
                <w:sz w:val="28"/>
                <w:szCs w:val="28"/>
              </w:rPr>
              <w:t xml:space="preserve">мещений, отвечающих установленным санитарным и техническим правилам и нормам </w:t>
            </w:r>
            <w:r w:rsidRPr="00AF7B2B">
              <w:rPr>
                <w:spacing w:val="-2"/>
                <w:sz w:val="28"/>
                <w:szCs w:val="28"/>
              </w:rPr>
              <w:t>или выплаты возмещения за изымаемые жилые помещения в аварийн</w:t>
            </w:r>
            <w:r>
              <w:rPr>
                <w:spacing w:val="-2"/>
                <w:sz w:val="28"/>
                <w:szCs w:val="28"/>
              </w:rPr>
              <w:t>ых</w:t>
            </w:r>
            <w:r w:rsidRPr="00AF7B2B">
              <w:rPr>
                <w:spacing w:val="-2"/>
                <w:sz w:val="28"/>
                <w:szCs w:val="28"/>
              </w:rPr>
              <w:t xml:space="preserve"> многоквартирн</w:t>
            </w:r>
            <w:r>
              <w:rPr>
                <w:spacing w:val="-2"/>
                <w:sz w:val="28"/>
                <w:szCs w:val="28"/>
              </w:rPr>
              <w:t>ых</w:t>
            </w:r>
            <w:r w:rsidRPr="00AF7B2B">
              <w:rPr>
                <w:spacing w:val="-2"/>
                <w:sz w:val="28"/>
                <w:szCs w:val="28"/>
              </w:rPr>
              <w:t xml:space="preserve"> дом</w:t>
            </w:r>
            <w:r>
              <w:rPr>
                <w:spacing w:val="-2"/>
                <w:sz w:val="28"/>
                <w:szCs w:val="28"/>
              </w:rPr>
              <w:t>ах;</w:t>
            </w:r>
            <w:proofErr w:type="gramEnd"/>
          </w:p>
          <w:p w:rsidR="0090326C" w:rsidRPr="00F328A2" w:rsidRDefault="0090326C" w:rsidP="003706F1">
            <w:pPr>
              <w:pStyle w:val="af6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F328A2">
              <w:rPr>
                <w:rFonts w:ascii="Times New Roman" w:hAnsi="Times New Roman"/>
                <w:spacing w:val="-4"/>
                <w:sz w:val="28"/>
                <w:szCs w:val="28"/>
              </w:rPr>
              <w:t>переселение граждан из жилых помещений в аварийных многоквартирных домах, расположенных по адресу:</w:t>
            </w:r>
          </w:p>
          <w:p w:rsidR="0090326C" w:rsidRPr="003F6411" w:rsidRDefault="0090326C" w:rsidP="003706F1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411">
              <w:rPr>
                <w:rFonts w:ascii="Times New Roman" w:hAnsi="Times New Roman"/>
                <w:sz w:val="28"/>
                <w:szCs w:val="28"/>
              </w:rPr>
              <w:t>ст</w:t>
            </w:r>
            <w:r w:rsidR="00FF18F7">
              <w:rPr>
                <w:rFonts w:ascii="Times New Roman" w:hAnsi="Times New Roman"/>
                <w:sz w:val="28"/>
                <w:szCs w:val="28"/>
              </w:rPr>
              <w:t>аница</w:t>
            </w:r>
            <w:r w:rsidRPr="003F64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Старощербиновская</w:t>
            </w:r>
            <w:r w:rsidRPr="003F6411">
              <w:rPr>
                <w:rFonts w:ascii="Times New Roman" w:hAnsi="Times New Roman"/>
                <w:sz w:val="28"/>
                <w:szCs w:val="28"/>
              </w:rPr>
              <w:t>, ул</w:t>
            </w:r>
            <w:r w:rsidR="00FF18F7">
              <w:rPr>
                <w:rFonts w:ascii="Times New Roman" w:hAnsi="Times New Roman"/>
                <w:sz w:val="28"/>
                <w:szCs w:val="28"/>
              </w:rPr>
              <w:t>ица</w:t>
            </w:r>
            <w:r w:rsidRPr="003F64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Энгельса</w:t>
            </w:r>
            <w:r w:rsidRPr="003F641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162</w:t>
            </w:r>
          </w:p>
          <w:p w:rsidR="0090326C" w:rsidRPr="00EB5B1B" w:rsidRDefault="0090326C" w:rsidP="00FF18F7">
            <w:pPr>
              <w:rPr>
                <w:color w:val="000000"/>
                <w:sz w:val="28"/>
                <w:szCs w:val="28"/>
              </w:rPr>
            </w:pPr>
            <w:r w:rsidRPr="003F6411">
              <w:rPr>
                <w:sz w:val="28"/>
                <w:szCs w:val="28"/>
              </w:rPr>
              <w:t>ст</w:t>
            </w:r>
            <w:r w:rsidR="00FF18F7">
              <w:rPr>
                <w:sz w:val="28"/>
                <w:szCs w:val="28"/>
              </w:rPr>
              <w:t>аница</w:t>
            </w:r>
            <w:r w:rsidRPr="003F641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Старощербиновская</w:t>
            </w:r>
            <w:r w:rsidRPr="003F6411">
              <w:rPr>
                <w:sz w:val="28"/>
                <w:szCs w:val="28"/>
              </w:rPr>
              <w:t>, ул</w:t>
            </w:r>
            <w:r w:rsidR="00FF18F7">
              <w:rPr>
                <w:sz w:val="28"/>
                <w:szCs w:val="28"/>
              </w:rPr>
              <w:t>ица</w:t>
            </w:r>
            <w:r w:rsidRPr="003F641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Энгельса</w:t>
            </w:r>
            <w:r w:rsidRPr="003F641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164</w:t>
            </w:r>
          </w:p>
        </w:tc>
      </w:tr>
      <w:tr w:rsidR="0090326C" w:rsidRPr="00EB5B1B" w:rsidTr="00622CD0">
        <w:trPr>
          <w:trHeight w:val="425"/>
        </w:trPr>
        <w:tc>
          <w:tcPr>
            <w:tcW w:w="568" w:type="dxa"/>
          </w:tcPr>
          <w:p w:rsidR="0090326C" w:rsidRDefault="0090326C" w:rsidP="00E513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7.3</w:t>
            </w:r>
          </w:p>
        </w:tc>
        <w:tc>
          <w:tcPr>
            <w:tcW w:w="5528" w:type="dxa"/>
            <w:gridSpan w:val="3"/>
          </w:tcPr>
          <w:p w:rsidR="0090326C" w:rsidRPr="005D6889" w:rsidRDefault="0090326C" w:rsidP="005D6889">
            <w:pPr>
              <w:rPr>
                <w:color w:val="000000"/>
                <w:spacing w:val="-6"/>
                <w:sz w:val="28"/>
                <w:szCs w:val="28"/>
              </w:rPr>
            </w:pPr>
            <w:r w:rsidRPr="005D6889">
              <w:rPr>
                <w:spacing w:val="-6"/>
                <w:sz w:val="28"/>
                <w:szCs w:val="28"/>
              </w:rPr>
              <w:t>Целевой показатель: «Количество граждан, получивших возмещение за изымаемые ж</w:t>
            </w:r>
            <w:r w:rsidRPr="005D6889">
              <w:rPr>
                <w:spacing w:val="-6"/>
                <w:sz w:val="28"/>
                <w:szCs w:val="28"/>
              </w:rPr>
              <w:t>и</w:t>
            </w:r>
            <w:r w:rsidRPr="005D6889">
              <w:rPr>
                <w:spacing w:val="-6"/>
                <w:sz w:val="28"/>
                <w:szCs w:val="28"/>
              </w:rPr>
              <w:t>лые помещения в соответствии со статьей 32 ЖК РФ; количество изымаемых жилых пом</w:t>
            </w:r>
            <w:r w:rsidRPr="005D6889">
              <w:rPr>
                <w:spacing w:val="-6"/>
                <w:sz w:val="28"/>
                <w:szCs w:val="28"/>
              </w:rPr>
              <w:t>е</w:t>
            </w:r>
            <w:r w:rsidRPr="005D6889">
              <w:rPr>
                <w:spacing w:val="-6"/>
                <w:sz w:val="28"/>
                <w:szCs w:val="28"/>
              </w:rPr>
              <w:t>щений в соответствии со статьей 32 ЖК РФ»</w:t>
            </w:r>
          </w:p>
        </w:tc>
        <w:tc>
          <w:tcPr>
            <w:tcW w:w="1559" w:type="dxa"/>
            <w:gridSpan w:val="4"/>
            <w:vAlign w:val="center"/>
          </w:tcPr>
          <w:p w:rsidR="0090326C" w:rsidRPr="00EB5B1B" w:rsidRDefault="0090326C" w:rsidP="00EE69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4139" w:type="dxa"/>
            <w:gridSpan w:val="4"/>
            <w:vAlign w:val="center"/>
          </w:tcPr>
          <w:p w:rsidR="0090326C" w:rsidRDefault="0090326C" w:rsidP="00EE69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4" w:type="dxa"/>
            <w:vAlign w:val="center"/>
          </w:tcPr>
          <w:p w:rsidR="0090326C" w:rsidRPr="00EB5B1B" w:rsidRDefault="0090326C" w:rsidP="00EE69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90326C" w:rsidRPr="00EB5B1B" w:rsidRDefault="0090326C" w:rsidP="00EE69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90326C" w:rsidRPr="00EB5B1B" w:rsidTr="00622CD0">
        <w:trPr>
          <w:trHeight w:val="425"/>
        </w:trPr>
        <w:tc>
          <w:tcPr>
            <w:tcW w:w="568" w:type="dxa"/>
          </w:tcPr>
          <w:p w:rsidR="0090326C" w:rsidRDefault="0090326C" w:rsidP="00E513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7.4</w:t>
            </w:r>
          </w:p>
        </w:tc>
        <w:tc>
          <w:tcPr>
            <w:tcW w:w="5528" w:type="dxa"/>
            <w:gridSpan w:val="3"/>
          </w:tcPr>
          <w:p w:rsidR="0090326C" w:rsidRPr="00301B99" w:rsidRDefault="0090326C" w:rsidP="00EE691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301B99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Целевой показатель: «Количество граждан, переселенных из аварийного жилищного фонда»</w:t>
            </w:r>
          </w:p>
        </w:tc>
        <w:tc>
          <w:tcPr>
            <w:tcW w:w="1559" w:type="dxa"/>
            <w:gridSpan w:val="4"/>
            <w:vAlign w:val="center"/>
          </w:tcPr>
          <w:p w:rsidR="0090326C" w:rsidRPr="00EB5B1B" w:rsidRDefault="0090326C" w:rsidP="00EE69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чел.</w:t>
            </w:r>
          </w:p>
        </w:tc>
        <w:tc>
          <w:tcPr>
            <w:tcW w:w="4139" w:type="dxa"/>
            <w:gridSpan w:val="4"/>
            <w:vAlign w:val="center"/>
          </w:tcPr>
          <w:p w:rsidR="0090326C" w:rsidRDefault="0090326C" w:rsidP="00EE69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4" w:type="dxa"/>
            <w:vAlign w:val="center"/>
          </w:tcPr>
          <w:p w:rsidR="0090326C" w:rsidRPr="00EB5B1B" w:rsidRDefault="0090326C" w:rsidP="00EE69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90326C" w:rsidRPr="00EB5B1B" w:rsidRDefault="0090326C" w:rsidP="00EE69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90326C" w:rsidRPr="00EB5B1B" w:rsidTr="00301B99">
        <w:trPr>
          <w:trHeight w:val="425"/>
        </w:trPr>
        <w:tc>
          <w:tcPr>
            <w:tcW w:w="568" w:type="dxa"/>
          </w:tcPr>
          <w:p w:rsidR="0090326C" w:rsidRDefault="0090326C" w:rsidP="00E513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14175" w:type="dxa"/>
            <w:gridSpan w:val="13"/>
          </w:tcPr>
          <w:p w:rsidR="0090326C" w:rsidRDefault="0090326C" w:rsidP="00A12F44">
            <w:pPr>
              <w:rPr>
                <w:color w:val="000000"/>
                <w:sz w:val="28"/>
                <w:szCs w:val="28"/>
              </w:rPr>
            </w:pPr>
            <w:r w:rsidRPr="00D32237">
              <w:rPr>
                <w:color w:val="000000"/>
                <w:sz w:val="28"/>
                <w:szCs w:val="28"/>
              </w:rPr>
              <w:t>Основное мероприятие № 6 «Организация газоснабжения населения (поселений) (проектирование и (или) стро</w:t>
            </w:r>
            <w:r w:rsidRPr="00D32237">
              <w:rPr>
                <w:color w:val="000000"/>
                <w:sz w:val="28"/>
                <w:szCs w:val="28"/>
              </w:rPr>
              <w:t>и</w:t>
            </w:r>
            <w:r w:rsidRPr="00D32237">
              <w:rPr>
                <w:color w:val="000000"/>
                <w:sz w:val="28"/>
                <w:szCs w:val="28"/>
              </w:rPr>
              <w:t>тельство подводящих газопроводов, распределительных газопроводов)»</w:t>
            </w:r>
          </w:p>
        </w:tc>
      </w:tr>
      <w:tr w:rsidR="0090326C" w:rsidRPr="00EB5B1B" w:rsidTr="00D32237">
        <w:trPr>
          <w:trHeight w:val="425"/>
        </w:trPr>
        <w:tc>
          <w:tcPr>
            <w:tcW w:w="568" w:type="dxa"/>
          </w:tcPr>
          <w:p w:rsidR="0090326C" w:rsidRDefault="0090326C" w:rsidP="00E513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</w:t>
            </w:r>
          </w:p>
        </w:tc>
        <w:tc>
          <w:tcPr>
            <w:tcW w:w="1134" w:type="dxa"/>
          </w:tcPr>
          <w:p w:rsidR="0090326C" w:rsidRPr="00EB5B1B" w:rsidRDefault="0090326C" w:rsidP="00D3223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EB5B1B">
              <w:rPr>
                <w:color w:val="000000"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13041" w:type="dxa"/>
            <w:gridSpan w:val="12"/>
          </w:tcPr>
          <w:p w:rsidR="0090326C" w:rsidRDefault="0090326C" w:rsidP="00F13203">
            <w:pPr>
              <w:rPr>
                <w:color w:val="000000"/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EB5B1B">
              <w:rPr>
                <w:sz w:val="28"/>
                <w:szCs w:val="28"/>
              </w:rPr>
              <w:t>и</w:t>
            </w:r>
            <w:r w:rsidRPr="00EB5B1B">
              <w:rPr>
                <w:sz w:val="28"/>
                <w:szCs w:val="28"/>
              </w:rPr>
              <w:t>пального образования Щербиновский район</w:t>
            </w:r>
          </w:p>
        </w:tc>
      </w:tr>
      <w:tr w:rsidR="0090326C" w:rsidRPr="00EB5B1B" w:rsidTr="00D32237">
        <w:trPr>
          <w:trHeight w:val="425"/>
        </w:trPr>
        <w:tc>
          <w:tcPr>
            <w:tcW w:w="568" w:type="dxa"/>
          </w:tcPr>
          <w:p w:rsidR="0090326C" w:rsidRDefault="0090326C" w:rsidP="00E513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8.2</w:t>
            </w:r>
          </w:p>
        </w:tc>
        <w:tc>
          <w:tcPr>
            <w:tcW w:w="1134" w:type="dxa"/>
          </w:tcPr>
          <w:p w:rsidR="0090326C" w:rsidRPr="00EB5B1B" w:rsidRDefault="0090326C" w:rsidP="00D3223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EB5B1B">
              <w:rPr>
                <w:color w:val="000000"/>
                <w:sz w:val="28"/>
                <w:szCs w:val="28"/>
                <w:lang w:eastAsia="ru-RU"/>
              </w:rPr>
              <w:t>Задача</w:t>
            </w:r>
          </w:p>
        </w:tc>
        <w:tc>
          <w:tcPr>
            <w:tcW w:w="13041" w:type="dxa"/>
            <w:gridSpan w:val="12"/>
          </w:tcPr>
          <w:p w:rsidR="0090326C" w:rsidRDefault="0090326C" w:rsidP="007C6F8E">
            <w:pPr>
              <w:rPr>
                <w:color w:val="000000" w:themeColor="text1"/>
                <w:sz w:val="28"/>
                <w:szCs w:val="28"/>
                <w:lang w:eastAsia="ru-RU"/>
              </w:rPr>
            </w:pPr>
            <w:r w:rsidRPr="00CD07D3">
              <w:rPr>
                <w:color w:val="000000" w:themeColor="text1"/>
                <w:sz w:val="28"/>
                <w:szCs w:val="28"/>
                <w:lang w:eastAsia="ru-RU"/>
              </w:rPr>
              <w:t>развитие системы газификации в муниципальном образовании Щербиновский район</w:t>
            </w:r>
          </w:p>
          <w:p w:rsidR="002F7AA1" w:rsidRDefault="002F7AA1" w:rsidP="007C6F8E">
            <w:pPr>
              <w:rPr>
                <w:color w:val="000000"/>
                <w:sz w:val="28"/>
                <w:szCs w:val="28"/>
              </w:rPr>
            </w:pPr>
          </w:p>
        </w:tc>
      </w:tr>
      <w:tr w:rsidR="002F7AA1" w:rsidRPr="00EB5B1B" w:rsidTr="002F7AA1">
        <w:trPr>
          <w:trHeight w:val="425"/>
        </w:trPr>
        <w:tc>
          <w:tcPr>
            <w:tcW w:w="568" w:type="dxa"/>
            <w:vAlign w:val="center"/>
          </w:tcPr>
          <w:p w:rsidR="002F7AA1" w:rsidRPr="00EB5B1B" w:rsidRDefault="002F7AA1" w:rsidP="002F7AA1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  <w:gridSpan w:val="3"/>
            <w:vAlign w:val="center"/>
          </w:tcPr>
          <w:p w:rsidR="002F7AA1" w:rsidRPr="00EB5B1B" w:rsidRDefault="002F7AA1" w:rsidP="002F7AA1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4"/>
            <w:vAlign w:val="center"/>
          </w:tcPr>
          <w:p w:rsidR="002F7AA1" w:rsidRPr="00EB5B1B" w:rsidRDefault="002F7AA1" w:rsidP="002F7AA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39" w:type="dxa"/>
            <w:gridSpan w:val="4"/>
            <w:vAlign w:val="center"/>
          </w:tcPr>
          <w:p w:rsidR="002F7AA1" w:rsidRPr="00EB5B1B" w:rsidRDefault="002F7AA1" w:rsidP="002F7AA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64" w:type="dxa"/>
            <w:vAlign w:val="center"/>
          </w:tcPr>
          <w:p w:rsidR="002F7AA1" w:rsidRPr="00EB5B1B" w:rsidRDefault="002F7AA1" w:rsidP="002F7AA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5" w:type="dxa"/>
            <w:vAlign w:val="center"/>
          </w:tcPr>
          <w:p w:rsidR="002F7AA1" w:rsidRPr="00EB5B1B" w:rsidRDefault="002F7AA1" w:rsidP="002F7AA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</w:tr>
      <w:tr w:rsidR="002F7AA1" w:rsidRPr="00EB5B1B" w:rsidTr="00622CD0">
        <w:trPr>
          <w:trHeight w:val="425"/>
        </w:trPr>
        <w:tc>
          <w:tcPr>
            <w:tcW w:w="568" w:type="dxa"/>
          </w:tcPr>
          <w:p w:rsidR="002F7AA1" w:rsidRDefault="002F7AA1" w:rsidP="00E513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8.3</w:t>
            </w:r>
          </w:p>
        </w:tc>
        <w:tc>
          <w:tcPr>
            <w:tcW w:w="5528" w:type="dxa"/>
            <w:gridSpan w:val="3"/>
          </w:tcPr>
          <w:p w:rsidR="002F7AA1" w:rsidRPr="00044361" w:rsidRDefault="002F7AA1" w:rsidP="00044361">
            <w:pPr>
              <w:pStyle w:val="ConsPlusNormal"/>
              <w:ind w:firstLine="0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044361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Целевой показатель: «Доля населения муниципального образования Щербиновский район, обеспеченного природным газом»</w:t>
            </w:r>
          </w:p>
        </w:tc>
        <w:tc>
          <w:tcPr>
            <w:tcW w:w="1559" w:type="dxa"/>
            <w:gridSpan w:val="4"/>
            <w:vAlign w:val="center"/>
          </w:tcPr>
          <w:p w:rsidR="002F7AA1" w:rsidRPr="00EB5B1B" w:rsidRDefault="002F7AA1" w:rsidP="00301B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4139" w:type="dxa"/>
            <w:gridSpan w:val="4"/>
            <w:vAlign w:val="center"/>
          </w:tcPr>
          <w:p w:rsidR="002F7AA1" w:rsidRDefault="002F7AA1" w:rsidP="00301B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88,0</w:t>
            </w:r>
          </w:p>
        </w:tc>
        <w:tc>
          <w:tcPr>
            <w:tcW w:w="964" w:type="dxa"/>
            <w:vAlign w:val="center"/>
          </w:tcPr>
          <w:p w:rsidR="002F7AA1" w:rsidRPr="00EB5B1B" w:rsidRDefault="002F7AA1" w:rsidP="00301B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88,1</w:t>
            </w:r>
          </w:p>
        </w:tc>
        <w:tc>
          <w:tcPr>
            <w:tcW w:w="1985" w:type="dxa"/>
            <w:vAlign w:val="center"/>
          </w:tcPr>
          <w:p w:rsidR="002F7AA1" w:rsidRPr="00EB5B1B" w:rsidRDefault="002F7AA1" w:rsidP="00301B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88,2</w:t>
            </w:r>
          </w:p>
        </w:tc>
      </w:tr>
      <w:tr w:rsidR="002F7AA1" w:rsidRPr="00EB5B1B" w:rsidTr="006646C4">
        <w:trPr>
          <w:trHeight w:val="425"/>
        </w:trPr>
        <w:tc>
          <w:tcPr>
            <w:tcW w:w="568" w:type="dxa"/>
          </w:tcPr>
          <w:p w:rsidR="002F7AA1" w:rsidRDefault="002F7AA1" w:rsidP="00E513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4175" w:type="dxa"/>
            <w:gridSpan w:val="13"/>
          </w:tcPr>
          <w:p w:rsidR="002F7AA1" w:rsidRPr="00990EB6" w:rsidRDefault="002F7AA1" w:rsidP="006646C4">
            <w:pPr>
              <w:rPr>
                <w:color w:val="000000"/>
                <w:spacing w:val="-14"/>
                <w:sz w:val="28"/>
                <w:szCs w:val="28"/>
              </w:rPr>
            </w:pPr>
            <w:r w:rsidRPr="00990EB6">
              <w:rPr>
                <w:spacing w:val="-14"/>
                <w:sz w:val="28"/>
                <w:szCs w:val="28"/>
              </w:rPr>
              <w:t>Основное мероприятие № 7 «Строительство и реконструкция объектов здравоохранения, включая проектно-изыскательные раб</w:t>
            </w:r>
            <w:r w:rsidRPr="00990EB6">
              <w:rPr>
                <w:spacing w:val="-14"/>
                <w:sz w:val="28"/>
                <w:szCs w:val="28"/>
              </w:rPr>
              <w:t>о</w:t>
            </w:r>
            <w:r w:rsidRPr="00990EB6">
              <w:rPr>
                <w:spacing w:val="-14"/>
                <w:sz w:val="28"/>
                <w:szCs w:val="28"/>
              </w:rPr>
              <w:t>ты, техническую документацию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крае»</w:t>
            </w:r>
          </w:p>
        </w:tc>
      </w:tr>
      <w:tr w:rsidR="002F7AA1" w:rsidRPr="00EB5B1B" w:rsidTr="00B94FE1">
        <w:trPr>
          <w:trHeight w:val="425"/>
        </w:trPr>
        <w:tc>
          <w:tcPr>
            <w:tcW w:w="568" w:type="dxa"/>
          </w:tcPr>
          <w:p w:rsidR="002F7AA1" w:rsidRDefault="002F7AA1" w:rsidP="00E513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</w:t>
            </w:r>
          </w:p>
        </w:tc>
        <w:tc>
          <w:tcPr>
            <w:tcW w:w="1134" w:type="dxa"/>
          </w:tcPr>
          <w:p w:rsidR="002F7AA1" w:rsidRPr="00EB5B1B" w:rsidRDefault="002F7AA1" w:rsidP="006646C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EB5B1B">
              <w:rPr>
                <w:color w:val="000000"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13041" w:type="dxa"/>
            <w:gridSpan w:val="12"/>
          </w:tcPr>
          <w:p w:rsidR="002F7AA1" w:rsidRPr="00EB5B1B" w:rsidRDefault="002F7AA1" w:rsidP="00F13203">
            <w:pPr>
              <w:rPr>
                <w:color w:val="000000"/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EB5B1B">
              <w:rPr>
                <w:sz w:val="28"/>
                <w:szCs w:val="28"/>
              </w:rPr>
              <w:t>и</w:t>
            </w:r>
            <w:r w:rsidRPr="00EB5B1B">
              <w:rPr>
                <w:sz w:val="28"/>
                <w:szCs w:val="28"/>
              </w:rPr>
              <w:t>пального образования Щербиновский район</w:t>
            </w:r>
          </w:p>
        </w:tc>
      </w:tr>
      <w:tr w:rsidR="002F7AA1" w:rsidRPr="00EB5B1B" w:rsidTr="00655B0C">
        <w:trPr>
          <w:trHeight w:val="425"/>
        </w:trPr>
        <w:tc>
          <w:tcPr>
            <w:tcW w:w="568" w:type="dxa"/>
          </w:tcPr>
          <w:p w:rsidR="002F7AA1" w:rsidRDefault="002F7AA1" w:rsidP="00E5132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</w:t>
            </w:r>
          </w:p>
        </w:tc>
        <w:tc>
          <w:tcPr>
            <w:tcW w:w="1134" w:type="dxa"/>
          </w:tcPr>
          <w:p w:rsidR="002F7AA1" w:rsidRPr="00EB5B1B" w:rsidRDefault="002F7AA1" w:rsidP="006646C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EB5B1B">
              <w:rPr>
                <w:color w:val="000000"/>
                <w:sz w:val="28"/>
                <w:szCs w:val="28"/>
                <w:lang w:eastAsia="ru-RU"/>
              </w:rPr>
              <w:t>Задача</w:t>
            </w:r>
          </w:p>
        </w:tc>
        <w:tc>
          <w:tcPr>
            <w:tcW w:w="13041" w:type="dxa"/>
            <w:gridSpan w:val="12"/>
          </w:tcPr>
          <w:p w:rsidR="002F7AA1" w:rsidRPr="00EB5B1B" w:rsidRDefault="002F7AA1" w:rsidP="00655B0C">
            <w:pPr>
              <w:rPr>
                <w:color w:val="000000"/>
                <w:sz w:val="28"/>
                <w:szCs w:val="28"/>
              </w:rPr>
            </w:pPr>
            <w:r w:rsidRPr="00CD07D3">
              <w:rPr>
                <w:color w:val="000000" w:themeColor="text1"/>
                <w:sz w:val="28"/>
                <w:szCs w:val="28"/>
              </w:rPr>
              <w:t>улучшение материально-технической базы, улучшение условий труда и качества оказания медицинской помощи для жителей муниципального образования Щербиновский район</w:t>
            </w:r>
          </w:p>
        </w:tc>
      </w:tr>
      <w:tr w:rsidR="002F7AA1" w:rsidRPr="00EB5B1B" w:rsidTr="00622CD0">
        <w:trPr>
          <w:trHeight w:val="425"/>
        </w:trPr>
        <w:tc>
          <w:tcPr>
            <w:tcW w:w="568" w:type="dxa"/>
          </w:tcPr>
          <w:p w:rsidR="002F7AA1" w:rsidRPr="00DB7DBA" w:rsidRDefault="002F7AA1" w:rsidP="00E5132F">
            <w:pPr>
              <w:widowControl w:val="0"/>
              <w:jc w:val="center"/>
              <w:rPr>
                <w:sz w:val="28"/>
                <w:szCs w:val="28"/>
              </w:rPr>
            </w:pPr>
            <w:r w:rsidRPr="00DB7DBA">
              <w:rPr>
                <w:sz w:val="28"/>
                <w:szCs w:val="28"/>
              </w:rPr>
              <w:t>9.3</w:t>
            </w:r>
          </w:p>
        </w:tc>
        <w:tc>
          <w:tcPr>
            <w:tcW w:w="5528" w:type="dxa"/>
            <w:gridSpan w:val="3"/>
          </w:tcPr>
          <w:p w:rsidR="002F7AA1" w:rsidRPr="00DB7DBA" w:rsidRDefault="002F7AA1" w:rsidP="00044361">
            <w:pPr>
              <w:pStyle w:val="ConsPlusNormal"/>
              <w:ind w:firstLine="0"/>
              <w:rPr>
                <w:rFonts w:ascii="Times New Roman" w:hAnsi="Times New Roman" w:cs="Times New Roman"/>
                <w:spacing w:val="-18"/>
                <w:sz w:val="26"/>
                <w:szCs w:val="26"/>
              </w:rPr>
            </w:pPr>
            <w:r w:rsidRPr="00DB7DBA">
              <w:rPr>
                <w:rFonts w:ascii="Times New Roman" w:hAnsi="Times New Roman" w:cs="Times New Roman"/>
                <w:spacing w:val="-18"/>
                <w:sz w:val="26"/>
                <w:szCs w:val="26"/>
              </w:rPr>
              <w:t>Целевой показатель: «Количество мероприятий, проведенных для осуществления начала строительства и реконструкция объектов здравоохранения»</w:t>
            </w:r>
          </w:p>
        </w:tc>
        <w:tc>
          <w:tcPr>
            <w:tcW w:w="1559" w:type="dxa"/>
            <w:gridSpan w:val="4"/>
            <w:vAlign w:val="center"/>
          </w:tcPr>
          <w:p w:rsidR="002F7AA1" w:rsidRPr="00DB7DBA" w:rsidRDefault="002F7AA1" w:rsidP="00A12F44">
            <w:pPr>
              <w:jc w:val="center"/>
              <w:rPr>
                <w:color w:val="000000"/>
                <w:sz w:val="28"/>
                <w:szCs w:val="28"/>
              </w:rPr>
            </w:pPr>
            <w:r w:rsidRPr="00DB7DBA">
              <w:rPr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4139" w:type="dxa"/>
            <w:gridSpan w:val="4"/>
            <w:vAlign w:val="center"/>
          </w:tcPr>
          <w:p w:rsidR="002F7AA1" w:rsidRPr="00DB7DBA" w:rsidRDefault="002F7AA1" w:rsidP="00A12F44">
            <w:pPr>
              <w:jc w:val="center"/>
              <w:rPr>
                <w:color w:val="000000"/>
                <w:sz w:val="28"/>
                <w:szCs w:val="28"/>
              </w:rPr>
            </w:pPr>
            <w:r w:rsidRPr="00DB7D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4" w:type="dxa"/>
            <w:vAlign w:val="center"/>
          </w:tcPr>
          <w:p w:rsidR="002F7AA1" w:rsidRPr="00DB7DBA" w:rsidRDefault="002F7AA1" w:rsidP="00A12F44">
            <w:pPr>
              <w:jc w:val="center"/>
              <w:rPr>
                <w:color w:val="000000"/>
                <w:sz w:val="28"/>
                <w:szCs w:val="28"/>
              </w:rPr>
            </w:pPr>
            <w:r w:rsidRPr="00DB7DB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vAlign w:val="center"/>
          </w:tcPr>
          <w:p w:rsidR="002F7AA1" w:rsidRPr="00DB7DBA" w:rsidRDefault="002F7AA1" w:rsidP="00A12F44">
            <w:pPr>
              <w:jc w:val="center"/>
              <w:rPr>
                <w:color w:val="000000"/>
                <w:sz w:val="28"/>
                <w:szCs w:val="28"/>
              </w:rPr>
            </w:pPr>
            <w:r w:rsidRPr="00DB7DBA">
              <w:rPr>
                <w:color w:val="000000"/>
                <w:sz w:val="28"/>
                <w:szCs w:val="28"/>
              </w:rPr>
              <w:t>0</w:t>
            </w:r>
          </w:p>
        </w:tc>
      </w:tr>
      <w:tr w:rsidR="002F7AA1" w:rsidRPr="00EB5B1B" w:rsidTr="00B94FE1">
        <w:trPr>
          <w:trHeight w:val="425"/>
        </w:trPr>
        <w:tc>
          <w:tcPr>
            <w:tcW w:w="568" w:type="dxa"/>
          </w:tcPr>
          <w:p w:rsidR="002F7AA1" w:rsidRPr="009B5FA6" w:rsidRDefault="002F7AA1" w:rsidP="00E5132F">
            <w:pPr>
              <w:widowControl w:val="0"/>
              <w:jc w:val="center"/>
              <w:rPr>
                <w:sz w:val="22"/>
                <w:szCs w:val="22"/>
              </w:rPr>
            </w:pPr>
            <w:r w:rsidRPr="009B5FA6">
              <w:rPr>
                <w:sz w:val="22"/>
                <w:szCs w:val="22"/>
              </w:rPr>
              <w:t>10.</w:t>
            </w:r>
          </w:p>
        </w:tc>
        <w:tc>
          <w:tcPr>
            <w:tcW w:w="14175" w:type="dxa"/>
            <w:gridSpan w:val="13"/>
          </w:tcPr>
          <w:p w:rsidR="002F7AA1" w:rsidRPr="00990EB6" w:rsidRDefault="002F7AA1" w:rsidP="00B94FE1">
            <w:pPr>
              <w:rPr>
                <w:color w:val="000000"/>
                <w:spacing w:val="-12"/>
                <w:sz w:val="28"/>
                <w:szCs w:val="28"/>
              </w:rPr>
            </w:pPr>
            <w:r w:rsidRPr="00990EB6">
              <w:rPr>
                <w:color w:val="000000"/>
                <w:spacing w:val="-12"/>
                <w:sz w:val="28"/>
                <w:szCs w:val="28"/>
              </w:rPr>
              <w:t>Основное мероприятие № 8 «Организация водоснабжения населения и водоотведения путем финансового обеспечения в уст</w:t>
            </w:r>
            <w:r w:rsidRPr="00990EB6">
              <w:rPr>
                <w:color w:val="000000"/>
                <w:spacing w:val="-12"/>
                <w:sz w:val="28"/>
                <w:szCs w:val="28"/>
              </w:rPr>
              <w:t>а</w:t>
            </w:r>
            <w:r w:rsidRPr="00990EB6">
              <w:rPr>
                <w:color w:val="000000"/>
                <w:spacing w:val="-12"/>
                <w:sz w:val="28"/>
                <w:szCs w:val="28"/>
              </w:rPr>
              <w:t>новленном законодательном порядке затрат гарантирующей организации по погашению просроченной кредиторской задо</w:t>
            </w:r>
            <w:r w:rsidRPr="00990EB6">
              <w:rPr>
                <w:color w:val="000000"/>
                <w:spacing w:val="-12"/>
                <w:sz w:val="28"/>
                <w:szCs w:val="28"/>
              </w:rPr>
              <w:t>л</w:t>
            </w:r>
            <w:r w:rsidRPr="00990EB6">
              <w:rPr>
                <w:color w:val="000000"/>
                <w:spacing w:val="-12"/>
                <w:sz w:val="28"/>
                <w:szCs w:val="28"/>
              </w:rPr>
              <w:t>женности за потребленные энергоресурсы и коммунальные ресурсы в целях водоснабжения населения и водоотведения»</w:t>
            </w:r>
          </w:p>
        </w:tc>
      </w:tr>
      <w:tr w:rsidR="002F7AA1" w:rsidRPr="00EB5B1B" w:rsidTr="009B5FA6">
        <w:trPr>
          <w:trHeight w:val="425"/>
        </w:trPr>
        <w:tc>
          <w:tcPr>
            <w:tcW w:w="568" w:type="dxa"/>
          </w:tcPr>
          <w:p w:rsidR="002F7AA1" w:rsidRPr="009B5FA6" w:rsidRDefault="002F7AA1" w:rsidP="00E5132F">
            <w:pPr>
              <w:widowControl w:val="0"/>
              <w:jc w:val="center"/>
              <w:rPr>
                <w:sz w:val="22"/>
                <w:szCs w:val="22"/>
              </w:rPr>
            </w:pPr>
            <w:r w:rsidRPr="009B5FA6">
              <w:rPr>
                <w:sz w:val="22"/>
                <w:szCs w:val="22"/>
              </w:rPr>
              <w:t>10.1</w:t>
            </w:r>
          </w:p>
        </w:tc>
        <w:tc>
          <w:tcPr>
            <w:tcW w:w="1134" w:type="dxa"/>
          </w:tcPr>
          <w:p w:rsidR="002F7AA1" w:rsidRPr="00EB5B1B" w:rsidRDefault="002F7AA1" w:rsidP="009B5FA6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EB5B1B">
              <w:rPr>
                <w:color w:val="000000"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13041" w:type="dxa"/>
            <w:gridSpan w:val="12"/>
          </w:tcPr>
          <w:p w:rsidR="002F7AA1" w:rsidRPr="00EB5B1B" w:rsidRDefault="002F7AA1" w:rsidP="00F13203">
            <w:pPr>
              <w:rPr>
                <w:color w:val="000000"/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EB5B1B">
              <w:rPr>
                <w:sz w:val="28"/>
                <w:szCs w:val="28"/>
              </w:rPr>
              <w:t>и</w:t>
            </w:r>
            <w:r w:rsidRPr="00EB5B1B">
              <w:rPr>
                <w:sz w:val="28"/>
                <w:szCs w:val="28"/>
              </w:rPr>
              <w:t>пального образования Щербиновский район</w:t>
            </w:r>
          </w:p>
        </w:tc>
      </w:tr>
      <w:tr w:rsidR="002F7AA1" w:rsidRPr="00EB5B1B" w:rsidTr="009B5FA6">
        <w:trPr>
          <w:trHeight w:val="425"/>
        </w:trPr>
        <w:tc>
          <w:tcPr>
            <w:tcW w:w="568" w:type="dxa"/>
          </w:tcPr>
          <w:p w:rsidR="002F7AA1" w:rsidRPr="009B5FA6" w:rsidRDefault="002F7AA1" w:rsidP="00E5132F">
            <w:pPr>
              <w:widowControl w:val="0"/>
              <w:jc w:val="center"/>
              <w:rPr>
                <w:sz w:val="22"/>
                <w:szCs w:val="22"/>
              </w:rPr>
            </w:pPr>
            <w:r w:rsidRPr="009B5FA6">
              <w:rPr>
                <w:sz w:val="22"/>
                <w:szCs w:val="22"/>
              </w:rPr>
              <w:t>10.2</w:t>
            </w:r>
          </w:p>
        </w:tc>
        <w:tc>
          <w:tcPr>
            <w:tcW w:w="1134" w:type="dxa"/>
          </w:tcPr>
          <w:p w:rsidR="002F7AA1" w:rsidRPr="00EB5B1B" w:rsidRDefault="002F7AA1" w:rsidP="009B5FA6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EB5B1B">
              <w:rPr>
                <w:color w:val="000000"/>
                <w:sz w:val="28"/>
                <w:szCs w:val="28"/>
                <w:lang w:eastAsia="ru-RU"/>
              </w:rPr>
              <w:t>Задача</w:t>
            </w:r>
          </w:p>
        </w:tc>
        <w:tc>
          <w:tcPr>
            <w:tcW w:w="13041" w:type="dxa"/>
            <w:gridSpan w:val="12"/>
          </w:tcPr>
          <w:p w:rsidR="002F7AA1" w:rsidRPr="00EB5B1B" w:rsidRDefault="002F7AA1" w:rsidP="0019219C">
            <w:pPr>
              <w:rPr>
                <w:color w:val="000000"/>
                <w:sz w:val="28"/>
                <w:szCs w:val="28"/>
              </w:rPr>
            </w:pPr>
            <w:r w:rsidRPr="0019219C">
              <w:rPr>
                <w:color w:val="000000"/>
                <w:sz w:val="28"/>
                <w:szCs w:val="28"/>
              </w:rPr>
              <w:t>обеспечени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19219C">
              <w:rPr>
                <w:color w:val="000000"/>
                <w:sz w:val="28"/>
                <w:szCs w:val="28"/>
              </w:rPr>
              <w:t xml:space="preserve"> бесперебойного качественного водоснабжения населения, водоотведения</w:t>
            </w:r>
          </w:p>
        </w:tc>
      </w:tr>
      <w:tr w:rsidR="002F7AA1" w:rsidRPr="00EB5B1B" w:rsidTr="00622CD0">
        <w:trPr>
          <w:trHeight w:val="425"/>
        </w:trPr>
        <w:tc>
          <w:tcPr>
            <w:tcW w:w="568" w:type="dxa"/>
          </w:tcPr>
          <w:p w:rsidR="002F7AA1" w:rsidRPr="009B5FA6" w:rsidRDefault="002F7AA1" w:rsidP="00E5132F">
            <w:pPr>
              <w:widowControl w:val="0"/>
              <w:jc w:val="center"/>
              <w:rPr>
                <w:sz w:val="22"/>
                <w:szCs w:val="22"/>
              </w:rPr>
            </w:pPr>
            <w:r w:rsidRPr="009B5FA6">
              <w:rPr>
                <w:sz w:val="22"/>
                <w:szCs w:val="22"/>
              </w:rPr>
              <w:t>10.3</w:t>
            </w:r>
          </w:p>
        </w:tc>
        <w:tc>
          <w:tcPr>
            <w:tcW w:w="5528" w:type="dxa"/>
            <w:gridSpan w:val="3"/>
          </w:tcPr>
          <w:p w:rsidR="002F7AA1" w:rsidRPr="00990EB6" w:rsidRDefault="002F7AA1" w:rsidP="00B94FE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990EB6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Целевой показатель: «Доля погашенной просроченной кредиторской задолженности за потребленные энергоресурсы и коммунальные ресурсы в целях водоснабжения населения»</w:t>
            </w:r>
          </w:p>
        </w:tc>
        <w:tc>
          <w:tcPr>
            <w:tcW w:w="1559" w:type="dxa"/>
            <w:gridSpan w:val="4"/>
            <w:vAlign w:val="center"/>
          </w:tcPr>
          <w:p w:rsidR="002F7AA1" w:rsidRPr="00EB5B1B" w:rsidRDefault="002F7AA1" w:rsidP="00B94FE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4139" w:type="dxa"/>
            <w:gridSpan w:val="4"/>
            <w:vAlign w:val="center"/>
          </w:tcPr>
          <w:p w:rsidR="002F7AA1" w:rsidRDefault="002F7AA1" w:rsidP="00B94FE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64" w:type="dxa"/>
            <w:vAlign w:val="center"/>
          </w:tcPr>
          <w:p w:rsidR="002F7AA1" w:rsidRPr="00EB5B1B" w:rsidRDefault="002F7AA1" w:rsidP="00B94FE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2F7AA1" w:rsidRPr="00EB5B1B" w:rsidRDefault="002F7AA1" w:rsidP="00B94FE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2F7AA1" w:rsidRPr="00EB5B1B" w:rsidTr="00B93BFD">
        <w:trPr>
          <w:trHeight w:val="425"/>
        </w:trPr>
        <w:tc>
          <w:tcPr>
            <w:tcW w:w="568" w:type="dxa"/>
          </w:tcPr>
          <w:p w:rsidR="002F7AA1" w:rsidRPr="009B5FA6" w:rsidRDefault="002F7AA1" w:rsidP="00E5132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10.4</w:t>
            </w:r>
          </w:p>
        </w:tc>
        <w:tc>
          <w:tcPr>
            <w:tcW w:w="14175" w:type="dxa"/>
            <w:gridSpan w:val="13"/>
          </w:tcPr>
          <w:p w:rsidR="002F7AA1" w:rsidRDefault="002F7AA1" w:rsidP="00B93BFD">
            <w:pPr>
              <w:rPr>
                <w:color w:val="000000"/>
                <w:sz w:val="28"/>
                <w:szCs w:val="28"/>
              </w:rPr>
            </w:pPr>
            <w:r w:rsidRPr="00B93BFD">
              <w:rPr>
                <w:color w:val="000000"/>
                <w:sz w:val="28"/>
                <w:szCs w:val="28"/>
              </w:rPr>
              <w:t>Основное мероприятие № 9 «Организация теплоснабжения населения путем финансового обеспечения в устано</w:t>
            </w:r>
            <w:r w:rsidRPr="00B93BFD">
              <w:rPr>
                <w:color w:val="000000"/>
                <w:sz w:val="28"/>
                <w:szCs w:val="28"/>
              </w:rPr>
              <w:t>в</w:t>
            </w:r>
            <w:r w:rsidRPr="00B93BFD">
              <w:rPr>
                <w:color w:val="000000"/>
                <w:sz w:val="28"/>
                <w:szCs w:val="28"/>
              </w:rPr>
              <w:t>ленном законодательном порядке затрат гарантирующей организации по погашению просроченной кредиторской задолженности за потребленные коммунальные ресурсы в целях теплоснабжения населения»</w:t>
            </w:r>
          </w:p>
        </w:tc>
      </w:tr>
      <w:tr w:rsidR="002F7AA1" w:rsidRPr="00EB5B1B" w:rsidTr="002F7AA1">
        <w:trPr>
          <w:trHeight w:val="425"/>
        </w:trPr>
        <w:tc>
          <w:tcPr>
            <w:tcW w:w="568" w:type="dxa"/>
          </w:tcPr>
          <w:p w:rsidR="002F7AA1" w:rsidRDefault="002F7AA1" w:rsidP="002F7AA1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134" w:type="dxa"/>
          </w:tcPr>
          <w:p w:rsidR="002F7AA1" w:rsidRPr="00C15C9F" w:rsidRDefault="002F7AA1" w:rsidP="002F7A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394" w:type="dxa"/>
            <w:gridSpan w:val="2"/>
          </w:tcPr>
          <w:p w:rsidR="002F7AA1" w:rsidRPr="00C15C9F" w:rsidRDefault="002F7AA1" w:rsidP="002F7A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4"/>
          </w:tcPr>
          <w:p w:rsidR="002F7AA1" w:rsidRPr="00C15C9F" w:rsidRDefault="002F7AA1" w:rsidP="002F7A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111" w:type="dxa"/>
            <w:gridSpan w:val="3"/>
          </w:tcPr>
          <w:p w:rsidR="002F7AA1" w:rsidRPr="00C15C9F" w:rsidRDefault="002F7AA1" w:rsidP="002F7A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gridSpan w:val="2"/>
          </w:tcPr>
          <w:p w:rsidR="002F7AA1" w:rsidRPr="00C15C9F" w:rsidRDefault="002F7AA1" w:rsidP="002F7A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2F7AA1" w:rsidRPr="00EB5B1B" w:rsidRDefault="002F7AA1" w:rsidP="00F13203">
            <w:pPr>
              <w:rPr>
                <w:sz w:val="28"/>
                <w:szCs w:val="28"/>
              </w:rPr>
            </w:pPr>
          </w:p>
        </w:tc>
      </w:tr>
      <w:tr w:rsidR="002F7AA1" w:rsidRPr="00EB5B1B" w:rsidTr="00B93BFD">
        <w:trPr>
          <w:trHeight w:val="425"/>
        </w:trPr>
        <w:tc>
          <w:tcPr>
            <w:tcW w:w="568" w:type="dxa"/>
          </w:tcPr>
          <w:p w:rsidR="002F7AA1" w:rsidRPr="009B5FA6" w:rsidRDefault="002F7AA1" w:rsidP="00E5132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10.5</w:t>
            </w:r>
          </w:p>
        </w:tc>
        <w:tc>
          <w:tcPr>
            <w:tcW w:w="1134" w:type="dxa"/>
          </w:tcPr>
          <w:p w:rsidR="002F7AA1" w:rsidRPr="00EB5B1B" w:rsidRDefault="002F7AA1" w:rsidP="00B93BF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EB5B1B">
              <w:rPr>
                <w:color w:val="000000"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13041" w:type="dxa"/>
            <w:gridSpan w:val="12"/>
          </w:tcPr>
          <w:p w:rsidR="002F7AA1" w:rsidRDefault="002F7AA1" w:rsidP="00F13203">
            <w:pPr>
              <w:rPr>
                <w:color w:val="000000"/>
                <w:sz w:val="28"/>
                <w:szCs w:val="28"/>
              </w:rPr>
            </w:pPr>
            <w:r w:rsidRPr="00EB5B1B">
              <w:rPr>
                <w:sz w:val="28"/>
                <w:szCs w:val="28"/>
              </w:rPr>
      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населения муниц</w:t>
            </w:r>
            <w:r w:rsidRPr="00EB5B1B">
              <w:rPr>
                <w:sz w:val="28"/>
                <w:szCs w:val="28"/>
              </w:rPr>
              <w:t>и</w:t>
            </w:r>
            <w:r w:rsidRPr="00EB5B1B">
              <w:rPr>
                <w:sz w:val="28"/>
                <w:szCs w:val="28"/>
              </w:rPr>
              <w:t>пального образования Щербиновский район</w:t>
            </w:r>
          </w:p>
        </w:tc>
      </w:tr>
      <w:tr w:rsidR="002F7AA1" w:rsidRPr="00EB5B1B" w:rsidTr="00B93BFD">
        <w:trPr>
          <w:trHeight w:val="425"/>
        </w:trPr>
        <w:tc>
          <w:tcPr>
            <w:tcW w:w="568" w:type="dxa"/>
          </w:tcPr>
          <w:p w:rsidR="002F7AA1" w:rsidRPr="009B5FA6" w:rsidRDefault="002F7AA1" w:rsidP="00E5132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10.6</w:t>
            </w:r>
          </w:p>
        </w:tc>
        <w:tc>
          <w:tcPr>
            <w:tcW w:w="1134" w:type="dxa"/>
          </w:tcPr>
          <w:p w:rsidR="002F7AA1" w:rsidRPr="00EB5B1B" w:rsidRDefault="002F7AA1" w:rsidP="00B93BF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EB5B1B">
              <w:rPr>
                <w:color w:val="000000"/>
                <w:sz w:val="28"/>
                <w:szCs w:val="28"/>
                <w:lang w:eastAsia="ru-RU"/>
              </w:rPr>
              <w:t>Задача</w:t>
            </w:r>
          </w:p>
        </w:tc>
        <w:tc>
          <w:tcPr>
            <w:tcW w:w="13041" w:type="dxa"/>
            <w:gridSpan w:val="12"/>
          </w:tcPr>
          <w:p w:rsidR="002F7AA1" w:rsidRDefault="002F7AA1" w:rsidP="00C15C9F">
            <w:pPr>
              <w:rPr>
                <w:color w:val="000000"/>
                <w:sz w:val="28"/>
                <w:szCs w:val="28"/>
              </w:rPr>
            </w:pPr>
            <w:r w:rsidRPr="00C15C9F">
              <w:rPr>
                <w:color w:val="000000"/>
                <w:sz w:val="28"/>
                <w:szCs w:val="28"/>
              </w:rPr>
              <w:t>обеспечени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C15C9F">
              <w:rPr>
                <w:color w:val="000000"/>
                <w:sz w:val="28"/>
                <w:szCs w:val="28"/>
              </w:rPr>
              <w:t xml:space="preserve"> бесперебойного качественного теплоснабжения, населения</w:t>
            </w:r>
          </w:p>
        </w:tc>
      </w:tr>
      <w:tr w:rsidR="002F7AA1" w:rsidRPr="00EB5B1B" w:rsidTr="00622CD0">
        <w:trPr>
          <w:trHeight w:val="425"/>
        </w:trPr>
        <w:tc>
          <w:tcPr>
            <w:tcW w:w="568" w:type="dxa"/>
          </w:tcPr>
          <w:p w:rsidR="002F7AA1" w:rsidRPr="005F1EBD" w:rsidRDefault="002F7AA1" w:rsidP="00E5132F">
            <w:pPr>
              <w:widowControl w:val="0"/>
              <w:jc w:val="center"/>
              <w:rPr>
                <w:sz w:val="22"/>
                <w:szCs w:val="22"/>
              </w:rPr>
            </w:pPr>
            <w:r w:rsidRPr="005F1EBD">
              <w:rPr>
                <w:sz w:val="22"/>
                <w:szCs w:val="22"/>
              </w:rPr>
              <w:t>10.7</w:t>
            </w:r>
          </w:p>
        </w:tc>
        <w:tc>
          <w:tcPr>
            <w:tcW w:w="5528" w:type="dxa"/>
            <w:gridSpan w:val="3"/>
          </w:tcPr>
          <w:p w:rsidR="002F7AA1" w:rsidRPr="002D3878" w:rsidRDefault="002F7AA1" w:rsidP="00B94FE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878">
              <w:rPr>
                <w:rFonts w:ascii="Times New Roman" w:hAnsi="Times New Roman" w:cs="Times New Roman"/>
                <w:sz w:val="28"/>
                <w:szCs w:val="28"/>
              </w:rPr>
              <w:t>Целевой показатель: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</w:t>
            </w:r>
            <w:r w:rsidRPr="001503EF">
              <w:rPr>
                <w:rFonts w:ascii="Times New Roman" w:hAnsi="Times New Roman" w:cs="Times New Roman"/>
                <w:sz w:val="28"/>
                <w:szCs w:val="28"/>
              </w:rPr>
              <w:t>оля погашенной просроченной кредиторской задолженности за потребленные коммунальные ресурсы в целях теплоснабжения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gridSpan w:val="4"/>
            <w:vAlign w:val="center"/>
          </w:tcPr>
          <w:p w:rsidR="002F7AA1" w:rsidRPr="00EB5B1B" w:rsidRDefault="002F7AA1" w:rsidP="00B94FE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4139" w:type="dxa"/>
            <w:gridSpan w:val="4"/>
            <w:vAlign w:val="center"/>
          </w:tcPr>
          <w:p w:rsidR="002F7AA1" w:rsidRDefault="002F7AA1" w:rsidP="00B94FE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64" w:type="dxa"/>
            <w:vAlign w:val="center"/>
          </w:tcPr>
          <w:p w:rsidR="002F7AA1" w:rsidRPr="00EB5B1B" w:rsidRDefault="002F7AA1" w:rsidP="00B94FE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5" w:type="dxa"/>
            <w:vAlign w:val="center"/>
          </w:tcPr>
          <w:p w:rsidR="002F7AA1" w:rsidRPr="00EB5B1B" w:rsidRDefault="002F7AA1" w:rsidP="00B94FE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</w:tbl>
    <w:p w:rsidR="00E5132F" w:rsidRDefault="00E5132F" w:rsidP="00E5132F">
      <w:pPr>
        <w:rPr>
          <w:sz w:val="28"/>
          <w:szCs w:val="28"/>
        </w:rPr>
      </w:pPr>
    </w:p>
    <w:p w:rsidR="00361EBF" w:rsidRDefault="00361EBF" w:rsidP="00E5132F">
      <w:pPr>
        <w:rPr>
          <w:sz w:val="28"/>
          <w:szCs w:val="28"/>
        </w:rPr>
      </w:pPr>
    </w:p>
    <w:p w:rsidR="00361EBF" w:rsidRDefault="00361EBF" w:rsidP="00E5132F">
      <w:pPr>
        <w:rPr>
          <w:sz w:val="28"/>
          <w:szCs w:val="28"/>
        </w:rPr>
      </w:pPr>
    </w:p>
    <w:p w:rsidR="00E5132F" w:rsidRPr="00966B4F" w:rsidRDefault="00E5132F" w:rsidP="00E5132F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</w:t>
      </w:r>
      <w:r w:rsidRPr="00966B4F">
        <w:rPr>
          <w:sz w:val="28"/>
          <w:szCs w:val="28"/>
        </w:rPr>
        <w:t>ачальник отдела  по вопросам строительства,</w:t>
      </w:r>
    </w:p>
    <w:p w:rsidR="00E5132F" w:rsidRPr="00966B4F" w:rsidRDefault="00E5132F" w:rsidP="00E5132F">
      <w:pPr>
        <w:autoSpaceDE w:val="0"/>
        <w:autoSpaceDN w:val="0"/>
        <w:adjustRightInd w:val="0"/>
        <w:rPr>
          <w:sz w:val="28"/>
          <w:szCs w:val="28"/>
        </w:rPr>
      </w:pPr>
      <w:r w:rsidRPr="00966B4F">
        <w:rPr>
          <w:sz w:val="28"/>
          <w:szCs w:val="28"/>
        </w:rPr>
        <w:t>жилищно-коммунального хозяйства и транспорта</w:t>
      </w:r>
    </w:p>
    <w:p w:rsidR="00E5132F" w:rsidRDefault="00E5132F" w:rsidP="00E5132F">
      <w:pPr>
        <w:autoSpaceDE w:val="0"/>
        <w:autoSpaceDN w:val="0"/>
        <w:adjustRightInd w:val="0"/>
        <w:rPr>
          <w:sz w:val="28"/>
          <w:szCs w:val="28"/>
        </w:rPr>
      </w:pPr>
      <w:r w:rsidRPr="00966B4F">
        <w:rPr>
          <w:sz w:val="28"/>
          <w:szCs w:val="28"/>
        </w:rPr>
        <w:t xml:space="preserve">администрации муниципального образования Щербиновский район           </w:t>
      </w:r>
      <w:r w:rsidR="00B74784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       </w:t>
      </w:r>
      <w:r w:rsidRPr="00966B4F">
        <w:rPr>
          <w:sz w:val="28"/>
          <w:szCs w:val="28"/>
        </w:rPr>
        <w:t xml:space="preserve"> </w:t>
      </w:r>
      <w:r>
        <w:rPr>
          <w:sz w:val="28"/>
          <w:szCs w:val="28"/>
        </w:rPr>
        <w:t>В.И. Щербина</w:t>
      </w:r>
    </w:p>
    <w:p w:rsidR="00E5132F" w:rsidRDefault="00E5132F"/>
    <w:p w:rsidR="00E5132F" w:rsidRDefault="00E5132F"/>
    <w:p w:rsidR="00361EBF" w:rsidRDefault="00361EBF"/>
    <w:p w:rsidR="00361EBF" w:rsidRDefault="00361EBF"/>
    <w:p w:rsidR="00361EBF" w:rsidRDefault="00361EBF"/>
    <w:p w:rsidR="00361EBF" w:rsidRDefault="00361EBF"/>
    <w:p w:rsidR="00361EBF" w:rsidRDefault="00361EBF"/>
    <w:p w:rsidR="00361EBF" w:rsidRDefault="00361EBF"/>
    <w:p w:rsidR="00361EBF" w:rsidRDefault="00361EBF"/>
    <w:p w:rsidR="00361EBF" w:rsidRDefault="00361EBF"/>
    <w:p w:rsidR="00361EBF" w:rsidRDefault="00361EBF"/>
    <w:p w:rsidR="00361EBF" w:rsidRDefault="00361EBF"/>
    <w:p w:rsidR="00361EBF" w:rsidRDefault="00361EBF"/>
    <w:p w:rsidR="00361EBF" w:rsidRDefault="00361EBF"/>
    <w:p w:rsidR="00361EBF" w:rsidRDefault="00361EBF"/>
    <w:p w:rsidR="00361EBF" w:rsidRDefault="00361EBF"/>
    <w:p w:rsidR="00361EBF" w:rsidRDefault="00361EBF"/>
    <w:p w:rsidR="00361EBF" w:rsidRDefault="00361EBF"/>
    <w:p w:rsidR="00361EBF" w:rsidRDefault="00361EBF"/>
    <w:tbl>
      <w:tblPr>
        <w:tblW w:w="14884" w:type="dxa"/>
        <w:tblInd w:w="-34" w:type="dxa"/>
        <w:tblLayout w:type="fixed"/>
        <w:tblLook w:val="01E0"/>
      </w:tblPr>
      <w:tblGrid>
        <w:gridCol w:w="10065"/>
        <w:gridCol w:w="4819"/>
      </w:tblGrid>
      <w:tr w:rsidR="00970624" w:rsidRPr="00796264" w:rsidTr="00D36DDF">
        <w:trPr>
          <w:trHeight w:val="2127"/>
        </w:trPr>
        <w:tc>
          <w:tcPr>
            <w:tcW w:w="10065" w:type="dxa"/>
          </w:tcPr>
          <w:p w:rsidR="00970624" w:rsidRPr="00796264" w:rsidRDefault="00970624" w:rsidP="00D36DDF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  <w:p w:rsidR="00970624" w:rsidRPr="00796264" w:rsidRDefault="00970624" w:rsidP="00D36DDF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:rsidR="00970624" w:rsidRPr="00796264" w:rsidRDefault="00E12ADC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6264">
              <w:rPr>
                <w:rFonts w:ascii="Times New Roman" w:hAnsi="Times New Roman"/>
                <w:sz w:val="28"/>
                <w:szCs w:val="28"/>
              </w:rPr>
              <w:t>«</w:t>
            </w:r>
            <w:r w:rsidR="00970624" w:rsidRPr="00796264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6264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6264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6264">
              <w:rPr>
                <w:rFonts w:ascii="Times New Roman" w:hAnsi="Times New Roman"/>
                <w:sz w:val="28"/>
                <w:szCs w:val="28"/>
              </w:rPr>
              <w:t>Щербиновский район</w:t>
            </w:r>
            <w:r w:rsidRPr="0079626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96264">
              <w:rPr>
                <w:rFonts w:ascii="Times New Roman" w:hAnsi="Times New Roman"/>
                <w:sz w:val="28"/>
                <w:szCs w:val="28"/>
              </w:rPr>
              <w:t>«Комплексное</w:t>
            </w:r>
          </w:p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6264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proofErr w:type="gramStart"/>
            <w:r w:rsidRPr="00796264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</w:p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6264">
              <w:rPr>
                <w:rFonts w:ascii="Times New Roman" w:hAnsi="Times New Roman"/>
                <w:sz w:val="28"/>
                <w:szCs w:val="28"/>
              </w:rPr>
              <w:t>образования Щербиновский район</w:t>
            </w:r>
          </w:p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6264">
              <w:rPr>
                <w:rFonts w:ascii="Times New Roman" w:hAnsi="Times New Roman"/>
                <w:sz w:val="28"/>
                <w:szCs w:val="28"/>
              </w:rPr>
              <w:t>в сфере строительства, жилищно-коммунального хозяйства»</w:t>
            </w:r>
          </w:p>
        </w:tc>
      </w:tr>
    </w:tbl>
    <w:p w:rsidR="00970624" w:rsidRPr="007962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p w:rsidR="00970624" w:rsidRPr="007962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796264">
        <w:rPr>
          <w:rFonts w:ascii="Times New Roman" w:hAnsi="Times New Roman"/>
          <w:b/>
          <w:sz w:val="28"/>
          <w:szCs w:val="28"/>
        </w:rPr>
        <w:t>ПЕРЕЧЕНЬ ОСНОВНЫХ МЕРОПРИЯТИЙ МУНИЦИПАЛЬНОЙ ПР</w:t>
      </w:r>
      <w:r w:rsidRPr="00796264">
        <w:rPr>
          <w:rFonts w:ascii="Times New Roman" w:hAnsi="Times New Roman"/>
          <w:b/>
          <w:sz w:val="28"/>
          <w:szCs w:val="28"/>
        </w:rPr>
        <w:t>О</w:t>
      </w:r>
      <w:r w:rsidRPr="00796264">
        <w:rPr>
          <w:rFonts w:ascii="Times New Roman" w:hAnsi="Times New Roman"/>
          <w:b/>
          <w:sz w:val="28"/>
          <w:szCs w:val="28"/>
        </w:rPr>
        <w:t>ГРАММЫ</w:t>
      </w:r>
    </w:p>
    <w:p w:rsidR="00970624" w:rsidRPr="007962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796264">
        <w:rPr>
          <w:rFonts w:ascii="Times New Roman" w:hAnsi="Times New Roman"/>
          <w:b/>
          <w:sz w:val="28"/>
          <w:szCs w:val="28"/>
        </w:rPr>
        <w:t>муниципального образования Щербиновский район</w:t>
      </w:r>
    </w:p>
    <w:p w:rsidR="00970624" w:rsidRPr="007962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796264">
        <w:rPr>
          <w:rFonts w:ascii="Times New Roman" w:hAnsi="Times New Roman"/>
          <w:b/>
          <w:sz w:val="28"/>
          <w:szCs w:val="28"/>
        </w:rPr>
        <w:t xml:space="preserve"> «Комплексное развитие муниципального образования Щербиновский район в сфере строительства, </w:t>
      </w:r>
    </w:p>
    <w:p w:rsidR="00970624" w:rsidRPr="007962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  <w:r w:rsidRPr="00796264">
        <w:rPr>
          <w:rFonts w:ascii="Times New Roman" w:hAnsi="Times New Roman"/>
          <w:b/>
          <w:sz w:val="28"/>
          <w:szCs w:val="28"/>
        </w:rPr>
        <w:t xml:space="preserve">жилищно-коммунального хозяйства» </w:t>
      </w:r>
    </w:p>
    <w:p w:rsidR="00970624" w:rsidRPr="00796264" w:rsidRDefault="00970624" w:rsidP="00970624">
      <w:pPr>
        <w:pStyle w:val="af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00" w:type="dxa"/>
        <w:jc w:val="center"/>
        <w:tblInd w:w="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681"/>
        <w:gridCol w:w="2270"/>
        <w:gridCol w:w="852"/>
        <w:gridCol w:w="1557"/>
        <w:gridCol w:w="1560"/>
        <w:gridCol w:w="1418"/>
        <w:gridCol w:w="1557"/>
        <w:gridCol w:w="1137"/>
        <w:gridCol w:w="1844"/>
        <w:gridCol w:w="1924"/>
      </w:tblGrid>
      <w:tr w:rsidR="0016175E" w:rsidRPr="00796264" w:rsidTr="006D7F7D">
        <w:trPr>
          <w:trHeight w:val="249"/>
          <w:jc w:val="center"/>
        </w:trPr>
        <w:tc>
          <w:tcPr>
            <w:tcW w:w="230" w:type="pct"/>
            <w:vMerge w:val="restart"/>
            <w:vAlign w:val="center"/>
            <w:hideMark/>
          </w:tcPr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67" w:type="pct"/>
            <w:vMerge w:val="restart"/>
            <w:vAlign w:val="center"/>
            <w:hideMark/>
          </w:tcPr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88" w:type="pct"/>
            <w:vMerge w:val="restart"/>
            <w:vAlign w:val="center"/>
            <w:hideMark/>
          </w:tcPr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Годы реал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и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2442" w:type="pct"/>
            <w:gridSpan w:val="5"/>
          </w:tcPr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Объем финансирования, рублей</w:t>
            </w:r>
          </w:p>
        </w:tc>
        <w:tc>
          <w:tcPr>
            <w:tcW w:w="623" w:type="pct"/>
            <w:vMerge w:val="restart"/>
            <w:vAlign w:val="center"/>
            <w:hideMark/>
          </w:tcPr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Непосредстве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н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ный результат реализации м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е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роприятия</w:t>
            </w:r>
          </w:p>
        </w:tc>
        <w:tc>
          <w:tcPr>
            <w:tcW w:w="650" w:type="pct"/>
            <w:vMerge w:val="restart"/>
            <w:vAlign w:val="center"/>
            <w:hideMark/>
          </w:tcPr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Участник мун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и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ципальной пр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о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граммы, испо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л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нитель мер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о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приятия</w:t>
            </w:r>
          </w:p>
        </w:tc>
      </w:tr>
      <w:tr w:rsidR="0016175E" w:rsidRPr="00796264" w:rsidTr="006D7F7D">
        <w:trPr>
          <w:trHeight w:val="371"/>
          <w:jc w:val="center"/>
        </w:trPr>
        <w:tc>
          <w:tcPr>
            <w:tcW w:w="230" w:type="pct"/>
            <w:vMerge/>
            <w:vAlign w:val="center"/>
            <w:hideMark/>
          </w:tcPr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vMerge w:val="restart"/>
            <w:vAlign w:val="center"/>
          </w:tcPr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916" w:type="pct"/>
            <w:gridSpan w:val="4"/>
          </w:tcPr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pacing w:val="-12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623" w:type="pct"/>
            <w:vMerge/>
            <w:vAlign w:val="center"/>
            <w:hideMark/>
          </w:tcPr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EE2" w:rsidRPr="00796264" w:rsidTr="006D7F7D">
        <w:trPr>
          <w:trHeight w:val="741"/>
          <w:jc w:val="center"/>
        </w:trPr>
        <w:tc>
          <w:tcPr>
            <w:tcW w:w="230" w:type="pct"/>
            <w:vMerge/>
            <w:vAlign w:val="center"/>
            <w:hideMark/>
          </w:tcPr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vAlign w:val="center"/>
          </w:tcPr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79" w:type="pct"/>
            <w:vAlign w:val="center"/>
            <w:hideMark/>
          </w:tcPr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526" w:type="pct"/>
            <w:vAlign w:val="center"/>
            <w:hideMark/>
          </w:tcPr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384" w:type="pct"/>
            <w:vAlign w:val="center"/>
            <w:hideMark/>
          </w:tcPr>
          <w:p w:rsidR="00970624" w:rsidRPr="00796264" w:rsidRDefault="00E82199" w:rsidP="0044705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pacing w:val="-8"/>
                <w:sz w:val="24"/>
                <w:szCs w:val="24"/>
              </w:rPr>
              <w:t>бюджеты сельских посел</w:t>
            </w:r>
            <w:r w:rsidRPr="00796264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796264">
              <w:rPr>
                <w:rFonts w:ascii="Times New Roman" w:hAnsi="Times New Roman"/>
                <w:spacing w:val="-8"/>
                <w:sz w:val="24"/>
                <w:szCs w:val="24"/>
              </w:rPr>
              <w:t>ний</w:t>
            </w:r>
          </w:p>
        </w:tc>
        <w:tc>
          <w:tcPr>
            <w:tcW w:w="623" w:type="pct"/>
            <w:vMerge/>
            <w:vAlign w:val="center"/>
            <w:hideMark/>
          </w:tcPr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EE2" w:rsidRPr="00796264" w:rsidTr="006D7F7D">
        <w:trPr>
          <w:trHeight w:val="122"/>
          <w:jc w:val="center"/>
        </w:trPr>
        <w:tc>
          <w:tcPr>
            <w:tcW w:w="230" w:type="pct"/>
            <w:vAlign w:val="center"/>
            <w:hideMark/>
          </w:tcPr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hideMark/>
          </w:tcPr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970624" w:rsidRPr="00796264" w:rsidRDefault="00970624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060F7" w:rsidRPr="00796264" w:rsidTr="006D7F7D">
        <w:trPr>
          <w:trHeight w:val="127"/>
          <w:jc w:val="center"/>
        </w:trPr>
        <w:tc>
          <w:tcPr>
            <w:tcW w:w="230" w:type="pct"/>
            <w:vMerge w:val="restart"/>
            <w:hideMark/>
          </w:tcPr>
          <w:p w:rsidR="00E060F7" w:rsidRPr="00796264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  <w:vMerge w:val="restart"/>
            <w:hideMark/>
          </w:tcPr>
          <w:p w:rsidR="00E060F7" w:rsidRPr="00796264" w:rsidRDefault="00E060F7" w:rsidP="00C54F2D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pacing w:val="-8"/>
                <w:sz w:val="24"/>
                <w:szCs w:val="24"/>
              </w:rPr>
              <w:t>Основное меропри</w:t>
            </w:r>
            <w:r w:rsidRPr="00796264">
              <w:rPr>
                <w:rFonts w:ascii="Times New Roman" w:hAnsi="Times New Roman"/>
                <w:spacing w:val="-8"/>
                <w:sz w:val="24"/>
                <w:szCs w:val="24"/>
              </w:rPr>
              <w:t>я</w:t>
            </w:r>
            <w:r w:rsidRPr="00796264">
              <w:rPr>
                <w:rFonts w:ascii="Times New Roman" w:hAnsi="Times New Roman"/>
                <w:spacing w:val="-8"/>
                <w:sz w:val="24"/>
                <w:szCs w:val="24"/>
              </w:rPr>
              <w:t>тие № 1 «Финансовое обеспечение деятел</w:t>
            </w:r>
            <w:r w:rsidRPr="00796264">
              <w:rPr>
                <w:rFonts w:ascii="Times New Roman" w:hAnsi="Times New Roman"/>
                <w:spacing w:val="-8"/>
                <w:sz w:val="24"/>
                <w:szCs w:val="24"/>
              </w:rPr>
              <w:t>ь</w:t>
            </w:r>
            <w:r w:rsidRPr="00796264">
              <w:rPr>
                <w:rFonts w:ascii="Times New Roman" w:hAnsi="Times New Roman"/>
                <w:spacing w:val="-8"/>
                <w:sz w:val="24"/>
                <w:szCs w:val="24"/>
              </w:rPr>
              <w:t>ности муниципальн</w:t>
            </w:r>
            <w:r w:rsidRPr="00796264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796264">
              <w:rPr>
                <w:rFonts w:ascii="Times New Roman" w:hAnsi="Times New Roman"/>
                <w:spacing w:val="-8"/>
                <w:sz w:val="24"/>
                <w:szCs w:val="24"/>
              </w:rPr>
              <w:t>го казенного учре</w:t>
            </w:r>
            <w:r w:rsidRPr="00796264">
              <w:rPr>
                <w:rFonts w:ascii="Times New Roman" w:hAnsi="Times New Roman"/>
                <w:spacing w:val="-8"/>
                <w:sz w:val="24"/>
                <w:szCs w:val="24"/>
              </w:rPr>
              <w:t>ж</w:t>
            </w:r>
            <w:r w:rsidRPr="00796264">
              <w:rPr>
                <w:rFonts w:ascii="Times New Roman" w:hAnsi="Times New Roman"/>
                <w:spacing w:val="-8"/>
                <w:sz w:val="24"/>
                <w:szCs w:val="24"/>
              </w:rPr>
              <w:t>дения муниципальн</w:t>
            </w:r>
            <w:r w:rsidRPr="00796264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796264">
              <w:rPr>
                <w:rFonts w:ascii="Times New Roman" w:hAnsi="Times New Roman"/>
                <w:spacing w:val="-8"/>
                <w:sz w:val="24"/>
                <w:szCs w:val="24"/>
              </w:rPr>
              <w:t>го образования Ще</w:t>
            </w:r>
            <w:r w:rsidRPr="00796264">
              <w:rPr>
                <w:rFonts w:ascii="Times New Roman" w:hAnsi="Times New Roman"/>
                <w:spacing w:val="-8"/>
                <w:sz w:val="24"/>
                <w:szCs w:val="24"/>
              </w:rPr>
              <w:t>р</w:t>
            </w:r>
            <w:r w:rsidRPr="00796264">
              <w:rPr>
                <w:rFonts w:ascii="Times New Roman" w:hAnsi="Times New Roman"/>
                <w:spacing w:val="-8"/>
                <w:sz w:val="24"/>
                <w:szCs w:val="24"/>
              </w:rPr>
              <w:t>биновский район «Служба строител</w:t>
            </w:r>
            <w:r w:rsidRPr="00796264">
              <w:rPr>
                <w:rFonts w:ascii="Times New Roman" w:hAnsi="Times New Roman"/>
                <w:spacing w:val="-8"/>
                <w:sz w:val="24"/>
                <w:szCs w:val="24"/>
              </w:rPr>
              <w:t>ь</w:t>
            </w:r>
            <w:r w:rsidRPr="00796264">
              <w:rPr>
                <w:rFonts w:ascii="Times New Roman" w:hAnsi="Times New Roman"/>
                <w:spacing w:val="-8"/>
                <w:sz w:val="24"/>
                <w:szCs w:val="24"/>
              </w:rPr>
              <w:t>ного заказчика»</w:t>
            </w:r>
          </w:p>
        </w:tc>
        <w:tc>
          <w:tcPr>
            <w:tcW w:w="288" w:type="pct"/>
            <w:hideMark/>
          </w:tcPr>
          <w:p w:rsidR="00E060F7" w:rsidRPr="00796264" w:rsidRDefault="00E060F7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E060F7" w:rsidRPr="00796264" w:rsidRDefault="00131322" w:rsidP="005F3A7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8 </w:t>
            </w:r>
            <w:r>
              <w:rPr>
                <w:rFonts w:ascii="Times New Roman" w:hAnsi="Times New Roman"/>
                <w:sz w:val="24"/>
                <w:szCs w:val="24"/>
              </w:rPr>
              <w:t>154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 0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27" w:type="pct"/>
          </w:tcPr>
          <w:p w:rsidR="00E060F7" w:rsidRPr="00796264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796264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E060F7" w:rsidRPr="00796264" w:rsidRDefault="00131322" w:rsidP="005F3A7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8 </w:t>
            </w:r>
            <w:r>
              <w:rPr>
                <w:rFonts w:ascii="Times New Roman" w:hAnsi="Times New Roman"/>
                <w:sz w:val="24"/>
                <w:szCs w:val="24"/>
              </w:rPr>
              <w:t>154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 0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84" w:type="pct"/>
            <w:hideMark/>
          </w:tcPr>
          <w:p w:rsidR="00E060F7" w:rsidRPr="00796264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E060F7" w:rsidRPr="007962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стабильная р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а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бота МКУ МОЩР «ССЗ» по выполнению контрольных мероприятий</w:t>
            </w:r>
          </w:p>
        </w:tc>
        <w:tc>
          <w:tcPr>
            <w:tcW w:w="650" w:type="pct"/>
            <w:vMerge w:val="restart"/>
            <w:hideMark/>
          </w:tcPr>
          <w:p w:rsidR="00E060F7" w:rsidRPr="00796264" w:rsidRDefault="00E060F7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264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r w:rsidRPr="00796264">
              <w:rPr>
                <w:rFonts w:ascii="Times New Roman" w:hAnsi="Times New Roman"/>
                <w:spacing w:val="-6"/>
                <w:sz w:val="20"/>
                <w:szCs w:val="20"/>
              </w:rPr>
              <w:t>м</w:t>
            </w:r>
            <w:r w:rsidRPr="00796264">
              <w:rPr>
                <w:rFonts w:ascii="Times New Roman" w:hAnsi="Times New Roman"/>
                <w:spacing w:val="-6"/>
                <w:sz w:val="20"/>
                <w:szCs w:val="20"/>
              </w:rPr>
              <w:t>у</w:t>
            </w:r>
            <w:r w:rsidRPr="00796264">
              <w:rPr>
                <w:rFonts w:ascii="Times New Roman" w:hAnsi="Times New Roman"/>
                <w:spacing w:val="-6"/>
                <w:sz w:val="20"/>
                <w:szCs w:val="20"/>
              </w:rPr>
              <w:t>ниципального обр</w:t>
            </w:r>
            <w:r w:rsidRPr="00796264">
              <w:rPr>
                <w:rFonts w:ascii="Times New Roman" w:hAnsi="Times New Roman"/>
                <w:spacing w:val="-6"/>
                <w:sz w:val="20"/>
                <w:szCs w:val="20"/>
              </w:rPr>
              <w:t>а</w:t>
            </w:r>
            <w:r w:rsidRPr="00796264">
              <w:rPr>
                <w:rFonts w:ascii="Times New Roman" w:hAnsi="Times New Roman"/>
                <w:spacing w:val="-6"/>
                <w:sz w:val="20"/>
                <w:szCs w:val="20"/>
              </w:rPr>
              <w:t>зования Щербино</w:t>
            </w:r>
            <w:r w:rsidRPr="00796264">
              <w:rPr>
                <w:rFonts w:ascii="Times New Roman" w:hAnsi="Times New Roman"/>
                <w:spacing w:val="-6"/>
                <w:sz w:val="20"/>
                <w:szCs w:val="20"/>
              </w:rPr>
              <w:t>в</w:t>
            </w:r>
            <w:r w:rsidRPr="00796264">
              <w:rPr>
                <w:rFonts w:ascii="Times New Roman" w:hAnsi="Times New Roman"/>
                <w:spacing w:val="-6"/>
                <w:sz w:val="20"/>
                <w:szCs w:val="20"/>
              </w:rPr>
              <w:t>ский район</w:t>
            </w:r>
            <w:r w:rsidRPr="007962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96264">
              <w:rPr>
                <w:rFonts w:ascii="Times New Roman" w:hAnsi="Times New Roman"/>
                <w:spacing w:val="-6"/>
                <w:sz w:val="20"/>
                <w:szCs w:val="20"/>
              </w:rPr>
              <w:t>(далее – администрация МО ЩР)</w:t>
            </w:r>
            <w:r w:rsidR="0092613F" w:rsidRPr="00796264">
              <w:rPr>
                <w:rFonts w:ascii="Times New Roman" w:hAnsi="Times New Roman"/>
                <w:spacing w:val="-6"/>
                <w:sz w:val="20"/>
                <w:szCs w:val="20"/>
              </w:rPr>
              <w:t>; муниципальное казенное учреждение муниципального о</w:t>
            </w:r>
            <w:r w:rsidR="0092613F" w:rsidRPr="00796264">
              <w:rPr>
                <w:rFonts w:ascii="Times New Roman" w:hAnsi="Times New Roman"/>
                <w:spacing w:val="-6"/>
                <w:sz w:val="20"/>
                <w:szCs w:val="20"/>
              </w:rPr>
              <w:t>б</w:t>
            </w:r>
            <w:r w:rsidR="0092613F" w:rsidRPr="00796264">
              <w:rPr>
                <w:rFonts w:ascii="Times New Roman" w:hAnsi="Times New Roman"/>
                <w:spacing w:val="-6"/>
                <w:sz w:val="20"/>
                <w:szCs w:val="20"/>
              </w:rPr>
              <w:t>разования «Служба строительного зака</w:t>
            </w:r>
            <w:r w:rsidR="0092613F" w:rsidRPr="00796264">
              <w:rPr>
                <w:rFonts w:ascii="Times New Roman" w:hAnsi="Times New Roman"/>
                <w:spacing w:val="-6"/>
                <w:sz w:val="20"/>
                <w:szCs w:val="20"/>
              </w:rPr>
              <w:t>з</w:t>
            </w:r>
            <w:r w:rsidR="0092613F" w:rsidRPr="00796264">
              <w:rPr>
                <w:rFonts w:ascii="Times New Roman" w:hAnsi="Times New Roman"/>
                <w:spacing w:val="-6"/>
                <w:sz w:val="20"/>
                <w:szCs w:val="20"/>
              </w:rPr>
              <w:t>чика» (далее МКУ МОЩР «ССЗ»</w:t>
            </w:r>
            <w:r w:rsidR="002A44A7" w:rsidRPr="00796264">
              <w:rPr>
                <w:rFonts w:ascii="Times New Roman" w:hAnsi="Times New Roman"/>
                <w:spacing w:val="-6"/>
                <w:sz w:val="20"/>
                <w:szCs w:val="20"/>
              </w:rPr>
              <w:t>)</w:t>
            </w:r>
          </w:p>
        </w:tc>
      </w:tr>
      <w:tr w:rsidR="00E060F7" w:rsidRPr="00796264" w:rsidTr="006D7F7D">
        <w:trPr>
          <w:trHeight w:val="112"/>
          <w:jc w:val="center"/>
        </w:trPr>
        <w:tc>
          <w:tcPr>
            <w:tcW w:w="230" w:type="pct"/>
            <w:vMerge/>
            <w:hideMark/>
          </w:tcPr>
          <w:p w:rsidR="00E060F7" w:rsidRPr="00796264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E060F7" w:rsidRPr="007962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E060F7" w:rsidRPr="00796264" w:rsidRDefault="00E060F7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E060F7" w:rsidRPr="00796264" w:rsidRDefault="000F7D45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5 167</w:t>
            </w:r>
            <w:r w:rsidR="00E060F7" w:rsidRPr="00796264">
              <w:rPr>
                <w:rFonts w:ascii="Times New Roman" w:hAnsi="Times New Roman"/>
                <w:sz w:val="24"/>
                <w:szCs w:val="24"/>
              </w:rPr>
              <w:t> 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1</w:t>
            </w:r>
            <w:r w:rsidR="00E060F7" w:rsidRPr="00796264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527" w:type="pct"/>
          </w:tcPr>
          <w:p w:rsidR="00E060F7" w:rsidRPr="00796264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796264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E060F7" w:rsidRPr="00796264" w:rsidRDefault="000F7D45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5</w:t>
            </w:r>
            <w:r w:rsidR="00E060F7" w:rsidRPr="00796264">
              <w:rPr>
                <w:rFonts w:ascii="Times New Roman" w:hAnsi="Times New Roman"/>
                <w:sz w:val="24"/>
                <w:szCs w:val="24"/>
              </w:rPr>
              <w:t> 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167</w:t>
            </w:r>
            <w:r w:rsidR="00E060F7" w:rsidRPr="00796264">
              <w:rPr>
                <w:rFonts w:ascii="Times New Roman" w:hAnsi="Times New Roman"/>
                <w:sz w:val="24"/>
                <w:szCs w:val="24"/>
              </w:rPr>
              <w:t> 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1</w:t>
            </w:r>
            <w:r w:rsidR="00E060F7" w:rsidRPr="00796264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384" w:type="pct"/>
            <w:hideMark/>
          </w:tcPr>
          <w:p w:rsidR="00E060F7" w:rsidRPr="00796264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E060F7" w:rsidRPr="007962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E060F7" w:rsidRPr="007962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0F7" w:rsidRPr="00796264" w:rsidTr="006D7F7D">
        <w:trPr>
          <w:trHeight w:val="130"/>
          <w:jc w:val="center"/>
        </w:trPr>
        <w:tc>
          <w:tcPr>
            <w:tcW w:w="230" w:type="pct"/>
            <w:vMerge/>
            <w:hideMark/>
          </w:tcPr>
          <w:p w:rsidR="00E060F7" w:rsidRPr="00796264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E060F7" w:rsidRPr="007962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E060F7" w:rsidRPr="00796264" w:rsidRDefault="00E060F7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E060F7" w:rsidRPr="00796264" w:rsidRDefault="000F7D45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5</w:t>
            </w:r>
            <w:r w:rsidR="00E060F7" w:rsidRPr="00796264">
              <w:rPr>
                <w:rFonts w:ascii="Times New Roman" w:hAnsi="Times New Roman"/>
                <w:sz w:val="24"/>
                <w:szCs w:val="24"/>
              </w:rPr>
              <w:t> 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070</w:t>
            </w:r>
            <w:r w:rsidR="00E060F7" w:rsidRPr="00796264">
              <w:rPr>
                <w:rFonts w:ascii="Times New Roman" w:hAnsi="Times New Roman"/>
                <w:sz w:val="24"/>
                <w:szCs w:val="24"/>
              </w:rPr>
              <w:t> 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3</w:t>
            </w:r>
            <w:r w:rsidR="00E060F7" w:rsidRPr="00796264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527" w:type="pct"/>
          </w:tcPr>
          <w:p w:rsidR="00E060F7" w:rsidRPr="00796264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796264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E060F7" w:rsidRPr="00796264" w:rsidRDefault="000F7D45" w:rsidP="000F7D45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5</w:t>
            </w:r>
            <w:r w:rsidR="00E060F7" w:rsidRPr="00796264">
              <w:rPr>
                <w:rFonts w:ascii="Times New Roman" w:hAnsi="Times New Roman"/>
                <w:sz w:val="24"/>
                <w:szCs w:val="24"/>
              </w:rPr>
              <w:t> 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070</w:t>
            </w:r>
            <w:r w:rsidR="00E060F7" w:rsidRPr="00796264">
              <w:rPr>
                <w:rFonts w:ascii="Times New Roman" w:hAnsi="Times New Roman"/>
                <w:sz w:val="24"/>
                <w:szCs w:val="24"/>
              </w:rPr>
              <w:t> 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3</w:t>
            </w:r>
            <w:r w:rsidR="00E060F7" w:rsidRPr="00796264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384" w:type="pct"/>
            <w:hideMark/>
          </w:tcPr>
          <w:p w:rsidR="00E060F7" w:rsidRPr="00796264" w:rsidRDefault="00E060F7" w:rsidP="00600F3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E060F7" w:rsidRPr="007962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E060F7" w:rsidRPr="007962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0F7" w:rsidRPr="00796264" w:rsidTr="006D7F7D">
        <w:trPr>
          <w:trHeight w:val="161"/>
          <w:jc w:val="center"/>
        </w:trPr>
        <w:tc>
          <w:tcPr>
            <w:tcW w:w="230" w:type="pct"/>
            <w:vMerge/>
            <w:hideMark/>
          </w:tcPr>
          <w:p w:rsidR="00E060F7" w:rsidRPr="00796264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E060F7" w:rsidRPr="007962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E060F7" w:rsidRPr="00796264" w:rsidRDefault="00DE41F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И</w:t>
            </w:r>
            <w:r w:rsidR="00E060F7" w:rsidRPr="00796264">
              <w:rPr>
                <w:rFonts w:ascii="Times New Roman" w:hAnsi="Times New Roman"/>
                <w:sz w:val="24"/>
                <w:szCs w:val="24"/>
              </w:rPr>
              <w:t>того</w:t>
            </w:r>
          </w:p>
        </w:tc>
        <w:tc>
          <w:tcPr>
            <w:tcW w:w="526" w:type="pct"/>
            <w:hideMark/>
          </w:tcPr>
          <w:p w:rsidR="00E060F7" w:rsidRPr="00796264" w:rsidRDefault="00131322" w:rsidP="005F3A7C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18 </w:t>
            </w:r>
            <w:r>
              <w:rPr>
                <w:sz w:val="24"/>
                <w:szCs w:val="24"/>
              </w:rPr>
              <w:t>391</w:t>
            </w:r>
            <w:r w:rsidRPr="00796264">
              <w:rPr>
                <w:sz w:val="24"/>
                <w:szCs w:val="24"/>
              </w:rPr>
              <w:t> 4</w:t>
            </w:r>
            <w:r>
              <w:rPr>
                <w:sz w:val="24"/>
                <w:szCs w:val="24"/>
              </w:rPr>
              <w:t>01</w:t>
            </w:r>
            <w:r w:rsidRPr="0079626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51</w:t>
            </w:r>
          </w:p>
        </w:tc>
        <w:tc>
          <w:tcPr>
            <w:tcW w:w="527" w:type="pct"/>
          </w:tcPr>
          <w:p w:rsidR="00E060F7" w:rsidRPr="00796264" w:rsidRDefault="00E060F7" w:rsidP="00600F32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796264" w:rsidRDefault="00E060F7" w:rsidP="00600F32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E060F7" w:rsidRPr="00796264" w:rsidRDefault="00131322" w:rsidP="005F3A7C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18 </w:t>
            </w:r>
            <w:r>
              <w:rPr>
                <w:sz w:val="24"/>
                <w:szCs w:val="24"/>
              </w:rPr>
              <w:t>391</w:t>
            </w:r>
            <w:r w:rsidRPr="00796264">
              <w:rPr>
                <w:sz w:val="24"/>
                <w:szCs w:val="24"/>
              </w:rPr>
              <w:t> 4</w:t>
            </w:r>
            <w:r>
              <w:rPr>
                <w:sz w:val="24"/>
                <w:szCs w:val="24"/>
              </w:rPr>
              <w:t>01</w:t>
            </w:r>
            <w:r w:rsidRPr="0079626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51</w:t>
            </w:r>
          </w:p>
        </w:tc>
        <w:tc>
          <w:tcPr>
            <w:tcW w:w="384" w:type="pct"/>
            <w:hideMark/>
          </w:tcPr>
          <w:p w:rsidR="00E060F7" w:rsidRPr="00796264" w:rsidRDefault="00E060F7" w:rsidP="00600F32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E060F7" w:rsidRPr="007962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E060F7" w:rsidRPr="007962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4F2D" w:rsidRPr="00796264" w:rsidTr="006D7F7D">
        <w:trPr>
          <w:trHeight w:val="208"/>
          <w:jc w:val="center"/>
        </w:trPr>
        <w:tc>
          <w:tcPr>
            <w:tcW w:w="230" w:type="pct"/>
            <w:vAlign w:val="center"/>
            <w:hideMark/>
          </w:tcPr>
          <w:p w:rsidR="00C54F2D" w:rsidRPr="007962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C54F2D" w:rsidRPr="007962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C54F2D" w:rsidRPr="007962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C54F2D" w:rsidRPr="007962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C54F2D" w:rsidRPr="007962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C54F2D" w:rsidRPr="007962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C54F2D" w:rsidRPr="007962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C54F2D" w:rsidRPr="007962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C54F2D" w:rsidRPr="007962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C54F2D" w:rsidRPr="00796264" w:rsidRDefault="00C54F2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060F7" w:rsidRPr="00796264" w:rsidTr="006D7F7D">
        <w:trPr>
          <w:trHeight w:val="208"/>
          <w:jc w:val="center"/>
        </w:trPr>
        <w:tc>
          <w:tcPr>
            <w:tcW w:w="230" w:type="pct"/>
            <w:vMerge w:val="restart"/>
            <w:hideMark/>
          </w:tcPr>
          <w:p w:rsidR="00E060F7" w:rsidRPr="00796264" w:rsidRDefault="00E060F7" w:rsidP="009718C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67" w:type="pct"/>
            <w:vMerge w:val="restart"/>
            <w:hideMark/>
          </w:tcPr>
          <w:p w:rsidR="00E060F7" w:rsidRPr="00796264" w:rsidRDefault="00E060F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Мероприятие № 1</w:t>
            </w:r>
          </w:p>
          <w:p w:rsidR="00E060F7" w:rsidRPr="007962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«Финансовое обе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с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печение деятельн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сти муниципального казенного учрежд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е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ния муниципального образования Щерб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новский район «Служба строител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ь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ного заказчика»</w:t>
            </w:r>
          </w:p>
          <w:p w:rsidR="00E060F7" w:rsidRPr="007962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  <w:p w:rsidR="00E060F7" w:rsidRPr="00796264" w:rsidRDefault="00E060F7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E060F7" w:rsidRPr="00796264" w:rsidRDefault="00E060F7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E060F7" w:rsidRPr="00796264" w:rsidRDefault="005F3A7C" w:rsidP="0013132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8</w:t>
            </w:r>
            <w:r w:rsidR="00AB32E5" w:rsidRPr="00796264">
              <w:rPr>
                <w:rFonts w:ascii="Times New Roman" w:hAnsi="Times New Roman"/>
                <w:sz w:val="24"/>
                <w:szCs w:val="24"/>
              </w:rPr>
              <w:t> </w:t>
            </w:r>
            <w:r w:rsidR="004A014F">
              <w:rPr>
                <w:rFonts w:ascii="Times New Roman" w:hAnsi="Times New Roman"/>
                <w:sz w:val="24"/>
                <w:szCs w:val="24"/>
              </w:rPr>
              <w:t>154</w:t>
            </w:r>
            <w:r w:rsidR="00AB32E5" w:rsidRPr="00796264">
              <w:rPr>
                <w:rFonts w:ascii="Times New Roman" w:hAnsi="Times New Roman"/>
                <w:sz w:val="24"/>
                <w:szCs w:val="24"/>
              </w:rPr>
              <w:t> 0</w:t>
            </w:r>
            <w:r w:rsidR="00131322">
              <w:rPr>
                <w:rFonts w:ascii="Times New Roman" w:hAnsi="Times New Roman"/>
                <w:sz w:val="24"/>
                <w:szCs w:val="24"/>
              </w:rPr>
              <w:t>01</w:t>
            </w:r>
            <w:r w:rsidR="00AB32E5" w:rsidRPr="00796264">
              <w:rPr>
                <w:rFonts w:ascii="Times New Roman" w:hAnsi="Times New Roman"/>
                <w:sz w:val="24"/>
                <w:szCs w:val="24"/>
              </w:rPr>
              <w:t>,</w:t>
            </w:r>
            <w:r w:rsidR="00131322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27" w:type="pct"/>
          </w:tcPr>
          <w:p w:rsidR="00E060F7" w:rsidRPr="007962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7962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E060F7" w:rsidRPr="00796264" w:rsidRDefault="00131322" w:rsidP="005F3A7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8 </w:t>
            </w:r>
            <w:r>
              <w:rPr>
                <w:rFonts w:ascii="Times New Roman" w:hAnsi="Times New Roman"/>
                <w:sz w:val="24"/>
                <w:szCs w:val="24"/>
              </w:rPr>
              <w:t>154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 0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84" w:type="pct"/>
            <w:hideMark/>
          </w:tcPr>
          <w:p w:rsidR="00E060F7" w:rsidRPr="007962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E060F7" w:rsidRPr="00796264" w:rsidRDefault="00E060F7" w:rsidP="002574F5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pacing w:val="-6"/>
                <w:sz w:val="24"/>
                <w:szCs w:val="24"/>
              </w:rPr>
              <w:t>стабильная раб</w:t>
            </w:r>
            <w:r w:rsidRPr="0079626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796264">
              <w:rPr>
                <w:rFonts w:ascii="Times New Roman" w:hAnsi="Times New Roman"/>
                <w:spacing w:val="-6"/>
                <w:sz w:val="24"/>
                <w:szCs w:val="24"/>
              </w:rPr>
              <w:t>та МКУ МОЩР «ССЗ» по в</w:t>
            </w:r>
            <w:r w:rsidRPr="00796264">
              <w:rPr>
                <w:rFonts w:ascii="Times New Roman" w:hAnsi="Times New Roman"/>
                <w:spacing w:val="-6"/>
                <w:sz w:val="24"/>
                <w:szCs w:val="24"/>
              </w:rPr>
              <w:t>ы</w:t>
            </w:r>
            <w:r w:rsidRPr="00796264">
              <w:rPr>
                <w:rFonts w:ascii="Times New Roman" w:hAnsi="Times New Roman"/>
                <w:spacing w:val="-6"/>
                <w:sz w:val="24"/>
                <w:szCs w:val="24"/>
              </w:rPr>
              <w:t>полнению ко</w:t>
            </w:r>
            <w:r w:rsidRPr="00796264">
              <w:rPr>
                <w:rFonts w:ascii="Times New Roman" w:hAnsi="Times New Roman"/>
                <w:spacing w:val="-6"/>
                <w:sz w:val="24"/>
                <w:szCs w:val="24"/>
              </w:rPr>
              <w:t>н</w:t>
            </w:r>
            <w:r w:rsidRPr="00796264">
              <w:rPr>
                <w:rFonts w:ascii="Times New Roman" w:hAnsi="Times New Roman"/>
                <w:spacing w:val="-6"/>
                <w:sz w:val="24"/>
                <w:szCs w:val="24"/>
              </w:rPr>
              <w:t>трольных мер</w:t>
            </w:r>
            <w:r w:rsidRPr="0079626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796264">
              <w:rPr>
                <w:rFonts w:ascii="Times New Roman" w:hAnsi="Times New Roman"/>
                <w:spacing w:val="-6"/>
                <w:sz w:val="24"/>
                <w:szCs w:val="24"/>
              </w:rPr>
              <w:t>приятий</w:t>
            </w:r>
          </w:p>
        </w:tc>
        <w:tc>
          <w:tcPr>
            <w:tcW w:w="650" w:type="pct"/>
            <w:vMerge w:val="restart"/>
            <w:hideMark/>
          </w:tcPr>
          <w:p w:rsidR="00E060F7" w:rsidRPr="007962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  <w:r w:rsidR="002A44A7" w:rsidRPr="00796264">
              <w:rPr>
                <w:rFonts w:ascii="Times New Roman" w:hAnsi="Times New Roman"/>
                <w:sz w:val="24"/>
                <w:szCs w:val="24"/>
              </w:rPr>
              <w:t>,</w:t>
            </w:r>
            <w:r w:rsidR="002A44A7" w:rsidRPr="00796264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МКУ МОЩР «ССЗ»</w:t>
            </w:r>
          </w:p>
        </w:tc>
      </w:tr>
      <w:tr w:rsidR="00E060F7" w:rsidRPr="00796264" w:rsidTr="006D7F7D">
        <w:trPr>
          <w:trHeight w:val="84"/>
          <w:jc w:val="center"/>
        </w:trPr>
        <w:tc>
          <w:tcPr>
            <w:tcW w:w="230" w:type="pct"/>
            <w:vMerge/>
            <w:vAlign w:val="center"/>
            <w:hideMark/>
          </w:tcPr>
          <w:p w:rsidR="00E060F7" w:rsidRPr="007962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E060F7" w:rsidRPr="007962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E060F7" w:rsidRPr="00796264" w:rsidRDefault="00E060F7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E060F7" w:rsidRPr="00796264" w:rsidRDefault="006B1FE3" w:rsidP="006B1FE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5</w:t>
            </w:r>
            <w:r w:rsidR="00E060F7" w:rsidRPr="00796264">
              <w:rPr>
                <w:rFonts w:ascii="Times New Roman" w:hAnsi="Times New Roman"/>
                <w:sz w:val="24"/>
                <w:szCs w:val="24"/>
              </w:rPr>
              <w:t> 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167</w:t>
            </w:r>
            <w:r w:rsidR="00E060F7" w:rsidRPr="00796264">
              <w:rPr>
                <w:rFonts w:ascii="Times New Roman" w:hAnsi="Times New Roman"/>
                <w:sz w:val="24"/>
                <w:szCs w:val="24"/>
              </w:rPr>
              <w:t> 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1</w:t>
            </w:r>
            <w:r w:rsidR="00E060F7" w:rsidRPr="00796264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527" w:type="pct"/>
          </w:tcPr>
          <w:p w:rsidR="00E060F7" w:rsidRPr="007962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7962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E060F7" w:rsidRPr="00796264" w:rsidRDefault="006B1FE3" w:rsidP="006B1FE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5</w:t>
            </w:r>
            <w:r w:rsidR="00E060F7" w:rsidRPr="00796264">
              <w:rPr>
                <w:rFonts w:ascii="Times New Roman" w:hAnsi="Times New Roman"/>
                <w:sz w:val="24"/>
                <w:szCs w:val="24"/>
              </w:rPr>
              <w:t> 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167</w:t>
            </w:r>
            <w:r w:rsidR="00E060F7" w:rsidRPr="00796264">
              <w:rPr>
                <w:rFonts w:ascii="Times New Roman" w:hAnsi="Times New Roman"/>
                <w:sz w:val="24"/>
                <w:szCs w:val="24"/>
              </w:rPr>
              <w:t> 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1</w:t>
            </w:r>
            <w:r w:rsidR="00E060F7" w:rsidRPr="00796264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384" w:type="pct"/>
            <w:hideMark/>
          </w:tcPr>
          <w:p w:rsidR="00E060F7" w:rsidRPr="007962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E060F7" w:rsidRPr="007962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E060F7" w:rsidRPr="007962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0F7" w:rsidRPr="00796264" w:rsidTr="006D7F7D">
        <w:trPr>
          <w:trHeight w:val="172"/>
          <w:jc w:val="center"/>
        </w:trPr>
        <w:tc>
          <w:tcPr>
            <w:tcW w:w="230" w:type="pct"/>
            <w:vMerge/>
            <w:vAlign w:val="center"/>
            <w:hideMark/>
          </w:tcPr>
          <w:p w:rsidR="00E060F7" w:rsidRPr="007962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E060F7" w:rsidRPr="007962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E060F7" w:rsidRPr="00796264" w:rsidRDefault="00E060F7" w:rsidP="0068547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E060F7" w:rsidRPr="00796264" w:rsidRDefault="006B1FE3" w:rsidP="006B1FE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5</w:t>
            </w:r>
            <w:r w:rsidR="00E060F7" w:rsidRPr="00796264">
              <w:rPr>
                <w:rFonts w:ascii="Times New Roman" w:hAnsi="Times New Roman"/>
                <w:sz w:val="24"/>
                <w:szCs w:val="24"/>
              </w:rPr>
              <w:t> 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070</w:t>
            </w:r>
            <w:r w:rsidR="00E060F7" w:rsidRPr="00796264">
              <w:rPr>
                <w:rFonts w:ascii="Times New Roman" w:hAnsi="Times New Roman"/>
                <w:sz w:val="24"/>
                <w:szCs w:val="24"/>
              </w:rPr>
              <w:t> 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3</w:t>
            </w:r>
            <w:r w:rsidR="00E060F7" w:rsidRPr="00796264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527" w:type="pct"/>
          </w:tcPr>
          <w:p w:rsidR="00E060F7" w:rsidRPr="007962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7962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E060F7" w:rsidRPr="00796264" w:rsidRDefault="006B1FE3" w:rsidP="006B1FE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5</w:t>
            </w:r>
            <w:r w:rsidR="00E060F7" w:rsidRPr="00796264">
              <w:rPr>
                <w:rFonts w:ascii="Times New Roman" w:hAnsi="Times New Roman"/>
                <w:sz w:val="24"/>
                <w:szCs w:val="24"/>
              </w:rPr>
              <w:t> 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070</w:t>
            </w:r>
            <w:r w:rsidR="00E060F7" w:rsidRPr="00796264">
              <w:rPr>
                <w:rFonts w:ascii="Times New Roman" w:hAnsi="Times New Roman"/>
                <w:sz w:val="24"/>
                <w:szCs w:val="24"/>
              </w:rPr>
              <w:t> 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3</w:t>
            </w:r>
            <w:r w:rsidR="00E060F7" w:rsidRPr="00796264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384" w:type="pct"/>
            <w:hideMark/>
          </w:tcPr>
          <w:p w:rsidR="00E060F7" w:rsidRPr="007962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E060F7" w:rsidRPr="007962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E060F7" w:rsidRPr="007962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0F7" w:rsidRPr="00796264" w:rsidTr="006D7F7D">
        <w:trPr>
          <w:trHeight w:val="201"/>
          <w:jc w:val="center"/>
        </w:trPr>
        <w:tc>
          <w:tcPr>
            <w:tcW w:w="230" w:type="pct"/>
            <w:vMerge/>
            <w:vAlign w:val="center"/>
            <w:hideMark/>
          </w:tcPr>
          <w:p w:rsidR="00E060F7" w:rsidRPr="007962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vAlign w:val="center"/>
            <w:hideMark/>
          </w:tcPr>
          <w:p w:rsidR="00E060F7" w:rsidRPr="007962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E060F7" w:rsidRPr="00796264" w:rsidRDefault="00DE41F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И</w:t>
            </w:r>
            <w:r w:rsidR="00E060F7" w:rsidRPr="00796264">
              <w:rPr>
                <w:rFonts w:ascii="Times New Roman" w:hAnsi="Times New Roman"/>
                <w:sz w:val="24"/>
                <w:szCs w:val="24"/>
              </w:rPr>
              <w:t>того</w:t>
            </w:r>
          </w:p>
        </w:tc>
        <w:tc>
          <w:tcPr>
            <w:tcW w:w="526" w:type="pct"/>
            <w:hideMark/>
          </w:tcPr>
          <w:p w:rsidR="00E060F7" w:rsidRPr="00796264" w:rsidRDefault="004A014F" w:rsidP="005F3A7C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18 </w:t>
            </w:r>
            <w:r>
              <w:rPr>
                <w:sz w:val="24"/>
                <w:szCs w:val="24"/>
              </w:rPr>
              <w:t>391</w:t>
            </w:r>
            <w:r w:rsidRPr="00796264">
              <w:rPr>
                <w:sz w:val="24"/>
                <w:szCs w:val="24"/>
              </w:rPr>
              <w:t> 4</w:t>
            </w:r>
            <w:r>
              <w:rPr>
                <w:sz w:val="24"/>
                <w:szCs w:val="24"/>
              </w:rPr>
              <w:t>01</w:t>
            </w:r>
            <w:r w:rsidRPr="0079626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51</w:t>
            </w:r>
          </w:p>
        </w:tc>
        <w:tc>
          <w:tcPr>
            <w:tcW w:w="527" w:type="pct"/>
          </w:tcPr>
          <w:p w:rsidR="00E060F7" w:rsidRPr="00796264" w:rsidRDefault="00E060F7" w:rsidP="00D36DDF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E060F7" w:rsidRPr="00796264" w:rsidRDefault="00E060F7" w:rsidP="00D36DDF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E060F7" w:rsidRPr="00796264" w:rsidRDefault="00CB07E8" w:rsidP="004A014F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18 </w:t>
            </w:r>
            <w:r w:rsidR="004A014F">
              <w:rPr>
                <w:sz w:val="24"/>
                <w:szCs w:val="24"/>
              </w:rPr>
              <w:t>391</w:t>
            </w:r>
            <w:r w:rsidRPr="00796264">
              <w:rPr>
                <w:sz w:val="24"/>
                <w:szCs w:val="24"/>
              </w:rPr>
              <w:t> 4</w:t>
            </w:r>
            <w:r w:rsidR="004A014F">
              <w:rPr>
                <w:sz w:val="24"/>
                <w:szCs w:val="24"/>
              </w:rPr>
              <w:t>01</w:t>
            </w:r>
            <w:r w:rsidRPr="00796264">
              <w:rPr>
                <w:sz w:val="24"/>
                <w:szCs w:val="24"/>
              </w:rPr>
              <w:t>,</w:t>
            </w:r>
            <w:r w:rsidR="004A014F">
              <w:rPr>
                <w:sz w:val="24"/>
                <w:szCs w:val="24"/>
              </w:rPr>
              <w:t>51</w:t>
            </w:r>
          </w:p>
        </w:tc>
        <w:tc>
          <w:tcPr>
            <w:tcW w:w="384" w:type="pct"/>
            <w:hideMark/>
          </w:tcPr>
          <w:p w:rsidR="00E060F7" w:rsidRPr="00796264" w:rsidRDefault="00E060F7" w:rsidP="00D36DDF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  <w:hideMark/>
          </w:tcPr>
          <w:p w:rsidR="00E060F7" w:rsidRPr="007962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  <w:hideMark/>
          </w:tcPr>
          <w:p w:rsidR="00E060F7" w:rsidRPr="00796264" w:rsidRDefault="00E060F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7DD" w:rsidRPr="00796264" w:rsidTr="006D7F7D">
        <w:trPr>
          <w:trHeight w:val="224"/>
          <w:jc w:val="center"/>
        </w:trPr>
        <w:tc>
          <w:tcPr>
            <w:tcW w:w="230" w:type="pct"/>
            <w:vMerge w:val="restart"/>
            <w:hideMark/>
          </w:tcPr>
          <w:p w:rsidR="006B57DD" w:rsidRPr="00796264" w:rsidRDefault="006B57D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7" w:type="pct"/>
            <w:vMerge w:val="restart"/>
            <w:hideMark/>
          </w:tcPr>
          <w:p w:rsidR="006B57DD" w:rsidRPr="00796264" w:rsidRDefault="006B57DD" w:rsidP="00C54F2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о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приятие № 2 «Обе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с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печение безопасн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о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сти дорожного дв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и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жения в муниц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и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пальном образов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а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нии Щербиновский район»</w:t>
            </w:r>
          </w:p>
          <w:p w:rsidR="006B57DD" w:rsidRPr="00796264" w:rsidRDefault="006B57DD" w:rsidP="00C54F2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6B57DD" w:rsidRPr="00796264" w:rsidRDefault="006B57DD" w:rsidP="00C54F2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6B57DD" w:rsidRPr="00796264" w:rsidRDefault="006B57DD" w:rsidP="00C54F2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B57DD" w:rsidRPr="00796264" w:rsidRDefault="006B57DD" w:rsidP="00C5012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6B57DD" w:rsidRPr="00796264" w:rsidRDefault="006B57D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6B57DD" w:rsidRPr="00796264" w:rsidRDefault="006B57DD" w:rsidP="00C54F2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Формирование правильного и законного пов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е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дения участн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и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ков дорожного движения (ДД)</w:t>
            </w:r>
          </w:p>
        </w:tc>
        <w:tc>
          <w:tcPr>
            <w:tcW w:w="650" w:type="pct"/>
            <w:vMerge w:val="restart"/>
            <w:hideMark/>
          </w:tcPr>
          <w:p w:rsidR="006B57DD" w:rsidRPr="00796264" w:rsidRDefault="006B57D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6B57DD" w:rsidRPr="00796264" w:rsidTr="006D7F7D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6B57DD" w:rsidRPr="00796264" w:rsidRDefault="006B57D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B57DD" w:rsidRPr="00796264" w:rsidRDefault="006B57D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B57DD" w:rsidRPr="00796264" w:rsidRDefault="006B57DD" w:rsidP="00C5012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6B57DD" w:rsidRPr="00796264" w:rsidRDefault="006B57D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6B57DD" w:rsidRPr="00796264" w:rsidRDefault="006B57D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6B57DD" w:rsidRPr="00796264" w:rsidRDefault="006B57D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7DD" w:rsidRPr="00796264" w:rsidTr="006D7F7D">
        <w:trPr>
          <w:trHeight w:val="278"/>
          <w:jc w:val="center"/>
        </w:trPr>
        <w:tc>
          <w:tcPr>
            <w:tcW w:w="230" w:type="pct"/>
            <w:vMerge/>
            <w:hideMark/>
          </w:tcPr>
          <w:p w:rsidR="006B57DD" w:rsidRPr="00796264" w:rsidRDefault="006B57D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B57DD" w:rsidRPr="00796264" w:rsidRDefault="006B57D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B57DD" w:rsidRPr="00796264" w:rsidRDefault="006B57DD" w:rsidP="00C5012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6B57DD" w:rsidRPr="00796264" w:rsidRDefault="006B57D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6B57DD" w:rsidRPr="00796264" w:rsidRDefault="006B57D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6B57DD" w:rsidRPr="00796264" w:rsidRDefault="006B57D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7DD" w:rsidRPr="00796264" w:rsidTr="006D7F7D">
        <w:trPr>
          <w:trHeight w:val="271"/>
          <w:jc w:val="center"/>
        </w:trPr>
        <w:tc>
          <w:tcPr>
            <w:tcW w:w="230" w:type="pct"/>
            <w:vMerge/>
            <w:hideMark/>
          </w:tcPr>
          <w:p w:rsidR="006B57DD" w:rsidRPr="00796264" w:rsidRDefault="006B57D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B57DD" w:rsidRPr="00796264" w:rsidRDefault="006B57D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B57DD" w:rsidRPr="00796264" w:rsidRDefault="006B57D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6B57DD" w:rsidRPr="00796264" w:rsidRDefault="006B57D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pct"/>
            <w:gridSpan w:val="5"/>
            <w:vMerge/>
            <w:hideMark/>
          </w:tcPr>
          <w:p w:rsidR="006B57DD" w:rsidRPr="00796264" w:rsidRDefault="006B57D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6B57DD" w:rsidRPr="00796264" w:rsidRDefault="006B57D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6B57DD" w:rsidRPr="00796264" w:rsidRDefault="006B57D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7DD" w:rsidRPr="00796264" w:rsidTr="006D7F7D">
        <w:trPr>
          <w:trHeight w:val="425"/>
          <w:jc w:val="center"/>
        </w:trPr>
        <w:tc>
          <w:tcPr>
            <w:tcW w:w="230" w:type="pct"/>
            <w:vMerge w:val="restart"/>
            <w:hideMark/>
          </w:tcPr>
          <w:p w:rsidR="006B57DD" w:rsidRPr="00796264" w:rsidRDefault="006B57D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67" w:type="pct"/>
            <w:vMerge w:val="restart"/>
          </w:tcPr>
          <w:p w:rsidR="006B57DD" w:rsidRPr="00796264" w:rsidRDefault="006B57D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  <w:p w:rsidR="006B57DD" w:rsidRPr="00796264" w:rsidRDefault="006B57D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№ 1 «Разработка годовых планов м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е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роприятий по пр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о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филактике дорожно-транспортного травматизма»</w:t>
            </w:r>
          </w:p>
          <w:p w:rsidR="006B57DD" w:rsidRPr="00796264" w:rsidRDefault="006B57D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342E2C" w:rsidRPr="00796264" w:rsidRDefault="00342E2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6B57DD" w:rsidRPr="00796264" w:rsidRDefault="006B57D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B57DD" w:rsidRPr="00796264" w:rsidRDefault="006B57DD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6B57DD" w:rsidRPr="00796264" w:rsidRDefault="006B57D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6B57DD" w:rsidRPr="00796264" w:rsidRDefault="006B57D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Организация процесса об</w:t>
            </w: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чения детей безопасному поведению на дороге</w:t>
            </w:r>
          </w:p>
          <w:p w:rsidR="006B57DD" w:rsidRPr="00796264" w:rsidRDefault="006B57D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342E2C" w:rsidRPr="00796264" w:rsidRDefault="00342E2C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342E2C" w:rsidRPr="00796264" w:rsidRDefault="00342E2C" w:rsidP="00936926">
            <w:pPr>
              <w:pStyle w:val="af6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 w:val="restart"/>
            <w:hideMark/>
          </w:tcPr>
          <w:p w:rsidR="006B57DD" w:rsidRPr="00796264" w:rsidRDefault="006B57D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6B57DD" w:rsidRPr="00796264" w:rsidTr="006D7F7D">
        <w:trPr>
          <w:trHeight w:val="422"/>
          <w:jc w:val="center"/>
        </w:trPr>
        <w:tc>
          <w:tcPr>
            <w:tcW w:w="230" w:type="pct"/>
            <w:vMerge/>
            <w:hideMark/>
          </w:tcPr>
          <w:p w:rsidR="006B57DD" w:rsidRPr="00796264" w:rsidRDefault="006B57D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6B57DD" w:rsidRPr="00796264" w:rsidRDefault="006B57D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B57DD" w:rsidRPr="00796264" w:rsidRDefault="006B57DD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6B57DD" w:rsidRPr="00796264" w:rsidRDefault="006B57D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6B57DD" w:rsidRPr="00796264" w:rsidRDefault="006B57D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6B57DD" w:rsidRPr="00796264" w:rsidRDefault="006B57D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7DD" w:rsidRPr="00796264" w:rsidTr="006D7F7D">
        <w:trPr>
          <w:trHeight w:val="225"/>
          <w:jc w:val="center"/>
        </w:trPr>
        <w:tc>
          <w:tcPr>
            <w:tcW w:w="230" w:type="pct"/>
            <w:vMerge/>
            <w:hideMark/>
          </w:tcPr>
          <w:p w:rsidR="006B57DD" w:rsidRPr="00796264" w:rsidRDefault="006B57D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6B57DD" w:rsidRPr="00796264" w:rsidRDefault="006B57D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B57DD" w:rsidRPr="00796264" w:rsidRDefault="006B57DD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6B57DD" w:rsidRPr="00796264" w:rsidRDefault="006B57D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6B57DD" w:rsidRPr="00796264" w:rsidRDefault="006B57D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6B57DD" w:rsidRPr="00796264" w:rsidRDefault="006B57D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7DD" w:rsidRPr="00796264" w:rsidTr="006D7F7D">
        <w:trPr>
          <w:trHeight w:val="228"/>
          <w:jc w:val="center"/>
        </w:trPr>
        <w:tc>
          <w:tcPr>
            <w:tcW w:w="230" w:type="pct"/>
            <w:vMerge/>
            <w:hideMark/>
          </w:tcPr>
          <w:p w:rsidR="006B57DD" w:rsidRPr="00796264" w:rsidRDefault="006B57D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6B57DD" w:rsidRPr="00796264" w:rsidRDefault="006B57D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B57DD" w:rsidRPr="00796264" w:rsidRDefault="00DE41F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И</w:t>
            </w:r>
            <w:r w:rsidR="006B57DD" w:rsidRPr="00796264">
              <w:rPr>
                <w:rFonts w:ascii="Times New Roman" w:hAnsi="Times New Roman"/>
                <w:sz w:val="24"/>
                <w:szCs w:val="24"/>
              </w:rPr>
              <w:t>того</w:t>
            </w:r>
          </w:p>
        </w:tc>
        <w:tc>
          <w:tcPr>
            <w:tcW w:w="2442" w:type="pct"/>
            <w:gridSpan w:val="5"/>
            <w:vMerge/>
            <w:hideMark/>
          </w:tcPr>
          <w:p w:rsidR="006B57DD" w:rsidRPr="00796264" w:rsidRDefault="006B57D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6B57DD" w:rsidRPr="00796264" w:rsidRDefault="006B57D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6B57DD" w:rsidRPr="00796264" w:rsidRDefault="006B57D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424B" w:rsidRPr="00796264" w:rsidTr="006D7F7D">
        <w:trPr>
          <w:trHeight w:val="279"/>
          <w:jc w:val="center"/>
        </w:trPr>
        <w:tc>
          <w:tcPr>
            <w:tcW w:w="230" w:type="pct"/>
            <w:vAlign w:val="center"/>
            <w:hideMark/>
          </w:tcPr>
          <w:p w:rsidR="00717E31" w:rsidRPr="00796264" w:rsidRDefault="00717E31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17E31" w:rsidRPr="00796264" w:rsidRDefault="00717E31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717E31" w:rsidRPr="00796264" w:rsidRDefault="00717E31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17E31" w:rsidRPr="00796264" w:rsidRDefault="00717E31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717E31" w:rsidRPr="00796264" w:rsidRDefault="00717E31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717E31" w:rsidRPr="00796264" w:rsidRDefault="00717E31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717E31" w:rsidRPr="00796264" w:rsidRDefault="00717E31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717E31" w:rsidRPr="00796264" w:rsidRDefault="00717E31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717E31" w:rsidRPr="00796264" w:rsidRDefault="00717E31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717E31" w:rsidRPr="00796264" w:rsidRDefault="00717E31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B57DD" w:rsidRPr="00796264" w:rsidTr="006D7F7D">
        <w:trPr>
          <w:trHeight w:val="404"/>
          <w:jc w:val="center"/>
        </w:trPr>
        <w:tc>
          <w:tcPr>
            <w:tcW w:w="230" w:type="pct"/>
            <w:vMerge w:val="restart"/>
            <w:hideMark/>
          </w:tcPr>
          <w:p w:rsidR="006B57DD" w:rsidRPr="00796264" w:rsidRDefault="006B57D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767" w:type="pct"/>
            <w:vMerge w:val="restart"/>
            <w:hideMark/>
          </w:tcPr>
          <w:p w:rsidR="006B57DD" w:rsidRPr="00796264" w:rsidRDefault="006B57DD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Мероприятие № 2</w:t>
            </w:r>
          </w:p>
          <w:p w:rsidR="006B57DD" w:rsidRPr="00796264" w:rsidRDefault="006B57DD" w:rsidP="00D36DDF">
            <w:pPr>
              <w:pStyle w:val="af6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«Организация и пр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ведение в образов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а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тельных учрежден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ях района занятий направленных на п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вышение у участн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ков дорожного дв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жения уровня прав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сознания, в том чи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с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ле стереотипа зак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нопослушного пов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е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дения и негативного отношения к прав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нарушителям в сф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е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ре дорожного дв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жения»</w:t>
            </w:r>
          </w:p>
          <w:p w:rsidR="00766F41" w:rsidRPr="00796264" w:rsidRDefault="00766F41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66F41" w:rsidRPr="00796264" w:rsidRDefault="00766F41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66F41" w:rsidRPr="00796264" w:rsidRDefault="00766F41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B57DD" w:rsidRPr="00796264" w:rsidRDefault="006B57DD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6B57DD" w:rsidRPr="00796264" w:rsidRDefault="006B57D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6B57DD" w:rsidRPr="00796264" w:rsidRDefault="006B57D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Повышение у несовершенно </w:t>
            </w:r>
            <w:proofErr w:type="gramStart"/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летних</w:t>
            </w:r>
            <w:proofErr w:type="gramEnd"/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ответс</w:t>
            </w: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венности и культуры без</w:t>
            </w: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пасного повед</w:t>
            </w: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ния на дороге</w:t>
            </w:r>
          </w:p>
        </w:tc>
        <w:tc>
          <w:tcPr>
            <w:tcW w:w="650" w:type="pct"/>
            <w:vMerge w:val="restart"/>
            <w:hideMark/>
          </w:tcPr>
          <w:p w:rsidR="006B57DD" w:rsidRPr="00796264" w:rsidRDefault="006B57D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администрация МО ЩР ОГИБДД ОМВД</w:t>
            </w:r>
          </w:p>
          <w:p w:rsidR="006B57DD" w:rsidRPr="00796264" w:rsidRDefault="006B57D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по Щербино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в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скому району</w:t>
            </w:r>
          </w:p>
        </w:tc>
      </w:tr>
      <w:tr w:rsidR="006B57DD" w:rsidRPr="00796264" w:rsidTr="006D7F7D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6B57DD" w:rsidRPr="00796264" w:rsidRDefault="006B57D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B57DD" w:rsidRPr="00796264" w:rsidRDefault="006B57D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B57DD" w:rsidRPr="00796264" w:rsidRDefault="006B57DD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6B57DD" w:rsidRPr="00796264" w:rsidRDefault="006B57D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6B57DD" w:rsidRPr="00796264" w:rsidRDefault="006B57D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6B57DD" w:rsidRPr="00796264" w:rsidRDefault="006B57D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7DD" w:rsidRPr="00796264" w:rsidTr="006D7F7D">
        <w:trPr>
          <w:trHeight w:val="453"/>
          <w:jc w:val="center"/>
        </w:trPr>
        <w:tc>
          <w:tcPr>
            <w:tcW w:w="230" w:type="pct"/>
            <w:vMerge/>
            <w:hideMark/>
          </w:tcPr>
          <w:p w:rsidR="006B57DD" w:rsidRPr="00796264" w:rsidRDefault="006B57D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B57DD" w:rsidRPr="00796264" w:rsidRDefault="006B57D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B57DD" w:rsidRPr="00796264" w:rsidRDefault="006B57DD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6B57DD" w:rsidRPr="00796264" w:rsidRDefault="006B57D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6B57DD" w:rsidRPr="00796264" w:rsidRDefault="006B57D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6B57DD" w:rsidRPr="00796264" w:rsidRDefault="006B57D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7DD" w:rsidRPr="00796264" w:rsidTr="006D7F7D">
        <w:trPr>
          <w:trHeight w:val="383"/>
          <w:jc w:val="center"/>
        </w:trPr>
        <w:tc>
          <w:tcPr>
            <w:tcW w:w="230" w:type="pct"/>
            <w:vMerge/>
            <w:hideMark/>
          </w:tcPr>
          <w:p w:rsidR="006B57DD" w:rsidRPr="00796264" w:rsidRDefault="006B57D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6B57DD" w:rsidRPr="00796264" w:rsidRDefault="006B57D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6B57DD" w:rsidRPr="00796264" w:rsidRDefault="00DE41F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И</w:t>
            </w:r>
            <w:r w:rsidR="006B57DD" w:rsidRPr="00796264">
              <w:rPr>
                <w:rFonts w:ascii="Times New Roman" w:hAnsi="Times New Roman"/>
                <w:sz w:val="24"/>
                <w:szCs w:val="24"/>
              </w:rPr>
              <w:t>того</w:t>
            </w:r>
          </w:p>
        </w:tc>
        <w:tc>
          <w:tcPr>
            <w:tcW w:w="2442" w:type="pct"/>
            <w:gridSpan w:val="5"/>
            <w:vMerge/>
            <w:hideMark/>
          </w:tcPr>
          <w:p w:rsidR="006B57DD" w:rsidRPr="00796264" w:rsidRDefault="006B57D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6B57DD" w:rsidRPr="00796264" w:rsidRDefault="006B57D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6B57DD" w:rsidRPr="00796264" w:rsidRDefault="006B57D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4CE1" w:rsidRPr="00796264" w:rsidTr="006D7F7D">
        <w:trPr>
          <w:trHeight w:val="460"/>
          <w:jc w:val="center"/>
        </w:trPr>
        <w:tc>
          <w:tcPr>
            <w:tcW w:w="230" w:type="pct"/>
            <w:vMerge w:val="restart"/>
            <w:hideMark/>
          </w:tcPr>
          <w:p w:rsidR="00F74CE1" w:rsidRPr="00796264" w:rsidRDefault="00F74CE1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767" w:type="pct"/>
            <w:vMerge w:val="restart"/>
            <w:hideMark/>
          </w:tcPr>
          <w:p w:rsidR="00F74CE1" w:rsidRPr="00796264" w:rsidRDefault="00F74CE1" w:rsidP="003F0C5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Мероприятие № 3 «Организация  и проведение акций, уроков правовых знаний в образов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а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тельных учрежд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е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ниях в рамках Вс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е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российской акции «Внимание - дети!»</w:t>
            </w:r>
          </w:p>
          <w:p w:rsidR="00766F41" w:rsidRPr="00796264" w:rsidRDefault="00766F41" w:rsidP="003F0C5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766F41" w:rsidRPr="00796264" w:rsidRDefault="00766F41" w:rsidP="003F0C5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936926" w:rsidRPr="00796264" w:rsidRDefault="00936926" w:rsidP="003F0C5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  <w:p w:rsidR="00936926" w:rsidRPr="00796264" w:rsidRDefault="00936926" w:rsidP="003F0C5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74CE1" w:rsidRPr="00796264" w:rsidRDefault="00F74CE1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442" w:type="pct"/>
            <w:gridSpan w:val="5"/>
            <w:vMerge w:val="restart"/>
            <w:hideMark/>
          </w:tcPr>
          <w:p w:rsidR="00F74CE1" w:rsidRPr="00796264" w:rsidRDefault="00F74CE1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623" w:type="pct"/>
            <w:vMerge w:val="restart"/>
            <w:hideMark/>
          </w:tcPr>
          <w:p w:rsidR="00F74CE1" w:rsidRPr="00796264" w:rsidRDefault="00F74CE1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Повышение правового со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з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нания</w:t>
            </w:r>
          </w:p>
          <w:p w:rsidR="00F74CE1" w:rsidRPr="00796264" w:rsidRDefault="00F74CE1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несовершенн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о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летних учас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т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ников ДД</w:t>
            </w:r>
          </w:p>
        </w:tc>
        <w:tc>
          <w:tcPr>
            <w:tcW w:w="650" w:type="pct"/>
            <w:vMerge w:val="restart"/>
            <w:hideMark/>
          </w:tcPr>
          <w:p w:rsidR="00F74CE1" w:rsidRPr="00796264" w:rsidRDefault="00F74CE1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администрация МО ЩР ОГИБДД ОМВД</w:t>
            </w:r>
          </w:p>
          <w:p w:rsidR="00F74CE1" w:rsidRPr="00796264" w:rsidRDefault="00F74CE1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по Щербино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в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скому району</w:t>
            </w:r>
          </w:p>
        </w:tc>
      </w:tr>
      <w:tr w:rsidR="00F74CE1" w:rsidRPr="00796264" w:rsidTr="006D7F7D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F74CE1" w:rsidRPr="00796264" w:rsidRDefault="00F74CE1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74CE1" w:rsidRPr="00796264" w:rsidRDefault="00F74CE1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74CE1" w:rsidRPr="00796264" w:rsidRDefault="00F74CE1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2442" w:type="pct"/>
            <w:gridSpan w:val="5"/>
            <w:vMerge/>
            <w:hideMark/>
          </w:tcPr>
          <w:p w:rsidR="00F74CE1" w:rsidRPr="00796264" w:rsidRDefault="00F74CE1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F74CE1" w:rsidRPr="00796264" w:rsidRDefault="00F74CE1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74CE1" w:rsidRPr="00796264" w:rsidRDefault="00F74CE1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4CE1" w:rsidRPr="00796264" w:rsidTr="006D7F7D">
        <w:trPr>
          <w:trHeight w:val="307"/>
          <w:jc w:val="center"/>
        </w:trPr>
        <w:tc>
          <w:tcPr>
            <w:tcW w:w="230" w:type="pct"/>
            <w:vMerge/>
            <w:hideMark/>
          </w:tcPr>
          <w:p w:rsidR="00F74CE1" w:rsidRPr="00796264" w:rsidRDefault="00F74CE1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74CE1" w:rsidRPr="00796264" w:rsidRDefault="00F74CE1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74CE1" w:rsidRPr="00796264" w:rsidRDefault="00F74CE1" w:rsidP="00B570E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2442" w:type="pct"/>
            <w:gridSpan w:val="5"/>
            <w:vMerge/>
            <w:hideMark/>
          </w:tcPr>
          <w:p w:rsidR="00F74CE1" w:rsidRPr="00796264" w:rsidRDefault="00F74CE1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hideMark/>
          </w:tcPr>
          <w:p w:rsidR="00F74CE1" w:rsidRPr="00796264" w:rsidRDefault="00F74CE1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74CE1" w:rsidRPr="00796264" w:rsidRDefault="00F74CE1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4CE1" w:rsidRPr="00796264" w:rsidTr="006D7F7D">
        <w:trPr>
          <w:trHeight w:val="365"/>
          <w:jc w:val="center"/>
        </w:trPr>
        <w:tc>
          <w:tcPr>
            <w:tcW w:w="230" w:type="pct"/>
            <w:vMerge/>
            <w:hideMark/>
          </w:tcPr>
          <w:p w:rsidR="00F74CE1" w:rsidRPr="00796264" w:rsidRDefault="00F74CE1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74CE1" w:rsidRPr="00796264" w:rsidRDefault="00F74CE1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74CE1" w:rsidRPr="00796264" w:rsidRDefault="00DE41F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И</w:t>
            </w:r>
            <w:r w:rsidR="00F74CE1" w:rsidRPr="00796264">
              <w:rPr>
                <w:rFonts w:ascii="Times New Roman" w:hAnsi="Times New Roman"/>
                <w:sz w:val="24"/>
                <w:szCs w:val="24"/>
              </w:rPr>
              <w:t>того</w:t>
            </w:r>
          </w:p>
        </w:tc>
        <w:tc>
          <w:tcPr>
            <w:tcW w:w="2442" w:type="pct"/>
            <w:gridSpan w:val="5"/>
            <w:vMerge/>
            <w:hideMark/>
          </w:tcPr>
          <w:p w:rsidR="00F74CE1" w:rsidRPr="00796264" w:rsidRDefault="00F74CE1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hideMark/>
          </w:tcPr>
          <w:p w:rsidR="00F74CE1" w:rsidRPr="00796264" w:rsidRDefault="00F74CE1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hideMark/>
          </w:tcPr>
          <w:p w:rsidR="00F74CE1" w:rsidRPr="00796264" w:rsidRDefault="00F74CE1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6F41" w:rsidRPr="00796264" w:rsidTr="006D7F7D">
        <w:trPr>
          <w:trHeight w:val="318"/>
          <w:jc w:val="center"/>
        </w:trPr>
        <w:tc>
          <w:tcPr>
            <w:tcW w:w="230" w:type="pct"/>
            <w:vAlign w:val="center"/>
          </w:tcPr>
          <w:p w:rsidR="00766F41" w:rsidRPr="00796264" w:rsidRDefault="00766F41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766F41" w:rsidRPr="00796264" w:rsidRDefault="00766F41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766F41" w:rsidRPr="00796264" w:rsidRDefault="00766F41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766F41" w:rsidRPr="00796264" w:rsidRDefault="00766F41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766F41" w:rsidRPr="00796264" w:rsidRDefault="00766F41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766F41" w:rsidRPr="00796264" w:rsidRDefault="00766F41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766F41" w:rsidRPr="00796264" w:rsidRDefault="00766F41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766F41" w:rsidRPr="00796264" w:rsidRDefault="00766F41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766F41" w:rsidRPr="00796264" w:rsidRDefault="00766F41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766F41" w:rsidRPr="00796264" w:rsidRDefault="00766F41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85F0D" w:rsidRPr="00796264" w:rsidTr="006D7F7D">
        <w:trPr>
          <w:trHeight w:val="318"/>
          <w:jc w:val="center"/>
        </w:trPr>
        <w:tc>
          <w:tcPr>
            <w:tcW w:w="230" w:type="pct"/>
            <w:vMerge w:val="restart"/>
          </w:tcPr>
          <w:p w:rsidR="00285F0D" w:rsidRPr="00796264" w:rsidRDefault="00285F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7" w:type="pct"/>
            <w:vMerge w:val="restart"/>
            <w:hideMark/>
          </w:tcPr>
          <w:p w:rsidR="00285F0D" w:rsidRPr="00796264" w:rsidRDefault="00285F0D" w:rsidP="0061424B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pacing w:val="-12"/>
                <w:sz w:val="24"/>
                <w:szCs w:val="24"/>
              </w:rPr>
              <w:t>Основное меропри</w:t>
            </w:r>
            <w:r w:rsidRPr="00796264">
              <w:rPr>
                <w:rFonts w:ascii="Times New Roman" w:hAnsi="Times New Roman"/>
                <w:spacing w:val="-12"/>
                <w:sz w:val="24"/>
                <w:szCs w:val="24"/>
              </w:rPr>
              <w:t>я</w:t>
            </w:r>
            <w:r w:rsidRPr="00796264">
              <w:rPr>
                <w:rFonts w:ascii="Times New Roman" w:hAnsi="Times New Roman"/>
                <w:spacing w:val="-12"/>
                <w:sz w:val="24"/>
                <w:szCs w:val="24"/>
              </w:rPr>
              <w:t>тие № 3 «Организация регулярных перевозок пассажиров и багажа автомобильным транспортом на терр</w:t>
            </w:r>
            <w:r w:rsidRPr="00796264">
              <w:rPr>
                <w:rFonts w:ascii="Times New Roman" w:hAnsi="Times New Roman"/>
                <w:spacing w:val="-12"/>
                <w:sz w:val="24"/>
                <w:szCs w:val="24"/>
              </w:rPr>
              <w:t>и</w:t>
            </w:r>
            <w:r w:rsidRPr="00796264">
              <w:rPr>
                <w:rFonts w:ascii="Times New Roman" w:hAnsi="Times New Roman"/>
                <w:spacing w:val="-12"/>
                <w:sz w:val="24"/>
                <w:szCs w:val="24"/>
              </w:rPr>
              <w:t>тории муниципальн</w:t>
            </w:r>
            <w:r w:rsidRPr="00796264">
              <w:rPr>
                <w:rFonts w:ascii="Times New Roman" w:hAnsi="Times New Roman"/>
                <w:spacing w:val="-12"/>
                <w:sz w:val="24"/>
                <w:szCs w:val="24"/>
              </w:rPr>
              <w:t>о</w:t>
            </w:r>
            <w:r w:rsidRPr="00796264">
              <w:rPr>
                <w:rFonts w:ascii="Times New Roman" w:hAnsi="Times New Roman"/>
                <w:spacing w:val="-12"/>
                <w:sz w:val="24"/>
                <w:szCs w:val="24"/>
              </w:rPr>
              <w:t>го образования Ще</w:t>
            </w:r>
            <w:r w:rsidRPr="00796264">
              <w:rPr>
                <w:rFonts w:ascii="Times New Roman" w:hAnsi="Times New Roman"/>
                <w:spacing w:val="-12"/>
                <w:sz w:val="24"/>
                <w:szCs w:val="24"/>
              </w:rPr>
              <w:t>р</w:t>
            </w:r>
            <w:r w:rsidRPr="00796264">
              <w:rPr>
                <w:rFonts w:ascii="Times New Roman" w:hAnsi="Times New Roman"/>
                <w:spacing w:val="-12"/>
                <w:sz w:val="24"/>
                <w:szCs w:val="24"/>
              </w:rPr>
              <w:t>биновский район»</w:t>
            </w:r>
          </w:p>
        </w:tc>
        <w:tc>
          <w:tcPr>
            <w:tcW w:w="288" w:type="pct"/>
            <w:hideMark/>
          </w:tcPr>
          <w:p w:rsidR="00285F0D" w:rsidRPr="00796264" w:rsidRDefault="00285F0D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285F0D" w:rsidRPr="00796264" w:rsidRDefault="00285F0D" w:rsidP="00EE56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12 713 400,00</w:t>
            </w:r>
          </w:p>
        </w:tc>
        <w:tc>
          <w:tcPr>
            <w:tcW w:w="527" w:type="pct"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85F0D" w:rsidRPr="00796264" w:rsidRDefault="00285F0D" w:rsidP="00EE56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12 713 400,00</w:t>
            </w:r>
          </w:p>
        </w:tc>
        <w:tc>
          <w:tcPr>
            <w:tcW w:w="384" w:type="pct"/>
            <w:hideMark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285F0D" w:rsidRPr="00796264" w:rsidRDefault="00592005" w:rsidP="00B858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Оплата по м</w:t>
            </w: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ниципальному контракту </w:t>
            </w:r>
            <w:r w:rsidR="00B8586E"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осуществление регулярных п</w:t>
            </w:r>
            <w:r w:rsidR="00B8586E"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="00B8586E"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ревозок пасс</w:t>
            </w:r>
            <w:r w:rsidR="00B8586E"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="00B8586E"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жиров и багажа автомобильным транспортом по регулируемым тарифам по м</w:t>
            </w:r>
            <w:r w:rsidR="00B8586E"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 w:rsidR="00B8586E"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ниципальным маршрутам </w:t>
            </w:r>
          </w:p>
        </w:tc>
        <w:tc>
          <w:tcPr>
            <w:tcW w:w="650" w:type="pct"/>
            <w:vMerge w:val="restart"/>
            <w:hideMark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285F0D" w:rsidRPr="00796264" w:rsidRDefault="00285F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F0D" w:rsidRPr="00796264" w:rsidTr="006D7F7D">
        <w:trPr>
          <w:trHeight w:val="460"/>
          <w:jc w:val="center"/>
        </w:trPr>
        <w:tc>
          <w:tcPr>
            <w:tcW w:w="230" w:type="pct"/>
            <w:vMerge/>
          </w:tcPr>
          <w:p w:rsidR="00285F0D" w:rsidRPr="00796264" w:rsidRDefault="00285F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85F0D" w:rsidRPr="00796264" w:rsidRDefault="00285F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85F0D" w:rsidRPr="00796264" w:rsidRDefault="00285F0D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285F0D" w:rsidRPr="00796264" w:rsidRDefault="00285F0D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12 71</w:t>
            </w:r>
            <w:r w:rsidR="00615197" w:rsidRPr="00796264">
              <w:rPr>
                <w:spacing w:val="-4"/>
                <w:sz w:val="24"/>
                <w:szCs w:val="24"/>
              </w:rPr>
              <w:t>4</w:t>
            </w:r>
            <w:r w:rsidRPr="00796264">
              <w:rPr>
                <w:spacing w:val="-4"/>
                <w:sz w:val="24"/>
                <w:szCs w:val="24"/>
              </w:rPr>
              <w:t> </w:t>
            </w:r>
            <w:r w:rsidR="00615197" w:rsidRPr="00796264">
              <w:rPr>
                <w:spacing w:val="-4"/>
                <w:sz w:val="24"/>
                <w:szCs w:val="24"/>
              </w:rPr>
              <w:t>3</w:t>
            </w:r>
            <w:r w:rsidRPr="00796264">
              <w:rPr>
                <w:spacing w:val="-4"/>
                <w:sz w:val="24"/>
                <w:szCs w:val="24"/>
              </w:rPr>
              <w:t>00,00</w:t>
            </w:r>
          </w:p>
        </w:tc>
        <w:tc>
          <w:tcPr>
            <w:tcW w:w="527" w:type="pct"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85F0D" w:rsidRPr="00796264" w:rsidRDefault="00285F0D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12 71</w:t>
            </w:r>
            <w:r w:rsidR="00615197" w:rsidRPr="00796264">
              <w:rPr>
                <w:spacing w:val="-4"/>
                <w:sz w:val="24"/>
                <w:szCs w:val="24"/>
              </w:rPr>
              <w:t>4</w:t>
            </w:r>
            <w:r w:rsidRPr="00796264">
              <w:rPr>
                <w:spacing w:val="-4"/>
                <w:sz w:val="24"/>
                <w:szCs w:val="24"/>
              </w:rPr>
              <w:t> </w:t>
            </w:r>
            <w:r w:rsidR="00615197" w:rsidRPr="00796264">
              <w:rPr>
                <w:spacing w:val="-4"/>
                <w:sz w:val="24"/>
                <w:szCs w:val="24"/>
              </w:rPr>
              <w:t>3</w:t>
            </w:r>
            <w:r w:rsidRPr="00796264">
              <w:rPr>
                <w:spacing w:val="-4"/>
                <w:sz w:val="24"/>
                <w:szCs w:val="24"/>
              </w:rPr>
              <w:t>00,00</w:t>
            </w:r>
          </w:p>
        </w:tc>
        <w:tc>
          <w:tcPr>
            <w:tcW w:w="384" w:type="pct"/>
            <w:hideMark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F0D" w:rsidRPr="00796264" w:rsidTr="006D7F7D">
        <w:trPr>
          <w:trHeight w:val="460"/>
          <w:jc w:val="center"/>
        </w:trPr>
        <w:tc>
          <w:tcPr>
            <w:tcW w:w="230" w:type="pct"/>
            <w:vMerge/>
          </w:tcPr>
          <w:p w:rsidR="00285F0D" w:rsidRPr="00796264" w:rsidRDefault="00285F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85F0D" w:rsidRPr="00796264" w:rsidRDefault="00285F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85F0D" w:rsidRPr="00796264" w:rsidRDefault="00285F0D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285F0D" w:rsidRPr="00796264" w:rsidRDefault="00285F0D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12 71</w:t>
            </w:r>
            <w:r w:rsidR="00615197" w:rsidRPr="00796264">
              <w:rPr>
                <w:spacing w:val="-4"/>
                <w:sz w:val="24"/>
                <w:szCs w:val="24"/>
              </w:rPr>
              <w:t>4</w:t>
            </w:r>
            <w:r w:rsidRPr="00796264">
              <w:rPr>
                <w:spacing w:val="-4"/>
                <w:sz w:val="24"/>
                <w:szCs w:val="24"/>
              </w:rPr>
              <w:t xml:space="preserve"> </w:t>
            </w:r>
            <w:r w:rsidR="00615197" w:rsidRPr="00796264">
              <w:rPr>
                <w:spacing w:val="-4"/>
                <w:sz w:val="24"/>
                <w:szCs w:val="24"/>
              </w:rPr>
              <w:t>3</w:t>
            </w:r>
            <w:r w:rsidRPr="00796264">
              <w:rPr>
                <w:spacing w:val="-4"/>
                <w:sz w:val="24"/>
                <w:szCs w:val="24"/>
              </w:rPr>
              <w:t>00,00</w:t>
            </w:r>
          </w:p>
        </w:tc>
        <w:tc>
          <w:tcPr>
            <w:tcW w:w="527" w:type="pct"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85F0D" w:rsidRPr="00796264" w:rsidRDefault="00285F0D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12 71</w:t>
            </w:r>
            <w:r w:rsidR="00615197" w:rsidRPr="00796264">
              <w:rPr>
                <w:spacing w:val="-4"/>
                <w:sz w:val="24"/>
                <w:szCs w:val="24"/>
              </w:rPr>
              <w:t>4</w:t>
            </w:r>
            <w:r w:rsidRPr="00796264">
              <w:rPr>
                <w:spacing w:val="-4"/>
                <w:sz w:val="24"/>
                <w:szCs w:val="24"/>
              </w:rPr>
              <w:t xml:space="preserve"> </w:t>
            </w:r>
            <w:r w:rsidR="00615197" w:rsidRPr="00796264">
              <w:rPr>
                <w:spacing w:val="-4"/>
                <w:sz w:val="24"/>
                <w:szCs w:val="24"/>
              </w:rPr>
              <w:t>3</w:t>
            </w:r>
            <w:r w:rsidRPr="00796264">
              <w:rPr>
                <w:spacing w:val="-4"/>
                <w:sz w:val="24"/>
                <w:szCs w:val="24"/>
              </w:rPr>
              <w:t>00,00</w:t>
            </w:r>
          </w:p>
        </w:tc>
        <w:tc>
          <w:tcPr>
            <w:tcW w:w="384" w:type="pct"/>
            <w:hideMark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F0D" w:rsidRPr="00796264" w:rsidTr="006D7F7D">
        <w:trPr>
          <w:trHeight w:val="302"/>
          <w:jc w:val="center"/>
        </w:trPr>
        <w:tc>
          <w:tcPr>
            <w:tcW w:w="230" w:type="pct"/>
            <w:vMerge/>
          </w:tcPr>
          <w:p w:rsidR="00285F0D" w:rsidRPr="00796264" w:rsidRDefault="00285F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85F0D" w:rsidRPr="00796264" w:rsidRDefault="00285F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85F0D" w:rsidRPr="00796264" w:rsidRDefault="00DE41F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И</w:t>
            </w:r>
            <w:r w:rsidR="00285F0D" w:rsidRPr="00796264">
              <w:rPr>
                <w:rFonts w:ascii="Times New Roman" w:hAnsi="Times New Roman"/>
                <w:sz w:val="24"/>
                <w:szCs w:val="24"/>
              </w:rPr>
              <w:t>того</w:t>
            </w:r>
          </w:p>
          <w:p w:rsidR="00285F0D" w:rsidRPr="00796264" w:rsidRDefault="00285F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285F0D" w:rsidRPr="00796264" w:rsidRDefault="00285F0D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38 14</w:t>
            </w:r>
            <w:r w:rsidR="00615197" w:rsidRPr="00796264">
              <w:rPr>
                <w:sz w:val="24"/>
                <w:szCs w:val="24"/>
              </w:rPr>
              <w:t>2</w:t>
            </w:r>
            <w:r w:rsidRPr="00796264">
              <w:rPr>
                <w:sz w:val="24"/>
                <w:szCs w:val="24"/>
              </w:rPr>
              <w:t> </w:t>
            </w:r>
            <w:r w:rsidR="00615197" w:rsidRPr="00796264">
              <w:rPr>
                <w:sz w:val="24"/>
                <w:szCs w:val="24"/>
              </w:rPr>
              <w:t>0</w:t>
            </w:r>
            <w:r w:rsidRPr="00796264">
              <w:rPr>
                <w:sz w:val="24"/>
                <w:szCs w:val="24"/>
              </w:rPr>
              <w:t>00,00</w:t>
            </w:r>
          </w:p>
        </w:tc>
        <w:tc>
          <w:tcPr>
            <w:tcW w:w="527" w:type="pct"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85F0D" w:rsidRPr="00796264" w:rsidRDefault="00285F0D" w:rsidP="006151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38 14</w:t>
            </w:r>
            <w:r w:rsidR="00615197" w:rsidRPr="00796264">
              <w:rPr>
                <w:sz w:val="24"/>
                <w:szCs w:val="24"/>
              </w:rPr>
              <w:t>2</w:t>
            </w:r>
            <w:r w:rsidRPr="00796264">
              <w:rPr>
                <w:sz w:val="24"/>
                <w:szCs w:val="24"/>
              </w:rPr>
              <w:t> </w:t>
            </w:r>
            <w:r w:rsidR="00615197" w:rsidRPr="00796264">
              <w:rPr>
                <w:sz w:val="24"/>
                <w:szCs w:val="24"/>
              </w:rPr>
              <w:t>0</w:t>
            </w:r>
            <w:r w:rsidRPr="00796264">
              <w:rPr>
                <w:sz w:val="24"/>
                <w:szCs w:val="24"/>
              </w:rPr>
              <w:t>00,00</w:t>
            </w:r>
          </w:p>
        </w:tc>
        <w:tc>
          <w:tcPr>
            <w:tcW w:w="384" w:type="pct"/>
            <w:hideMark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F0D" w:rsidRPr="00796264" w:rsidTr="006D7F7D">
        <w:trPr>
          <w:trHeight w:val="264"/>
          <w:jc w:val="center"/>
        </w:trPr>
        <w:tc>
          <w:tcPr>
            <w:tcW w:w="230" w:type="pct"/>
            <w:vMerge w:val="restart"/>
          </w:tcPr>
          <w:p w:rsidR="00285F0D" w:rsidRPr="00796264" w:rsidRDefault="00285F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767" w:type="pct"/>
            <w:vMerge w:val="restart"/>
            <w:hideMark/>
          </w:tcPr>
          <w:p w:rsidR="00285F0D" w:rsidRPr="00796264" w:rsidRDefault="00285F0D" w:rsidP="00D36DDF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pacing w:val="-12"/>
                <w:sz w:val="24"/>
                <w:szCs w:val="24"/>
              </w:rPr>
              <w:t>Мероприятие №1 «Организация рег</w:t>
            </w:r>
            <w:r w:rsidRPr="00796264">
              <w:rPr>
                <w:rFonts w:ascii="Times New Roman" w:hAnsi="Times New Roman"/>
                <w:spacing w:val="-12"/>
                <w:sz w:val="24"/>
                <w:szCs w:val="24"/>
              </w:rPr>
              <w:t>у</w:t>
            </w:r>
            <w:r w:rsidRPr="00796264">
              <w:rPr>
                <w:rFonts w:ascii="Times New Roman" w:hAnsi="Times New Roman"/>
                <w:spacing w:val="-12"/>
                <w:sz w:val="24"/>
                <w:szCs w:val="24"/>
              </w:rPr>
              <w:t>лярных перевозок па</w:t>
            </w:r>
            <w:r w:rsidRPr="00796264">
              <w:rPr>
                <w:rFonts w:ascii="Times New Roman" w:hAnsi="Times New Roman"/>
                <w:spacing w:val="-12"/>
                <w:sz w:val="24"/>
                <w:szCs w:val="24"/>
              </w:rPr>
              <w:t>с</w:t>
            </w:r>
            <w:r w:rsidRPr="00796264">
              <w:rPr>
                <w:rFonts w:ascii="Times New Roman" w:hAnsi="Times New Roman"/>
                <w:spacing w:val="-12"/>
                <w:sz w:val="24"/>
                <w:szCs w:val="24"/>
              </w:rPr>
              <w:t>сажиров и багажа а</w:t>
            </w:r>
            <w:r w:rsidRPr="00796264">
              <w:rPr>
                <w:rFonts w:ascii="Times New Roman" w:hAnsi="Times New Roman"/>
                <w:spacing w:val="-12"/>
                <w:sz w:val="24"/>
                <w:szCs w:val="24"/>
              </w:rPr>
              <w:t>в</w:t>
            </w:r>
            <w:r w:rsidRPr="00796264">
              <w:rPr>
                <w:rFonts w:ascii="Times New Roman" w:hAnsi="Times New Roman"/>
                <w:spacing w:val="-12"/>
                <w:sz w:val="24"/>
                <w:szCs w:val="24"/>
              </w:rPr>
              <w:t>томобильным тран</w:t>
            </w:r>
            <w:r w:rsidRPr="00796264">
              <w:rPr>
                <w:rFonts w:ascii="Times New Roman" w:hAnsi="Times New Roman"/>
                <w:spacing w:val="-12"/>
                <w:sz w:val="24"/>
                <w:szCs w:val="24"/>
              </w:rPr>
              <w:t>с</w:t>
            </w:r>
            <w:r w:rsidRPr="00796264">
              <w:rPr>
                <w:rFonts w:ascii="Times New Roman" w:hAnsi="Times New Roman"/>
                <w:spacing w:val="-12"/>
                <w:sz w:val="24"/>
                <w:szCs w:val="24"/>
              </w:rPr>
              <w:t>портом по регулиру</w:t>
            </w:r>
            <w:r w:rsidRPr="00796264">
              <w:rPr>
                <w:rFonts w:ascii="Times New Roman" w:hAnsi="Times New Roman"/>
                <w:spacing w:val="-12"/>
                <w:sz w:val="24"/>
                <w:szCs w:val="24"/>
              </w:rPr>
              <w:t>е</w:t>
            </w:r>
            <w:r w:rsidRPr="00796264">
              <w:rPr>
                <w:rFonts w:ascii="Times New Roman" w:hAnsi="Times New Roman"/>
                <w:spacing w:val="-12"/>
                <w:sz w:val="24"/>
                <w:szCs w:val="24"/>
              </w:rPr>
              <w:t>мым тарифам по м</w:t>
            </w:r>
            <w:r w:rsidRPr="00796264">
              <w:rPr>
                <w:rFonts w:ascii="Times New Roman" w:hAnsi="Times New Roman"/>
                <w:spacing w:val="-12"/>
                <w:sz w:val="24"/>
                <w:szCs w:val="24"/>
              </w:rPr>
              <w:t>у</w:t>
            </w:r>
            <w:r w:rsidRPr="00796264">
              <w:rPr>
                <w:rFonts w:ascii="Times New Roman" w:hAnsi="Times New Roman"/>
                <w:spacing w:val="-12"/>
                <w:sz w:val="24"/>
                <w:szCs w:val="24"/>
              </w:rPr>
              <w:t>ниципальным ма</w:t>
            </w:r>
            <w:r w:rsidRPr="00796264">
              <w:rPr>
                <w:rFonts w:ascii="Times New Roman" w:hAnsi="Times New Roman"/>
                <w:spacing w:val="-12"/>
                <w:sz w:val="24"/>
                <w:szCs w:val="24"/>
              </w:rPr>
              <w:t>р</w:t>
            </w:r>
            <w:r w:rsidRPr="00796264">
              <w:rPr>
                <w:rFonts w:ascii="Times New Roman" w:hAnsi="Times New Roman"/>
                <w:spacing w:val="-12"/>
                <w:sz w:val="24"/>
                <w:szCs w:val="24"/>
              </w:rPr>
              <w:t>шрутам регулярных перевозок муниц</w:t>
            </w:r>
            <w:r w:rsidRPr="00796264">
              <w:rPr>
                <w:rFonts w:ascii="Times New Roman" w:hAnsi="Times New Roman"/>
                <w:spacing w:val="-12"/>
                <w:sz w:val="24"/>
                <w:szCs w:val="24"/>
              </w:rPr>
              <w:t>и</w:t>
            </w:r>
            <w:r w:rsidRPr="00796264">
              <w:rPr>
                <w:rFonts w:ascii="Times New Roman" w:hAnsi="Times New Roman"/>
                <w:spacing w:val="-12"/>
                <w:sz w:val="24"/>
                <w:szCs w:val="24"/>
              </w:rPr>
              <w:t>пального образования Щербиновский район»</w:t>
            </w:r>
          </w:p>
        </w:tc>
        <w:tc>
          <w:tcPr>
            <w:tcW w:w="288" w:type="pct"/>
            <w:hideMark/>
          </w:tcPr>
          <w:p w:rsidR="00285F0D" w:rsidRPr="00796264" w:rsidRDefault="00285F0D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285F0D" w:rsidRPr="00796264" w:rsidRDefault="00285F0D" w:rsidP="00285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12 713 400,00</w:t>
            </w:r>
          </w:p>
        </w:tc>
        <w:tc>
          <w:tcPr>
            <w:tcW w:w="527" w:type="pct"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85F0D" w:rsidRPr="00796264" w:rsidRDefault="00285F0D" w:rsidP="00EE56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12 713 400,00</w:t>
            </w:r>
          </w:p>
        </w:tc>
        <w:tc>
          <w:tcPr>
            <w:tcW w:w="384" w:type="pct"/>
            <w:hideMark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285F0D" w:rsidRPr="00796264" w:rsidRDefault="00B8586E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eastAsia="Calibri" w:hAnsi="Times New Roman"/>
                <w:lang w:eastAsia="en-US"/>
              </w:rPr>
              <w:t>Оплата по мун</w:t>
            </w:r>
            <w:r w:rsidRPr="00796264">
              <w:rPr>
                <w:rFonts w:ascii="Times New Roman" w:eastAsia="Calibri" w:hAnsi="Times New Roman"/>
                <w:lang w:eastAsia="en-US"/>
              </w:rPr>
              <w:t>и</w:t>
            </w:r>
            <w:r w:rsidRPr="00796264">
              <w:rPr>
                <w:rFonts w:ascii="Times New Roman" w:eastAsia="Calibri" w:hAnsi="Times New Roman"/>
                <w:lang w:eastAsia="en-US"/>
              </w:rPr>
              <w:t>ципальному ко</w:t>
            </w:r>
            <w:r w:rsidRPr="00796264">
              <w:rPr>
                <w:rFonts w:ascii="Times New Roman" w:eastAsia="Calibri" w:hAnsi="Times New Roman"/>
                <w:lang w:eastAsia="en-US"/>
              </w:rPr>
              <w:t>н</w:t>
            </w:r>
            <w:r w:rsidRPr="00796264">
              <w:rPr>
                <w:rFonts w:ascii="Times New Roman" w:eastAsia="Calibri" w:hAnsi="Times New Roman"/>
                <w:lang w:eastAsia="en-US"/>
              </w:rPr>
              <w:t>тракту на осущ</w:t>
            </w:r>
            <w:r w:rsidRPr="00796264">
              <w:rPr>
                <w:rFonts w:ascii="Times New Roman" w:eastAsia="Calibri" w:hAnsi="Times New Roman"/>
                <w:lang w:eastAsia="en-US"/>
              </w:rPr>
              <w:t>е</w:t>
            </w:r>
            <w:r w:rsidRPr="00796264">
              <w:rPr>
                <w:rFonts w:ascii="Times New Roman" w:eastAsia="Calibri" w:hAnsi="Times New Roman"/>
                <w:lang w:eastAsia="en-US"/>
              </w:rPr>
              <w:t>ствление рег</w:t>
            </w:r>
            <w:r w:rsidRPr="00796264">
              <w:rPr>
                <w:rFonts w:ascii="Times New Roman" w:eastAsia="Calibri" w:hAnsi="Times New Roman"/>
                <w:lang w:eastAsia="en-US"/>
              </w:rPr>
              <w:t>у</w:t>
            </w:r>
            <w:r w:rsidRPr="00796264">
              <w:rPr>
                <w:rFonts w:ascii="Times New Roman" w:eastAsia="Calibri" w:hAnsi="Times New Roman"/>
                <w:lang w:eastAsia="en-US"/>
              </w:rPr>
              <w:t>лярных перевозок пассажиров и б</w:t>
            </w:r>
            <w:r w:rsidRPr="00796264">
              <w:rPr>
                <w:rFonts w:ascii="Times New Roman" w:eastAsia="Calibri" w:hAnsi="Times New Roman"/>
                <w:lang w:eastAsia="en-US"/>
              </w:rPr>
              <w:t>а</w:t>
            </w:r>
            <w:r w:rsidRPr="00796264">
              <w:rPr>
                <w:rFonts w:ascii="Times New Roman" w:eastAsia="Calibri" w:hAnsi="Times New Roman"/>
                <w:lang w:eastAsia="en-US"/>
              </w:rPr>
              <w:t>гажа автом</w:t>
            </w:r>
            <w:r w:rsidRPr="00796264">
              <w:rPr>
                <w:rFonts w:ascii="Times New Roman" w:eastAsia="Calibri" w:hAnsi="Times New Roman"/>
                <w:lang w:eastAsia="en-US"/>
              </w:rPr>
              <w:t>о</w:t>
            </w:r>
            <w:r w:rsidRPr="00796264">
              <w:rPr>
                <w:rFonts w:ascii="Times New Roman" w:eastAsia="Calibri" w:hAnsi="Times New Roman"/>
                <w:lang w:eastAsia="en-US"/>
              </w:rPr>
              <w:t>бильным тран</w:t>
            </w:r>
            <w:r w:rsidRPr="00796264">
              <w:rPr>
                <w:rFonts w:ascii="Times New Roman" w:eastAsia="Calibri" w:hAnsi="Times New Roman"/>
                <w:lang w:eastAsia="en-US"/>
              </w:rPr>
              <w:t>с</w:t>
            </w:r>
            <w:r w:rsidRPr="00796264">
              <w:rPr>
                <w:rFonts w:ascii="Times New Roman" w:eastAsia="Calibri" w:hAnsi="Times New Roman"/>
                <w:lang w:eastAsia="en-US"/>
              </w:rPr>
              <w:t>портом по рег</w:t>
            </w:r>
            <w:r w:rsidRPr="00796264">
              <w:rPr>
                <w:rFonts w:ascii="Times New Roman" w:eastAsia="Calibri" w:hAnsi="Times New Roman"/>
                <w:lang w:eastAsia="en-US"/>
              </w:rPr>
              <w:t>у</w:t>
            </w:r>
            <w:r w:rsidRPr="00796264">
              <w:rPr>
                <w:rFonts w:ascii="Times New Roman" w:eastAsia="Calibri" w:hAnsi="Times New Roman"/>
                <w:lang w:eastAsia="en-US"/>
              </w:rPr>
              <w:t>лируемым тар</w:t>
            </w:r>
            <w:r w:rsidRPr="00796264">
              <w:rPr>
                <w:rFonts w:ascii="Times New Roman" w:eastAsia="Calibri" w:hAnsi="Times New Roman"/>
                <w:lang w:eastAsia="en-US"/>
              </w:rPr>
              <w:t>и</w:t>
            </w:r>
            <w:r w:rsidRPr="00796264">
              <w:rPr>
                <w:rFonts w:ascii="Times New Roman" w:eastAsia="Calibri" w:hAnsi="Times New Roman"/>
                <w:lang w:eastAsia="en-US"/>
              </w:rPr>
              <w:t>фам по муниц</w:t>
            </w:r>
            <w:r w:rsidRPr="00796264">
              <w:rPr>
                <w:rFonts w:ascii="Times New Roman" w:eastAsia="Calibri" w:hAnsi="Times New Roman"/>
                <w:lang w:eastAsia="en-US"/>
              </w:rPr>
              <w:t>и</w:t>
            </w:r>
            <w:r w:rsidRPr="00796264">
              <w:rPr>
                <w:rFonts w:ascii="Times New Roman" w:eastAsia="Calibri" w:hAnsi="Times New Roman"/>
                <w:lang w:eastAsia="en-US"/>
              </w:rPr>
              <w:t>пальным ма</w:t>
            </w:r>
            <w:r w:rsidRPr="00796264">
              <w:rPr>
                <w:rFonts w:ascii="Times New Roman" w:eastAsia="Calibri" w:hAnsi="Times New Roman"/>
                <w:lang w:eastAsia="en-US"/>
              </w:rPr>
              <w:t>р</w:t>
            </w:r>
            <w:r w:rsidRPr="00796264">
              <w:rPr>
                <w:rFonts w:ascii="Times New Roman" w:eastAsia="Calibri" w:hAnsi="Times New Roman"/>
                <w:lang w:eastAsia="en-US"/>
              </w:rPr>
              <w:t>шрутам</w:t>
            </w:r>
          </w:p>
        </w:tc>
        <w:tc>
          <w:tcPr>
            <w:tcW w:w="650" w:type="pct"/>
            <w:vMerge w:val="restart"/>
            <w:hideMark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285F0D" w:rsidRPr="00796264" w:rsidRDefault="00285F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F0D" w:rsidRPr="00796264" w:rsidTr="006D7F7D">
        <w:trPr>
          <w:trHeight w:val="269"/>
          <w:jc w:val="center"/>
        </w:trPr>
        <w:tc>
          <w:tcPr>
            <w:tcW w:w="230" w:type="pct"/>
            <w:vMerge/>
          </w:tcPr>
          <w:p w:rsidR="00285F0D" w:rsidRPr="00796264" w:rsidRDefault="00285F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85F0D" w:rsidRPr="00796264" w:rsidRDefault="00285F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85F0D" w:rsidRPr="00796264" w:rsidRDefault="00285F0D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285F0D" w:rsidRPr="00796264" w:rsidRDefault="00285F0D" w:rsidP="001251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12 71</w:t>
            </w:r>
            <w:r w:rsidR="00125188" w:rsidRPr="00796264">
              <w:rPr>
                <w:spacing w:val="-4"/>
                <w:sz w:val="24"/>
                <w:szCs w:val="24"/>
              </w:rPr>
              <w:t>4</w:t>
            </w:r>
            <w:r w:rsidRPr="00796264">
              <w:rPr>
                <w:spacing w:val="-4"/>
                <w:sz w:val="24"/>
                <w:szCs w:val="24"/>
              </w:rPr>
              <w:t> </w:t>
            </w:r>
            <w:r w:rsidR="00125188" w:rsidRPr="00796264">
              <w:rPr>
                <w:spacing w:val="-4"/>
                <w:sz w:val="24"/>
                <w:szCs w:val="24"/>
              </w:rPr>
              <w:t>3</w:t>
            </w:r>
            <w:r w:rsidRPr="00796264">
              <w:rPr>
                <w:spacing w:val="-4"/>
                <w:sz w:val="24"/>
                <w:szCs w:val="24"/>
              </w:rPr>
              <w:t>00,00</w:t>
            </w:r>
          </w:p>
        </w:tc>
        <w:tc>
          <w:tcPr>
            <w:tcW w:w="527" w:type="pct"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85F0D" w:rsidRPr="00796264" w:rsidRDefault="00285F0D" w:rsidP="001251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12 71</w:t>
            </w:r>
            <w:r w:rsidR="00125188" w:rsidRPr="00796264">
              <w:rPr>
                <w:spacing w:val="-4"/>
                <w:sz w:val="24"/>
                <w:szCs w:val="24"/>
              </w:rPr>
              <w:t>4</w:t>
            </w:r>
            <w:r w:rsidRPr="00796264">
              <w:rPr>
                <w:spacing w:val="-4"/>
                <w:sz w:val="24"/>
                <w:szCs w:val="24"/>
              </w:rPr>
              <w:t> </w:t>
            </w:r>
            <w:r w:rsidR="00125188" w:rsidRPr="00796264">
              <w:rPr>
                <w:spacing w:val="-4"/>
                <w:sz w:val="24"/>
                <w:szCs w:val="24"/>
              </w:rPr>
              <w:t>3</w:t>
            </w:r>
            <w:r w:rsidRPr="00796264">
              <w:rPr>
                <w:spacing w:val="-4"/>
                <w:sz w:val="24"/>
                <w:szCs w:val="24"/>
              </w:rPr>
              <w:t>00,00</w:t>
            </w:r>
          </w:p>
        </w:tc>
        <w:tc>
          <w:tcPr>
            <w:tcW w:w="384" w:type="pct"/>
            <w:hideMark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F0D" w:rsidRPr="00796264" w:rsidTr="006D7F7D">
        <w:trPr>
          <w:trHeight w:val="269"/>
          <w:jc w:val="center"/>
        </w:trPr>
        <w:tc>
          <w:tcPr>
            <w:tcW w:w="230" w:type="pct"/>
            <w:vMerge/>
          </w:tcPr>
          <w:p w:rsidR="00285F0D" w:rsidRPr="00796264" w:rsidRDefault="00285F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85F0D" w:rsidRPr="00796264" w:rsidRDefault="00285F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85F0D" w:rsidRPr="00796264" w:rsidRDefault="00285F0D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285F0D" w:rsidRPr="00796264" w:rsidRDefault="00285F0D" w:rsidP="001251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12 71</w:t>
            </w:r>
            <w:r w:rsidR="00125188" w:rsidRPr="00796264">
              <w:rPr>
                <w:spacing w:val="-4"/>
                <w:sz w:val="24"/>
                <w:szCs w:val="24"/>
              </w:rPr>
              <w:t>4</w:t>
            </w:r>
            <w:r w:rsidRPr="00796264">
              <w:rPr>
                <w:spacing w:val="-4"/>
                <w:sz w:val="24"/>
                <w:szCs w:val="24"/>
              </w:rPr>
              <w:t xml:space="preserve"> </w:t>
            </w:r>
            <w:r w:rsidR="00125188" w:rsidRPr="00796264">
              <w:rPr>
                <w:spacing w:val="-4"/>
                <w:sz w:val="24"/>
                <w:szCs w:val="24"/>
              </w:rPr>
              <w:t>3</w:t>
            </w:r>
            <w:r w:rsidRPr="00796264">
              <w:rPr>
                <w:spacing w:val="-4"/>
                <w:sz w:val="24"/>
                <w:szCs w:val="24"/>
              </w:rPr>
              <w:t>00,00</w:t>
            </w:r>
          </w:p>
        </w:tc>
        <w:tc>
          <w:tcPr>
            <w:tcW w:w="527" w:type="pct"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85F0D" w:rsidRPr="00796264" w:rsidRDefault="00285F0D" w:rsidP="001251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96264">
              <w:rPr>
                <w:spacing w:val="-4"/>
                <w:sz w:val="24"/>
                <w:szCs w:val="24"/>
              </w:rPr>
              <w:t>12 71</w:t>
            </w:r>
            <w:r w:rsidR="00125188" w:rsidRPr="00796264">
              <w:rPr>
                <w:spacing w:val="-4"/>
                <w:sz w:val="24"/>
                <w:szCs w:val="24"/>
              </w:rPr>
              <w:t>4</w:t>
            </w:r>
            <w:r w:rsidRPr="00796264">
              <w:rPr>
                <w:spacing w:val="-4"/>
                <w:sz w:val="24"/>
                <w:szCs w:val="24"/>
              </w:rPr>
              <w:t xml:space="preserve"> </w:t>
            </w:r>
            <w:r w:rsidR="00125188" w:rsidRPr="00796264">
              <w:rPr>
                <w:spacing w:val="-4"/>
                <w:sz w:val="24"/>
                <w:szCs w:val="24"/>
              </w:rPr>
              <w:t>3</w:t>
            </w:r>
            <w:r w:rsidRPr="00796264">
              <w:rPr>
                <w:spacing w:val="-4"/>
                <w:sz w:val="24"/>
                <w:szCs w:val="24"/>
              </w:rPr>
              <w:t>00,00</w:t>
            </w:r>
          </w:p>
        </w:tc>
        <w:tc>
          <w:tcPr>
            <w:tcW w:w="384" w:type="pct"/>
            <w:hideMark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F0D" w:rsidRPr="00796264" w:rsidTr="006D7F7D">
        <w:trPr>
          <w:trHeight w:val="652"/>
          <w:jc w:val="center"/>
        </w:trPr>
        <w:tc>
          <w:tcPr>
            <w:tcW w:w="230" w:type="pct"/>
            <w:vMerge/>
          </w:tcPr>
          <w:p w:rsidR="00285F0D" w:rsidRPr="00796264" w:rsidRDefault="00285F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85F0D" w:rsidRPr="00796264" w:rsidRDefault="00285F0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285F0D" w:rsidRPr="00796264" w:rsidRDefault="00DE41F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И</w:t>
            </w:r>
            <w:r w:rsidR="00285F0D" w:rsidRPr="00796264">
              <w:rPr>
                <w:rFonts w:ascii="Times New Roman" w:hAnsi="Times New Roman"/>
                <w:sz w:val="24"/>
                <w:szCs w:val="24"/>
              </w:rPr>
              <w:t>того</w:t>
            </w:r>
          </w:p>
        </w:tc>
        <w:tc>
          <w:tcPr>
            <w:tcW w:w="526" w:type="pct"/>
            <w:hideMark/>
          </w:tcPr>
          <w:p w:rsidR="00285F0D" w:rsidRPr="00796264" w:rsidRDefault="00285F0D" w:rsidP="007D65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38 14</w:t>
            </w:r>
            <w:r w:rsidR="007D6597" w:rsidRPr="00796264">
              <w:rPr>
                <w:sz w:val="24"/>
                <w:szCs w:val="24"/>
              </w:rPr>
              <w:t>2</w:t>
            </w:r>
            <w:r w:rsidRPr="00796264">
              <w:rPr>
                <w:sz w:val="24"/>
                <w:szCs w:val="24"/>
              </w:rPr>
              <w:t> </w:t>
            </w:r>
            <w:r w:rsidR="007D6597" w:rsidRPr="00796264">
              <w:rPr>
                <w:sz w:val="24"/>
                <w:szCs w:val="24"/>
              </w:rPr>
              <w:t>0</w:t>
            </w:r>
            <w:r w:rsidRPr="00796264">
              <w:rPr>
                <w:sz w:val="24"/>
                <w:szCs w:val="24"/>
              </w:rPr>
              <w:t>00,00</w:t>
            </w:r>
          </w:p>
        </w:tc>
        <w:tc>
          <w:tcPr>
            <w:tcW w:w="527" w:type="pct"/>
          </w:tcPr>
          <w:p w:rsidR="00285F0D" w:rsidRPr="00796264" w:rsidRDefault="00285F0D" w:rsidP="00D36DDF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85F0D" w:rsidRPr="00796264" w:rsidRDefault="00285F0D" w:rsidP="00D36DDF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85F0D" w:rsidRPr="00796264" w:rsidRDefault="00285F0D" w:rsidP="007D65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38 14</w:t>
            </w:r>
            <w:r w:rsidR="007D6597" w:rsidRPr="00796264">
              <w:rPr>
                <w:sz w:val="24"/>
                <w:szCs w:val="24"/>
              </w:rPr>
              <w:t>2</w:t>
            </w:r>
            <w:r w:rsidRPr="00796264">
              <w:rPr>
                <w:sz w:val="24"/>
                <w:szCs w:val="24"/>
              </w:rPr>
              <w:t> </w:t>
            </w:r>
            <w:r w:rsidR="007D6597" w:rsidRPr="00796264">
              <w:rPr>
                <w:sz w:val="24"/>
                <w:szCs w:val="24"/>
              </w:rPr>
              <w:t>0</w:t>
            </w:r>
            <w:r w:rsidRPr="00796264">
              <w:rPr>
                <w:sz w:val="24"/>
                <w:szCs w:val="24"/>
              </w:rPr>
              <w:t>00,00</w:t>
            </w:r>
          </w:p>
        </w:tc>
        <w:tc>
          <w:tcPr>
            <w:tcW w:w="384" w:type="pct"/>
            <w:hideMark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285F0D" w:rsidRPr="00796264" w:rsidRDefault="00285F0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424B" w:rsidRPr="00796264" w:rsidTr="006D7F7D">
        <w:trPr>
          <w:trHeight w:val="331"/>
          <w:jc w:val="center"/>
        </w:trPr>
        <w:tc>
          <w:tcPr>
            <w:tcW w:w="230" w:type="pct"/>
            <w:vMerge w:val="restart"/>
          </w:tcPr>
          <w:p w:rsidR="00766F41" w:rsidRPr="00AF4203" w:rsidRDefault="00766F41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F420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67" w:type="pct"/>
            <w:vMerge w:val="restart"/>
            <w:hideMark/>
          </w:tcPr>
          <w:p w:rsidR="002A44A7" w:rsidRPr="00AF4203" w:rsidRDefault="00766F41" w:rsidP="00D36DDF">
            <w:pPr>
              <w:pStyle w:val="af6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AF4203">
              <w:rPr>
                <w:rFonts w:ascii="Times New Roman" w:hAnsi="Times New Roman"/>
                <w:spacing w:val="-12"/>
                <w:sz w:val="24"/>
                <w:szCs w:val="24"/>
              </w:rPr>
              <w:t>Основное меропри</w:t>
            </w:r>
            <w:r w:rsidRPr="00AF4203">
              <w:rPr>
                <w:rFonts w:ascii="Times New Roman" w:hAnsi="Times New Roman"/>
                <w:spacing w:val="-12"/>
                <w:sz w:val="24"/>
                <w:szCs w:val="24"/>
              </w:rPr>
              <w:t>я</w:t>
            </w:r>
            <w:r w:rsidRPr="00AF4203">
              <w:rPr>
                <w:rFonts w:ascii="Times New Roman" w:hAnsi="Times New Roman"/>
                <w:spacing w:val="-12"/>
                <w:sz w:val="24"/>
                <w:szCs w:val="24"/>
              </w:rPr>
              <w:t>тие № 4 «Организация деятельности в сфере водоснабжения и в</w:t>
            </w:r>
            <w:r w:rsidRPr="00AF4203">
              <w:rPr>
                <w:rFonts w:ascii="Times New Roman" w:hAnsi="Times New Roman"/>
                <w:spacing w:val="-12"/>
                <w:sz w:val="24"/>
                <w:szCs w:val="24"/>
              </w:rPr>
              <w:t>о</w:t>
            </w:r>
            <w:r w:rsidRPr="00AF4203">
              <w:rPr>
                <w:rFonts w:ascii="Times New Roman" w:hAnsi="Times New Roman"/>
                <w:spacing w:val="-12"/>
                <w:sz w:val="24"/>
                <w:szCs w:val="24"/>
              </w:rPr>
              <w:t>доотведения на  терр</w:t>
            </w:r>
            <w:r w:rsidRPr="00AF4203">
              <w:rPr>
                <w:rFonts w:ascii="Times New Roman" w:hAnsi="Times New Roman"/>
                <w:spacing w:val="-12"/>
                <w:sz w:val="24"/>
                <w:szCs w:val="24"/>
              </w:rPr>
              <w:t>и</w:t>
            </w:r>
            <w:r w:rsidRPr="00AF4203">
              <w:rPr>
                <w:rFonts w:ascii="Times New Roman" w:hAnsi="Times New Roman"/>
                <w:spacing w:val="-12"/>
                <w:sz w:val="24"/>
                <w:szCs w:val="24"/>
              </w:rPr>
              <w:t>тории муниципальн</w:t>
            </w:r>
            <w:r w:rsidRPr="00AF4203">
              <w:rPr>
                <w:rFonts w:ascii="Times New Roman" w:hAnsi="Times New Roman"/>
                <w:spacing w:val="-12"/>
                <w:sz w:val="24"/>
                <w:szCs w:val="24"/>
              </w:rPr>
              <w:t>о</w:t>
            </w:r>
            <w:r w:rsidRPr="00AF4203">
              <w:rPr>
                <w:rFonts w:ascii="Times New Roman" w:hAnsi="Times New Roman"/>
                <w:spacing w:val="-12"/>
                <w:sz w:val="24"/>
                <w:szCs w:val="24"/>
              </w:rPr>
              <w:t>го образования Ще</w:t>
            </w:r>
            <w:r w:rsidRPr="00AF4203">
              <w:rPr>
                <w:rFonts w:ascii="Times New Roman" w:hAnsi="Times New Roman"/>
                <w:spacing w:val="-12"/>
                <w:sz w:val="24"/>
                <w:szCs w:val="24"/>
              </w:rPr>
              <w:t>р</w:t>
            </w:r>
            <w:r w:rsidRPr="00AF4203">
              <w:rPr>
                <w:rFonts w:ascii="Times New Roman" w:hAnsi="Times New Roman"/>
                <w:spacing w:val="-12"/>
                <w:sz w:val="24"/>
                <w:szCs w:val="24"/>
              </w:rPr>
              <w:t>биновский район»</w:t>
            </w:r>
          </w:p>
        </w:tc>
        <w:tc>
          <w:tcPr>
            <w:tcW w:w="288" w:type="pct"/>
            <w:hideMark/>
          </w:tcPr>
          <w:p w:rsidR="00766F41" w:rsidRPr="00AF4203" w:rsidRDefault="00766F41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F4203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766F41" w:rsidRPr="00100713" w:rsidRDefault="00D2241E" w:rsidP="00F92EC4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04 381 911,22</w:t>
            </w:r>
          </w:p>
        </w:tc>
        <w:tc>
          <w:tcPr>
            <w:tcW w:w="527" w:type="pct"/>
          </w:tcPr>
          <w:p w:rsidR="00766F41" w:rsidRPr="00100713" w:rsidRDefault="00C71467" w:rsidP="00E862E5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66F41" w:rsidRPr="00100713" w:rsidRDefault="00D82D61" w:rsidP="00E862E5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713">
              <w:rPr>
                <w:rFonts w:ascii="Times New Roman" w:hAnsi="Times New Roman"/>
                <w:sz w:val="20"/>
                <w:szCs w:val="20"/>
              </w:rPr>
              <w:t>98 961 600,00</w:t>
            </w:r>
          </w:p>
        </w:tc>
        <w:tc>
          <w:tcPr>
            <w:tcW w:w="526" w:type="pct"/>
            <w:hideMark/>
          </w:tcPr>
          <w:p w:rsidR="00766F41" w:rsidRPr="00100713" w:rsidRDefault="00366E93" w:rsidP="000373E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5 420 311,22</w:t>
            </w:r>
          </w:p>
        </w:tc>
        <w:tc>
          <w:tcPr>
            <w:tcW w:w="384" w:type="pct"/>
            <w:hideMark/>
          </w:tcPr>
          <w:p w:rsidR="00766F41" w:rsidRPr="00AF4203" w:rsidRDefault="00766F41" w:rsidP="0083561C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F420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66F41" w:rsidRPr="00796264" w:rsidRDefault="00766F41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 w:val="restart"/>
            <w:hideMark/>
          </w:tcPr>
          <w:p w:rsidR="00766F41" w:rsidRPr="00796264" w:rsidRDefault="00766F41" w:rsidP="00060E92">
            <w:pPr>
              <w:pStyle w:val="af6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 xml:space="preserve">администрация МО ЩР, </w:t>
            </w:r>
            <w:r w:rsidRPr="00796264">
              <w:rPr>
                <w:rFonts w:ascii="Times New Roman" w:hAnsi="Times New Roman"/>
                <w:spacing w:val="-6"/>
                <w:sz w:val="24"/>
                <w:szCs w:val="24"/>
              </w:rPr>
              <w:t>МКУ МОЩР «ССЗ»)</w:t>
            </w:r>
          </w:p>
          <w:p w:rsidR="00060E92" w:rsidRPr="00796264" w:rsidRDefault="00060E92" w:rsidP="001622F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424B" w:rsidRPr="00796264" w:rsidTr="006D7F7D">
        <w:trPr>
          <w:trHeight w:val="245"/>
          <w:jc w:val="center"/>
        </w:trPr>
        <w:tc>
          <w:tcPr>
            <w:tcW w:w="230" w:type="pct"/>
            <w:vMerge/>
          </w:tcPr>
          <w:p w:rsidR="00766F41" w:rsidRPr="00AF4203" w:rsidRDefault="00766F41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66F41" w:rsidRPr="00AF4203" w:rsidRDefault="00766F41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66F41" w:rsidRPr="00AF4203" w:rsidRDefault="00766F41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F4203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66F41" w:rsidRPr="00100713" w:rsidRDefault="00766F41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71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66F41" w:rsidRPr="00100713" w:rsidRDefault="00766F41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71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66F41" w:rsidRPr="00100713" w:rsidRDefault="00766F41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71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66F41" w:rsidRPr="00100713" w:rsidRDefault="00766F41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71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66F41" w:rsidRPr="00AF4203" w:rsidRDefault="00766F41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F420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66F41" w:rsidRPr="00796264" w:rsidRDefault="00766F41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66F41" w:rsidRPr="00796264" w:rsidRDefault="00766F41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424B" w:rsidRPr="00796264" w:rsidTr="006D7F7D">
        <w:trPr>
          <w:trHeight w:val="245"/>
          <w:jc w:val="center"/>
        </w:trPr>
        <w:tc>
          <w:tcPr>
            <w:tcW w:w="230" w:type="pct"/>
            <w:vMerge/>
          </w:tcPr>
          <w:p w:rsidR="00766F41" w:rsidRPr="00AF4203" w:rsidRDefault="00766F41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66F41" w:rsidRPr="00AF4203" w:rsidRDefault="00766F41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66F41" w:rsidRPr="00AF4203" w:rsidRDefault="00766F41" w:rsidP="008D7A4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F4203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66F41" w:rsidRPr="00100713" w:rsidRDefault="00766F41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71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66F41" w:rsidRPr="00100713" w:rsidRDefault="00766F41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71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66F41" w:rsidRPr="00100713" w:rsidRDefault="00766F41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71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66F41" w:rsidRPr="00100713" w:rsidRDefault="00766F41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71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66F41" w:rsidRPr="00AF4203" w:rsidRDefault="00766F41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F420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66F41" w:rsidRPr="00796264" w:rsidRDefault="00766F41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66F41" w:rsidRPr="00796264" w:rsidRDefault="00766F41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0C7" w:rsidRPr="00796264" w:rsidTr="006D7F7D">
        <w:trPr>
          <w:trHeight w:val="278"/>
          <w:jc w:val="center"/>
        </w:trPr>
        <w:tc>
          <w:tcPr>
            <w:tcW w:w="230" w:type="pct"/>
            <w:vMerge/>
          </w:tcPr>
          <w:p w:rsidR="00F900C7" w:rsidRPr="00AF4203" w:rsidRDefault="00F900C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900C7" w:rsidRPr="00AF4203" w:rsidRDefault="00F900C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900C7" w:rsidRPr="00AF4203" w:rsidRDefault="00F900C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F420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900C7" w:rsidRPr="00100713" w:rsidRDefault="00D2241E" w:rsidP="000373ED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04 381 911,22</w:t>
            </w:r>
          </w:p>
        </w:tc>
        <w:tc>
          <w:tcPr>
            <w:tcW w:w="527" w:type="pct"/>
          </w:tcPr>
          <w:p w:rsidR="00F900C7" w:rsidRPr="00100713" w:rsidRDefault="00F900C7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F900C7" w:rsidRPr="00100713" w:rsidRDefault="00D82D61" w:rsidP="00F7283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713">
              <w:rPr>
                <w:rFonts w:ascii="Times New Roman" w:hAnsi="Times New Roman"/>
                <w:sz w:val="20"/>
                <w:szCs w:val="20"/>
              </w:rPr>
              <w:t>98 961 600,00</w:t>
            </w:r>
          </w:p>
        </w:tc>
        <w:tc>
          <w:tcPr>
            <w:tcW w:w="526" w:type="pct"/>
            <w:hideMark/>
          </w:tcPr>
          <w:p w:rsidR="00F900C7" w:rsidRPr="00100713" w:rsidRDefault="00366E93" w:rsidP="000373E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5 420 311,22</w:t>
            </w:r>
          </w:p>
        </w:tc>
        <w:tc>
          <w:tcPr>
            <w:tcW w:w="384" w:type="pct"/>
            <w:hideMark/>
          </w:tcPr>
          <w:p w:rsidR="00F900C7" w:rsidRPr="00AF4203" w:rsidRDefault="00F900C7" w:rsidP="0083561C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F420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900C7" w:rsidRPr="00796264" w:rsidRDefault="00F900C7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900C7" w:rsidRPr="00796264" w:rsidRDefault="00F900C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424B" w:rsidRPr="00796264" w:rsidTr="006D7F7D">
        <w:trPr>
          <w:trHeight w:val="276"/>
          <w:jc w:val="center"/>
        </w:trPr>
        <w:tc>
          <w:tcPr>
            <w:tcW w:w="230" w:type="pct"/>
            <w:vAlign w:val="center"/>
          </w:tcPr>
          <w:p w:rsidR="0061424B" w:rsidRPr="00AF4203" w:rsidRDefault="0061424B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20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61424B" w:rsidRPr="00AF4203" w:rsidRDefault="0061424B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2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61424B" w:rsidRPr="00AF4203" w:rsidRDefault="0061424B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2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61424B" w:rsidRPr="00100713" w:rsidRDefault="0061424B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71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61424B" w:rsidRPr="00100713" w:rsidRDefault="0061424B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7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61424B" w:rsidRPr="00100713" w:rsidRDefault="0061424B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71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61424B" w:rsidRPr="00100713" w:rsidRDefault="0061424B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71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61424B" w:rsidRPr="00AF4203" w:rsidRDefault="0061424B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20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61424B" w:rsidRPr="00796264" w:rsidRDefault="0061424B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61424B" w:rsidRPr="00796264" w:rsidRDefault="0061424B" w:rsidP="0028736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900C7" w:rsidRPr="00796264" w:rsidTr="006D7F7D">
        <w:trPr>
          <w:trHeight w:val="170"/>
          <w:jc w:val="center"/>
        </w:trPr>
        <w:tc>
          <w:tcPr>
            <w:tcW w:w="230" w:type="pct"/>
            <w:vMerge w:val="restart"/>
          </w:tcPr>
          <w:p w:rsidR="00F900C7" w:rsidRPr="00AF4203" w:rsidRDefault="00F900C7" w:rsidP="0074580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F4203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767" w:type="pct"/>
            <w:vMerge w:val="restart"/>
            <w:hideMark/>
          </w:tcPr>
          <w:p w:rsidR="00F77CC0" w:rsidRPr="00AF4203" w:rsidRDefault="00F900C7" w:rsidP="00AC1DF8">
            <w:pPr>
              <w:pStyle w:val="af6"/>
              <w:rPr>
                <w:rFonts w:ascii="Times New Roman" w:hAnsi="Times New Roman"/>
                <w:spacing w:val="-8"/>
              </w:rPr>
            </w:pPr>
            <w:r w:rsidRPr="00AF4203">
              <w:rPr>
                <w:rFonts w:ascii="Times New Roman" w:hAnsi="Times New Roman"/>
                <w:spacing w:val="-8"/>
              </w:rPr>
              <w:t>Мероприятие № 1 «</w:t>
            </w:r>
            <w:r w:rsidR="00790EB0" w:rsidRPr="00AF4203">
              <w:rPr>
                <w:rFonts w:ascii="Times New Roman" w:hAnsi="Times New Roman"/>
                <w:spacing w:val="-8"/>
              </w:rPr>
              <w:t>О</w:t>
            </w:r>
            <w:r w:rsidR="00790EB0" w:rsidRPr="00AF4203">
              <w:rPr>
                <w:rFonts w:ascii="Times New Roman" w:hAnsi="Times New Roman"/>
                <w:spacing w:val="-8"/>
              </w:rPr>
              <w:t>р</w:t>
            </w:r>
            <w:r w:rsidR="00790EB0" w:rsidRPr="00AF4203">
              <w:rPr>
                <w:rFonts w:ascii="Times New Roman" w:hAnsi="Times New Roman"/>
                <w:spacing w:val="-8"/>
              </w:rPr>
              <w:t>ганизация водоснабж</w:t>
            </w:r>
            <w:r w:rsidR="00790EB0" w:rsidRPr="00AF4203">
              <w:rPr>
                <w:rFonts w:ascii="Times New Roman" w:hAnsi="Times New Roman"/>
                <w:spacing w:val="-8"/>
              </w:rPr>
              <w:t>е</w:t>
            </w:r>
            <w:r w:rsidR="00790EB0" w:rsidRPr="00AF4203">
              <w:rPr>
                <w:rFonts w:ascii="Times New Roman" w:hAnsi="Times New Roman"/>
                <w:spacing w:val="-8"/>
              </w:rPr>
              <w:t>ния населения</w:t>
            </w:r>
            <w:r w:rsidRPr="00AF4203">
              <w:rPr>
                <w:rFonts w:ascii="Times New Roman" w:hAnsi="Times New Roman"/>
                <w:spacing w:val="-8"/>
              </w:rPr>
              <w:t xml:space="preserve"> (пров</w:t>
            </w:r>
            <w:r w:rsidRPr="00AF4203">
              <w:rPr>
                <w:rFonts w:ascii="Times New Roman" w:hAnsi="Times New Roman"/>
                <w:spacing w:val="-8"/>
              </w:rPr>
              <w:t>е</w:t>
            </w:r>
            <w:r w:rsidRPr="00AF4203">
              <w:rPr>
                <w:rFonts w:ascii="Times New Roman" w:hAnsi="Times New Roman"/>
                <w:spacing w:val="-8"/>
              </w:rPr>
              <w:t>дение ремонтных работ на участках магис</w:t>
            </w:r>
            <w:r w:rsidRPr="00AF4203">
              <w:rPr>
                <w:rFonts w:ascii="Times New Roman" w:hAnsi="Times New Roman"/>
                <w:spacing w:val="-8"/>
              </w:rPr>
              <w:t>т</w:t>
            </w:r>
            <w:r w:rsidRPr="00AF4203">
              <w:rPr>
                <w:rFonts w:ascii="Times New Roman" w:hAnsi="Times New Roman"/>
                <w:spacing w:val="-8"/>
              </w:rPr>
              <w:t>рального водопровода МВ-2-2 муниципальн</w:t>
            </w:r>
            <w:r w:rsidRPr="00AF4203">
              <w:rPr>
                <w:rFonts w:ascii="Times New Roman" w:hAnsi="Times New Roman"/>
                <w:spacing w:val="-8"/>
              </w:rPr>
              <w:t>о</w:t>
            </w:r>
            <w:r w:rsidRPr="00AF4203">
              <w:rPr>
                <w:rFonts w:ascii="Times New Roman" w:hAnsi="Times New Roman"/>
                <w:spacing w:val="-8"/>
              </w:rPr>
              <w:t>го образования Щерб</w:t>
            </w:r>
            <w:r w:rsidRPr="00AF4203">
              <w:rPr>
                <w:rFonts w:ascii="Times New Roman" w:hAnsi="Times New Roman"/>
                <w:spacing w:val="-8"/>
              </w:rPr>
              <w:t>и</w:t>
            </w:r>
            <w:r w:rsidRPr="00AF4203">
              <w:rPr>
                <w:rFonts w:ascii="Times New Roman" w:hAnsi="Times New Roman"/>
                <w:spacing w:val="-8"/>
              </w:rPr>
              <w:t>новский район)»</w:t>
            </w:r>
          </w:p>
        </w:tc>
        <w:tc>
          <w:tcPr>
            <w:tcW w:w="288" w:type="pct"/>
            <w:hideMark/>
          </w:tcPr>
          <w:p w:rsidR="00F900C7" w:rsidRPr="00AF4203" w:rsidRDefault="00F900C7" w:rsidP="00027EA2">
            <w:pPr>
              <w:pStyle w:val="af6"/>
              <w:rPr>
                <w:rFonts w:ascii="Times New Roman" w:hAnsi="Times New Roman"/>
              </w:rPr>
            </w:pPr>
            <w:r w:rsidRPr="00AF4203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F900C7" w:rsidRPr="00100713" w:rsidRDefault="00F92EC4" w:rsidP="000C0702">
            <w:pPr>
              <w:pStyle w:val="af6"/>
              <w:jc w:val="center"/>
              <w:rPr>
                <w:rFonts w:ascii="Times New Roman" w:hAnsi="Times New Roman"/>
                <w:color w:val="FF0000"/>
              </w:rPr>
            </w:pPr>
            <w:r w:rsidRPr="00100713">
              <w:rPr>
                <w:rFonts w:ascii="Times New Roman" w:hAnsi="Times New Roman"/>
              </w:rPr>
              <w:t>1</w:t>
            </w:r>
            <w:r w:rsidR="000C0702">
              <w:rPr>
                <w:rFonts w:ascii="Times New Roman" w:hAnsi="Times New Roman"/>
              </w:rPr>
              <w:t>04 381 911,22</w:t>
            </w:r>
          </w:p>
        </w:tc>
        <w:tc>
          <w:tcPr>
            <w:tcW w:w="527" w:type="pct"/>
          </w:tcPr>
          <w:p w:rsidR="00F900C7" w:rsidRPr="00100713" w:rsidRDefault="00F900C7" w:rsidP="00F72830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F900C7" w:rsidRPr="00100713" w:rsidRDefault="00D82D61" w:rsidP="006059D4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713">
              <w:rPr>
                <w:rFonts w:ascii="Times New Roman" w:hAnsi="Times New Roman"/>
                <w:sz w:val="20"/>
                <w:szCs w:val="20"/>
              </w:rPr>
              <w:t>98 961 600,00</w:t>
            </w:r>
          </w:p>
        </w:tc>
        <w:tc>
          <w:tcPr>
            <w:tcW w:w="526" w:type="pct"/>
            <w:hideMark/>
          </w:tcPr>
          <w:p w:rsidR="00F900C7" w:rsidRPr="00100713" w:rsidRDefault="00366E93" w:rsidP="00FC26BE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5 420 311,22</w:t>
            </w:r>
          </w:p>
        </w:tc>
        <w:tc>
          <w:tcPr>
            <w:tcW w:w="384" w:type="pct"/>
            <w:hideMark/>
          </w:tcPr>
          <w:p w:rsidR="00F900C7" w:rsidRPr="00AF4203" w:rsidRDefault="00F900C7" w:rsidP="00F72830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F4203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F900C7" w:rsidRPr="00796264" w:rsidRDefault="00F900C7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962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796264">
              <w:rPr>
                <w:rFonts w:ascii="Times New Roman" w:eastAsia="Calibri" w:hAnsi="Times New Roman"/>
                <w:lang w:eastAsia="en-US"/>
              </w:rPr>
              <w:t>о</w:t>
            </w:r>
            <w:r w:rsidRPr="00796264">
              <w:rPr>
                <w:rFonts w:ascii="Times New Roman" w:eastAsia="Calibri" w:hAnsi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F900C7" w:rsidRPr="00796264" w:rsidRDefault="00F900C7" w:rsidP="00BD22C9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администрация МО ЩР</w:t>
            </w:r>
            <w:r w:rsidR="00790EB0" w:rsidRPr="00796264">
              <w:rPr>
                <w:rFonts w:ascii="Times New Roman" w:hAnsi="Times New Roman"/>
              </w:rPr>
              <w:t>, МКУ МОЩР «ССЗ»</w:t>
            </w:r>
            <w:r w:rsidRPr="00796264">
              <w:rPr>
                <w:rFonts w:ascii="Times New Roman" w:hAnsi="Times New Roman"/>
              </w:rPr>
              <w:t xml:space="preserve"> </w:t>
            </w:r>
          </w:p>
        </w:tc>
      </w:tr>
      <w:tr w:rsidR="0061424B" w:rsidRPr="00796264" w:rsidTr="006D7F7D">
        <w:trPr>
          <w:trHeight w:val="273"/>
          <w:jc w:val="center"/>
        </w:trPr>
        <w:tc>
          <w:tcPr>
            <w:tcW w:w="230" w:type="pct"/>
            <w:vMerge/>
          </w:tcPr>
          <w:p w:rsidR="00766F41" w:rsidRPr="00AF4203" w:rsidRDefault="00766F41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66F41" w:rsidRPr="00AF4203" w:rsidRDefault="00766F41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66F41" w:rsidRPr="00AF4203" w:rsidRDefault="00766F41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F4203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766F41" w:rsidRPr="00100713" w:rsidRDefault="00766F41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71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66F41" w:rsidRPr="00100713" w:rsidRDefault="00766F41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71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66F41" w:rsidRPr="00100713" w:rsidRDefault="00766F41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71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66F41" w:rsidRPr="00100713" w:rsidRDefault="00766F41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71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66F41" w:rsidRPr="00AF4203" w:rsidRDefault="00766F41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F420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66F41" w:rsidRPr="00796264" w:rsidRDefault="00766F41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66F41" w:rsidRPr="00796264" w:rsidRDefault="00766F41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424B" w:rsidRPr="00796264" w:rsidTr="006D7F7D">
        <w:trPr>
          <w:trHeight w:val="273"/>
          <w:jc w:val="center"/>
        </w:trPr>
        <w:tc>
          <w:tcPr>
            <w:tcW w:w="230" w:type="pct"/>
            <w:vMerge/>
          </w:tcPr>
          <w:p w:rsidR="00766F41" w:rsidRPr="00AF4203" w:rsidRDefault="00766F41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66F41" w:rsidRPr="00AF4203" w:rsidRDefault="00766F41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66F41" w:rsidRPr="00AF4203" w:rsidRDefault="00766F41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F4203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766F41" w:rsidRPr="00100713" w:rsidRDefault="00766F41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71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7" w:type="pct"/>
          </w:tcPr>
          <w:p w:rsidR="00766F41" w:rsidRPr="00100713" w:rsidRDefault="00766F41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71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766F41" w:rsidRPr="00100713" w:rsidRDefault="00766F41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71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766F41" w:rsidRPr="00100713" w:rsidRDefault="00766F41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71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766F41" w:rsidRPr="00AF4203" w:rsidRDefault="00766F41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F420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66F41" w:rsidRPr="00796264" w:rsidRDefault="00766F41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66F41" w:rsidRPr="00796264" w:rsidRDefault="00766F41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0C7" w:rsidRPr="00796264" w:rsidTr="006D7F7D">
        <w:trPr>
          <w:trHeight w:val="154"/>
          <w:jc w:val="center"/>
        </w:trPr>
        <w:tc>
          <w:tcPr>
            <w:tcW w:w="230" w:type="pct"/>
            <w:vMerge/>
          </w:tcPr>
          <w:p w:rsidR="00F900C7" w:rsidRPr="00AF4203" w:rsidRDefault="00F900C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900C7" w:rsidRPr="00AF4203" w:rsidRDefault="00F900C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900C7" w:rsidRPr="00AF4203" w:rsidRDefault="00F900C7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F420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900C7" w:rsidRPr="00100713" w:rsidRDefault="00C03C3F" w:rsidP="00007A07">
            <w:pPr>
              <w:pStyle w:val="af6"/>
              <w:jc w:val="center"/>
              <w:rPr>
                <w:rFonts w:ascii="Times New Roman" w:hAnsi="Times New Roman"/>
                <w:color w:val="FF0000"/>
              </w:rPr>
            </w:pPr>
            <w:r w:rsidRPr="0010071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04 381 911,22</w:t>
            </w:r>
          </w:p>
        </w:tc>
        <w:tc>
          <w:tcPr>
            <w:tcW w:w="527" w:type="pct"/>
          </w:tcPr>
          <w:p w:rsidR="00F900C7" w:rsidRPr="00100713" w:rsidRDefault="00F900C7" w:rsidP="00F72830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F900C7" w:rsidRPr="00100713" w:rsidRDefault="006059D4" w:rsidP="00D82D61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713">
              <w:rPr>
                <w:rFonts w:ascii="Times New Roman" w:hAnsi="Times New Roman"/>
                <w:sz w:val="20"/>
                <w:szCs w:val="20"/>
              </w:rPr>
              <w:t>9</w:t>
            </w:r>
            <w:r w:rsidR="00D82D61" w:rsidRPr="00100713">
              <w:rPr>
                <w:rFonts w:ascii="Times New Roman" w:hAnsi="Times New Roman"/>
                <w:sz w:val="20"/>
                <w:szCs w:val="20"/>
              </w:rPr>
              <w:t>8</w:t>
            </w:r>
            <w:r w:rsidR="00F900C7" w:rsidRPr="00100713">
              <w:rPr>
                <w:rFonts w:ascii="Times New Roman" w:hAnsi="Times New Roman"/>
                <w:sz w:val="20"/>
                <w:szCs w:val="20"/>
              </w:rPr>
              <w:t> </w:t>
            </w:r>
            <w:r w:rsidR="00D82D61" w:rsidRPr="00100713">
              <w:rPr>
                <w:rFonts w:ascii="Times New Roman" w:hAnsi="Times New Roman"/>
                <w:sz w:val="20"/>
                <w:szCs w:val="20"/>
              </w:rPr>
              <w:t>961</w:t>
            </w:r>
            <w:r w:rsidR="00F900C7" w:rsidRPr="00100713">
              <w:rPr>
                <w:rFonts w:ascii="Times New Roman" w:hAnsi="Times New Roman"/>
                <w:sz w:val="20"/>
                <w:szCs w:val="20"/>
              </w:rPr>
              <w:t> </w:t>
            </w:r>
            <w:r w:rsidR="00D82D61" w:rsidRPr="00100713">
              <w:rPr>
                <w:rFonts w:ascii="Times New Roman" w:hAnsi="Times New Roman"/>
                <w:sz w:val="20"/>
                <w:szCs w:val="20"/>
              </w:rPr>
              <w:t>6</w:t>
            </w:r>
            <w:r w:rsidR="00F900C7" w:rsidRPr="00100713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526" w:type="pct"/>
            <w:hideMark/>
          </w:tcPr>
          <w:p w:rsidR="00F900C7" w:rsidRPr="00100713" w:rsidRDefault="00366E93" w:rsidP="00FC26B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5 420 311,22</w:t>
            </w:r>
          </w:p>
        </w:tc>
        <w:tc>
          <w:tcPr>
            <w:tcW w:w="384" w:type="pct"/>
            <w:hideMark/>
          </w:tcPr>
          <w:p w:rsidR="00F900C7" w:rsidRPr="00AF4203" w:rsidRDefault="00F900C7" w:rsidP="00F72830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F420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900C7" w:rsidRPr="00796264" w:rsidRDefault="00F900C7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F900C7" w:rsidRPr="00796264" w:rsidRDefault="00F900C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0CAE" w:rsidRPr="00796264" w:rsidTr="006D7F7D">
        <w:trPr>
          <w:trHeight w:val="539"/>
          <w:jc w:val="center"/>
        </w:trPr>
        <w:tc>
          <w:tcPr>
            <w:tcW w:w="230" w:type="pct"/>
            <w:vMerge w:val="restart"/>
          </w:tcPr>
          <w:p w:rsidR="00B90CAE" w:rsidRPr="00796264" w:rsidRDefault="00B90CAE" w:rsidP="00F72830">
            <w:pPr>
              <w:pStyle w:val="af6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4.</w:t>
            </w:r>
            <w:r w:rsidR="00F72830" w:rsidRPr="00796264">
              <w:rPr>
                <w:rFonts w:ascii="Times New Roman" w:hAnsi="Times New Roman"/>
              </w:rPr>
              <w:t>1</w:t>
            </w:r>
            <w:r w:rsidRPr="00796264">
              <w:rPr>
                <w:rFonts w:ascii="Times New Roman" w:hAnsi="Times New Roman"/>
              </w:rPr>
              <w:t>.</w:t>
            </w:r>
            <w:r w:rsidR="00F72830" w:rsidRPr="00796264">
              <w:rPr>
                <w:rFonts w:ascii="Times New Roman" w:hAnsi="Times New Roman"/>
              </w:rPr>
              <w:t>1</w:t>
            </w:r>
          </w:p>
        </w:tc>
        <w:tc>
          <w:tcPr>
            <w:tcW w:w="767" w:type="pct"/>
            <w:vMerge w:val="restart"/>
            <w:hideMark/>
          </w:tcPr>
          <w:p w:rsidR="00F77CC0" w:rsidRPr="00796264" w:rsidRDefault="00B90CAE" w:rsidP="00CA4B06">
            <w:pPr>
              <w:pStyle w:val="af6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Мероприятие № 1.1 «Капитальный ремонт водопровода</w:t>
            </w:r>
            <w:proofErr w:type="gramStart"/>
            <w:r w:rsidRPr="00796264">
              <w:rPr>
                <w:rFonts w:ascii="Times New Roman" w:hAnsi="Times New Roman"/>
              </w:rPr>
              <w:t xml:space="preserve"> В</w:t>
            </w:r>
            <w:proofErr w:type="gramEnd"/>
            <w:r w:rsidRPr="00796264">
              <w:rPr>
                <w:rFonts w:ascii="Times New Roman" w:hAnsi="Times New Roman"/>
              </w:rPr>
              <w:t xml:space="preserve"> 1-2-2 от В-2 ПК 254+92 с. Ейское Укрепление до с. Глафировка»</w:t>
            </w:r>
          </w:p>
        </w:tc>
        <w:tc>
          <w:tcPr>
            <w:tcW w:w="288" w:type="pct"/>
            <w:hideMark/>
          </w:tcPr>
          <w:p w:rsidR="00B90CAE" w:rsidRPr="00796264" w:rsidRDefault="00B90CAE" w:rsidP="00F72830">
            <w:pPr>
              <w:pStyle w:val="af6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B90CAE" w:rsidRPr="00100713" w:rsidRDefault="004008F5" w:rsidP="00DF5B2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63 020 416,67</w:t>
            </w:r>
          </w:p>
        </w:tc>
        <w:tc>
          <w:tcPr>
            <w:tcW w:w="527" w:type="pct"/>
          </w:tcPr>
          <w:p w:rsidR="00B90CAE" w:rsidRPr="00100713" w:rsidRDefault="00F77CC0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B90CAE" w:rsidRPr="00100713" w:rsidRDefault="00D815C7" w:rsidP="00D030F1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60 499 600,00</w:t>
            </w:r>
          </w:p>
        </w:tc>
        <w:tc>
          <w:tcPr>
            <w:tcW w:w="526" w:type="pct"/>
            <w:hideMark/>
          </w:tcPr>
          <w:p w:rsidR="00B90CAE" w:rsidRPr="00100713" w:rsidRDefault="00F77CC0" w:rsidP="004008F5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2 </w:t>
            </w:r>
            <w:r w:rsidR="004008F5">
              <w:rPr>
                <w:rFonts w:ascii="Times New Roman" w:hAnsi="Times New Roman"/>
              </w:rPr>
              <w:t>520</w:t>
            </w:r>
            <w:r w:rsidR="00F25E8C" w:rsidRPr="00100713">
              <w:rPr>
                <w:rFonts w:ascii="Times New Roman" w:hAnsi="Times New Roman"/>
              </w:rPr>
              <w:t> </w:t>
            </w:r>
            <w:r w:rsidR="004008F5">
              <w:rPr>
                <w:rFonts w:ascii="Times New Roman" w:hAnsi="Times New Roman"/>
              </w:rPr>
              <w:t>816</w:t>
            </w:r>
            <w:r w:rsidR="00F25E8C" w:rsidRPr="00100713">
              <w:rPr>
                <w:rFonts w:ascii="Times New Roman" w:hAnsi="Times New Roman"/>
              </w:rPr>
              <w:t>,</w:t>
            </w:r>
            <w:r w:rsidR="004008F5">
              <w:rPr>
                <w:rFonts w:ascii="Times New Roman" w:hAnsi="Times New Roman"/>
              </w:rPr>
              <w:t>67</w:t>
            </w:r>
          </w:p>
        </w:tc>
        <w:tc>
          <w:tcPr>
            <w:tcW w:w="384" w:type="pct"/>
            <w:hideMark/>
          </w:tcPr>
          <w:p w:rsidR="00B90CAE" w:rsidRPr="00796264" w:rsidRDefault="00F77CC0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962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B90CAE" w:rsidRPr="00796264" w:rsidRDefault="00B90CAE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 w:rsidRPr="007962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796264">
              <w:rPr>
                <w:rFonts w:ascii="Times New Roman" w:eastAsia="Calibri" w:hAnsi="Times New Roman"/>
                <w:lang w:eastAsia="en-US"/>
              </w:rPr>
              <w:t>о</w:t>
            </w:r>
            <w:r w:rsidRPr="00796264">
              <w:rPr>
                <w:rFonts w:ascii="Times New Roman" w:eastAsia="Calibri" w:hAnsi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B90CAE" w:rsidRPr="00796264" w:rsidRDefault="00B90CAE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администрация МО ЩР</w:t>
            </w:r>
            <w:r w:rsidR="00790EB0" w:rsidRPr="00796264">
              <w:rPr>
                <w:rFonts w:ascii="Times New Roman" w:hAnsi="Times New Roman"/>
              </w:rPr>
              <w:t>, МКУ МОЩР «ССЗ»</w:t>
            </w:r>
          </w:p>
        </w:tc>
      </w:tr>
      <w:tr w:rsidR="00B90CAE" w:rsidRPr="00796264" w:rsidTr="006D7F7D">
        <w:trPr>
          <w:trHeight w:val="538"/>
          <w:jc w:val="center"/>
        </w:trPr>
        <w:tc>
          <w:tcPr>
            <w:tcW w:w="230" w:type="pct"/>
            <w:vMerge/>
          </w:tcPr>
          <w:p w:rsidR="00B90CAE" w:rsidRPr="00796264" w:rsidRDefault="00B90CA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B90CAE" w:rsidRPr="00796264" w:rsidRDefault="00B90CAE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B90CAE" w:rsidRPr="00796264" w:rsidRDefault="00B90CAE" w:rsidP="00F7283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B90CAE" w:rsidRPr="00100713" w:rsidRDefault="00726EBC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B90CAE" w:rsidRPr="00100713" w:rsidRDefault="00726EBC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B90CAE" w:rsidRPr="00100713" w:rsidRDefault="00726EBC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B90CAE" w:rsidRPr="00100713" w:rsidRDefault="00726EBC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B90CAE" w:rsidRPr="00796264" w:rsidRDefault="00726EBC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B90CAE" w:rsidRPr="00796264" w:rsidRDefault="00B90CAE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B90CAE" w:rsidRPr="00796264" w:rsidRDefault="00B90CA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0CAE" w:rsidRPr="00796264" w:rsidTr="006D7F7D">
        <w:trPr>
          <w:trHeight w:val="351"/>
          <w:jc w:val="center"/>
        </w:trPr>
        <w:tc>
          <w:tcPr>
            <w:tcW w:w="230" w:type="pct"/>
            <w:vMerge/>
          </w:tcPr>
          <w:p w:rsidR="00B90CAE" w:rsidRPr="00796264" w:rsidRDefault="00B90CA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B90CAE" w:rsidRPr="00796264" w:rsidRDefault="00B90CAE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B90CAE" w:rsidRPr="00796264" w:rsidRDefault="00B90CAE" w:rsidP="00F7283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B90CAE" w:rsidRPr="00100713" w:rsidRDefault="00726EBC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B90CAE" w:rsidRPr="00100713" w:rsidRDefault="00726EBC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B90CAE" w:rsidRPr="00100713" w:rsidRDefault="00726EBC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B90CAE" w:rsidRPr="00100713" w:rsidRDefault="00726EBC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B90CAE" w:rsidRPr="00796264" w:rsidRDefault="00726EBC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B90CAE" w:rsidRPr="00796264" w:rsidRDefault="00B90CAE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B90CAE" w:rsidRPr="00796264" w:rsidRDefault="00B90CA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7CC0" w:rsidRPr="00796264" w:rsidTr="006D7F7D">
        <w:trPr>
          <w:trHeight w:val="350"/>
          <w:jc w:val="center"/>
        </w:trPr>
        <w:tc>
          <w:tcPr>
            <w:tcW w:w="230" w:type="pct"/>
            <w:vMerge/>
          </w:tcPr>
          <w:p w:rsidR="00F77CC0" w:rsidRPr="00796264" w:rsidRDefault="00F77CC0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F77CC0" w:rsidRPr="00796264" w:rsidRDefault="00F77CC0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F77CC0" w:rsidRPr="00796264" w:rsidRDefault="00F77CC0" w:rsidP="00F7283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F77CC0" w:rsidRPr="00100713" w:rsidRDefault="004008F5" w:rsidP="00DF5B25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63 020 416,67</w:t>
            </w:r>
          </w:p>
        </w:tc>
        <w:tc>
          <w:tcPr>
            <w:tcW w:w="527" w:type="pct"/>
          </w:tcPr>
          <w:p w:rsidR="00F77CC0" w:rsidRPr="00100713" w:rsidRDefault="00F77CC0" w:rsidP="00F72830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F77CC0" w:rsidRPr="00100713" w:rsidRDefault="00F25E8C" w:rsidP="00D030F1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60 499 600,00</w:t>
            </w:r>
          </w:p>
        </w:tc>
        <w:tc>
          <w:tcPr>
            <w:tcW w:w="526" w:type="pct"/>
            <w:hideMark/>
          </w:tcPr>
          <w:p w:rsidR="00F77CC0" w:rsidRPr="00100713" w:rsidRDefault="004008F5" w:rsidP="00D030F1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2 </w:t>
            </w:r>
            <w:r>
              <w:rPr>
                <w:rFonts w:ascii="Times New Roman" w:hAnsi="Times New Roman"/>
              </w:rPr>
              <w:t>520</w:t>
            </w:r>
            <w:r w:rsidRPr="00100713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816</w:t>
            </w:r>
            <w:r w:rsidRPr="0010071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384" w:type="pct"/>
            <w:hideMark/>
          </w:tcPr>
          <w:p w:rsidR="00F77CC0" w:rsidRPr="00796264" w:rsidRDefault="00F77CC0" w:rsidP="00F72830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F77CC0" w:rsidRPr="00796264" w:rsidRDefault="00F77CC0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F77CC0" w:rsidRPr="00796264" w:rsidRDefault="00F77CC0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6EBC" w:rsidRPr="00796264" w:rsidTr="006D7F7D">
        <w:trPr>
          <w:trHeight w:val="345"/>
          <w:jc w:val="center"/>
        </w:trPr>
        <w:tc>
          <w:tcPr>
            <w:tcW w:w="230" w:type="pct"/>
            <w:vMerge w:val="restart"/>
          </w:tcPr>
          <w:p w:rsidR="00726EBC" w:rsidRPr="00796264" w:rsidRDefault="00726EBC" w:rsidP="00F72830">
            <w:pPr>
              <w:pStyle w:val="af6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4.</w:t>
            </w:r>
            <w:r w:rsidR="00F72830" w:rsidRPr="00796264">
              <w:rPr>
                <w:rFonts w:ascii="Times New Roman" w:hAnsi="Times New Roman"/>
              </w:rPr>
              <w:t>1.2</w:t>
            </w:r>
          </w:p>
        </w:tc>
        <w:tc>
          <w:tcPr>
            <w:tcW w:w="767" w:type="pct"/>
            <w:vMerge w:val="restart"/>
            <w:hideMark/>
          </w:tcPr>
          <w:p w:rsidR="00F77CC0" w:rsidRPr="00796264" w:rsidRDefault="00726EBC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Мероприятие № 1.2 «Капитальный р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е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монт водопровода</w:t>
            </w:r>
            <w:proofErr w:type="gramStart"/>
            <w:r w:rsidRPr="0079626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796264">
              <w:rPr>
                <w:rFonts w:ascii="Times New Roman" w:hAnsi="Times New Roman"/>
                <w:sz w:val="24"/>
                <w:szCs w:val="24"/>
              </w:rPr>
              <w:t xml:space="preserve"> 2-2,2 от В-2-2 ПК 364+14 до с. Ш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а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бельское»</w:t>
            </w:r>
          </w:p>
        </w:tc>
        <w:tc>
          <w:tcPr>
            <w:tcW w:w="288" w:type="pct"/>
            <w:hideMark/>
          </w:tcPr>
          <w:p w:rsidR="00726EBC" w:rsidRPr="00796264" w:rsidRDefault="00726EBC" w:rsidP="00F72830">
            <w:pPr>
              <w:pStyle w:val="af6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726EBC" w:rsidRPr="00100713" w:rsidRDefault="00642693" w:rsidP="00A10627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40</w:t>
            </w:r>
            <w:r w:rsidR="00A10627">
              <w:rPr>
                <w:rFonts w:ascii="Times New Roman" w:hAnsi="Times New Roman"/>
              </w:rPr>
              <w:t> 064 583,33</w:t>
            </w:r>
          </w:p>
        </w:tc>
        <w:tc>
          <w:tcPr>
            <w:tcW w:w="527" w:type="pct"/>
          </w:tcPr>
          <w:p w:rsidR="00726EBC" w:rsidRPr="00100713" w:rsidRDefault="00726EBC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26EBC" w:rsidRPr="00100713" w:rsidRDefault="001F789A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38 462 000,00</w:t>
            </w:r>
          </w:p>
        </w:tc>
        <w:tc>
          <w:tcPr>
            <w:tcW w:w="526" w:type="pct"/>
            <w:hideMark/>
          </w:tcPr>
          <w:p w:rsidR="00726EBC" w:rsidRPr="00100713" w:rsidRDefault="00A10627" w:rsidP="00642693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1 602 583,33</w:t>
            </w:r>
          </w:p>
        </w:tc>
        <w:tc>
          <w:tcPr>
            <w:tcW w:w="384" w:type="pct"/>
            <w:hideMark/>
          </w:tcPr>
          <w:p w:rsidR="00726EBC" w:rsidRPr="00796264" w:rsidRDefault="00726EBC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962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726EBC" w:rsidRPr="00796264" w:rsidRDefault="00726EBC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 w:rsidRPr="00796264">
              <w:rPr>
                <w:rFonts w:ascii="Times New Roman" w:eastAsia="Calibri" w:hAnsi="Times New Roman"/>
                <w:lang w:eastAsia="en-US"/>
              </w:rPr>
              <w:t>Ремонтные раб</w:t>
            </w:r>
            <w:r w:rsidRPr="00796264">
              <w:rPr>
                <w:rFonts w:ascii="Times New Roman" w:eastAsia="Calibri" w:hAnsi="Times New Roman"/>
                <w:lang w:eastAsia="en-US"/>
              </w:rPr>
              <w:t>о</w:t>
            </w:r>
            <w:r w:rsidRPr="00796264">
              <w:rPr>
                <w:rFonts w:ascii="Times New Roman" w:eastAsia="Calibri" w:hAnsi="Times New Roman"/>
                <w:lang w:eastAsia="en-US"/>
              </w:rPr>
              <w:t>ты на участках магистрального водопровода</w:t>
            </w:r>
          </w:p>
        </w:tc>
        <w:tc>
          <w:tcPr>
            <w:tcW w:w="650" w:type="pct"/>
            <w:vMerge w:val="restart"/>
            <w:hideMark/>
          </w:tcPr>
          <w:p w:rsidR="00726EBC" w:rsidRPr="00796264" w:rsidRDefault="00726EBC" w:rsidP="00D36DDF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администрация МО ЩР</w:t>
            </w:r>
            <w:r w:rsidR="00790EB0" w:rsidRPr="00796264">
              <w:rPr>
                <w:rFonts w:ascii="Times New Roman" w:hAnsi="Times New Roman"/>
              </w:rPr>
              <w:t>, МКУ МОЩР «ССЗ»</w:t>
            </w:r>
          </w:p>
        </w:tc>
      </w:tr>
      <w:tr w:rsidR="00726EBC" w:rsidRPr="00796264" w:rsidTr="006D7F7D">
        <w:trPr>
          <w:trHeight w:val="416"/>
          <w:jc w:val="center"/>
        </w:trPr>
        <w:tc>
          <w:tcPr>
            <w:tcW w:w="230" w:type="pct"/>
            <w:vMerge/>
          </w:tcPr>
          <w:p w:rsidR="00726EBC" w:rsidRPr="00796264" w:rsidRDefault="00726EB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26EBC" w:rsidRPr="00796264" w:rsidRDefault="00726EBC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26EBC" w:rsidRPr="00796264" w:rsidRDefault="00726EBC" w:rsidP="00F72830">
            <w:pPr>
              <w:pStyle w:val="af6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726EBC" w:rsidRPr="00100713" w:rsidRDefault="00726EBC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26EBC" w:rsidRPr="00100713" w:rsidRDefault="00726EBC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26EBC" w:rsidRPr="00100713" w:rsidRDefault="00726EBC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726EBC" w:rsidRPr="00100713" w:rsidRDefault="00726EBC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26EBC" w:rsidRPr="00796264" w:rsidRDefault="00726EBC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962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26EBC" w:rsidRPr="00796264" w:rsidRDefault="00726EBC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26EBC" w:rsidRPr="00796264" w:rsidRDefault="00726EBC" w:rsidP="00D36DD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</w:tr>
      <w:tr w:rsidR="00726EBC" w:rsidRPr="00796264" w:rsidTr="006D7F7D">
        <w:trPr>
          <w:trHeight w:val="410"/>
          <w:jc w:val="center"/>
        </w:trPr>
        <w:tc>
          <w:tcPr>
            <w:tcW w:w="230" w:type="pct"/>
            <w:vMerge/>
          </w:tcPr>
          <w:p w:rsidR="00726EBC" w:rsidRPr="00796264" w:rsidRDefault="00726EB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26EBC" w:rsidRPr="00796264" w:rsidRDefault="00726EBC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26EBC" w:rsidRPr="00796264" w:rsidRDefault="00726EBC" w:rsidP="00F72830">
            <w:pPr>
              <w:pStyle w:val="af6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726EBC" w:rsidRPr="00100713" w:rsidRDefault="00726EBC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726EBC" w:rsidRPr="00100713" w:rsidRDefault="00726EBC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26EBC" w:rsidRPr="00100713" w:rsidRDefault="00726EBC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726EBC" w:rsidRPr="00100713" w:rsidRDefault="00726EBC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726EBC" w:rsidRPr="00796264" w:rsidRDefault="00726EBC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962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26EBC" w:rsidRPr="00796264" w:rsidRDefault="00726EBC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26EBC" w:rsidRPr="00796264" w:rsidRDefault="00726EBC" w:rsidP="00D36DD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</w:tr>
      <w:tr w:rsidR="00726EBC" w:rsidRPr="00796264" w:rsidTr="006D7F7D">
        <w:trPr>
          <w:trHeight w:val="344"/>
          <w:jc w:val="center"/>
        </w:trPr>
        <w:tc>
          <w:tcPr>
            <w:tcW w:w="230" w:type="pct"/>
            <w:vMerge/>
          </w:tcPr>
          <w:p w:rsidR="00726EBC" w:rsidRPr="00796264" w:rsidRDefault="00726EBC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726EBC" w:rsidRPr="00796264" w:rsidRDefault="00726EBC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726EBC" w:rsidRPr="00796264" w:rsidRDefault="00726EBC" w:rsidP="00F72830">
            <w:pPr>
              <w:pStyle w:val="af6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Итого</w:t>
            </w:r>
          </w:p>
        </w:tc>
        <w:tc>
          <w:tcPr>
            <w:tcW w:w="526" w:type="pct"/>
            <w:hideMark/>
          </w:tcPr>
          <w:p w:rsidR="00726EBC" w:rsidRPr="00100713" w:rsidRDefault="00A10627" w:rsidP="00681E8E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40 064 583,33</w:t>
            </w:r>
          </w:p>
        </w:tc>
        <w:tc>
          <w:tcPr>
            <w:tcW w:w="527" w:type="pct"/>
          </w:tcPr>
          <w:p w:rsidR="00726EBC" w:rsidRPr="00100713" w:rsidRDefault="00726EBC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726EBC" w:rsidRPr="00100713" w:rsidRDefault="00642693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38 462 000,00</w:t>
            </w:r>
          </w:p>
        </w:tc>
        <w:tc>
          <w:tcPr>
            <w:tcW w:w="526" w:type="pct"/>
            <w:hideMark/>
          </w:tcPr>
          <w:p w:rsidR="00726EBC" w:rsidRPr="00100713" w:rsidRDefault="00642693" w:rsidP="00A10627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1</w:t>
            </w:r>
            <w:r w:rsidR="00A10627">
              <w:rPr>
                <w:rFonts w:ascii="Times New Roman" w:hAnsi="Times New Roman"/>
              </w:rPr>
              <w:t> 602 583,33</w:t>
            </w:r>
          </w:p>
        </w:tc>
        <w:tc>
          <w:tcPr>
            <w:tcW w:w="384" w:type="pct"/>
            <w:hideMark/>
          </w:tcPr>
          <w:p w:rsidR="00726EBC" w:rsidRPr="00796264" w:rsidRDefault="00726EBC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96264">
              <w:rPr>
                <w:rFonts w:ascii="Times New Roman" w:eastAsia="Calibri" w:hAnsi="Times New Roman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726EBC" w:rsidRPr="00796264" w:rsidRDefault="00726EBC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726EBC" w:rsidRPr="00796264" w:rsidRDefault="00726EBC" w:rsidP="00D36DDF">
            <w:pPr>
              <w:pStyle w:val="af6"/>
              <w:jc w:val="center"/>
              <w:rPr>
                <w:rFonts w:ascii="Times New Roman" w:hAnsi="Times New Roman"/>
              </w:rPr>
            </w:pPr>
          </w:p>
        </w:tc>
      </w:tr>
      <w:tr w:rsidR="00543F22" w:rsidRPr="00796264" w:rsidTr="006D7F7D">
        <w:trPr>
          <w:trHeight w:val="344"/>
          <w:jc w:val="center"/>
        </w:trPr>
        <w:tc>
          <w:tcPr>
            <w:tcW w:w="230" w:type="pct"/>
            <w:vMerge w:val="restart"/>
          </w:tcPr>
          <w:p w:rsidR="00543F22" w:rsidRPr="00796264" w:rsidRDefault="00543F2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4.1.3</w:t>
            </w:r>
          </w:p>
        </w:tc>
        <w:tc>
          <w:tcPr>
            <w:tcW w:w="767" w:type="pct"/>
            <w:vMerge w:val="restart"/>
            <w:hideMark/>
          </w:tcPr>
          <w:p w:rsidR="00543F22" w:rsidRPr="00796264" w:rsidRDefault="00543F22" w:rsidP="000116CA">
            <w:pPr>
              <w:pStyle w:val="af6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Мероприятие № 1.3</w:t>
            </w:r>
          </w:p>
          <w:p w:rsidR="00543F22" w:rsidRPr="00796264" w:rsidRDefault="00543F22" w:rsidP="00B44156">
            <w:pPr>
              <w:pStyle w:val="af6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«Выполнение пре</w:t>
            </w:r>
            <w:r w:rsidRPr="00796264">
              <w:rPr>
                <w:rFonts w:ascii="Times New Roman" w:hAnsi="Times New Roman"/>
              </w:rPr>
              <w:t>д</w:t>
            </w:r>
            <w:r w:rsidRPr="00796264">
              <w:rPr>
                <w:rFonts w:ascii="Times New Roman" w:hAnsi="Times New Roman"/>
              </w:rPr>
              <w:t>проектных и  проек</w:t>
            </w:r>
            <w:r w:rsidRPr="00796264">
              <w:rPr>
                <w:rFonts w:ascii="Times New Roman" w:hAnsi="Times New Roman"/>
              </w:rPr>
              <w:t>т</w:t>
            </w:r>
            <w:r w:rsidRPr="00796264">
              <w:rPr>
                <w:rFonts w:ascii="Times New Roman" w:hAnsi="Times New Roman"/>
              </w:rPr>
              <w:t>ных работ в рамках капитального ремонта участков магистрал</w:t>
            </w:r>
            <w:r w:rsidRPr="00796264">
              <w:rPr>
                <w:rFonts w:ascii="Times New Roman" w:hAnsi="Times New Roman"/>
              </w:rPr>
              <w:t>ь</w:t>
            </w:r>
            <w:r w:rsidRPr="00796264">
              <w:rPr>
                <w:rFonts w:ascii="Times New Roman" w:hAnsi="Times New Roman"/>
              </w:rPr>
              <w:t>ного водопровода МВ-2-2 муниципал</w:t>
            </w:r>
            <w:r w:rsidRPr="00796264">
              <w:rPr>
                <w:rFonts w:ascii="Times New Roman" w:hAnsi="Times New Roman"/>
              </w:rPr>
              <w:t>ь</w:t>
            </w:r>
            <w:r w:rsidRPr="00796264">
              <w:rPr>
                <w:rFonts w:ascii="Times New Roman" w:hAnsi="Times New Roman"/>
              </w:rPr>
              <w:t>ного образования Щербиновский ра</w:t>
            </w:r>
            <w:r w:rsidRPr="00796264">
              <w:rPr>
                <w:rFonts w:ascii="Times New Roman" w:hAnsi="Times New Roman"/>
              </w:rPr>
              <w:t>й</w:t>
            </w:r>
            <w:r w:rsidRPr="00796264">
              <w:rPr>
                <w:rFonts w:ascii="Times New Roman" w:hAnsi="Times New Roman"/>
              </w:rPr>
              <w:t>он»</w:t>
            </w:r>
          </w:p>
          <w:p w:rsidR="0036045B" w:rsidRPr="00796264" w:rsidRDefault="0036045B" w:rsidP="00B44156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hideMark/>
          </w:tcPr>
          <w:p w:rsidR="00543F22" w:rsidRPr="00796264" w:rsidRDefault="00543F22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543F22" w:rsidRPr="00796264" w:rsidRDefault="00AF4203" w:rsidP="00E2358E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648 276,22</w:t>
            </w:r>
          </w:p>
        </w:tc>
        <w:tc>
          <w:tcPr>
            <w:tcW w:w="527" w:type="pct"/>
          </w:tcPr>
          <w:p w:rsidR="00543F22" w:rsidRPr="00796264" w:rsidRDefault="00543F2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543F22" w:rsidRPr="00796264" w:rsidRDefault="00C4064F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543F22" w:rsidRPr="00796264" w:rsidRDefault="00AF4203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648 276,22</w:t>
            </w:r>
          </w:p>
        </w:tc>
        <w:tc>
          <w:tcPr>
            <w:tcW w:w="384" w:type="pct"/>
            <w:hideMark/>
          </w:tcPr>
          <w:p w:rsidR="00543F22" w:rsidRPr="00796264" w:rsidRDefault="00C4064F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C34BB3" w:rsidRPr="00796264" w:rsidRDefault="00D50766" w:rsidP="00C34BB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выполнение</w:t>
            </w:r>
          </w:p>
          <w:p w:rsidR="00C34BB3" w:rsidRPr="00796264" w:rsidRDefault="00C34BB3" w:rsidP="00C34BB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проектно-сметной</w:t>
            </w:r>
          </w:p>
          <w:p w:rsidR="00543F22" w:rsidRPr="00796264" w:rsidRDefault="00C34BB3" w:rsidP="00C34BB3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документации</w:t>
            </w:r>
          </w:p>
        </w:tc>
        <w:tc>
          <w:tcPr>
            <w:tcW w:w="650" w:type="pct"/>
            <w:vMerge w:val="restart"/>
            <w:hideMark/>
          </w:tcPr>
          <w:p w:rsidR="00543F22" w:rsidRPr="00796264" w:rsidRDefault="002A44A7" w:rsidP="00E73322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543F22" w:rsidRPr="00796264" w:rsidTr="006D7F7D">
        <w:trPr>
          <w:trHeight w:val="344"/>
          <w:jc w:val="center"/>
        </w:trPr>
        <w:tc>
          <w:tcPr>
            <w:tcW w:w="230" w:type="pct"/>
            <w:vMerge/>
          </w:tcPr>
          <w:p w:rsidR="00543F22" w:rsidRPr="00796264" w:rsidRDefault="00543F2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543F22" w:rsidRPr="00796264" w:rsidRDefault="00543F22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543F22" w:rsidRPr="00796264" w:rsidRDefault="00543F22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543F22" w:rsidRPr="00796264" w:rsidRDefault="00543F22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543F22" w:rsidRPr="00796264" w:rsidRDefault="00543F2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543F22" w:rsidRPr="00796264" w:rsidRDefault="00543F2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543F22" w:rsidRPr="00796264" w:rsidRDefault="00543F22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543F22" w:rsidRPr="00796264" w:rsidRDefault="00543F2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543F22" w:rsidRPr="00796264" w:rsidRDefault="00543F2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543F22" w:rsidRPr="00796264" w:rsidRDefault="00543F2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F22" w:rsidRPr="00796264" w:rsidTr="006D7F7D">
        <w:trPr>
          <w:trHeight w:val="344"/>
          <w:jc w:val="center"/>
        </w:trPr>
        <w:tc>
          <w:tcPr>
            <w:tcW w:w="230" w:type="pct"/>
            <w:vMerge/>
          </w:tcPr>
          <w:p w:rsidR="00543F22" w:rsidRPr="00796264" w:rsidRDefault="00543F2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543F22" w:rsidRPr="00796264" w:rsidRDefault="00543F22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543F22" w:rsidRPr="00796264" w:rsidRDefault="00543F22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543F22" w:rsidRPr="00796264" w:rsidRDefault="00543F22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543F22" w:rsidRPr="00796264" w:rsidRDefault="00543F2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543F22" w:rsidRPr="00796264" w:rsidRDefault="00543F2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543F22" w:rsidRPr="00796264" w:rsidRDefault="00543F22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543F22" w:rsidRPr="00796264" w:rsidRDefault="00543F2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543F22" w:rsidRPr="00796264" w:rsidRDefault="00543F2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543F22" w:rsidRPr="00796264" w:rsidRDefault="00543F2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F22" w:rsidRPr="00796264" w:rsidTr="006D7F7D">
        <w:trPr>
          <w:trHeight w:val="344"/>
          <w:jc w:val="center"/>
        </w:trPr>
        <w:tc>
          <w:tcPr>
            <w:tcW w:w="230" w:type="pct"/>
            <w:vMerge/>
          </w:tcPr>
          <w:p w:rsidR="00543F22" w:rsidRPr="00796264" w:rsidRDefault="00543F22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543F22" w:rsidRPr="00796264" w:rsidRDefault="00543F22" w:rsidP="00B4415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543F22" w:rsidRPr="00796264" w:rsidRDefault="00543F22" w:rsidP="00BE74C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543F22" w:rsidRPr="00796264" w:rsidRDefault="00AF4203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648 276,22</w:t>
            </w:r>
          </w:p>
        </w:tc>
        <w:tc>
          <w:tcPr>
            <w:tcW w:w="527" w:type="pct"/>
          </w:tcPr>
          <w:p w:rsidR="00543F22" w:rsidRPr="00796264" w:rsidRDefault="00543F22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543F22" w:rsidRPr="00796264" w:rsidRDefault="00C4064F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543F22" w:rsidRPr="00796264" w:rsidRDefault="00AF4203" w:rsidP="00353D9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648 276,22</w:t>
            </w:r>
          </w:p>
        </w:tc>
        <w:tc>
          <w:tcPr>
            <w:tcW w:w="384" w:type="pct"/>
            <w:hideMark/>
          </w:tcPr>
          <w:p w:rsidR="00543F22" w:rsidRPr="00796264" w:rsidRDefault="00C4064F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543F22" w:rsidRPr="00796264" w:rsidRDefault="00543F22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543F22" w:rsidRPr="00796264" w:rsidRDefault="00543F22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5B" w:rsidRPr="00796264" w:rsidTr="006D7F7D">
        <w:trPr>
          <w:trHeight w:val="154"/>
          <w:jc w:val="center"/>
        </w:trPr>
        <w:tc>
          <w:tcPr>
            <w:tcW w:w="230" w:type="pct"/>
            <w:vAlign w:val="center"/>
          </w:tcPr>
          <w:p w:rsidR="0036045B" w:rsidRPr="00796264" w:rsidRDefault="0036045B" w:rsidP="0036045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36045B" w:rsidRPr="00796264" w:rsidRDefault="0036045B" w:rsidP="0036045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36045B" w:rsidRPr="00796264" w:rsidRDefault="0036045B" w:rsidP="0036045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36045B" w:rsidRPr="00796264" w:rsidRDefault="0036045B" w:rsidP="0036045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36045B" w:rsidRPr="00796264" w:rsidRDefault="0036045B" w:rsidP="0036045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36045B" w:rsidRPr="00796264" w:rsidRDefault="0036045B" w:rsidP="0036045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36045B" w:rsidRPr="00796264" w:rsidRDefault="0036045B" w:rsidP="0036045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36045B" w:rsidRPr="00796264" w:rsidRDefault="0036045B" w:rsidP="0036045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36045B" w:rsidRPr="00796264" w:rsidRDefault="0036045B" w:rsidP="0036045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36045B" w:rsidRPr="00796264" w:rsidRDefault="0036045B" w:rsidP="0036045B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6045B" w:rsidRPr="00796264" w:rsidTr="006D7F7D">
        <w:trPr>
          <w:trHeight w:val="154"/>
          <w:jc w:val="center"/>
        </w:trPr>
        <w:tc>
          <w:tcPr>
            <w:tcW w:w="230" w:type="pct"/>
            <w:vMerge w:val="restart"/>
          </w:tcPr>
          <w:p w:rsidR="0036045B" w:rsidRPr="00796264" w:rsidRDefault="0036045B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4.1.4</w:t>
            </w:r>
          </w:p>
        </w:tc>
        <w:tc>
          <w:tcPr>
            <w:tcW w:w="767" w:type="pct"/>
            <w:vMerge w:val="restart"/>
            <w:hideMark/>
          </w:tcPr>
          <w:p w:rsidR="0036045B" w:rsidRPr="00796264" w:rsidRDefault="0036045B" w:rsidP="00AD4201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0"/>
                <w:szCs w:val="20"/>
              </w:rPr>
              <w:t>Мероприятие № 1.4 «Проведение кадастр</w:t>
            </w:r>
            <w:r w:rsidRPr="00796264">
              <w:rPr>
                <w:rFonts w:ascii="Times New Roman" w:hAnsi="Times New Roman"/>
                <w:sz w:val="20"/>
                <w:szCs w:val="20"/>
              </w:rPr>
              <w:t>о</w:t>
            </w:r>
            <w:r w:rsidRPr="00796264">
              <w:rPr>
                <w:rFonts w:ascii="Times New Roman" w:hAnsi="Times New Roman"/>
                <w:sz w:val="20"/>
                <w:szCs w:val="20"/>
              </w:rPr>
              <w:t>вых работ с целью уст</w:t>
            </w:r>
            <w:r w:rsidRPr="00796264">
              <w:rPr>
                <w:rFonts w:ascii="Times New Roman" w:hAnsi="Times New Roman"/>
                <w:sz w:val="20"/>
                <w:szCs w:val="20"/>
              </w:rPr>
              <w:t>а</w:t>
            </w:r>
            <w:r w:rsidRPr="00796264">
              <w:rPr>
                <w:rFonts w:ascii="Times New Roman" w:hAnsi="Times New Roman"/>
                <w:sz w:val="20"/>
                <w:szCs w:val="20"/>
              </w:rPr>
              <w:t>новления публичного сервитута, а так же у</w:t>
            </w:r>
            <w:r w:rsidRPr="00796264">
              <w:rPr>
                <w:rFonts w:ascii="Times New Roman" w:hAnsi="Times New Roman"/>
                <w:sz w:val="20"/>
                <w:szCs w:val="20"/>
              </w:rPr>
              <w:t>с</w:t>
            </w:r>
            <w:r w:rsidRPr="00796264">
              <w:rPr>
                <w:rFonts w:ascii="Times New Roman" w:hAnsi="Times New Roman"/>
                <w:sz w:val="20"/>
                <w:szCs w:val="20"/>
              </w:rPr>
              <w:t>луг по сопровождению внесения данных о пу</w:t>
            </w:r>
            <w:r w:rsidRPr="00796264">
              <w:rPr>
                <w:rFonts w:ascii="Times New Roman" w:hAnsi="Times New Roman"/>
                <w:sz w:val="20"/>
                <w:szCs w:val="20"/>
              </w:rPr>
              <w:t>б</w:t>
            </w:r>
            <w:r w:rsidRPr="00796264">
              <w:rPr>
                <w:rFonts w:ascii="Times New Roman" w:hAnsi="Times New Roman"/>
                <w:sz w:val="20"/>
                <w:szCs w:val="20"/>
              </w:rPr>
              <w:t>личном сервитуте в ЕГРН для водопровода от В-2-2,2 от В-2-2 ПК 364+14 до с. Шабел</w:t>
            </w:r>
            <w:r w:rsidRPr="00796264">
              <w:rPr>
                <w:rFonts w:ascii="Times New Roman" w:hAnsi="Times New Roman"/>
                <w:sz w:val="20"/>
                <w:szCs w:val="20"/>
              </w:rPr>
              <w:t>ь</w:t>
            </w:r>
            <w:r w:rsidRPr="00796264">
              <w:rPr>
                <w:rFonts w:ascii="Times New Roman" w:hAnsi="Times New Roman"/>
                <w:sz w:val="20"/>
                <w:szCs w:val="20"/>
              </w:rPr>
              <w:t>ское, водопровод В1-2-2 от В-2 ПК 254-92 с. Е</w:t>
            </w:r>
            <w:r w:rsidRPr="00796264">
              <w:rPr>
                <w:rFonts w:ascii="Times New Roman" w:hAnsi="Times New Roman"/>
                <w:sz w:val="20"/>
                <w:szCs w:val="20"/>
              </w:rPr>
              <w:t>й</w:t>
            </w:r>
            <w:r w:rsidRPr="00796264">
              <w:rPr>
                <w:rFonts w:ascii="Times New Roman" w:hAnsi="Times New Roman"/>
                <w:sz w:val="20"/>
                <w:szCs w:val="20"/>
              </w:rPr>
              <w:t>ское Укрепление до с. Глафировка, водопр</w:t>
            </w:r>
            <w:r w:rsidRPr="00796264">
              <w:rPr>
                <w:rFonts w:ascii="Times New Roman" w:hAnsi="Times New Roman"/>
                <w:sz w:val="20"/>
                <w:szCs w:val="20"/>
              </w:rPr>
              <w:t>о</w:t>
            </w:r>
            <w:r w:rsidRPr="00796264">
              <w:rPr>
                <w:rFonts w:ascii="Times New Roman" w:hAnsi="Times New Roman"/>
                <w:sz w:val="20"/>
                <w:szCs w:val="20"/>
              </w:rPr>
              <w:t>вод В-2-2 от</w:t>
            </w:r>
            <w:proofErr w:type="gramStart"/>
            <w:r w:rsidRPr="00796264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proofErr w:type="gramEnd"/>
            <w:r w:rsidRPr="00796264">
              <w:rPr>
                <w:rFonts w:ascii="Times New Roman" w:hAnsi="Times New Roman"/>
                <w:sz w:val="20"/>
                <w:szCs w:val="20"/>
              </w:rPr>
              <w:t xml:space="preserve"> 2 ПК 107+78 до с. Ейское У</w:t>
            </w:r>
            <w:r w:rsidRPr="00796264">
              <w:rPr>
                <w:rFonts w:ascii="Times New Roman" w:hAnsi="Times New Roman"/>
                <w:sz w:val="20"/>
                <w:szCs w:val="20"/>
              </w:rPr>
              <w:t>к</w:t>
            </w:r>
            <w:r w:rsidRPr="00796264">
              <w:rPr>
                <w:rFonts w:ascii="Times New Roman" w:hAnsi="Times New Roman"/>
                <w:sz w:val="20"/>
                <w:szCs w:val="20"/>
              </w:rPr>
              <w:t>репление</w:t>
            </w:r>
            <w:r w:rsidR="00874205" w:rsidRPr="0079626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88" w:type="pct"/>
            <w:hideMark/>
          </w:tcPr>
          <w:p w:rsidR="0036045B" w:rsidRPr="00796264" w:rsidRDefault="0036045B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36045B" w:rsidRPr="00796264" w:rsidRDefault="0036045B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648 635,00</w:t>
            </w:r>
          </w:p>
        </w:tc>
        <w:tc>
          <w:tcPr>
            <w:tcW w:w="527" w:type="pct"/>
          </w:tcPr>
          <w:p w:rsidR="0036045B" w:rsidRPr="00796264" w:rsidRDefault="0036045B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6045B" w:rsidRPr="00796264" w:rsidRDefault="0036045B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36045B" w:rsidRPr="00796264" w:rsidRDefault="0036045B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648 635,00</w:t>
            </w:r>
          </w:p>
        </w:tc>
        <w:tc>
          <w:tcPr>
            <w:tcW w:w="384" w:type="pct"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  <w:r w:rsidRPr="00796264">
              <w:rPr>
                <w:rFonts w:ascii="Times New Roman" w:hAnsi="Times New Roman"/>
                <w:sz w:val="20"/>
                <w:szCs w:val="20"/>
              </w:rPr>
              <w:t>Проведение кад</w:t>
            </w:r>
            <w:r w:rsidRPr="00796264">
              <w:rPr>
                <w:rFonts w:ascii="Times New Roman" w:hAnsi="Times New Roman"/>
                <w:sz w:val="20"/>
                <w:szCs w:val="20"/>
              </w:rPr>
              <w:t>а</w:t>
            </w:r>
            <w:r w:rsidRPr="00796264">
              <w:rPr>
                <w:rFonts w:ascii="Times New Roman" w:hAnsi="Times New Roman"/>
                <w:sz w:val="20"/>
                <w:szCs w:val="20"/>
              </w:rPr>
              <w:t xml:space="preserve">стровых работ </w:t>
            </w:r>
            <w:proofErr w:type="gramStart"/>
            <w:r w:rsidRPr="00796264">
              <w:rPr>
                <w:rFonts w:ascii="Times New Roman" w:hAnsi="Times New Roman"/>
                <w:sz w:val="20"/>
                <w:szCs w:val="20"/>
              </w:rPr>
              <w:t>с целю</w:t>
            </w:r>
            <w:proofErr w:type="gramEnd"/>
            <w:r w:rsidRPr="00796264">
              <w:rPr>
                <w:rFonts w:ascii="Times New Roman" w:hAnsi="Times New Roman"/>
                <w:sz w:val="20"/>
                <w:szCs w:val="20"/>
              </w:rPr>
              <w:t xml:space="preserve"> установления публичного серв</w:t>
            </w:r>
            <w:r w:rsidRPr="00796264">
              <w:rPr>
                <w:rFonts w:ascii="Times New Roman" w:hAnsi="Times New Roman"/>
                <w:sz w:val="20"/>
                <w:szCs w:val="20"/>
              </w:rPr>
              <w:t>и</w:t>
            </w:r>
            <w:r w:rsidRPr="00796264">
              <w:rPr>
                <w:rFonts w:ascii="Times New Roman" w:hAnsi="Times New Roman"/>
                <w:sz w:val="20"/>
                <w:szCs w:val="20"/>
              </w:rPr>
              <w:t>тута</w:t>
            </w:r>
          </w:p>
        </w:tc>
        <w:tc>
          <w:tcPr>
            <w:tcW w:w="650" w:type="pct"/>
            <w:vMerge w:val="restart"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администрация МО ЩР, МКУ МОЩР «ССЗ»</w:t>
            </w:r>
          </w:p>
        </w:tc>
      </w:tr>
      <w:tr w:rsidR="0036045B" w:rsidRPr="00796264" w:rsidTr="006D7F7D">
        <w:trPr>
          <w:trHeight w:val="154"/>
          <w:jc w:val="center"/>
        </w:trPr>
        <w:tc>
          <w:tcPr>
            <w:tcW w:w="230" w:type="pct"/>
            <w:vMerge/>
          </w:tcPr>
          <w:p w:rsidR="0036045B" w:rsidRPr="00796264" w:rsidRDefault="0036045B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6045B" w:rsidRPr="00796264" w:rsidRDefault="0036045B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36045B" w:rsidRPr="00796264" w:rsidRDefault="0036045B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36045B" w:rsidRPr="00796264" w:rsidRDefault="0036045B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</w:t>
            </w:r>
          </w:p>
        </w:tc>
        <w:tc>
          <w:tcPr>
            <w:tcW w:w="527" w:type="pct"/>
          </w:tcPr>
          <w:p w:rsidR="0036045B" w:rsidRPr="00796264" w:rsidRDefault="0036045B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6045B" w:rsidRPr="00796264" w:rsidRDefault="0036045B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36045B" w:rsidRPr="00796264" w:rsidRDefault="0036045B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5B" w:rsidRPr="00796264" w:rsidTr="006D7F7D">
        <w:trPr>
          <w:trHeight w:val="154"/>
          <w:jc w:val="center"/>
        </w:trPr>
        <w:tc>
          <w:tcPr>
            <w:tcW w:w="230" w:type="pct"/>
            <w:vMerge/>
          </w:tcPr>
          <w:p w:rsidR="0036045B" w:rsidRPr="00796264" w:rsidRDefault="0036045B" w:rsidP="00256F4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6045B" w:rsidRPr="00796264" w:rsidRDefault="0036045B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36045B" w:rsidRPr="00796264" w:rsidRDefault="0036045B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36045B" w:rsidRPr="00796264" w:rsidRDefault="0036045B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36045B" w:rsidRPr="00796264" w:rsidRDefault="0036045B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6045B" w:rsidRPr="00796264" w:rsidRDefault="0036045B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36045B" w:rsidRPr="00796264" w:rsidRDefault="0036045B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5B" w:rsidRPr="00796264" w:rsidTr="006D7F7D">
        <w:trPr>
          <w:trHeight w:val="154"/>
          <w:jc w:val="center"/>
        </w:trPr>
        <w:tc>
          <w:tcPr>
            <w:tcW w:w="230" w:type="pct"/>
            <w:vMerge/>
          </w:tcPr>
          <w:p w:rsidR="0036045B" w:rsidRPr="00796264" w:rsidRDefault="0036045B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6045B" w:rsidRPr="00796264" w:rsidRDefault="0036045B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36045B" w:rsidRPr="00796264" w:rsidRDefault="0036045B" w:rsidP="00B97CD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36045B" w:rsidRPr="00796264" w:rsidRDefault="00344D91" w:rsidP="00B01D9A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648 635,00</w:t>
            </w:r>
          </w:p>
        </w:tc>
        <w:tc>
          <w:tcPr>
            <w:tcW w:w="527" w:type="pct"/>
          </w:tcPr>
          <w:p w:rsidR="0036045B" w:rsidRPr="00796264" w:rsidRDefault="0036045B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6045B" w:rsidRPr="00796264" w:rsidRDefault="0036045B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36045B" w:rsidRPr="00796264" w:rsidRDefault="0036045B" w:rsidP="00353D9D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648 635,00</w:t>
            </w:r>
          </w:p>
        </w:tc>
        <w:tc>
          <w:tcPr>
            <w:tcW w:w="384" w:type="pct"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</w:pPr>
          </w:p>
        </w:tc>
        <w:tc>
          <w:tcPr>
            <w:tcW w:w="650" w:type="pct"/>
            <w:vMerge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5B" w:rsidRPr="00796264" w:rsidTr="006D7F7D">
        <w:trPr>
          <w:trHeight w:val="154"/>
          <w:jc w:val="center"/>
        </w:trPr>
        <w:tc>
          <w:tcPr>
            <w:tcW w:w="230" w:type="pct"/>
            <w:vMerge w:val="restart"/>
          </w:tcPr>
          <w:p w:rsidR="0036045B" w:rsidRPr="00796264" w:rsidRDefault="0036045B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67" w:type="pct"/>
            <w:vMerge w:val="restart"/>
            <w:hideMark/>
          </w:tcPr>
          <w:p w:rsidR="0036045B" w:rsidRPr="00796264" w:rsidRDefault="0036045B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о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приятие № 5 «Пр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е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доставление благ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о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устроенных жилых помещений или в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ы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плата собственн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и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кам возмещения в связи с изъятием земельного участка с расположенными на нем объектами недвижимого им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у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щества (жилыми возмещениями), признанными ав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а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рийными в устано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в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ленном порядке»</w:t>
            </w:r>
          </w:p>
          <w:p w:rsidR="0036045B" w:rsidRPr="00796264" w:rsidRDefault="0036045B" w:rsidP="00CA4B0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36045B" w:rsidRPr="00796264" w:rsidRDefault="0036045B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36045B" w:rsidRPr="00796264" w:rsidRDefault="002F2724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3 654 057,95</w:t>
            </w:r>
          </w:p>
        </w:tc>
        <w:tc>
          <w:tcPr>
            <w:tcW w:w="527" w:type="pct"/>
          </w:tcPr>
          <w:p w:rsidR="0036045B" w:rsidRPr="00796264" w:rsidRDefault="0036045B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6045B" w:rsidRPr="00796264" w:rsidRDefault="0036045B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36045B" w:rsidRPr="00796264" w:rsidRDefault="002F2724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3 654 057,95</w:t>
            </w:r>
          </w:p>
        </w:tc>
        <w:tc>
          <w:tcPr>
            <w:tcW w:w="384" w:type="pct"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Предоставление благоустроенных жилых помещ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е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ний или выплата собственникам возмещения в св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я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зи с изъятием з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е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мельного участка с расположенн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ы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ми на нем объе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к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тами недвижим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о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го имущества (жилыми пом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е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щениями), пр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и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знанными ав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а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рийными в уст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а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новленном поря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д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ке</w:t>
            </w:r>
          </w:p>
        </w:tc>
        <w:tc>
          <w:tcPr>
            <w:tcW w:w="650" w:type="pct"/>
            <w:vMerge w:val="restart"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36045B" w:rsidRPr="00796264" w:rsidTr="006D7F7D">
        <w:trPr>
          <w:trHeight w:val="154"/>
          <w:jc w:val="center"/>
        </w:trPr>
        <w:tc>
          <w:tcPr>
            <w:tcW w:w="230" w:type="pct"/>
            <w:vMerge/>
          </w:tcPr>
          <w:p w:rsidR="0036045B" w:rsidRPr="00796264" w:rsidRDefault="0036045B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6045B" w:rsidRPr="00796264" w:rsidRDefault="0036045B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36045B" w:rsidRPr="00796264" w:rsidRDefault="0036045B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36045B" w:rsidRPr="00796264" w:rsidRDefault="0036045B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36045B" w:rsidRPr="00796264" w:rsidRDefault="0036045B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6045B" w:rsidRPr="00796264" w:rsidRDefault="0036045B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36045B" w:rsidRPr="00796264" w:rsidRDefault="0036045B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5B" w:rsidRPr="00796264" w:rsidTr="006D7F7D">
        <w:trPr>
          <w:trHeight w:val="154"/>
          <w:jc w:val="center"/>
        </w:trPr>
        <w:tc>
          <w:tcPr>
            <w:tcW w:w="230" w:type="pct"/>
            <w:vMerge/>
          </w:tcPr>
          <w:p w:rsidR="0036045B" w:rsidRPr="00796264" w:rsidRDefault="0036045B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6045B" w:rsidRPr="00796264" w:rsidRDefault="0036045B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36045B" w:rsidRPr="00796264" w:rsidRDefault="0036045B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36045B" w:rsidRPr="00796264" w:rsidRDefault="0036045B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36045B" w:rsidRPr="00796264" w:rsidRDefault="0036045B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6045B" w:rsidRPr="00796264" w:rsidRDefault="0036045B" w:rsidP="006D68D4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36045B" w:rsidRPr="00796264" w:rsidRDefault="0036045B" w:rsidP="00353D9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5B" w:rsidRPr="00796264" w:rsidTr="006D7F7D">
        <w:trPr>
          <w:trHeight w:val="154"/>
          <w:jc w:val="center"/>
        </w:trPr>
        <w:tc>
          <w:tcPr>
            <w:tcW w:w="230" w:type="pct"/>
            <w:vMerge/>
          </w:tcPr>
          <w:p w:rsidR="0036045B" w:rsidRPr="00796264" w:rsidRDefault="0036045B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6045B" w:rsidRPr="00796264" w:rsidRDefault="0036045B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36045B" w:rsidRPr="00796264" w:rsidRDefault="0036045B" w:rsidP="00EE56B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36045B" w:rsidRPr="00796264" w:rsidRDefault="002F2724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3 654 057,95</w:t>
            </w:r>
          </w:p>
        </w:tc>
        <w:tc>
          <w:tcPr>
            <w:tcW w:w="527" w:type="pct"/>
          </w:tcPr>
          <w:p w:rsidR="0036045B" w:rsidRPr="00796264" w:rsidRDefault="0036045B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6045B" w:rsidRPr="00796264" w:rsidRDefault="0036045B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36045B" w:rsidRPr="00796264" w:rsidRDefault="002F2724" w:rsidP="00D1171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3 654 057,95</w:t>
            </w:r>
          </w:p>
        </w:tc>
        <w:tc>
          <w:tcPr>
            <w:tcW w:w="384" w:type="pct"/>
            <w:hideMark/>
          </w:tcPr>
          <w:p w:rsidR="0036045B" w:rsidRPr="00796264" w:rsidRDefault="0036045B" w:rsidP="00D11719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5B" w:rsidRPr="00796264" w:rsidTr="006D7F7D">
        <w:trPr>
          <w:trHeight w:val="154"/>
          <w:jc w:val="center"/>
        </w:trPr>
        <w:tc>
          <w:tcPr>
            <w:tcW w:w="230" w:type="pct"/>
            <w:vAlign w:val="center"/>
          </w:tcPr>
          <w:p w:rsidR="0036045B" w:rsidRPr="00796264" w:rsidRDefault="0036045B" w:rsidP="00BE74C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36045B" w:rsidRPr="00796264" w:rsidRDefault="0036045B" w:rsidP="00BE74C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hideMark/>
          </w:tcPr>
          <w:p w:rsidR="0036045B" w:rsidRPr="00796264" w:rsidRDefault="0036045B" w:rsidP="00BE74C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36045B" w:rsidRPr="00796264" w:rsidRDefault="0036045B" w:rsidP="00BE74C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" w:type="pct"/>
          </w:tcPr>
          <w:p w:rsidR="0036045B" w:rsidRPr="00796264" w:rsidRDefault="0036045B" w:rsidP="00BE74C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hideMark/>
          </w:tcPr>
          <w:p w:rsidR="0036045B" w:rsidRPr="00796264" w:rsidRDefault="0036045B" w:rsidP="00BE74C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  <w:hideMark/>
          </w:tcPr>
          <w:p w:rsidR="0036045B" w:rsidRPr="00796264" w:rsidRDefault="0036045B" w:rsidP="00BE74C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hideMark/>
          </w:tcPr>
          <w:p w:rsidR="0036045B" w:rsidRPr="00796264" w:rsidRDefault="0036045B" w:rsidP="00BE74C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hideMark/>
          </w:tcPr>
          <w:p w:rsidR="0036045B" w:rsidRPr="00796264" w:rsidRDefault="0036045B" w:rsidP="00BE74C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hideMark/>
          </w:tcPr>
          <w:p w:rsidR="0036045B" w:rsidRPr="00796264" w:rsidRDefault="0036045B" w:rsidP="00BE74C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6045B" w:rsidRPr="00796264" w:rsidTr="006D7F7D">
        <w:trPr>
          <w:trHeight w:val="154"/>
          <w:jc w:val="center"/>
        </w:trPr>
        <w:tc>
          <w:tcPr>
            <w:tcW w:w="230" w:type="pct"/>
            <w:vMerge w:val="restart"/>
          </w:tcPr>
          <w:p w:rsidR="0036045B" w:rsidRPr="00796264" w:rsidRDefault="0036045B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767" w:type="pct"/>
            <w:vMerge w:val="restart"/>
            <w:hideMark/>
          </w:tcPr>
          <w:p w:rsidR="0036045B" w:rsidRPr="00796264" w:rsidRDefault="0036045B" w:rsidP="00D36DDF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pacing w:val="-8"/>
                <w:sz w:val="24"/>
                <w:szCs w:val="24"/>
              </w:rPr>
              <w:t>Мероприятие № 1 «Предоставление благоустроенных ж</w:t>
            </w:r>
            <w:r w:rsidRPr="00796264">
              <w:rPr>
                <w:rFonts w:ascii="Times New Roman" w:hAnsi="Times New Roman"/>
                <w:spacing w:val="-8"/>
                <w:sz w:val="24"/>
                <w:szCs w:val="24"/>
              </w:rPr>
              <w:t>и</w:t>
            </w:r>
            <w:r w:rsidRPr="00796264">
              <w:rPr>
                <w:rFonts w:ascii="Times New Roman" w:hAnsi="Times New Roman"/>
                <w:spacing w:val="-8"/>
                <w:sz w:val="24"/>
                <w:szCs w:val="24"/>
              </w:rPr>
              <w:t>лых помещений или выплата собственн</w:t>
            </w:r>
            <w:r w:rsidRPr="00796264">
              <w:rPr>
                <w:rFonts w:ascii="Times New Roman" w:hAnsi="Times New Roman"/>
                <w:spacing w:val="-8"/>
                <w:sz w:val="24"/>
                <w:szCs w:val="24"/>
              </w:rPr>
              <w:t>и</w:t>
            </w:r>
            <w:r w:rsidRPr="00796264">
              <w:rPr>
                <w:rFonts w:ascii="Times New Roman" w:hAnsi="Times New Roman"/>
                <w:spacing w:val="-8"/>
                <w:sz w:val="24"/>
                <w:szCs w:val="24"/>
              </w:rPr>
              <w:t>кам возмещения в связи с изъятием з</w:t>
            </w:r>
            <w:r w:rsidRPr="00796264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796264">
              <w:rPr>
                <w:rFonts w:ascii="Times New Roman" w:hAnsi="Times New Roman"/>
                <w:spacing w:val="-8"/>
                <w:sz w:val="24"/>
                <w:szCs w:val="24"/>
              </w:rPr>
              <w:t>мельного участка с расположенными на нем объектами н</w:t>
            </w:r>
            <w:r w:rsidRPr="00796264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796264">
              <w:rPr>
                <w:rFonts w:ascii="Times New Roman" w:hAnsi="Times New Roman"/>
                <w:spacing w:val="-8"/>
                <w:sz w:val="24"/>
                <w:szCs w:val="24"/>
              </w:rPr>
              <w:t>движимого имущес</w:t>
            </w:r>
            <w:r w:rsidRPr="00796264">
              <w:rPr>
                <w:rFonts w:ascii="Times New Roman" w:hAnsi="Times New Roman"/>
                <w:spacing w:val="-8"/>
                <w:sz w:val="24"/>
                <w:szCs w:val="24"/>
              </w:rPr>
              <w:t>т</w:t>
            </w:r>
            <w:r w:rsidRPr="00796264">
              <w:rPr>
                <w:rFonts w:ascii="Times New Roman" w:hAnsi="Times New Roman"/>
                <w:spacing w:val="-8"/>
                <w:sz w:val="24"/>
                <w:szCs w:val="24"/>
              </w:rPr>
              <w:t>ва (жилыми возм</w:t>
            </w:r>
            <w:r w:rsidRPr="00796264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796264">
              <w:rPr>
                <w:rFonts w:ascii="Times New Roman" w:hAnsi="Times New Roman"/>
                <w:spacing w:val="-8"/>
                <w:sz w:val="24"/>
                <w:szCs w:val="24"/>
              </w:rPr>
              <w:t>щениями), призна</w:t>
            </w:r>
            <w:r w:rsidRPr="00796264">
              <w:rPr>
                <w:rFonts w:ascii="Times New Roman" w:hAnsi="Times New Roman"/>
                <w:spacing w:val="-8"/>
                <w:sz w:val="24"/>
                <w:szCs w:val="24"/>
              </w:rPr>
              <w:t>н</w:t>
            </w:r>
            <w:r w:rsidRPr="00796264">
              <w:rPr>
                <w:rFonts w:ascii="Times New Roman" w:hAnsi="Times New Roman"/>
                <w:spacing w:val="-8"/>
                <w:sz w:val="24"/>
                <w:szCs w:val="24"/>
              </w:rPr>
              <w:t>ными аварийными в установленном п</w:t>
            </w:r>
            <w:r w:rsidRPr="00796264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796264">
              <w:rPr>
                <w:rFonts w:ascii="Times New Roman" w:hAnsi="Times New Roman"/>
                <w:spacing w:val="-8"/>
                <w:sz w:val="24"/>
                <w:szCs w:val="24"/>
              </w:rPr>
              <w:t>рядке»</w:t>
            </w:r>
          </w:p>
        </w:tc>
        <w:tc>
          <w:tcPr>
            <w:tcW w:w="288" w:type="pct"/>
            <w:hideMark/>
          </w:tcPr>
          <w:p w:rsidR="0036045B" w:rsidRPr="00796264" w:rsidRDefault="0036045B" w:rsidP="00D1171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36045B" w:rsidRPr="00796264" w:rsidRDefault="002F2724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3 654 057,95</w:t>
            </w:r>
          </w:p>
        </w:tc>
        <w:tc>
          <w:tcPr>
            <w:tcW w:w="527" w:type="pct"/>
          </w:tcPr>
          <w:p w:rsidR="0036045B" w:rsidRPr="00796264" w:rsidRDefault="0036045B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6045B" w:rsidRPr="00796264" w:rsidRDefault="0036045B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36045B" w:rsidRPr="00796264" w:rsidRDefault="002F2724" w:rsidP="00D1171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3 654 057,95</w:t>
            </w:r>
          </w:p>
        </w:tc>
        <w:tc>
          <w:tcPr>
            <w:tcW w:w="384" w:type="pct"/>
            <w:hideMark/>
          </w:tcPr>
          <w:p w:rsidR="0036045B" w:rsidRPr="00796264" w:rsidRDefault="0036045B" w:rsidP="00D11719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 w:val="restart"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Предоставление благоустроенных жилых помещ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е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ний или выплата собственникам возмещения в св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я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зи с изъятием з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е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мельного участка с расположенн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ы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ми на нем объе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к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тами недвижим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о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го имущества (жилыми пом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е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щениями), пр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и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знанными ав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а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рийными в уст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а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новленном поря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д</w:t>
            </w:r>
            <w:r w:rsidRPr="00796264">
              <w:rPr>
                <w:rFonts w:ascii="Times New Roman" w:hAnsi="Times New Roman"/>
                <w:spacing w:val="-4"/>
                <w:shd w:val="clear" w:color="auto" w:fill="FFFFFF"/>
                <w:lang w:eastAsia="ar-SA"/>
              </w:rPr>
              <w:t>ке</w:t>
            </w:r>
          </w:p>
        </w:tc>
        <w:tc>
          <w:tcPr>
            <w:tcW w:w="650" w:type="pct"/>
            <w:vMerge w:val="restart"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36045B" w:rsidRPr="00796264" w:rsidTr="006D7F7D">
        <w:trPr>
          <w:trHeight w:val="154"/>
          <w:jc w:val="center"/>
        </w:trPr>
        <w:tc>
          <w:tcPr>
            <w:tcW w:w="230" w:type="pct"/>
            <w:vMerge/>
          </w:tcPr>
          <w:p w:rsidR="0036045B" w:rsidRPr="00796264" w:rsidRDefault="0036045B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6045B" w:rsidRPr="00796264" w:rsidRDefault="0036045B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36045B" w:rsidRPr="00796264" w:rsidRDefault="0036045B" w:rsidP="00D1171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36045B" w:rsidRPr="00796264" w:rsidRDefault="0036045B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36045B" w:rsidRPr="00796264" w:rsidRDefault="0036045B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6045B" w:rsidRPr="00796264" w:rsidRDefault="0036045B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36045B" w:rsidRPr="00796264" w:rsidRDefault="0036045B" w:rsidP="00D1171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36045B" w:rsidRPr="00796264" w:rsidRDefault="0036045B" w:rsidP="00D11719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5B" w:rsidRPr="00796264" w:rsidTr="006D7F7D">
        <w:trPr>
          <w:trHeight w:val="154"/>
          <w:jc w:val="center"/>
        </w:trPr>
        <w:tc>
          <w:tcPr>
            <w:tcW w:w="230" w:type="pct"/>
            <w:vMerge/>
          </w:tcPr>
          <w:p w:rsidR="0036045B" w:rsidRPr="00796264" w:rsidRDefault="0036045B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6045B" w:rsidRPr="00796264" w:rsidRDefault="0036045B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36045B" w:rsidRPr="00796264" w:rsidRDefault="0036045B" w:rsidP="00D1171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36045B" w:rsidRPr="00796264" w:rsidRDefault="0036045B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36045B" w:rsidRPr="00796264" w:rsidRDefault="0036045B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6045B" w:rsidRPr="00796264" w:rsidRDefault="0036045B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36045B" w:rsidRPr="00796264" w:rsidRDefault="0036045B" w:rsidP="00D1171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384" w:type="pct"/>
            <w:hideMark/>
          </w:tcPr>
          <w:p w:rsidR="0036045B" w:rsidRPr="00796264" w:rsidRDefault="0036045B" w:rsidP="00D11719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5B" w:rsidRPr="00796264" w:rsidTr="006D7F7D">
        <w:trPr>
          <w:trHeight w:val="154"/>
          <w:jc w:val="center"/>
        </w:trPr>
        <w:tc>
          <w:tcPr>
            <w:tcW w:w="230" w:type="pct"/>
            <w:vMerge/>
          </w:tcPr>
          <w:p w:rsidR="0036045B" w:rsidRPr="00796264" w:rsidRDefault="0036045B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6045B" w:rsidRPr="00796264" w:rsidRDefault="0036045B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hideMark/>
          </w:tcPr>
          <w:p w:rsidR="0036045B" w:rsidRPr="00796264" w:rsidRDefault="0036045B" w:rsidP="00D1171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36045B" w:rsidRPr="00796264" w:rsidRDefault="002F2724" w:rsidP="00B01D9A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3 654 057,95</w:t>
            </w:r>
          </w:p>
        </w:tc>
        <w:tc>
          <w:tcPr>
            <w:tcW w:w="527" w:type="pct"/>
          </w:tcPr>
          <w:p w:rsidR="0036045B" w:rsidRPr="00796264" w:rsidRDefault="0036045B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6045B" w:rsidRPr="00796264" w:rsidRDefault="0036045B" w:rsidP="00D11719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36045B" w:rsidRPr="00796264" w:rsidRDefault="002F2724" w:rsidP="00D1171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3 654 057,95</w:t>
            </w:r>
          </w:p>
        </w:tc>
        <w:tc>
          <w:tcPr>
            <w:tcW w:w="384" w:type="pct"/>
            <w:hideMark/>
          </w:tcPr>
          <w:p w:rsidR="0036045B" w:rsidRPr="00796264" w:rsidRDefault="0036045B" w:rsidP="00D11719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62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623" w:type="pct"/>
            <w:vMerge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50" w:type="pct"/>
            <w:vMerge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5B" w:rsidRPr="007962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36045B" w:rsidRPr="00796264" w:rsidRDefault="0036045B" w:rsidP="0069553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67" w:type="pct"/>
            <w:vMerge w:val="restart"/>
            <w:hideMark/>
          </w:tcPr>
          <w:p w:rsidR="0036045B" w:rsidRPr="00796264" w:rsidRDefault="0036045B" w:rsidP="004533A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о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 xml:space="preserve">приятие № 6 </w:t>
            </w:r>
          </w:p>
          <w:p w:rsidR="0036045B" w:rsidRPr="00796264" w:rsidRDefault="0036045B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«</w:t>
            </w:r>
            <w:r w:rsidRPr="00796264">
              <w:rPr>
                <w:rFonts w:ascii="Times New Roman" w:hAnsi="Times New Roman"/>
                <w:spacing w:val="-6"/>
                <w:sz w:val="24"/>
                <w:szCs w:val="24"/>
              </w:rPr>
              <w:t>Организация газ</w:t>
            </w:r>
            <w:r w:rsidRPr="0079626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796264">
              <w:rPr>
                <w:rFonts w:ascii="Times New Roman" w:hAnsi="Times New Roman"/>
                <w:spacing w:val="-6"/>
                <w:sz w:val="24"/>
                <w:szCs w:val="24"/>
              </w:rPr>
              <w:t>снабжения населения (поселений) (прое</w:t>
            </w:r>
            <w:r w:rsidRPr="00796264">
              <w:rPr>
                <w:rFonts w:ascii="Times New Roman" w:hAnsi="Times New Roman"/>
                <w:spacing w:val="-6"/>
                <w:sz w:val="24"/>
                <w:szCs w:val="24"/>
              </w:rPr>
              <w:t>к</w:t>
            </w:r>
            <w:r w:rsidRPr="00796264">
              <w:rPr>
                <w:rFonts w:ascii="Times New Roman" w:hAnsi="Times New Roman"/>
                <w:spacing w:val="-6"/>
                <w:sz w:val="24"/>
                <w:szCs w:val="24"/>
              </w:rPr>
              <w:t>тирование и (или) строительство по</w:t>
            </w:r>
            <w:r w:rsidRPr="00796264">
              <w:rPr>
                <w:rFonts w:ascii="Times New Roman" w:hAnsi="Times New Roman"/>
                <w:spacing w:val="-6"/>
                <w:sz w:val="24"/>
                <w:szCs w:val="24"/>
              </w:rPr>
              <w:t>д</w:t>
            </w:r>
            <w:r w:rsidRPr="00796264">
              <w:rPr>
                <w:rFonts w:ascii="Times New Roman" w:hAnsi="Times New Roman"/>
                <w:spacing w:val="-6"/>
                <w:sz w:val="24"/>
                <w:szCs w:val="24"/>
              </w:rPr>
              <w:t>водящих газопров</w:t>
            </w:r>
            <w:r w:rsidRPr="00796264"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 w:rsidRPr="00796264">
              <w:rPr>
                <w:rFonts w:ascii="Times New Roman" w:hAnsi="Times New Roman"/>
                <w:spacing w:val="-6"/>
                <w:sz w:val="24"/>
                <w:szCs w:val="24"/>
              </w:rPr>
              <w:t>дов, распределител</w:t>
            </w:r>
            <w:r w:rsidRPr="00796264">
              <w:rPr>
                <w:rFonts w:ascii="Times New Roman" w:hAnsi="Times New Roman"/>
                <w:spacing w:val="-6"/>
                <w:sz w:val="24"/>
                <w:szCs w:val="24"/>
              </w:rPr>
              <w:t>ь</w:t>
            </w:r>
            <w:r w:rsidRPr="00796264">
              <w:rPr>
                <w:rFonts w:ascii="Times New Roman" w:hAnsi="Times New Roman"/>
                <w:spacing w:val="-6"/>
                <w:sz w:val="24"/>
                <w:szCs w:val="24"/>
              </w:rPr>
              <w:t>ных газопроводов)</w:t>
            </w:r>
            <w:r w:rsidR="00071C2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8" w:type="pct"/>
          </w:tcPr>
          <w:p w:rsidR="0036045B" w:rsidRPr="00047C7B" w:rsidRDefault="0036045B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47C7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  <w:p w:rsidR="0036045B" w:rsidRPr="00047C7B" w:rsidRDefault="0036045B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36045B" w:rsidRPr="00047C7B" w:rsidRDefault="0036045B" w:rsidP="00B7627D">
            <w:pPr>
              <w:pStyle w:val="af6"/>
              <w:jc w:val="center"/>
              <w:rPr>
                <w:rFonts w:ascii="Times New Roman" w:hAnsi="Times New Roman"/>
              </w:rPr>
            </w:pPr>
            <w:r w:rsidRPr="00047C7B">
              <w:rPr>
                <w:rFonts w:ascii="Times New Roman" w:hAnsi="Times New Roman"/>
              </w:rPr>
              <w:t>20 </w:t>
            </w:r>
            <w:r w:rsidR="00F14071">
              <w:rPr>
                <w:rFonts w:ascii="Times New Roman" w:hAnsi="Times New Roman"/>
              </w:rPr>
              <w:t>5</w:t>
            </w:r>
            <w:r w:rsidR="00B7627D">
              <w:rPr>
                <w:rFonts w:ascii="Times New Roman" w:hAnsi="Times New Roman"/>
              </w:rPr>
              <w:t>83</w:t>
            </w:r>
            <w:r w:rsidRPr="00047C7B">
              <w:rPr>
                <w:rFonts w:ascii="Times New Roman" w:hAnsi="Times New Roman"/>
              </w:rPr>
              <w:t xml:space="preserve"> </w:t>
            </w:r>
            <w:r w:rsidR="00B7627D">
              <w:rPr>
                <w:rFonts w:ascii="Times New Roman" w:hAnsi="Times New Roman"/>
              </w:rPr>
              <w:t>22</w:t>
            </w:r>
            <w:r w:rsidR="00521370">
              <w:rPr>
                <w:rFonts w:ascii="Times New Roman" w:hAnsi="Times New Roman"/>
              </w:rPr>
              <w:t>5</w:t>
            </w:r>
            <w:r w:rsidRPr="00047C7B">
              <w:rPr>
                <w:rFonts w:ascii="Times New Roman" w:hAnsi="Times New Roman"/>
              </w:rPr>
              <w:t>,</w:t>
            </w:r>
            <w:r w:rsidR="00B7627D">
              <w:rPr>
                <w:rFonts w:ascii="Times New Roman" w:hAnsi="Times New Roman"/>
              </w:rPr>
              <w:t>75</w:t>
            </w:r>
          </w:p>
        </w:tc>
        <w:tc>
          <w:tcPr>
            <w:tcW w:w="527" w:type="pct"/>
          </w:tcPr>
          <w:p w:rsidR="0036045B" w:rsidRPr="00047C7B" w:rsidRDefault="0036045B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047C7B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6045B" w:rsidRPr="00047C7B" w:rsidRDefault="0036045B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047C7B">
              <w:rPr>
                <w:rFonts w:ascii="Times New Roman" w:hAnsi="Times New Roman"/>
              </w:rPr>
              <w:t>17 600 000,00</w:t>
            </w:r>
          </w:p>
        </w:tc>
        <w:tc>
          <w:tcPr>
            <w:tcW w:w="526" w:type="pct"/>
            <w:hideMark/>
          </w:tcPr>
          <w:p w:rsidR="0036045B" w:rsidRPr="00047C7B" w:rsidRDefault="0036045B" w:rsidP="002A7609">
            <w:pPr>
              <w:pStyle w:val="af6"/>
              <w:jc w:val="center"/>
              <w:rPr>
                <w:rFonts w:ascii="Times New Roman" w:hAnsi="Times New Roman"/>
              </w:rPr>
            </w:pPr>
            <w:r w:rsidRPr="00047C7B">
              <w:rPr>
                <w:rFonts w:ascii="Times New Roman" w:hAnsi="Times New Roman"/>
              </w:rPr>
              <w:t>2 </w:t>
            </w:r>
            <w:r w:rsidR="00F14071">
              <w:rPr>
                <w:rFonts w:ascii="Times New Roman" w:hAnsi="Times New Roman"/>
              </w:rPr>
              <w:t>9</w:t>
            </w:r>
            <w:r w:rsidR="002A7609">
              <w:rPr>
                <w:rFonts w:ascii="Times New Roman" w:hAnsi="Times New Roman"/>
              </w:rPr>
              <w:t>83 225,75</w:t>
            </w:r>
          </w:p>
        </w:tc>
        <w:tc>
          <w:tcPr>
            <w:tcW w:w="384" w:type="pct"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36045B" w:rsidRPr="00796264" w:rsidRDefault="0036045B" w:rsidP="004533A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Ввод в эксплу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а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тацию подв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о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дящего газ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о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провода</w:t>
            </w:r>
          </w:p>
        </w:tc>
        <w:tc>
          <w:tcPr>
            <w:tcW w:w="650" w:type="pct"/>
            <w:vMerge w:val="restart"/>
          </w:tcPr>
          <w:p w:rsidR="0036045B" w:rsidRPr="00796264" w:rsidRDefault="0036045B" w:rsidP="006D2178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36045B" w:rsidRPr="00796264" w:rsidRDefault="0036045B" w:rsidP="006D2178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36045B" w:rsidRPr="007962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36045B" w:rsidRPr="00796264" w:rsidRDefault="0036045B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6045B" w:rsidRPr="00796264" w:rsidRDefault="0036045B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6045B" w:rsidRPr="00047C7B" w:rsidRDefault="0036045B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47C7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  <w:p w:rsidR="0036045B" w:rsidRPr="00047C7B" w:rsidRDefault="0036045B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36045B" w:rsidRPr="00047C7B" w:rsidRDefault="0036045B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047C7B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36045B" w:rsidRPr="00047C7B" w:rsidRDefault="0036045B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047C7B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6045B" w:rsidRPr="00047C7B" w:rsidRDefault="0036045B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047C7B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36045B" w:rsidRPr="00047C7B" w:rsidRDefault="0036045B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047C7B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5B" w:rsidRPr="007962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36045B" w:rsidRPr="00796264" w:rsidRDefault="0036045B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6045B" w:rsidRPr="00796264" w:rsidRDefault="0036045B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6045B" w:rsidRPr="00047C7B" w:rsidRDefault="0036045B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47C7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36045B" w:rsidRPr="00047C7B" w:rsidRDefault="0036045B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047C7B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36045B" w:rsidRPr="00047C7B" w:rsidRDefault="0036045B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047C7B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6045B" w:rsidRPr="00047C7B" w:rsidRDefault="0036045B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047C7B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36045B" w:rsidRPr="00047C7B" w:rsidRDefault="0036045B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047C7B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5B" w:rsidRPr="007962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36045B" w:rsidRPr="00796264" w:rsidRDefault="0036045B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6045B" w:rsidRPr="00796264" w:rsidRDefault="0036045B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6045B" w:rsidRPr="00047C7B" w:rsidRDefault="0036045B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47C7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36045B" w:rsidRPr="00047C7B" w:rsidRDefault="0036045B" w:rsidP="0069553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36045B" w:rsidRPr="00047C7B" w:rsidRDefault="00B7627D" w:rsidP="00521370">
            <w:pPr>
              <w:pStyle w:val="af6"/>
              <w:jc w:val="center"/>
              <w:rPr>
                <w:rFonts w:ascii="Times New Roman" w:hAnsi="Times New Roman"/>
              </w:rPr>
            </w:pPr>
            <w:r w:rsidRPr="00047C7B">
              <w:rPr>
                <w:rFonts w:ascii="Times New Roman" w:hAnsi="Times New Roman"/>
              </w:rPr>
              <w:t>20 </w:t>
            </w:r>
            <w:r>
              <w:rPr>
                <w:rFonts w:ascii="Times New Roman" w:hAnsi="Times New Roman"/>
              </w:rPr>
              <w:t>583</w:t>
            </w:r>
            <w:r w:rsidRPr="00047C7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225</w:t>
            </w:r>
            <w:r w:rsidRPr="00047C7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527" w:type="pct"/>
          </w:tcPr>
          <w:p w:rsidR="0036045B" w:rsidRPr="00047C7B" w:rsidRDefault="0036045B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047C7B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6045B" w:rsidRPr="00047C7B" w:rsidRDefault="0036045B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047C7B">
              <w:rPr>
                <w:rFonts w:ascii="Times New Roman" w:hAnsi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36045B" w:rsidRPr="00047C7B" w:rsidRDefault="002A7609" w:rsidP="00F14071">
            <w:pPr>
              <w:pStyle w:val="af6"/>
              <w:jc w:val="center"/>
              <w:rPr>
                <w:rFonts w:ascii="Times New Roman" w:hAnsi="Times New Roman"/>
              </w:rPr>
            </w:pPr>
            <w:r w:rsidRPr="00047C7B">
              <w:rPr>
                <w:rFonts w:ascii="Times New Roman" w:hAnsi="Times New Roman"/>
              </w:rPr>
              <w:t>2 </w:t>
            </w:r>
            <w:r>
              <w:rPr>
                <w:rFonts w:ascii="Times New Roman" w:hAnsi="Times New Roman"/>
              </w:rPr>
              <w:t>983 225,75</w:t>
            </w:r>
          </w:p>
        </w:tc>
        <w:tc>
          <w:tcPr>
            <w:tcW w:w="384" w:type="pct"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5B" w:rsidRPr="00796264" w:rsidTr="006D7F7D">
        <w:trPr>
          <w:trHeight w:val="552"/>
          <w:jc w:val="center"/>
        </w:trPr>
        <w:tc>
          <w:tcPr>
            <w:tcW w:w="230" w:type="pct"/>
            <w:vMerge w:val="restart"/>
          </w:tcPr>
          <w:p w:rsidR="0036045B" w:rsidRPr="00796264" w:rsidRDefault="0036045B" w:rsidP="00DA4D6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767" w:type="pct"/>
            <w:vMerge w:val="restart"/>
            <w:hideMark/>
          </w:tcPr>
          <w:p w:rsidR="0036045B" w:rsidRPr="00796264" w:rsidRDefault="0036045B" w:rsidP="00DA4D67">
            <w:pPr>
              <w:pStyle w:val="af6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Мероприятие № 1 «Строительство по</w:t>
            </w:r>
            <w:r w:rsidRPr="00796264">
              <w:rPr>
                <w:rFonts w:ascii="Times New Roman" w:hAnsi="Times New Roman"/>
              </w:rPr>
              <w:t>д</w:t>
            </w:r>
            <w:r w:rsidRPr="00796264">
              <w:rPr>
                <w:rFonts w:ascii="Times New Roman" w:hAnsi="Times New Roman"/>
              </w:rPr>
              <w:t>водящего газопровода к поселкам Прил</w:t>
            </w:r>
            <w:r w:rsidRPr="00796264">
              <w:rPr>
                <w:rFonts w:ascii="Times New Roman" w:hAnsi="Times New Roman"/>
              </w:rPr>
              <w:t>и</w:t>
            </w:r>
            <w:r w:rsidRPr="00796264">
              <w:rPr>
                <w:rFonts w:ascii="Times New Roman" w:hAnsi="Times New Roman"/>
              </w:rPr>
              <w:t xml:space="preserve">манский и </w:t>
            </w:r>
            <w:proofErr w:type="gramStart"/>
            <w:r w:rsidRPr="00796264">
              <w:rPr>
                <w:rFonts w:ascii="Times New Roman" w:hAnsi="Times New Roman"/>
              </w:rPr>
              <w:t>Северный</w:t>
            </w:r>
            <w:proofErr w:type="gramEnd"/>
            <w:r w:rsidRPr="00796264">
              <w:rPr>
                <w:rFonts w:ascii="Times New Roman" w:hAnsi="Times New Roman"/>
              </w:rPr>
              <w:t xml:space="preserve"> Щербиновского ра</w:t>
            </w:r>
            <w:r w:rsidRPr="00796264">
              <w:rPr>
                <w:rFonts w:ascii="Times New Roman" w:hAnsi="Times New Roman"/>
              </w:rPr>
              <w:t>й</w:t>
            </w:r>
            <w:r w:rsidRPr="00796264">
              <w:rPr>
                <w:rFonts w:ascii="Times New Roman" w:hAnsi="Times New Roman"/>
              </w:rPr>
              <w:t>она»</w:t>
            </w:r>
          </w:p>
        </w:tc>
        <w:tc>
          <w:tcPr>
            <w:tcW w:w="288" w:type="pct"/>
          </w:tcPr>
          <w:p w:rsidR="0036045B" w:rsidRPr="00796264" w:rsidRDefault="0036045B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36045B" w:rsidRPr="00796264" w:rsidRDefault="0036045B" w:rsidP="00DA4D67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20 000 000,00</w:t>
            </w:r>
          </w:p>
        </w:tc>
        <w:tc>
          <w:tcPr>
            <w:tcW w:w="527" w:type="pct"/>
          </w:tcPr>
          <w:p w:rsidR="0036045B" w:rsidRPr="00796264" w:rsidRDefault="0036045B" w:rsidP="00DA4D67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6045B" w:rsidRPr="00796264" w:rsidRDefault="0036045B" w:rsidP="00DA4D67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36045B" w:rsidRPr="00796264" w:rsidRDefault="0036045B" w:rsidP="00DA4D67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2 400 000,00</w:t>
            </w:r>
          </w:p>
        </w:tc>
        <w:tc>
          <w:tcPr>
            <w:tcW w:w="384" w:type="pct"/>
            <w:hideMark/>
          </w:tcPr>
          <w:p w:rsidR="0036045B" w:rsidRPr="00796264" w:rsidRDefault="0036045B" w:rsidP="00DA4D6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36045B" w:rsidRPr="00796264" w:rsidRDefault="0036045B" w:rsidP="00DA4D6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Ввод в эксплу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а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тацию подв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о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дящего газ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о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провода</w:t>
            </w:r>
          </w:p>
        </w:tc>
        <w:tc>
          <w:tcPr>
            <w:tcW w:w="650" w:type="pct"/>
            <w:vMerge w:val="restart"/>
          </w:tcPr>
          <w:p w:rsidR="0036045B" w:rsidRPr="00796264" w:rsidRDefault="0036045B" w:rsidP="005D008A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36045B" w:rsidRPr="00796264" w:rsidRDefault="0036045B" w:rsidP="005D008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36045B" w:rsidRPr="007962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36045B" w:rsidRPr="00796264" w:rsidRDefault="0036045B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6045B" w:rsidRPr="00796264" w:rsidRDefault="0036045B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6045B" w:rsidRPr="00796264" w:rsidRDefault="0036045B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36045B" w:rsidRPr="00796264" w:rsidRDefault="0036045B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36045B" w:rsidRPr="00796264" w:rsidRDefault="0036045B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6045B" w:rsidRPr="00796264" w:rsidRDefault="0036045B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36045B" w:rsidRPr="00796264" w:rsidRDefault="0036045B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5B" w:rsidRPr="00796264" w:rsidTr="00CE6F7E">
        <w:trPr>
          <w:trHeight w:val="426"/>
          <w:jc w:val="center"/>
        </w:trPr>
        <w:tc>
          <w:tcPr>
            <w:tcW w:w="230" w:type="pct"/>
            <w:vMerge/>
            <w:vAlign w:val="center"/>
          </w:tcPr>
          <w:p w:rsidR="0036045B" w:rsidRPr="00796264" w:rsidRDefault="0036045B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6045B" w:rsidRPr="00796264" w:rsidRDefault="0036045B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6045B" w:rsidRPr="00796264" w:rsidRDefault="0036045B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36045B" w:rsidRPr="00796264" w:rsidRDefault="0036045B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36045B" w:rsidRPr="00796264" w:rsidRDefault="0036045B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6045B" w:rsidRPr="00796264" w:rsidRDefault="0036045B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526" w:type="pct"/>
            <w:hideMark/>
          </w:tcPr>
          <w:p w:rsidR="0036045B" w:rsidRPr="00796264" w:rsidRDefault="0036045B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5B" w:rsidRPr="007962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36045B" w:rsidRPr="00796264" w:rsidRDefault="0036045B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6045B" w:rsidRPr="00796264" w:rsidRDefault="0036045B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6045B" w:rsidRPr="00796264" w:rsidRDefault="0036045B" w:rsidP="005D008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36045B" w:rsidRPr="00796264" w:rsidRDefault="0036045B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20 000 000,00</w:t>
            </w:r>
          </w:p>
        </w:tc>
        <w:tc>
          <w:tcPr>
            <w:tcW w:w="527" w:type="pct"/>
          </w:tcPr>
          <w:p w:rsidR="0036045B" w:rsidRPr="00796264" w:rsidRDefault="0036045B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36045B" w:rsidRPr="00796264" w:rsidRDefault="0036045B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17 600 000,00</w:t>
            </w:r>
          </w:p>
        </w:tc>
        <w:tc>
          <w:tcPr>
            <w:tcW w:w="526" w:type="pct"/>
            <w:hideMark/>
          </w:tcPr>
          <w:p w:rsidR="0036045B" w:rsidRPr="00796264" w:rsidRDefault="0036045B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2 400 000,00</w:t>
            </w:r>
          </w:p>
        </w:tc>
        <w:tc>
          <w:tcPr>
            <w:tcW w:w="384" w:type="pct"/>
            <w:hideMark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36045B" w:rsidRPr="00796264" w:rsidRDefault="0036045B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C27" w:rsidRPr="00796264" w:rsidTr="006D7F7D">
        <w:trPr>
          <w:trHeight w:val="80"/>
          <w:jc w:val="center"/>
        </w:trPr>
        <w:tc>
          <w:tcPr>
            <w:tcW w:w="230" w:type="pct"/>
            <w:vAlign w:val="center"/>
          </w:tcPr>
          <w:p w:rsidR="00071C27" w:rsidRPr="00796264" w:rsidRDefault="00071C27" w:rsidP="00071C2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071C27" w:rsidRPr="00796264" w:rsidRDefault="00071C27" w:rsidP="00071C2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071C27" w:rsidRPr="00796264" w:rsidRDefault="00071C27" w:rsidP="00071C2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071C27" w:rsidRPr="00796264" w:rsidRDefault="00071C27" w:rsidP="00071C27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071C27" w:rsidRPr="00796264" w:rsidRDefault="00071C27" w:rsidP="00071C27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071C27" w:rsidRPr="00796264" w:rsidRDefault="00071C27" w:rsidP="00071C27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26" w:type="pct"/>
            <w:hideMark/>
          </w:tcPr>
          <w:p w:rsidR="00071C27" w:rsidRPr="00796264" w:rsidRDefault="00071C27" w:rsidP="00071C27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071C27" w:rsidRPr="00796264" w:rsidRDefault="00071C2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  <w:vAlign w:val="center"/>
          </w:tcPr>
          <w:p w:rsidR="00071C27" w:rsidRPr="00796264" w:rsidRDefault="00071C2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</w:tcPr>
          <w:p w:rsidR="00071C27" w:rsidRPr="00796264" w:rsidRDefault="00071C27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6045B" w:rsidRPr="007962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36045B" w:rsidRPr="00796264" w:rsidRDefault="0036045B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767" w:type="pct"/>
            <w:vMerge w:val="restart"/>
            <w:hideMark/>
          </w:tcPr>
          <w:p w:rsidR="00CE6F7E" w:rsidRPr="00071C27" w:rsidRDefault="0036045B" w:rsidP="007D0541">
            <w:pPr>
              <w:pStyle w:val="af6"/>
              <w:rPr>
                <w:rFonts w:ascii="Times New Roman" w:hAnsi="Times New Roman"/>
                <w:spacing w:val="-6"/>
              </w:rPr>
            </w:pPr>
            <w:r w:rsidRPr="00071C27">
              <w:rPr>
                <w:rFonts w:ascii="Times New Roman" w:hAnsi="Times New Roman"/>
                <w:spacing w:val="-6"/>
              </w:rPr>
              <w:t>Мероприятие № 2 «Проведение кадастр</w:t>
            </w:r>
            <w:r w:rsidRPr="00071C27">
              <w:rPr>
                <w:rFonts w:ascii="Times New Roman" w:hAnsi="Times New Roman"/>
                <w:spacing w:val="-6"/>
              </w:rPr>
              <w:t>о</w:t>
            </w:r>
            <w:r w:rsidRPr="00071C27">
              <w:rPr>
                <w:rFonts w:ascii="Times New Roman" w:hAnsi="Times New Roman"/>
                <w:spacing w:val="-6"/>
              </w:rPr>
              <w:t>вых работ с целью у</w:t>
            </w:r>
            <w:r w:rsidRPr="00071C27">
              <w:rPr>
                <w:rFonts w:ascii="Times New Roman" w:hAnsi="Times New Roman"/>
                <w:spacing w:val="-6"/>
              </w:rPr>
              <w:t>с</w:t>
            </w:r>
            <w:r w:rsidRPr="00071C27">
              <w:rPr>
                <w:rFonts w:ascii="Times New Roman" w:hAnsi="Times New Roman"/>
                <w:spacing w:val="-6"/>
              </w:rPr>
              <w:t>тановления публичного сервитута, а так же у</w:t>
            </w:r>
            <w:r w:rsidRPr="00071C27">
              <w:rPr>
                <w:rFonts w:ascii="Times New Roman" w:hAnsi="Times New Roman"/>
                <w:spacing w:val="-6"/>
              </w:rPr>
              <w:t>с</w:t>
            </w:r>
            <w:r w:rsidRPr="00071C27">
              <w:rPr>
                <w:rFonts w:ascii="Times New Roman" w:hAnsi="Times New Roman"/>
                <w:spacing w:val="-6"/>
              </w:rPr>
              <w:t>луг по сопровождению внесения данных о публичном сервитуте в ЕГРН для размещения объекта: «Подводящий газопровод к поселкам Прилиманский и С</w:t>
            </w:r>
            <w:r w:rsidRPr="00071C27">
              <w:rPr>
                <w:rFonts w:ascii="Times New Roman" w:hAnsi="Times New Roman"/>
                <w:spacing w:val="-6"/>
              </w:rPr>
              <w:t>е</w:t>
            </w:r>
            <w:r w:rsidRPr="00071C27">
              <w:rPr>
                <w:rFonts w:ascii="Times New Roman" w:hAnsi="Times New Roman"/>
                <w:spacing w:val="-6"/>
              </w:rPr>
              <w:t>верный Щербиновск</w:t>
            </w:r>
            <w:r w:rsidRPr="00071C27">
              <w:rPr>
                <w:rFonts w:ascii="Times New Roman" w:hAnsi="Times New Roman"/>
                <w:spacing w:val="-6"/>
              </w:rPr>
              <w:t>о</w:t>
            </w:r>
            <w:r w:rsidRPr="00071C27">
              <w:rPr>
                <w:rFonts w:ascii="Times New Roman" w:hAnsi="Times New Roman"/>
                <w:spacing w:val="-6"/>
              </w:rPr>
              <w:t>го района</w:t>
            </w:r>
            <w:r w:rsidR="007D0541" w:rsidRPr="00071C27">
              <w:rPr>
                <w:rFonts w:ascii="Times New Roman" w:hAnsi="Times New Roman"/>
                <w:spacing w:val="-6"/>
              </w:rPr>
              <w:t>». Подключ</w:t>
            </w:r>
            <w:r w:rsidR="007D0541" w:rsidRPr="00071C27">
              <w:rPr>
                <w:rFonts w:ascii="Times New Roman" w:hAnsi="Times New Roman"/>
                <w:spacing w:val="-6"/>
              </w:rPr>
              <w:t>е</w:t>
            </w:r>
            <w:r w:rsidR="007D0541" w:rsidRPr="00071C27">
              <w:rPr>
                <w:rFonts w:ascii="Times New Roman" w:hAnsi="Times New Roman"/>
                <w:spacing w:val="-6"/>
              </w:rPr>
              <w:t>ние к газопроводу в</w:t>
            </w:r>
            <w:r w:rsidR="007D0541" w:rsidRPr="00071C27">
              <w:rPr>
                <w:rFonts w:ascii="Times New Roman" w:hAnsi="Times New Roman"/>
                <w:spacing w:val="-6"/>
              </w:rPr>
              <w:t>ы</w:t>
            </w:r>
            <w:r w:rsidR="007D0541" w:rsidRPr="00071C27">
              <w:rPr>
                <w:rFonts w:ascii="Times New Roman" w:hAnsi="Times New Roman"/>
                <w:spacing w:val="-6"/>
              </w:rPr>
              <w:t>сокого давления объе</w:t>
            </w:r>
            <w:r w:rsidR="007D0541" w:rsidRPr="00071C27">
              <w:rPr>
                <w:rFonts w:ascii="Times New Roman" w:hAnsi="Times New Roman"/>
                <w:spacing w:val="-6"/>
              </w:rPr>
              <w:t>к</w:t>
            </w:r>
            <w:r w:rsidR="007D0541" w:rsidRPr="00071C27">
              <w:rPr>
                <w:rFonts w:ascii="Times New Roman" w:hAnsi="Times New Roman"/>
                <w:spacing w:val="-6"/>
              </w:rPr>
              <w:t>та: «Подводящий газ</w:t>
            </w:r>
            <w:r w:rsidR="007D0541" w:rsidRPr="00071C27">
              <w:rPr>
                <w:rFonts w:ascii="Times New Roman" w:hAnsi="Times New Roman"/>
                <w:spacing w:val="-6"/>
              </w:rPr>
              <w:t>о</w:t>
            </w:r>
            <w:r w:rsidR="007D0541" w:rsidRPr="00071C27">
              <w:rPr>
                <w:rFonts w:ascii="Times New Roman" w:hAnsi="Times New Roman"/>
                <w:spacing w:val="-6"/>
              </w:rPr>
              <w:t>провод к поселкам Прилиманский и С</w:t>
            </w:r>
            <w:r w:rsidR="007D0541" w:rsidRPr="00071C27">
              <w:rPr>
                <w:rFonts w:ascii="Times New Roman" w:hAnsi="Times New Roman"/>
                <w:spacing w:val="-6"/>
              </w:rPr>
              <w:t>е</w:t>
            </w:r>
            <w:r w:rsidR="007D0541" w:rsidRPr="00071C27">
              <w:rPr>
                <w:rFonts w:ascii="Times New Roman" w:hAnsi="Times New Roman"/>
                <w:spacing w:val="-6"/>
              </w:rPr>
              <w:t>верный Щербиновск</w:t>
            </w:r>
            <w:r w:rsidR="007D0541" w:rsidRPr="00071C27">
              <w:rPr>
                <w:rFonts w:ascii="Times New Roman" w:hAnsi="Times New Roman"/>
                <w:spacing w:val="-6"/>
              </w:rPr>
              <w:t>о</w:t>
            </w:r>
            <w:r w:rsidR="007D0541" w:rsidRPr="00071C27">
              <w:rPr>
                <w:rFonts w:ascii="Times New Roman" w:hAnsi="Times New Roman"/>
                <w:spacing w:val="-6"/>
              </w:rPr>
              <w:t>го района»</w:t>
            </w:r>
            <w:r w:rsidRPr="00071C27">
              <w:rPr>
                <w:rFonts w:ascii="Times New Roman" w:hAnsi="Times New Roman"/>
                <w:spacing w:val="-6"/>
              </w:rPr>
              <w:t>»</w:t>
            </w:r>
          </w:p>
        </w:tc>
        <w:tc>
          <w:tcPr>
            <w:tcW w:w="288" w:type="pct"/>
          </w:tcPr>
          <w:p w:rsidR="0036045B" w:rsidRPr="00796264" w:rsidRDefault="0036045B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36045B" w:rsidRPr="00201427" w:rsidRDefault="00047C7B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01427">
              <w:rPr>
                <w:rFonts w:ascii="Times New Roman" w:hAnsi="Times New Roman"/>
                <w:color w:val="000000" w:themeColor="text1"/>
              </w:rPr>
              <w:t>435 422,93</w:t>
            </w:r>
          </w:p>
        </w:tc>
        <w:tc>
          <w:tcPr>
            <w:tcW w:w="527" w:type="pct"/>
          </w:tcPr>
          <w:p w:rsidR="0036045B" w:rsidRPr="00201427" w:rsidRDefault="0036045B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01427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36045B" w:rsidRPr="00201427" w:rsidRDefault="0036045B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14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36045B" w:rsidRPr="00201427" w:rsidRDefault="00047C7B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01427">
              <w:rPr>
                <w:rFonts w:ascii="Times New Roman" w:hAnsi="Times New Roman"/>
                <w:color w:val="000000" w:themeColor="text1"/>
              </w:rPr>
              <w:t>435 422,93</w:t>
            </w:r>
          </w:p>
        </w:tc>
        <w:tc>
          <w:tcPr>
            <w:tcW w:w="384" w:type="pct"/>
            <w:hideMark/>
          </w:tcPr>
          <w:p w:rsidR="0036045B" w:rsidRPr="00796264" w:rsidRDefault="0036045B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36045B" w:rsidRPr="00796264" w:rsidRDefault="0036045B" w:rsidP="00201427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264">
              <w:rPr>
                <w:rFonts w:ascii="Times New Roman" w:hAnsi="Times New Roman"/>
                <w:sz w:val="20"/>
                <w:szCs w:val="20"/>
              </w:rPr>
              <w:t>Проведение кад</w:t>
            </w:r>
            <w:r w:rsidRPr="00796264">
              <w:rPr>
                <w:rFonts w:ascii="Times New Roman" w:hAnsi="Times New Roman"/>
                <w:sz w:val="20"/>
                <w:szCs w:val="20"/>
              </w:rPr>
              <w:t>а</w:t>
            </w:r>
            <w:r w:rsidRPr="00796264">
              <w:rPr>
                <w:rFonts w:ascii="Times New Roman" w:hAnsi="Times New Roman"/>
                <w:sz w:val="20"/>
                <w:szCs w:val="20"/>
              </w:rPr>
              <w:t xml:space="preserve">стровых работ </w:t>
            </w:r>
            <w:proofErr w:type="gramStart"/>
            <w:r w:rsidRPr="00796264">
              <w:rPr>
                <w:rFonts w:ascii="Times New Roman" w:hAnsi="Times New Roman"/>
                <w:sz w:val="20"/>
                <w:szCs w:val="20"/>
              </w:rPr>
              <w:t>с целю</w:t>
            </w:r>
            <w:proofErr w:type="gramEnd"/>
            <w:r w:rsidRPr="00796264">
              <w:rPr>
                <w:rFonts w:ascii="Times New Roman" w:hAnsi="Times New Roman"/>
                <w:sz w:val="20"/>
                <w:szCs w:val="20"/>
              </w:rPr>
              <w:t xml:space="preserve"> установления публичного серв</w:t>
            </w:r>
            <w:r w:rsidRPr="00796264">
              <w:rPr>
                <w:rFonts w:ascii="Times New Roman" w:hAnsi="Times New Roman"/>
                <w:sz w:val="20"/>
                <w:szCs w:val="20"/>
              </w:rPr>
              <w:t>и</w:t>
            </w:r>
            <w:r w:rsidRPr="00796264">
              <w:rPr>
                <w:rFonts w:ascii="Times New Roman" w:hAnsi="Times New Roman"/>
                <w:sz w:val="20"/>
                <w:szCs w:val="20"/>
              </w:rPr>
              <w:t>тута</w:t>
            </w:r>
            <w:r w:rsidR="00201427">
              <w:rPr>
                <w:rFonts w:ascii="Times New Roman" w:hAnsi="Times New Roman"/>
                <w:sz w:val="20"/>
                <w:szCs w:val="20"/>
              </w:rPr>
              <w:t>, а так же п</w:t>
            </w:r>
            <w:r w:rsidR="00701BE0" w:rsidRPr="00701BE0">
              <w:rPr>
                <w:rFonts w:ascii="Times New Roman" w:hAnsi="Times New Roman"/>
                <w:sz w:val="20"/>
                <w:szCs w:val="20"/>
              </w:rPr>
              <w:t>о</w:t>
            </w:r>
            <w:r w:rsidR="00701BE0" w:rsidRPr="00701BE0">
              <w:rPr>
                <w:rFonts w:ascii="Times New Roman" w:hAnsi="Times New Roman"/>
                <w:sz w:val="20"/>
                <w:szCs w:val="20"/>
              </w:rPr>
              <w:t>д</w:t>
            </w:r>
            <w:r w:rsidR="00701BE0" w:rsidRPr="00701BE0">
              <w:rPr>
                <w:rFonts w:ascii="Times New Roman" w:hAnsi="Times New Roman"/>
                <w:sz w:val="20"/>
                <w:szCs w:val="20"/>
              </w:rPr>
              <w:t>ключение к газ</w:t>
            </w:r>
            <w:r w:rsidR="00701BE0" w:rsidRPr="00701BE0">
              <w:rPr>
                <w:rFonts w:ascii="Times New Roman" w:hAnsi="Times New Roman"/>
                <w:sz w:val="20"/>
                <w:szCs w:val="20"/>
              </w:rPr>
              <w:t>о</w:t>
            </w:r>
            <w:r w:rsidR="00701BE0" w:rsidRPr="00701BE0">
              <w:rPr>
                <w:rFonts w:ascii="Times New Roman" w:hAnsi="Times New Roman"/>
                <w:sz w:val="20"/>
                <w:szCs w:val="20"/>
              </w:rPr>
              <w:t>проводу высокого давления</w:t>
            </w:r>
          </w:p>
        </w:tc>
        <w:tc>
          <w:tcPr>
            <w:tcW w:w="650" w:type="pct"/>
            <w:vMerge w:val="restart"/>
          </w:tcPr>
          <w:p w:rsidR="0036045B" w:rsidRPr="00796264" w:rsidRDefault="0036045B" w:rsidP="004314DA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36045B" w:rsidRPr="00796264" w:rsidRDefault="0036045B" w:rsidP="004314D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36045B" w:rsidRPr="00796264" w:rsidTr="006D7F7D">
        <w:trPr>
          <w:trHeight w:val="80"/>
          <w:jc w:val="center"/>
        </w:trPr>
        <w:tc>
          <w:tcPr>
            <w:tcW w:w="230" w:type="pct"/>
            <w:vMerge/>
          </w:tcPr>
          <w:p w:rsidR="0036045B" w:rsidRPr="00796264" w:rsidRDefault="0036045B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6045B" w:rsidRPr="00796264" w:rsidRDefault="0036045B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6045B" w:rsidRPr="00796264" w:rsidRDefault="0036045B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36045B" w:rsidRPr="00201427" w:rsidRDefault="0036045B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01427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36045B" w:rsidRPr="00201427" w:rsidRDefault="0036045B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01427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36045B" w:rsidRPr="00201427" w:rsidRDefault="0036045B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14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36045B" w:rsidRPr="00201427" w:rsidRDefault="0036045B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01427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36045B" w:rsidRPr="00796264" w:rsidRDefault="0036045B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36045B" w:rsidRPr="00796264" w:rsidRDefault="0036045B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36045B" w:rsidRPr="00796264" w:rsidRDefault="0036045B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5B" w:rsidRPr="00796264" w:rsidTr="006D7F7D">
        <w:trPr>
          <w:trHeight w:val="80"/>
          <w:jc w:val="center"/>
        </w:trPr>
        <w:tc>
          <w:tcPr>
            <w:tcW w:w="230" w:type="pct"/>
            <w:vMerge/>
          </w:tcPr>
          <w:p w:rsidR="0036045B" w:rsidRPr="00796264" w:rsidRDefault="0036045B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6045B" w:rsidRPr="00796264" w:rsidRDefault="0036045B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6045B" w:rsidRPr="00796264" w:rsidRDefault="0036045B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36045B" w:rsidRPr="00201427" w:rsidRDefault="0036045B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01427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527" w:type="pct"/>
          </w:tcPr>
          <w:p w:rsidR="0036045B" w:rsidRPr="00201427" w:rsidRDefault="0036045B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01427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36045B" w:rsidRPr="00201427" w:rsidRDefault="0036045B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14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36045B" w:rsidRPr="00201427" w:rsidRDefault="0036045B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01427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384" w:type="pct"/>
            <w:hideMark/>
          </w:tcPr>
          <w:p w:rsidR="0036045B" w:rsidRPr="00796264" w:rsidRDefault="0036045B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36045B" w:rsidRPr="00796264" w:rsidRDefault="0036045B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36045B" w:rsidRPr="00796264" w:rsidRDefault="0036045B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5B" w:rsidRPr="00796264" w:rsidTr="006D7F7D">
        <w:trPr>
          <w:trHeight w:val="80"/>
          <w:jc w:val="center"/>
        </w:trPr>
        <w:tc>
          <w:tcPr>
            <w:tcW w:w="230" w:type="pct"/>
            <w:vMerge/>
          </w:tcPr>
          <w:p w:rsidR="0036045B" w:rsidRPr="00796264" w:rsidRDefault="0036045B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6045B" w:rsidRPr="00796264" w:rsidRDefault="0036045B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36045B" w:rsidRPr="00796264" w:rsidRDefault="0036045B" w:rsidP="00A338CB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36045B" w:rsidRPr="00201427" w:rsidRDefault="00047C7B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01427">
              <w:rPr>
                <w:rFonts w:ascii="Times New Roman" w:hAnsi="Times New Roman"/>
                <w:color w:val="000000" w:themeColor="text1"/>
              </w:rPr>
              <w:t>435 422,93</w:t>
            </w:r>
          </w:p>
        </w:tc>
        <w:tc>
          <w:tcPr>
            <w:tcW w:w="527" w:type="pct"/>
          </w:tcPr>
          <w:p w:rsidR="0036045B" w:rsidRPr="00201427" w:rsidRDefault="0036045B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01427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79" w:type="pct"/>
            <w:hideMark/>
          </w:tcPr>
          <w:p w:rsidR="0036045B" w:rsidRPr="00201427" w:rsidRDefault="0036045B" w:rsidP="0053404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014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36045B" w:rsidRPr="00201427" w:rsidRDefault="00047C7B" w:rsidP="00D50766">
            <w:pPr>
              <w:pStyle w:val="af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01427">
              <w:rPr>
                <w:rFonts w:ascii="Times New Roman" w:hAnsi="Times New Roman"/>
                <w:color w:val="000000" w:themeColor="text1"/>
              </w:rPr>
              <w:t>435 422,93</w:t>
            </w:r>
          </w:p>
        </w:tc>
        <w:tc>
          <w:tcPr>
            <w:tcW w:w="384" w:type="pct"/>
            <w:hideMark/>
          </w:tcPr>
          <w:p w:rsidR="0036045B" w:rsidRPr="00796264" w:rsidRDefault="0036045B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36045B" w:rsidRPr="00796264" w:rsidRDefault="0036045B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36045B" w:rsidRPr="00796264" w:rsidRDefault="0036045B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6F7E" w:rsidRPr="007962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CE6F7E" w:rsidRPr="00796264" w:rsidRDefault="00CE6F7E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767" w:type="pct"/>
            <w:vMerge w:val="restart"/>
            <w:hideMark/>
          </w:tcPr>
          <w:p w:rsidR="00CE6F7E" w:rsidRPr="006A5BD1" w:rsidRDefault="00CE6F7E" w:rsidP="0053404E">
            <w:pPr>
              <w:pStyle w:val="af6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6A5BD1">
              <w:rPr>
                <w:rFonts w:ascii="Times New Roman" w:hAnsi="Times New Roman"/>
                <w:sz w:val="24"/>
                <w:szCs w:val="24"/>
              </w:rPr>
              <w:t>Мероприятие № 3 «Строительство подводящего газ</w:t>
            </w:r>
            <w:r w:rsidRPr="006A5BD1">
              <w:rPr>
                <w:rFonts w:ascii="Times New Roman" w:hAnsi="Times New Roman"/>
                <w:sz w:val="24"/>
                <w:szCs w:val="24"/>
              </w:rPr>
              <w:t>о</w:t>
            </w:r>
            <w:r w:rsidRPr="006A5BD1">
              <w:rPr>
                <w:rFonts w:ascii="Times New Roman" w:hAnsi="Times New Roman"/>
                <w:sz w:val="24"/>
                <w:szCs w:val="24"/>
              </w:rPr>
              <w:t>провода к хутору Красный Дар Ще</w:t>
            </w:r>
            <w:r w:rsidRPr="006A5BD1">
              <w:rPr>
                <w:rFonts w:ascii="Times New Roman" w:hAnsi="Times New Roman"/>
                <w:sz w:val="24"/>
                <w:szCs w:val="24"/>
              </w:rPr>
              <w:t>р</w:t>
            </w:r>
            <w:r w:rsidRPr="006A5BD1">
              <w:rPr>
                <w:rFonts w:ascii="Times New Roman" w:hAnsi="Times New Roman"/>
                <w:sz w:val="24"/>
                <w:szCs w:val="24"/>
              </w:rPr>
              <w:t>биновского района»</w:t>
            </w:r>
            <w:r w:rsidRPr="006A5BD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(получение технич</w:t>
            </w:r>
            <w:r w:rsidRPr="006A5BD1"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 w:rsidRPr="006A5BD1">
              <w:rPr>
                <w:rFonts w:ascii="Times New Roman" w:hAnsi="Times New Roman"/>
                <w:spacing w:val="-6"/>
                <w:sz w:val="24"/>
                <w:szCs w:val="24"/>
              </w:rPr>
              <w:t>ских условий на по</w:t>
            </w:r>
            <w:r w:rsidRPr="006A5BD1">
              <w:rPr>
                <w:rFonts w:ascii="Times New Roman" w:hAnsi="Times New Roman"/>
                <w:spacing w:val="-6"/>
                <w:sz w:val="24"/>
                <w:szCs w:val="24"/>
              </w:rPr>
              <w:t>д</w:t>
            </w:r>
            <w:r w:rsidRPr="006A5BD1">
              <w:rPr>
                <w:rFonts w:ascii="Times New Roman" w:hAnsi="Times New Roman"/>
                <w:spacing w:val="-6"/>
                <w:sz w:val="24"/>
                <w:szCs w:val="24"/>
              </w:rPr>
              <w:t>ключение, коррект</w:t>
            </w:r>
            <w:r w:rsidRPr="006A5BD1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6A5BD1">
              <w:rPr>
                <w:rFonts w:ascii="Times New Roman" w:hAnsi="Times New Roman"/>
                <w:spacing w:val="-6"/>
                <w:sz w:val="24"/>
                <w:szCs w:val="24"/>
              </w:rPr>
              <w:t>ровка проектно-сметной документ</w:t>
            </w:r>
            <w:r w:rsidRPr="006A5BD1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6A5BD1">
              <w:rPr>
                <w:rFonts w:ascii="Times New Roman" w:hAnsi="Times New Roman"/>
                <w:spacing w:val="-6"/>
                <w:sz w:val="24"/>
                <w:szCs w:val="24"/>
              </w:rPr>
              <w:t>ции, прохождение государственной экспертизы)</w:t>
            </w:r>
          </w:p>
        </w:tc>
        <w:tc>
          <w:tcPr>
            <w:tcW w:w="288" w:type="pct"/>
          </w:tcPr>
          <w:p w:rsidR="00CE6F7E" w:rsidRPr="00796264" w:rsidRDefault="00CE6F7E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E6F7E" w:rsidRPr="00796264" w:rsidRDefault="00CE6F7E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CE6F7E" w:rsidRPr="00796264" w:rsidRDefault="00CE6F7E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993">
              <w:rPr>
                <w:rFonts w:ascii="Times New Roman" w:hAnsi="Times New Roman"/>
                <w:sz w:val="20"/>
                <w:szCs w:val="20"/>
              </w:rPr>
              <w:t>Ввод в эксплуат</w:t>
            </w:r>
            <w:r w:rsidRPr="008D1993">
              <w:rPr>
                <w:rFonts w:ascii="Times New Roman" w:hAnsi="Times New Roman"/>
                <w:sz w:val="20"/>
                <w:szCs w:val="20"/>
              </w:rPr>
              <w:t>а</w:t>
            </w:r>
            <w:r w:rsidRPr="008D1993">
              <w:rPr>
                <w:rFonts w:ascii="Times New Roman" w:hAnsi="Times New Roman"/>
                <w:sz w:val="20"/>
                <w:szCs w:val="20"/>
              </w:rPr>
              <w:t>цию подводящего газопровода</w:t>
            </w:r>
          </w:p>
        </w:tc>
        <w:tc>
          <w:tcPr>
            <w:tcW w:w="650" w:type="pct"/>
            <w:vMerge w:val="restart"/>
          </w:tcPr>
          <w:p w:rsidR="00CE6F7E" w:rsidRPr="00796264" w:rsidRDefault="00CE6F7E" w:rsidP="00830C3E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CE6F7E" w:rsidRPr="00796264" w:rsidRDefault="00CE6F7E" w:rsidP="00830C3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CE6F7E" w:rsidRPr="00796264" w:rsidTr="006D7F7D">
        <w:trPr>
          <w:trHeight w:val="80"/>
          <w:jc w:val="center"/>
        </w:trPr>
        <w:tc>
          <w:tcPr>
            <w:tcW w:w="230" w:type="pct"/>
            <w:vMerge/>
          </w:tcPr>
          <w:p w:rsidR="00CE6F7E" w:rsidRPr="00796264" w:rsidRDefault="00CE6F7E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E6F7E" w:rsidRPr="00796264" w:rsidRDefault="00CE6F7E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E6F7E" w:rsidRPr="00796264" w:rsidRDefault="00CE6F7E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E6F7E" w:rsidRPr="00796264" w:rsidRDefault="00CE6F7E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CE6F7E" w:rsidRPr="00796264" w:rsidRDefault="00CE6F7E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CE6F7E" w:rsidRPr="00796264" w:rsidRDefault="00CE6F7E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6F7E" w:rsidRPr="00796264" w:rsidTr="006D7F7D">
        <w:trPr>
          <w:trHeight w:val="80"/>
          <w:jc w:val="center"/>
        </w:trPr>
        <w:tc>
          <w:tcPr>
            <w:tcW w:w="230" w:type="pct"/>
            <w:vMerge/>
          </w:tcPr>
          <w:p w:rsidR="00CE6F7E" w:rsidRPr="00796264" w:rsidRDefault="00CE6F7E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E6F7E" w:rsidRPr="00796264" w:rsidRDefault="00CE6F7E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E6F7E" w:rsidRPr="00796264" w:rsidRDefault="00CE6F7E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E6F7E" w:rsidRPr="00796264" w:rsidRDefault="00CE6F7E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CE6F7E" w:rsidRPr="00796264" w:rsidRDefault="00CE6F7E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CE6F7E" w:rsidRPr="00796264" w:rsidRDefault="00CE6F7E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6F7E" w:rsidRPr="00796264" w:rsidTr="006D7F7D">
        <w:trPr>
          <w:trHeight w:val="80"/>
          <w:jc w:val="center"/>
        </w:trPr>
        <w:tc>
          <w:tcPr>
            <w:tcW w:w="230" w:type="pct"/>
            <w:vMerge/>
          </w:tcPr>
          <w:p w:rsidR="00CE6F7E" w:rsidRPr="00796264" w:rsidRDefault="00CE6F7E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E6F7E" w:rsidRPr="00796264" w:rsidRDefault="00CE6F7E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E6F7E" w:rsidRPr="00796264" w:rsidRDefault="00CE6F7E" w:rsidP="00830C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E6F7E" w:rsidRPr="00796264" w:rsidRDefault="00CE6F7E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CE6F7E" w:rsidRPr="00796264" w:rsidRDefault="00CE6F7E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CE6F7E" w:rsidRPr="00796264" w:rsidRDefault="00CE6F7E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C27" w:rsidRPr="00796264" w:rsidTr="006D7F7D">
        <w:trPr>
          <w:trHeight w:val="80"/>
          <w:jc w:val="center"/>
        </w:trPr>
        <w:tc>
          <w:tcPr>
            <w:tcW w:w="230" w:type="pct"/>
          </w:tcPr>
          <w:p w:rsidR="00071C27" w:rsidRPr="00796264" w:rsidRDefault="00071C27" w:rsidP="00071C2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071C27" w:rsidRPr="00796264" w:rsidRDefault="00071C27" w:rsidP="00071C2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071C27" w:rsidRPr="00796264" w:rsidRDefault="00071C27" w:rsidP="00071C2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071C27" w:rsidRDefault="00071C27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071C27" w:rsidRDefault="00071C27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071C27" w:rsidRDefault="00071C27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071C27" w:rsidRDefault="00071C27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071C27" w:rsidRDefault="00071C27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071C27" w:rsidRPr="00796264" w:rsidRDefault="00071C27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50" w:type="pct"/>
          </w:tcPr>
          <w:p w:rsidR="00071C27" w:rsidRPr="00796264" w:rsidRDefault="00071C27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A0B86" w:rsidRPr="007962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AA0B86" w:rsidRPr="00796264" w:rsidRDefault="00AA0B8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767" w:type="pct"/>
            <w:vMerge w:val="restart"/>
            <w:hideMark/>
          </w:tcPr>
          <w:p w:rsidR="00AA0B86" w:rsidRPr="00BB08BA" w:rsidRDefault="00AA0B86" w:rsidP="006A5BD1">
            <w:pPr>
              <w:pStyle w:val="af6"/>
              <w:rPr>
                <w:rFonts w:ascii="Times New Roman" w:hAnsi="Times New Roman"/>
                <w:spacing w:val="-6"/>
              </w:rPr>
            </w:pPr>
            <w:r w:rsidRPr="00BB08BA">
              <w:rPr>
                <w:rFonts w:ascii="Times New Roman" w:hAnsi="Times New Roman"/>
                <w:spacing w:val="-6"/>
              </w:rPr>
              <w:t>Мероприятие № 4 «Подготовка технич</w:t>
            </w:r>
            <w:r w:rsidRPr="00BB08BA">
              <w:rPr>
                <w:rFonts w:ascii="Times New Roman" w:hAnsi="Times New Roman"/>
                <w:spacing w:val="-6"/>
              </w:rPr>
              <w:t>е</w:t>
            </w:r>
            <w:r w:rsidRPr="00BB08BA">
              <w:rPr>
                <w:rFonts w:ascii="Times New Roman" w:hAnsi="Times New Roman"/>
                <w:spacing w:val="-6"/>
              </w:rPr>
              <w:t>ской документации для объекта: «Подводящий газопровод к поселкам Прилиманский и С</w:t>
            </w:r>
            <w:r w:rsidRPr="00BB08BA">
              <w:rPr>
                <w:rFonts w:ascii="Times New Roman" w:hAnsi="Times New Roman"/>
                <w:spacing w:val="-6"/>
              </w:rPr>
              <w:t>е</w:t>
            </w:r>
            <w:r w:rsidRPr="00BB08BA">
              <w:rPr>
                <w:rFonts w:ascii="Times New Roman" w:hAnsi="Times New Roman"/>
                <w:spacing w:val="-6"/>
              </w:rPr>
              <w:t>верный Щербиновск</w:t>
            </w:r>
            <w:r w:rsidRPr="00BB08BA">
              <w:rPr>
                <w:rFonts w:ascii="Times New Roman" w:hAnsi="Times New Roman"/>
                <w:spacing w:val="-6"/>
              </w:rPr>
              <w:t>о</w:t>
            </w:r>
            <w:r w:rsidRPr="00BB08BA">
              <w:rPr>
                <w:rFonts w:ascii="Times New Roman" w:hAnsi="Times New Roman"/>
                <w:spacing w:val="-6"/>
              </w:rPr>
              <w:t>го района»</w:t>
            </w:r>
          </w:p>
        </w:tc>
        <w:tc>
          <w:tcPr>
            <w:tcW w:w="288" w:type="pct"/>
          </w:tcPr>
          <w:p w:rsidR="00AA0B86" w:rsidRPr="00796264" w:rsidRDefault="00AA0B86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AA0B86" w:rsidRDefault="00F14071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122 683,00</w:t>
            </w:r>
          </w:p>
        </w:tc>
        <w:tc>
          <w:tcPr>
            <w:tcW w:w="527" w:type="pct"/>
          </w:tcPr>
          <w:p w:rsidR="00AA0B86" w:rsidRDefault="00AA0B8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AA0B86" w:rsidRDefault="00AA0B86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AA0B86" w:rsidRDefault="00F14071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122 683,00</w:t>
            </w:r>
          </w:p>
        </w:tc>
        <w:tc>
          <w:tcPr>
            <w:tcW w:w="384" w:type="pct"/>
            <w:hideMark/>
          </w:tcPr>
          <w:p w:rsidR="00AA0B86" w:rsidRDefault="00AA0B8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AA0B86" w:rsidRPr="00796264" w:rsidRDefault="00AA0B86" w:rsidP="00AA0B8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Подготовленная техническая док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ментация</w:t>
            </w:r>
          </w:p>
        </w:tc>
        <w:tc>
          <w:tcPr>
            <w:tcW w:w="650" w:type="pct"/>
            <w:vMerge w:val="restart"/>
          </w:tcPr>
          <w:p w:rsidR="00AA0B86" w:rsidRPr="00796264" w:rsidRDefault="00AA0B86" w:rsidP="00AA0B86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AA0B86" w:rsidRPr="00796264" w:rsidRDefault="00AA0B86" w:rsidP="00AA0B8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AA0B86" w:rsidRPr="00796264" w:rsidTr="006D7F7D">
        <w:trPr>
          <w:trHeight w:val="80"/>
          <w:jc w:val="center"/>
        </w:trPr>
        <w:tc>
          <w:tcPr>
            <w:tcW w:w="230" w:type="pct"/>
            <w:vMerge/>
          </w:tcPr>
          <w:p w:rsidR="00AA0B86" w:rsidRPr="00796264" w:rsidRDefault="00AA0B8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AA0B86" w:rsidRPr="00796264" w:rsidRDefault="00AA0B8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AA0B86" w:rsidRPr="00796264" w:rsidRDefault="00AA0B86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AA0B86" w:rsidRDefault="00AA0B8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AA0B86" w:rsidRDefault="00AA0B8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AA0B86" w:rsidRDefault="00AA0B86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AA0B86" w:rsidRDefault="00AA0B8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AA0B86" w:rsidRDefault="00AA0B8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AA0B86" w:rsidRPr="00796264" w:rsidRDefault="00AA0B8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AA0B86" w:rsidRPr="00796264" w:rsidRDefault="00AA0B8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B86" w:rsidRPr="00796264" w:rsidTr="006D7F7D">
        <w:trPr>
          <w:trHeight w:val="80"/>
          <w:jc w:val="center"/>
        </w:trPr>
        <w:tc>
          <w:tcPr>
            <w:tcW w:w="230" w:type="pct"/>
            <w:vMerge/>
          </w:tcPr>
          <w:p w:rsidR="00AA0B86" w:rsidRPr="00796264" w:rsidRDefault="00AA0B8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AA0B86" w:rsidRPr="00796264" w:rsidRDefault="00AA0B8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AA0B86" w:rsidRPr="00796264" w:rsidRDefault="00AA0B86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AA0B86" w:rsidRDefault="00AA0B8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AA0B86" w:rsidRDefault="00AA0B8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AA0B86" w:rsidRDefault="00AA0B86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AA0B86" w:rsidRDefault="00AA0B8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AA0B86" w:rsidRDefault="00AA0B8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AA0B86" w:rsidRPr="00796264" w:rsidRDefault="00AA0B8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AA0B86" w:rsidRPr="00796264" w:rsidRDefault="00AA0B8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B86" w:rsidRPr="00796264" w:rsidTr="006D7F7D">
        <w:trPr>
          <w:trHeight w:val="80"/>
          <w:jc w:val="center"/>
        </w:trPr>
        <w:tc>
          <w:tcPr>
            <w:tcW w:w="230" w:type="pct"/>
            <w:vMerge/>
          </w:tcPr>
          <w:p w:rsidR="00AA0B86" w:rsidRPr="00796264" w:rsidRDefault="00AA0B86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AA0B86" w:rsidRPr="00796264" w:rsidRDefault="00AA0B86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AA0B86" w:rsidRPr="00796264" w:rsidRDefault="00AA0B86" w:rsidP="00AA0B8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AA0B86" w:rsidRDefault="00F14071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122 683,00</w:t>
            </w:r>
          </w:p>
        </w:tc>
        <w:tc>
          <w:tcPr>
            <w:tcW w:w="527" w:type="pct"/>
          </w:tcPr>
          <w:p w:rsidR="00AA0B86" w:rsidRDefault="00AA0B86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AA0B86" w:rsidRDefault="00AA0B86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AA0B86" w:rsidRDefault="00F14071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122 683,00</w:t>
            </w:r>
          </w:p>
        </w:tc>
        <w:tc>
          <w:tcPr>
            <w:tcW w:w="384" w:type="pct"/>
            <w:hideMark/>
          </w:tcPr>
          <w:p w:rsidR="00AA0B86" w:rsidRDefault="00AA0B86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AA0B86" w:rsidRPr="00796264" w:rsidRDefault="00AA0B86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AA0B86" w:rsidRPr="00796264" w:rsidRDefault="00AA0B86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3AE4" w:rsidRPr="00796264" w:rsidTr="002A7609">
        <w:trPr>
          <w:trHeight w:val="317"/>
          <w:jc w:val="center"/>
        </w:trPr>
        <w:tc>
          <w:tcPr>
            <w:tcW w:w="230" w:type="pct"/>
            <w:vMerge w:val="restart"/>
          </w:tcPr>
          <w:p w:rsidR="00263AE4" w:rsidRPr="00796264" w:rsidRDefault="0023226F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767" w:type="pct"/>
            <w:vMerge w:val="restart"/>
            <w:hideMark/>
          </w:tcPr>
          <w:p w:rsidR="00263AE4" w:rsidRPr="00796264" w:rsidRDefault="0023226F" w:rsidP="00B7627D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№ 5 «</w:t>
            </w:r>
            <w:r w:rsidR="00B7627D">
              <w:rPr>
                <w:rFonts w:ascii="Times New Roman" w:hAnsi="Times New Roman"/>
                <w:sz w:val="24"/>
                <w:szCs w:val="24"/>
              </w:rPr>
              <w:t>Оказание услуг по авторскому надзору по объекту»</w:t>
            </w:r>
          </w:p>
        </w:tc>
        <w:tc>
          <w:tcPr>
            <w:tcW w:w="288" w:type="pct"/>
          </w:tcPr>
          <w:p w:rsidR="00263AE4" w:rsidRPr="00BB08BA" w:rsidRDefault="00263AE4" w:rsidP="0023226F">
            <w:pPr>
              <w:pStyle w:val="af6"/>
              <w:rPr>
                <w:rFonts w:ascii="Times New Roman" w:hAnsi="Times New Roman"/>
              </w:rPr>
            </w:pPr>
            <w:r w:rsidRPr="00BB08BA">
              <w:rPr>
                <w:rFonts w:ascii="Times New Roman" w:hAnsi="Times New Roman"/>
              </w:rPr>
              <w:t>2024 год</w:t>
            </w:r>
          </w:p>
        </w:tc>
        <w:tc>
          <w:tcPr>
            <w:tcW w:w="526" w:type="pct"/>
            <w:hideMark/>
          </w:tcPr>
          <w:p w:rsidR="00263AE4" w:rsidRDefault="0023226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25 119,82</w:t>
            </w:r>
          </w:p>
        </w:tc>
        <w:tc>
          <w:tcPr>
            <w:tcW w:w="527" w:type="pct"/>
          </w:tcPr>
          <w:p w:rsidR="00263AE4" w:rsidRDefault="00263AE4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63AE4" w:rsidRDefault="00263AE4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63AE4" w:rsidRDefault="0023226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25 119,82</w:t>
            </w:r>
          </w:p>
        </w:tc>
        <w:tc>
          <w:tcPr>
            <w:tcW w:w="384" w:type="pct"/>
            <w:hideMark/>
          </w:tcPr>
          <w:p w:rsidR="00263AE4" w:rsidRDefault="00263AE4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263AE4" w:rsidRPr="00796264" w:rsidRDefault="00263AE4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Получена услуга по авторскому на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</w:rPr>
              <w:t>зору</w:t>
            </w:r>
          </w:p>
        </w:tc>
        <w:tc>
          <w:tcPr>
            <w:tcW w:w="650" w:type="pct"/>
            <w:vMerge w:val="restart"/>
          </w:tcPr>
          <w:p w:rsidR="00263AE4" w:rsidRPr="00796264" w:rsidRDefault="00263AE4" w:rsidP="00E431B4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  <w:p w:rsidR="00263AE4" w:rsidRPr="00796264" w:rsidRDefault="00263AE4" w:rsidP="00E431B4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263AE4" w:rsidRPr="00796264" w:rsidTr="00BB08BA">
        <w:trPr>
          <w:trHeight w:val="453"/>
          <w:jc w:val="center"/>
        </w:trPr>
        <w:tc>
          <w:tcPr>
            <w:tcW w:w="230" w:type="pct"/>
            <w:vMerge/>
          </w:tcPr>
          <w:p w:rsidR="00263AE4" w:rsidRPr="00796264" w:rsidRDefault="00263AE4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63AE4" w:rsidRPr="00796264" w:rsidRDefault="00263AE4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63AE4" w:rsidRPr="00BB08BA" w:rsidRDefault="00263AE4" w:rsidP="0023226F">
            <w:pPr>
              <w:pStyle w:val="af6"/>
              <w:rPr>
                <w:rFonts w:ascii="Times New Roman" w:hAnsi="Times New Roman"/>
              </w:rPr>
            </w:pPr>
            <w:r w:rsidRPr="00BB08BA">
              <w:rPr>
                <w:rFonts w:ascii="Times New Roman" w:hAnsi="Times New Roman"/>
              </w:rPr>
              <w:t>2025 год</w:t>
            </w:r>
          </w:p>
        </w:tc>
        <w:tc>
          <w:tcPr>
            <w:tcW w:w="526" w:type="pct"/>
            <w:hideMark/>
          </w:tcPr>
          <w:p w:rsidR="00263AE4" w:rsidRDefault="0023226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263AE4" w:rsidRDefault="00263AE4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63AE4" w:rsidRDefault="00263AE4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63AE4" w:rsidRDefault="0023226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263AE4" w:rsidRDefault="00263AE4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63AE4" w:rsidRPr="00796264" w:rsidRDefault="00263AE4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263AE4" w:rsidRPr="00796264" w:rsidRDefault="00263AE4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3AE4" w:rsidRPr="00796264" w:rsidTr="006D7F7D">
        <w:trPr>
          <w:trHeight w:val="80"/>
          <w:jc w:val="center"/>
        </w:trPr>
        <w:tc>
          <w:tcPr>
            <w:tcW w:w="230" w:type="pct"/>
            <w:vMerge/>
          </w:tcPr>
          <w:p w:rsidR="00263AE4" w:rsidRPr="00796264" w:rsidRDefault="00263AE4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63AE4" w:rsidRPr="00796264" w:rsidRDefault="00263AE4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63AE4" w:rsidRPr="00BB08BA" w:rsidRDefault="00263AE4" w:rsidP="0023226F">
            <w:pPr>
              <w:pStyle w:val="af6"/>
              <w:rPr>
                <w:rFonts w:ascii="Times New Roman" w:hAnsi="Times New Roman"/>
              </w:rPr>
            </w:pPr>
            <w:r w:rsidRPr="00BB08BA">
              <w:rPr>
                <w:rFonts w:ascii="Times New Roman" w:hAnsi="Times New Roman"/>
              </w:rPr>
              <w:t>2026 год</w:t>
            </w:r>
          </w:p>
        </w:tc>
        <w:tc>
          <w:tcPr>
            <w:tcW w:w="526" w:type="pct"/>
            <w:hideMark/>
          </w:tcPr>
          <w:p w:rsidR="00263AE4" w:rsidRDefault="0023226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263AE4" w:rsidRDefault="00263AE4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63AE4" w:rsidRDefault="00263AE4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63AE4" w:rsidRDefault="0023226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263AE4" w:rsidRDefault="00263AE4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63AE4" w:rsidRPr="00796264" w:rsidRDefault="00263AE4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263AE4" w:rsidRPr="00796264" w:rsidRDefault="00263AE4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3AE4" w:rsidRPr="00796264" w:rsidTr="006D7F7D">
        <w:trPr>
          <w:trHeight w:val="80"/>
          <w:jc w:val="center"/>
        </w:trPr>
        <w:tc>
          <w:tcPr>
            <w:tcW w:w="230" w:type="pct"/>
            <w:vMerge/>
          </w:tcPr>
          <w:p w:rsidR="00263AE4" w:rsidRPr="00796264" w:rsidRDefault="00263AE4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63AE4" w:rsidRPr="00796264" w:rsidRDefault="00263AE4" w:rsidP="0053404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63AE4" w:rsidRPr="00796264" w:rsidRDefault="00263AE4" w:rsidP="0023226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263AE4" w:rsidRDefault="0023226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25 119,82</w:t>
            </w:r>
          </w:p>
        </w:tc>
        <w:tc>
          <w:tcPr>
            <w:tcW w:w="527" w:type="pct"/>
          </w:tcPr>
          <w:p w:rsidR="00263AE4" w:rsidRDefault="00263AE4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63AE4" w:rsidRDefault="00263AE4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263AE4" w:rsidRDefault="0023226F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25 119,82</w:t>
            </w:r>
          </w:p>
        </w:tc>
        <w:tc>
          <w:tcPr>
            <w:tcW w:w="384" w:type="pct"/>
            <w:hideMark/>
          </w:tcPr>
          <w:p w:rsidR="00263AE4" w:rsidRDefault="00263AE4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263AE4" w:rsidRPr="00796264" w:rsidRDefault="00263AE4" w:rsidP="00A20E6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263AE4" w:rsidRPr="00796264" w:rsidRDefault="00263AE4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6F7E" w:rsidRPr="007962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CE6F7E" w:rsidRPr="00796264" w:rsidRDefault="00CE6F7E" w:rsidP="00F70113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67" w:type="pct"/>
            <w:vMerge w:val="restart"/>
            <w:hideMark/>
          </w:tcPr>
          <w:p w:rsidR="000B1800" w:rsidRPr="00BB08BA" w:rsidRDefault="00CE6F7E" w:rsidP="0053404E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BB08BA">
              <w:rPr>
                <w:rFonts w:ascii="Times New Roman" w:hAnsi="Times New Roman"/>
                <w:spacing w:val="-8"/>
                <w:sz w:val="24"/>
                <w:szCs w:val="24"/>
              </w:rPr>
              <w:t>Основное меропри</w:t>
            </w:r>
            <w:r w:rsidRPr="00BB08BA">
              <w:rPr>
                <w:rFonts w:ascii="Times New Roman" w:hAnsi="Times New Roman"/>
                <w:spacing w:val="-8"/>
                <w:sz w:val="24"/>
                <w:szCs w:val="24"/>
              </w:rPr>
              <w:t>я</w:t>
            </w:r>
            <w:r w:rsidR="006A5BD1" w:rsidRPr="00BB08BA">
              <w:rPr>
                <w:rFonts w:ascii="Times New Roman" w:hAnsi="Times New Roman"/>
                <w:spacing w:val="-8"/>
                <w:sz w:val="24"/>
                <w:szCs w:val="24"/>
              </w:rPr>
              <w:t>тие</w:t>
            </w:r>
            <w:r w:rsidRPr="00BB08BA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№ 7 «Строител</w:t>
            </w:r>
            <w:r w:rsidRPr="00BB08BA">
              <w:rPr>
                <w:rFonts w:ascii="Times New Roman" w:hAnsi="Times New Roman"/>
                <w:spacing w:val="-8"/>
                <w:sz w:val="24"/>
                <w:szCs w:val="24"/>
              </w:rPr>
              <w:t>ь</w:t>
            </w:r>
            <w:r w:rsidRPr="00BB08BA">
              <w:rPr>
                <w:rFonts w:ascii="Times New Roman" w:hAnsi="Times New Roman"/>
                <w:spacing w:val="-8"/>
                <w:sz w:val="24"/>
                <w:szCs w:val="24"/>
              </w:rPr>
              <w:t>ство и реконструкция объектов здравоохр</w:t>
            </w:r>
            <w:r w:rsidRPr="00BB08BA">
              <w:rPr>
                <w:rFonts w:ascii="Times New Roman" w:hAnsi="Times New Roman"/>
                <w:spacing w:val="-8"/>
                <w:sz w:val="24"/>
                <w:szCs w:val="24"/>
              </w:rPr>
              <w:t>а</w:t>
            </w:r>
            <w:r w:rsidRPr="00BB08BA">
              <w:rPr>
                <w:rFonts w:ascii="Times New Roman" w:hAnsi="Times New Roman"/>
                <w:spacing w:val="-8"/>
                <w:sz w:val="24"/>
                <w:szCs w:val="24"/>
              </w:rPr>
              <w:t>нения, включая пр</w:t>
            </w:r>
            <w:r w:rsidRPr="00BB08BA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BB08BA">
              <w:rPr>
                <w:rFonts w:ascii="Times New Roman" w:hAnsi="Times New Roman"/>
                <w:spacing w:val="-8"/>
                <w:sz w:val="24"/>
                <w:szCs w:val="24"/>
              </w:rPr>
              <w:t>ектно-изыскательные работы, техническую документацию нео</w:t>
            </w:r>
            <w:r w:rsidRPr="00BB08BA">
              <w:rPr>
                <w:rFonts w:ascii="Times New Roman" w:hAnsi="Times New Roman"/>
                <w:spacing w:val="-8"/>
                <w:sz w:val="24"/>
                <w:szCs w:val="24"/>
              </w:rPr>
              <w:t>б</w:t>
            </w:r>
            <w:r w:rsidRPr="00BB08BA">
              <w:rPr>
                <w:rFonts w:ascii="Times New Roman" w:hAnsi="Times New Roman"/>
                <w:spacing w:val="-8"/>
                <w:sz w:val="24"/>
                <w:szCs w:val="24"/>
              </w:rPr>
              <w:t>ходимых для орган</w:t>
            </w:r>
            <w:r w:rsidRPr="00BB08BA">
              <w:rPr>
                <w:rFonts w:ascii="Times New Roman" w:hAnsi="Times New Roman"/>
                <w:spacing w:val="-8"/>
                <w:sz w:val="24"/>
                <w:szCs w:val="24"/>
              </w:rPr>
              <w:t>и</w:t>
            </w:r>
            <w:r w:rsidRPr="00BB08BA">
              <w:rPr>
                <w:rFonts w:ascii="Times New Roman" w:hAnsi="Times New Roman"/>
                <w:spacing w:val="-8"/>
                <w:sz w:val="24"/>
                <w:szCs w:val="24"/>
              </w:rPr>
              <w:t>зации оказания мед</w:t>
            </w:r>
            <w:r w:rsidRPr="00BB08BA">
              <w:rPr>
                <w:rFonts w:ascii="Times New Roman" w:hAnsi="Times New Roman"/>
                <w:spacing w:val="-8"/>
                <w:sz w:val="24"/>
                <w:szCs w:val="24"/>
              </w:rPr>
              <w:t>и</w:t>
            </w:r>
            <w:r w:rsidRPr="00BB08BA">
              <w:rPr>
                <w:rFonts w:ascii="Times New Roman" w:hAnsi="Times New Roman"/>
                <w:spacing w:val="-8"/>
                <w:sz w:val="24"/>
                <w:szCs w:val="24"/>
              </w:rPr>
              <w:t>цинской помощи в соответствии с терр</w:t>
            </w:r>
            <w:r w:rsidRPr="00BB08BA">
              <w:rPr>
                <w:rFonts w:ascii="Times New Roman" w:hAnsi="Times New Roman"/>
                <w:spacing w:val="-8"/>
                <w:sz w:val="24"/>
                <w:szCs w:val="24"/>
              </w:rPr>
              <w:t>и</w:t>
            </w:r>
            <w:r w:rsidRPr="00BB08BA">
              <w:rPr>
                <w:rFonts w:ascii="Times New Roman" w:hAnsi="Times New Roman"/>
                <w:spacing w:val="-8"/>
                <w:sz w:val="24"/>
                <w:szCs w:val="24"/>
              </w:rPr>
              <w:t>ториальной програ</w:t>
            </w:r>
            <w:r w:rsidRPr="00BB08BA">
              <w:rPr>
                <w:rFonts w:ascii="Times New Roman" w:hAnsi="Times New Roman"/>
                <w:spacing w:val="-8"/>
                <w:sz w:val="24"/>
                <w:szCs w:val="24"/>
              </w:rPr>
              <w:t>м</w:t>
            </w:r>
            <w:r w:rsidRPr="00BB08BA">
              <w:rPr>
                <w:rFonts w:ascii="Times New Roman" w:hAnsi="Times New Roman"/>
                <w:spacing w:val="-8"/>
                <w:sz w:val="24"/>
                <w:szCs w:val="24"/>
              </w:rPr>
              <w:t>мой государственных гарантий бесплатного оказания гражданам медицинской помощи в Краснодарском крае</w:t>
            </w:r>
            <w:r w:rsidR="000B1800" w:rsidRPr="00BB08BA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» </w:t>
            </w:r>
          </w:p>
        </w:tc>
        <w:tc>
          <w:tcPr>
            <w:tcW w:w="288" w:type="pct"/>
          </w:tcPr>
          <w:p w:rsidR="00CE6F7E" w:rsidRPr="00796264" w:rsidRDefault="00CE6F7E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31 666,24</w:t>
            </w:r>
          </w:p>
        </w:tc>
        <w:tc>
          <w:tcPr>
            <w:tcW w:w="527" w:type="pct"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E6F7E" w:rsidRPr="00796264" w:rsidRDefault="00CE6F7E" w:rsidP="0053404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2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CE6F7E" w:rsidRPr="00796264" w:rsidRDefault="00CE6F7E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 w:val="restart"/>
          </w:tcPr>
          <w:p w:rsidR="00CE6F7E" w:rsidRPr="00796264" w:rsidRDefault="00CE6F7E" w:rsidP="00A20E6E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</w:p>
          <w:p w:rsidR="00CE6F7E" w:rsidRPr="00796264" w:rsidRDefault="00CE6F7E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CE6F7E" w:rsidRPr="007962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CE6F7E" w:rsidRPr="00796264" w:rsidRDefault="00CE6F7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E6F7E" w:rsidRPr="00796264" w:rsidRDefault="00CE6F7E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E6F7E" w:rsidRPr="00796264" w:rsidRDefault="00CE6F7E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CE6F7E" w:rsidRPr="00796264" w:rsidRDefault="00CE6F7E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CE6F7E" w:rsidRPr="00796264" w:rsidRDefault="00CE6F7E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E6F7E" w:rsidRPr="00796264" w:rsidRDefault="00CE6F7E" w:rsidP="00600F3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2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E6F7E" w:rsidRPr="00796264" w:rsidRDefault="00CE6F7E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CE6F7E" w:rsidRPr="00796264" w:rsidRDefault="00CE6F7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CE6F7E" w:rsidRPr="00796264" w:rsidRDefault="00CE6F7E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CE6F7E" w:rsidRPr="00796264" w:rsidRDefault="00CE6F7E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6F7E" w:rsidRPr="007962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CE6F7E" w:rsidRPr="00796264" w:rsidRDefault="00CE6F7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E6F7E" w:rsidRPr="00796264" w:rsidRDefault="00CE6F7E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E6F7E" w:rsidRPr="00796264" w:rsidRDefault="00CE6F7E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CE6F7E" w:rsidRPr="00796264" w:rsidRDefault="00CE6F7E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CE6F7E" w:rsidRPr="00796264" w:rsidRDefault="00CE6F7E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E6F7E" w:rsidRPr="00796264" w:rsidRDefault="00CE6F7E" w:rsidP="00600F32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2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E6F7E" w:rsidRPr="00796264" w:rsidRDefault="00CE6F7E" w:rsidP="003C6127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CE6F7E" w:rsidRPr="00796264" w:rsidRDefault="00CE6F7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CE6F7E" w:rsidRPr="00796264" w:rsidRDefault="00CE6F7E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CE6F7E" w:rsidRPr="00796264" w:rsidRDefault="00CE6F7E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6F7E" w:rsidRPr="007962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CE6F7E" w:rsidRPr="00796264" w:rsidRDefault="00CE6F7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E6F7E" w:rsidRPr="00796264" w:rsidRDefault="00CE6F7E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E6F7E" w:rsidRPr="00796264" w:rsidRDefault="00CE6F7E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31 666,24</w:t>
            </w:r>
          </w:p>
        </w:tc>
        <w:tc>
          <w:tcPr>
            <w:tcW w:w="527" w:type="pct"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2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</w:tcPr>
          <w:p w:rsidR="00CE6F7E" w:rsidRPr="00796264" w:rsidRDefault="00CE6F7E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CE6F7E" w:rsidRPr="00796264" w:rsidRDefault="00CE6F7E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1800" w:rsidRPr="00796264" w:rsidTr="006D7F7D">
        <w:trPr>
          <w:trHeight w:val="80"/>
          <w:jc w:val="center"/>
        </w:trPr>
        <w:tc>
          <w:tcPr>
            <w:tcW w:w="230" w:type="pct"/>
            <w:vAlign w:val="center"/>
          </w:tcPr>
          <w:p w:rsidR="000B1800" w:rsidRPr="00796264" w:rsidRDefault="000B1800" w:rsidP="000B180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0B1800" w:rsidRPr="00796264" w:rsidRDefault="000B1800" w:rsidP="000B180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0B1800" w:rsidRPr="00796264" w:rsidRDefault="000B1800" w:rsidP="000B180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0B1800" w:rsidRPr="00796264" w:rsidRDefault="000B1800" w:rsidP="000B180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0B1800" w:rsidRPr="00796264" w:rsidRDefault="000B1800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0B1800" w:rsidRPr="00796264" w:rsidRDefault="000B1800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0B1800" w:rsidRPr="00796264" w:rsidRDefault="000B1800" w:rsidP="00D50766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0B1800" w:rsidRPr="00796264" w:rsidRDefault="000B1800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" w:type="pct"/>
          </w:tcPr>
          <w:p w:rsidR="000B1800" w:rsidRPr="00796264" w:rsidRDefault="000B1800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</w:tcPr>
          <w:p w:rsidR="000B1800" w:rsidRPr="00796264" w:rsidRDefault="000B1800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E6F7E" w:rsidRPr="007962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CE6F7E" w:rsidRPr="00796264" w:rsidRDefault="00CE6F7E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767" w:type="pct"/>
            <w:vMerge w:val="restart"/>
            <w:hideMark/>
          </w:tcPr>
          <w:p w:rsidR="00CE6F7E" w:rsidRPr="000B1800" w:rsidRDefault="00CE6F7E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0B1800">
              <w:rPr>
                <w:rFonts w:ascii="Times New Roman" w:hAnsi="Times New Roman"/>
                <w:sz w:val="24"/>
                <w:szCs w:val="24"/>
              </w:rPr>
              <w:t>Мероприятие № 1 «Изготовление те</w:t>
            </w:r>
            <w:r w:rsidRPr="000B1800">
              <w:rPr>
                <w:rFonts w:ascii="Times New Roman" w:hAnsi="Times New Roman"/>
                <w:sz w:val="24"/>
                <w:szCs w:val="24"/>
              </w:rPr>
              <w:t>х</w:t>
            </w:r>
            <w:r w:rsidRPr="000B1800">
              <w:rPr>
                <w:rFonts w:ascii="Times New Roman" w:hAnsi="Times New Roman"/>
                <w:sz w:val="24"/>
                <w:szCs w:val="24"/>
              </w:rPr>
              <w:t>нической докуме</w:t>
            </w:r>
            <w:r w:rsidRPr="000B1800">
              <w:rPr>
                <w:rFonts w:ascii="Times New Roman" w:hAnsi="Times New Roman"/>
                <w:sz w:val="24"/>
                <w:szCs w:val="24"/>
              </w:rPr>
              <w:t>н</w:t>
            </w:r>
            <w:r w:rsidRPr="000B1800">
              <w:rPr>
                <w:rFonts w:ascii="Times New Roman" w:hAnsi="Times New Roman"/>
                <w:sz w:val="24"/>
                <w:szCs w:val="24"/>
              </w:rPr>
              <w:t>тации на объект «Насосная станция противопожарного водопровода ВОП с. Глафировка расп</w:t>
            </w:r>
            <w:r w:rsidRPr="000B1800">
              <w:rPr>
                <w:rFonts w:ascii="Times New Roman" w:hAnsi="Times New Roman"/>
                <w:sz w:val="24"/>
                <w:szCs w:val="24"/>
              </w:rPr>
              <w:t>о</w:t>
            </w:r>
            <w:r w:rsidRPr="000B1800">
              <w:rPr>
                <w:rFonts w:ascii="Times New Roman" w:hAnsi="Times New Roman"/>
                <w:sz w:val="24"/>
                <w:szCs w:val="24"/>
              </w:rPr>
              <w:t>ложенный по адр</w:t>
            </w:r>
            <w:r w:rsidRPr="000B1800">
              <w:rPr>
                <w:rFonts w:ascii="Times New Roman" w:hAnsi="Times New Roman"/>
                <w:sz w:val="24"/>
                <w:szCs w:val="24"/>
              </w:rPr>
              <w:t>е</w:t>
            </w:r>
            <w:r w:rsidRPr="000B1800">
              <w:rPr>
                <w:rFonts w:ascii="Times New Roman" w:hAnsi="Times New Roman"/>
                <w:sz w:val="24"/>
                <w:szCs w:val="24"/>
              </w:rPr>
              <w:t>су: Краснодарский край, Щербино</w:t>
            </w:r>
            <w:r w:rsidRPr="000B1800">
              <w:rPr>
                <w:rFonts w:ascii="Times New Roman" w:hAnsi="Times New Roman"/>
                <w:sz w:val="24"/>
                <w:szCs w:val="24"/>
              </w:rPr>
              <w:t>в</w:t>
            </w:r>
            <w:r w:rsidRPr="000B1800">
              <w:rPr>
                <w:rFonts w:ascii="Times New Roman" w:hAnsi="Times New Roman"/>
                <w:sz w:val="24"/>
                <w:szCs w:val="24"/>
              </w:rPr>
              <w:t>ский район, с. Гл</w:t>
            </w:r>
            <w:r w:rsidRPr="000B1800">
              <w:rPr>
                <w:rFonts w:ascii="Times New Roman" w:hAnsi="Times New Roman"/>
                <w:sz w:val="24"/>
                <w:szCs w:val="24"/>
              </w:rPr>
              <w:t>а</w:t>
            </w:r>
            <w:r w:rsidRPr="000B1800">
              <w:rPr>
                <w:rFonts w:ascii="Times New Roman" w:hAnsi="Times New Roman"/>
                <w:sz w:val="24"/>
                <w:szCs w:val="24"/>
              </w:rPr>
              <w:t>фировка, ул. Лен</w:t>
            </w:r>
            <w:r w:rsidRPr="000B1800">
              <w:rPr>
                <w:rFonts w:ascii="Times New Roman" w:hAnsi="Times New Roman"/>
                <w:sz w:val="24"/>
                <w:szCs w:val="24"/>
              </w:rPr>
              <w:t>и</w:t>
            </w:r>
            <w:r w:rsidRPr="000B1800">
              <w:rPr>
                <w:rFonts w:ascii="Times New Roman" w:hAnsi="Times New Roman"/>
                <w:sz w:val="24"/>
                <w:szCs w:val="24"/>
              </w:rPr>
              <w:t>на, 26»</w:t>
            </w:r>
          </w:p>
        </w:tc>
        <w:tc>
          <w:tcPr>
            <w:tcW w:w="288" w:type="pct"/>
          </w:tcPr>
          <w:p w:rsidR="00CE6F7E" w:rsidRPr="00796264" w:rsidRDefault="00CE6F7E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31 666,24</w:t>
            </w:r>
          </w:p>
        </w:tc>
        <w:tc>
          <w:tcPr>
            <w:tcW w:w="527" w:type="pct"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2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 w:val="restart"/>
          </w:tcPr>
          <w:p w:rsidR="00CE6F7E" w:rsidRPr="00796264" w:rsidRDefault="00CE6F7E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</w:rPr>
              <w:t>Изготовление технической д</w:t>
            </w:r>
            <w:r w:rsidRPr="00796264">
              <w:rPr>
                <w:rFonts w:ascii="Times New Roman" w:hAnsi="Times New Roman"/>
              </w:rPr>
              <w:t>о</w:t>
            </w:r>
            <w:r w:rsidRPr="00796264">
              <w:rPr>
                <w:rFonts w:ascii="Times New Roman" w:hAnsi="Times New Roman"/>
              </w:rPr>
              <w:t>кументации</w:t>
            </w:r>
          </w:p>
        </w:tc>
        <w:tc>
          <w:tcPr>
            <w:tcW w:w="650" w:type="pct"/>
            <w:vMerge w:val="restart"/>
          </w:tcPr>
          <w:p w:rsidR="00CE6F7E" w:rsidRPr="00796264" w:rsidRDefault="00CE6F7E" w:rsidP="00A20E6E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администрация МО ЩР;</w:t>
            </w:r>
          </w:p>
          <w:p w:rsidR="00CE6F7E" w:rsidRPr="00796264" w:rsidRDefault="00CE6F7E" w:rsidP="00A20E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pacing w:val="-4"/>
                <w:sz w:val="24"/>
                <w:szCs w:val="24"/>
              </w:rPr>
              <w:t>МКУ МО ЩР «ССЗ»</w:t>
            </w:r>
          </w:p>
        </w:tc>
      </w:tr>
      <w:tr w:rsidR="00CE6F7E" w:rsidRPr="007962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CE6F7E" w:rsidRPr="00796264" w:rsidRDefault="00CE6F7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E6F7E" w:rsidRPr="00796264" w:rsidRDefault="00CE6F7E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E6F7E" w:rsidRPr="00796264" w:rsidRDefault="00CE6F7E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2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CE6F7E" w:rsidRPr="00796264" w:rsidRDefault="00CE6F7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CE6F7E" w:rsidRPr="00796264" w:rsidRDefault="00CE6F7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6F7E" w:rsidRPr="007962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CE6F7E" w:rsidRPr="00796264" w:rsidRDefault="00CE6F7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E6F7E" w:rsidRPr="00796264" w:rsidRDefault="00CE6F7E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E6F7E" w:rsidRPr="00796264" w:rsidRDefault="00CE6F7E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2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CE6F7E" w:rsidRPr="00796264" w:rsidRDefault="00CE6F7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CE6F7E" w:rsidRPr="00796264" w:rsidRDefault="00CE6F7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6F7E" w:rsidRPr="007962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CE6F7E" w:rsidRPr="00796264" w:rsidRDefault="00CE6F7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E6F7E" w:rsidRPr="00796264" w:rsidRDefault="00CE6F7E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E6F7E" w:rsidRPr="00796264" w:rsidRDefault="00CE6F7E" w:rsidP="00D50766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31 666,24</w:t>
            </w:r>
          </w:p>
        </w:tc>
        <w:tc>
          <w:tcPr>
            <w:tcW w:w="527" w:type="pct"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2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31 666,24</w:t>
            </w:r>
          </w:p>
        </w:tc>
        <w:tc>
          <w:tcPr>
            <w:tcW w:w="384" w:type="pct"/>
            <w:hideMark/>
          </w:tcPr>
          <w:p w:rsidR="00CE6F7E" w:rsidRPr="00796264" w:rsidRDefault="00CE6F7E" w:rsidP="00D50766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CE6F7E" w:rsidRPr="00796264" w:rsidRDefault="00CE6F7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CE6F7E" w:rsidRPr="00796264" w:rsidRDefault="00CE6F7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6F7E" w:rsidRPr="007962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CE6F7E" w:rsidRPr="00796264" w:rsidRDefault="00CE6F7E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67" w:type="pct"/>
            <w:vMerge w:val="restart"/>
            <w:hideMark/>
          </w:tcPr>
          <w:p w:rsidR="00CE6F7E" w:rsidRPr="000B1800" w:rsidRDefault="00CE6F7E" w:rsidP="00720B6A">
            <w:pPr>
              <w:pStyle w:val="af6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0B1800">
              <w:rPr>
                <w:rFonts w:ascii="Times New Roman" w:hAnsi="Times New Roman"/>
                <w:spacing w:val="-8"/>
                <w:sz w:val="24"/>
                <w:szCs w:val="24"/>
              </w:rPr>
              <w:t>Основное меропри</w:t>
            </w:r>
            <w:r w:rsidRPr="000B1800">
              <w:rPr>
                <w:rFonts w:ascii="Times New Roman" w:hAnsi="Times New Roman"/>
                <w:spacing w:val="-8"/>
                <w:sz w:val="24"/>
                <w:szCs w:val="24"/>
              </w:rPr>
              <w:t>я</w:t>
            </w:r>
            <w:r w:rsidRPr="000B1800">
              <w:rPr>
                <w:rFonts w:ascii="Times New Roman" w:hAnsi="Times New Roman"/>
                <w:spacing w:val="-8"/>
                <w:sz w:val="24"/>
                <w:szCs w:val="24"/>
              </w:rPr>
              <w:t>тие № 8 «Организ</w:t>
            </w:r>
            <w:r w:rsidRPr="000B1800">
              <w:rPr>
                <w:rFonts w:ascii="Times New Roman" w:hAnsi="Times New Roman"/>
                <w:spacing w:val="-8"/>
                <w:sz w:val="24"/>
                <w:szCs w:val="24"/>
              </w:rPr>
              <w:t>а</w:t>
            </w:r>
            <w:r w:rsidRPr="000B1800">
              <w:rPr>
                <w:rFonts w:ascii="Times New Roman" w:hAnsi="Times New Roman"/>
                <w:spacing w:val="-8"/>
                <w:sz w:val="24"/>
                <w:szCs w:val="24"/>
              </w:rPr>
              <w:t>ция водоснабжения населения и водоо</w:t>
            </w:r>
            <w:r w:rsidRPr="000B1800">
              <w:rPr>
                <w:rFonts w:ascii="Times New Roman" w:hAnsi="Times New Roman"/>
                <w:spacing w:val="-8"/>
                <w:sz w:val="24"/>
                <w:szCs w:val="24"/>
              </w:rPr>
              <w:t>т</w:t>
            </w:r>
            <w:r w:rsidRPr="000B1800">
              <w:rPr>
                <w:rFonts w:ascii="Times New Roman" w:hAnsi="Times New Roman"/>
                <w:spacing w:val="-8"/>
                <w:sz w:val="24"/>
                <w:szCs w:val="24"/>
              </w:rPr>
              <w:t>ведения путем ф</w:t>
            </w:r>
            <w:r w:rsidRPr="000B1800">
              <w:rPr>
                <w:rFonts w:ascii="Times New Roman" w:hAnsi="Times New Roman"/>
                <w:spacing w:val="-8"/>
                <w:sz w:val="24"/>
                <w:szCs w:val="24"/>
              </w:rPr>
              <w:t>и</w:t>
            </w:r>
            <w:r w:rsidRPr="000B1800">
              <w:rPr>
                <w:rFonts w:ascii="Times New Roman" w:hAnsi="Times New Roman"/>
                <w:spacing w:val="-8"/>
                <w:sz w:val="24"/>
                <w:szCs w:val="24"/>
              </w:rPr>
              <w:t>нансового обеспеч</w:t>
            </w:r>
            <w:r w:rsidRPr="000B1800">
              <w:rPr>
                <w:rFonts w:ascii="Times New Roman" w:hAnsi="Times New Roman"/>
                <w:spacing w:val="-8"/>
                <w:sz w:val="24"/>
                <w:szCs w:val="24"/>
              </w:rPr>
              <w:t>е</w:t>
            </w:r>
            <w:r w:rsidRPr="000B1800">
              <w:rPr>
                <w:rFonts w:ascii="Times New Roman" w:hAnsi="Times New Roman"/>
                <w:spacing w:val="-8"/>
                <w:sz w:val="24"/>
                <w:szCs w:val="24"/>
              </w:rPr>
              <w:t>ния в установленном законодательном п</w:t>
            </w:r>
            <w:r w:rsidRPr="000B1800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0B1800">
              <w:rPr>
                <w:rFonts w:ascii="Times New Roman" w:hAnsi="Times New Roman"/>
                <w:spacing w:val="-8"/>
                <w:sz w:val="24"/>
                <w:szCs w:val="24"/>
              </w:rPr>
              <w:t>рядке затрат гарант</w:t>
            </w:r>
            <w:r w:rsidRPr="000B1800">
              <w:rPr>
                <w:rFonts w:ascii="Times New Roman" w:hAnsi="Times New Roman"/>
                <w:spacing w:val="-8"/>
                <w:sz w:val="24"/>
                <w:szCs w:val="24"/>
              </w:rPr>
              <w:t>и</w:t>
            </w:r>
            <w:r w:rsidRPr="000B1800">
              <w:rPr>
                <w:rFonts w:ascii="Times New Roman" w:hAnsi="Times New Roman"/>
                <w:spacing w:val="-8"/>
                <w:sz w:val="24"/>
                <w:szCs w:val="24"/>
              </w:rPr>
              <w:t>рующей организации по погашению пр</w:t>
            </w:r>
            <w:r w:rsidRPr="000B1800">
              <w:rPr>
                <w:rFonts w:ascii="Times New Roman" w:hAnsi="Times New Roman"/>
                <w:spacing w:val="-8"/>
                <w:sz w:val="24"/>
                <w:szCs w:val="24"/>
              </w:rPr>
              <w:t>о</w:t>
            </w:r>
            <w:r w:rsidRPr="000B1800">
              <w:rPr>
                <w:rFonts w:ascii="Times New Roman" w:hAnsi="Times New Roman"/>
                <w:spacing w:val="-8"/>
                <w:sz w:val="24"/>
                <w:szCs w:val="24"/>
              </w:rPr>
              <w:t>сроченной кредито</w:t>
            </w:r>
            <w:r w:rsidRPr="000B1800">
              <w:rPr>
                <w:rFonts w:ascii="Times New Roman" w:hAnsi="Times New Roman"/>
                <w:spacing w:val="-8"/>
                <w:sz w:val="24"/>
                <w:szCs w:val="24"/>
              </w:rPr>
              <w:t>р</w:t>
            </w:r>
            <w:r w:rsidRPr="000B1800">
              <w:rPr>
                <w:rFonts w:ascii="Times New Roman" w:hAnsi="Times New Roman"/>
                <w:spacing w:val="-8"/>
                <w:sz w:val="24"/>
                <w:szCs w:val="24"/>
              </w:rPr>
              <w:t>ской задолженности за потребленные энергоресурсы и коммунальные ресу</w:t>
            </w:r>
            <w:r w:rsidRPr="000B1800">
              <w:rPr>
                <w:rFonts w:ascii="Times New Roman" w:hAnsi="Times New Roman"/>
                <w:spacing w:val="-8"/>
                <w:sz w:val="24"/>
                <w:szCs w:val="24"/>
              </w:rPr>
              <w:t>р</w:t>
            </w:r>
            <w:r w:rsidRPr="000B1800">
              <w:rPr>
                <w:rFonts w:ascii="Times New Roman" w:hAnsi="Times New Roman"/>
                <w:spacing w:val="-8"/>
                <w:sz w:val="24"/>
                <w:szCs w:val="24"/>
              </w:rPr>
              <w:t>сы в целях водосна</w:t>
            </w:r>
            <w:r w:rsidRPr="000B1800">
              <w:rPr>
                <w:rFonts w:ascii="Times New Roman" w:hAnsi="Times New Roman"/>
                <w:spacing w:val="-8"/>
                <w:sz w:val="24"/>
                <w:szCs w:val="24"/>
              </w:rPr>
              <w:t>б</w:t>
            </w:r>
            <w:r w:rsidRPr="000B1800">
              <w:rPr>
                <w:rFonts w:ascii="Times New Roman" w:hAnsi="Times New Roman"/>
                <w:spacing w:val="-8"/>
                <w:sz w:val="24"/>
                <w:szCs w:val="24"/>
              </w:rPr>
              <w:t>жения населения и водоотведения»</w:t>
            </w:r>
          </w:p>
        </w:tc>
        <w:tc>
          <w:tcPr>
            <w:tcW w:w="288" w:type="pct"/>
          </w:tcPr>
          <w:p w:rsidR="00CE6F7E" w:rsidRPr="00796264" w:rsidRDefault="00CE6F7E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CE6F7E" w:rsidRPr="00796264" w:rsidRDefault="00CE6F7E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25 827 361,08</w:t>
            </w:r>
          </w:p>
        </w:tc>
        <w:tc>
          <w:tcPr>
            <w:tcW w:w="527" w:type="pct"/>
          </w:tcPr>
          <w:p w:rsidR="00CE6F7E" w:rsidRPr="00796264" w:rsidRDefault="00CE6F7E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E6F7E" w:rsidRPr="00796264" w:rsidRDefault="00CE6F7E" w:rsidP="004F0FB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264">
              <w:rPr>
                <w:rFonts w:ascii="Times New Roman" w:hAnsi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CE6F7E" w:rsidRPr="00796264" w:rsidRDefault="00CE6F7E" w:rsidP="00B96D6A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CE6F7E" w:rsidRPr="00796264" w:rsidRDefault="00CE6F7E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264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 w:val="restart"/>
          </w:tcPr>
          <w:p w:rsidR="00CE6F7E" w:rsidRPr="00796264" w:rsidRDefault="00CE6F7E" w:rsidP="008004C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о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е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а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долженности за потребленные энергоресурсы и коммунал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ь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ные ресурсы в целях вод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о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снабжения н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а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селения и вод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о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отведения в объеме предо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с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б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CE6F7E" w:rsidRPr="00796264" w:rsidRDefault="00CE6F7E" w:rsidP="00713D79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CE6F7E" w:rsidRPr="00796264" w:rsidRDefault="00CE6F7E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6F7E" w:rsidRPr="007962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CE6F7E" w:rsidRPr="00796264" w:rsidRDefault="00CE6F7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E6F7E" w:rsidRPr="00796264" w:rsidRDefault="00CE6F7E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E6F7E" w:rsidRPr="00796264" w:rsidRDefault="00CE6F7E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CE6F7E" w:rsidRPr="00796264" w:rsidRDefault="00CE6F7E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CE6F7E" w:rsidRPr="00796264" w:rsidRDefault="00CE6F7E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E6F7E" w:rsidRPr="00796264" w:rsidRDefault="00CE6F7E" w:rsidP="004F0FB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2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E6F7E" w:rsidRPr="00796264" w:rsidRDefault="00CE6F7E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CE6F7E" w:rsidRPr="00796264" w:rsidRDefault="00CE6F7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CE6F7E" w:rsidRPr="00796264" w:rsidRDefault="00CE6F7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CE6F7E" w:rsidRPr="00796264" w:rsidRDefault="00CE6F7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6F7E" w:rsidRPr="007962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CE6F7E" w:rsidRPr="00796264" w:rsidRDefault="00CE6F7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E6F7E" w:rsidRPr="00796264" w:rsidRDefault="00CE6F7E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E6F7E" w:rsidRPr="00796264" w:rsidRDefault="00CE6F7E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CE6F7E" w:rsidRPr="00796264" w:rsidRDefault="00CE6F7E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</w:t>
            </w:r>
          </w:p>
        </w:tc>
        <w:tc>
          <w:tcPr>
            <w:tcW w:w="527" w:type="pct"/>
          </w:tcPr>
          <w:p w:rsidR="00CE6F7E" w:rsidRPr="00796264" w:rsidRDefault="00CE6F7E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E6F7E" w:rsidRPr="00796264" w:rsidRDefault="00CE6F7E" w:rsidP="004F0FB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2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E6F7E" w:rsidRPr="00796264" w:rsidRDefault="00CE6F7E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CE6F7E" w:rsidRPr="00796264" w:rsidRDefault="00CE6F7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CE6F7E" w:rsidRPr="00796264" w:rsidRDefault="00CE6F7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CE6F7E" w:rsidRPr="00796264" w:rsidRDefault="00CE6F7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6F7E" w:rsidRPr="007962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CE6F7E" w:rsidRPr="00796264" w:rsidRDefault="00CE6F7E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E6F7E" w:rsidRPr="00796264" w:rsidRDefault="00CE6F7E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E6F7E" w:rsidRPr="00796264" w:rsidRDefault="00CE6F7E" w:rsidP="006D423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hideMark/>
          </w:tcPr>
          <w:p w:rsidR="00CE6F7E" w:rsidRPr="00796264" w:rsidRDefault="00CE6F7E" w:rsidP="00DF113C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25 827 361,08</w:t>
            </w:r>
          </w:p>
        </w:tc>
        <w:tc>
          <w:tcPr>
            <w:tcW w:w="527" w:type="pct"/>
          </w:tcPr>
          <w:p w:rsidR="00CE6F7E" w:rsidRPr="00796264" w:rsidRDefault="00CE6F7E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E6F7E" w:rsidRPr="00796264" w:rsidRDefault="00CE6F7E" w:rsidP="004F0FB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264">
              <w:rPr>
                <w:rFonts w:ascii="Times New Roman" w:hAnsi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CE6F7E" w:rsidRPr="00796264" w:rsidRDefault="00CE6F7E" w:rsidP="00B96D6A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CE6F7E" w:rsidRPr="00796264" w:rsidRDefault="00CE6F7E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264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/>
            <w:vAlign w:val="center"/>
          </w:tcPr>
          <w:p w:rsidR="00CE6F7E" w:rsidRPr="00796264" w:rsidRDefault="00CE6F7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CE6F7E" w:rsidRPr="00796264" w:rsidRDefault="00CE6F7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1800" w:rsidRPr="00796264" w:rsidTr="006D7F7D">
        <w:trPr>
          <w:trHeight w:val="80"/>
          <w:jc w:val="center"/>
        </w:trPr>
        <w:tc>
          <w:tcPr>
            <w:tcW w:w="230" w:type="pct"/>
            <w:vAlign w:val="center"/>
          </w:tcPr>
          <w:p w:rsidR="000B1800" w:rsidRPr="00796264" w:rsidRDefault="000B1800" w:rsidP="00A343A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0B1800" w:rsidRPr="00796264" w:rsidRDefault="000B1800" w:rsidP="00A343A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0B1800" w:rsidRPr="00796264" w:rsidRDefault="000B1800" w:rsidP="00A343A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hideMark/>
          </w:tcPr>
          <w:p w:rsidR="000B1800" w:rsidRPr="00796264" w:rsidRDefault="000B1800" w:rsidP="00A343AF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</w:tcPr>
          <w:p w:rsidR="000B1800" w:rsidRPr="00796264" w:rsidRDefault="000B1800" w:rsidP="00A343AF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hideMark/>
          </w:tcPr>
          <w:p w:rsidR="000B1800" w:rsidRPr="00796264" w:rsidRDefault="000B1800" w:rsidP="00A343A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hideMark/>
          </w:tcPr>
          <w:p w:rsidR="000B1800" w:rsidRPr="00796264" w:rsidRDefault="000B1800" w:rsidP="00A343AF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hideMark/>
          </w:tcPr>
          <w:p w:rsidR="000B1800" w:rsidRPr="00796264" w:rsidRDefault="000B1800" w:rsidP="00A343A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23" w:type="pct"/>
            <w:vAlign w:val="center"/>
          </w:tcPr>
          <w:p w:rsidR="000B1800" w:rsidRPr="00796264" w:rsidRDefault="000B1800" w:rsidP="00A343A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</w:tcPr>
          <w:p w:rsidR="000B1800" w:rsidRPr="00796264" w:rsidRDefault="000B1800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E6F7E" w:rsidRPr="00796264" w:rsidTr="006D7F7D">
        <w:trPr>
          <w:trHeight w:val="80"/>
          <w:jc w:val="center"/>
        </w:trPr>
        <w:tc>
          <w:tcPr>
            <w:tcW w:w="230" w:type="pct"/>
            <w:vMerge w:val="restart"/>
          </w:tcPr>
          <w:p w:rsidR="00CE6F7E" w:rsidRPr="00796264" w:rsidRDefault="00CE6F7E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767" w:type="pct"/>
            <w:vMerge w:val="restart"/>
            <w:hideMark/>
          </w:tcPr>
          <w:p w:rsidR="00CE6F7E" w:rsidRPr="001A2244" w:rsidRDefault="00CE6F7E" w:rsidP="00374244">
            <w:pPr>
              <w:pStyle w:val="af6"/>
              <w:rPr>
                <w:rFonts w:ascii="Times New Roman" w:hAnsi="Times New Roman"/>
                <w:spacing w:val="-6"/>
              </w:rPr>
            </w:pPr>
            <w:r w:rsidRPr="001A2244">
              <w:rPr>
                <w:rFonts w:ascii="Times New Roman" w:hAnsi="Times New Roman"/>
                <w:spacing w:val="-6"/>
              </w:rPr>
              <w:t>Мероприятие № 1 «Предоставление су</w:t>
            </w:r>
            <w:r w:rsidRPr="001A2244">
              <w:rPr>
                <w:rFonts w:ascii="Times New Roman" w:hAnsi="Times New Roman"/>
                <w:spacing w:val="-6"/>
              </w:rPr>
              <w:t>б</w:t>
            </w:r>
            <w:r w:rsidRPr="001A2244">
              <w:rPr>
                <w:rFonts w:ascii="Times New Roman" w:hAnsi="Times New Roman"/>
                <w:spacing w:val="-6"/>
              </w:rPr>
              <w:t>сидии на организацию водоснабжения насел</w:t>
            </w:r>
            <w:r w:rsidRPr="001A2244">
              <w:rPr>
                <w:rFonts w:ascii="Times New Roman" w:hAnsi="Times New Roman"/>
                <w:spacing w:val="-6"/>
              </w:rPr>
              <w:t>е</w:t>
            </w:r>
            <w:r w:rsidRPr="001A2244">
              <w:rPr>
                <w:rFonts w:ascii="Times New Roman" w:hAnsi="Times New Roman"/>
                <w:spacing w:val="-6"/>
              </w:rPr>
              <w:t>ния и водоотведения путем финансового обеспечения в устано</w:t>
            </w:r>
            <w:r w:rsidRPr="001A2244">
              <w:rPr>
                <w:rFonts w:ascii="Times New Roman" w:hAnsi="Times New Roman"/>
                <w:spacing w:val="-6"/>
              </w:rPr>
              <w:t>в</w:t>
            </w:r>
            <w:r w:rsidRPr="001A2244">
              <w:rPr>
                <w:rFonts w:ascii="Times New Roman" w:hAnsi="Times New Roman"/>
                <w:spacing w:val="-6"/>
              </w:rPr>
              <w:t>ленном законодател</w:t>
            </w:r>
            <w:r w:rsidRPr="001A2244">
              <w:rPr>
                <w:rFonts w:ascii="Times New Roman" w:hAnsi="Times New Roman"/>
                <w:spacing w:val="-6"/>
              </w:rPr>
              <w:t>ь</w:t>
            </w:r>
            <w:r w:rsidRPr="001A2244">
              <w:rPr>
                <w:rFonts w:ascii="Times New Roman" w:hAnsi="Times New Roman"/>
                <w:spacing w:val="-6"/>
              </w:rPr>
              <w:t>ном порядке затрат г</w:t>
            </w:r>
            <w:r w:rsidRPr="001A2244">
              <w:rPr>
                <w:rFonts w:ascii="Times New Roman" w:hAnsi="Times New Roman"/>
                <w:spacing w:val="-6"/>
              </w:rPr>
              <w:t>а</w:t>
            </w:r>
            <w:r w:rsidRPr="001A2244">
              <w:rPr>
                <w:rFonts w:ascii="Times New Roman" w:hAnsi="Times New Roman"/>
                <w:spacing w:val="-6"/>
              </w:rPr>
              <w:t>рантирующей орган</w:t>
            </w:r>
            <w:r w:rsidRPr="001A2244">
              <w:rPr>
                <w:rFonts w:ascii="Times New Roman" w:hAnsi="Times New Roman"/>
                <w:spacing w:val="-6"/>
              </w:rPr>
              <w:t>и</w:t>
            </w:r>
            <w:r w:rsidRPr="001A2244">
              <w:rPr>
                <w:rFonts w:ascii="Times New Roman" w:hAnsi="Times New Roman"/>
                <w:spacing w:val="-6"/>
              </w:rPr>
              <w:t>зации по погашению просроченной кред</w:t>
            </w:r>
            <w:r w:rsidRPr="001A2244">
              <w:rPr>
                <w:rFonts w:ascii="Times New Roman" w:hAnsi="Times New Roman"/>
                <w:spacing w:val="-6"/>
              </w:rPr>
              <w:t>и</w:t>
            </w:r>
            <w:r w:rsidRPr="001A2244">
              <w:rPr>
                <w:rFonts w:ascii="Times New Roman" w:hAnsi="Times New Roman"/>
                <w:spacing w:val="-6"/>
              </w:rPr>
              <w:t>торской задолженности за потребленные эне</w:t>
            </w:r>
            <w:r w:rsidRPr="001A2244">
              <w:rPr>
                <w:rFonts w:ascii="Times New Roman" w:hAnsi="Times New Roman"/>
                <w:spacing w:val="-6"/>
              </w:rPr>
              <w:t>р</w:t>
            </w:r>
            <w:r w:rsidRPr="001A2244">
              <w:rPr>
                <w:rFonts w:ascii="Times New Roman" w:hAnsi="Times New Roman"/>
                <w:spacing w:val="-6"/>
              </w:rPr>
              <w:t>горесурсы и комм</w:t>
            </w:r>
            <w:r w:rsidRPr="001A2244">
              <w:rPr>
                <w:rFonts w:ascii="Times New Roman" w:hAnsi="Times New Roman"/>
                <w:spacing w:val="-6"/>
              </w:rPr>
              <w:t>у</w:t>
            </w:r>
            <w:r w:rsidRPr="001A2244">
              <w:rPr>
                <w:rFonts w:ascii="Times New Roman" w:hAnsi="Times New Roman"/>
                <w:spacing w:val="-6"/>
              </w:rPr>
              <w:t>нальные ресурсы в ц</w:t>
            </w:r>
            <w:r w:rsidRPr="001A2244">
              <w:rPr>
                <w:rFonts w:ascii="Times New Roman" w:hAnsi="Times New Roman"/>
                <w:spacing w:val="-6"/>
              </w:rPr>
              <w:t>е</w:t>
            </w:r>
            <w:r w:rsidRPr="001A2244">
              <w:rPr>
                <w:rFonts w:ascii="Times New Roman" w:hAnsi="Times New Roman"/>
                <w:spacing w:val="-6"/>
              </w:rPr>
              <w:t>лях водоснабжения населения и водоотв</w:t>
            </w:r>
            <w:r w:rsidRPr="001A2244">
              <w:rPr>
                <w:rFonts w:ascii="Times New Roman" w:hAnsi="Times New Roman"/>
                <w:spacing w:val="-6"/>
              </w:rPr>
              <w:t>е</w:t>
            </w:r>
            <w:r w:rsidRPr="001A2244">
              <w:rPr>
                <w:rFonts w:ascii="Times New Roman" w:hAnsi="Times New Roman"/>
                <w:spacing w:val="-6"/>
              </w:rPr>
              <w:t xml:space="preserve">дения» </w:t>
            </w:r>
          </w:p>
        </w:tc>
        <w:tc>
          <w:tcPr>
            <w:tcW w:w="288" w:type="pct"/>
          </w:tcPr>
          <w:p w:rsidR="00CE6F7E" w:rsidRPr="00796264" w:rsidRDefault="00CE6F7E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CE6F7E" w:rsidRPr="00796264" w:rsidRDefault="00CE6F7E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25 827 361,08</w:t>
            </w:r>
          </w:p>
        </w:tc>
        <w:tc>
          <w:tcPr>
            <w:tcW w:w="527" w:type="pct"/>
          </w:tcPr>
          <w:p w:rsidR="00CE6F7E" w:rsidRPr="00796264" w:rsidRDefault="00CE6F7E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E6F7E" w:rsidRPr="00796264" w:rsidRDefault="00CE6F7E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264">
              <w:rPr>
                <w:rFonts w:ascii="Times New Roman" w:hAnsi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hideMark/>
          </w:tcPr>
          <w:p w:rsidR="00CE6F7E" w:rsidRPr="00796264" w:rsidRDefault="00CE6F7E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117 485,28</w:t>
            </w:r>
          </w:p>
        </w:tc>
        <w:tc>
          <w:tcPr>
            <w:tcW w:w="384" w:type="pct"/>
            <w:hideMark/>
          </w:tcPr>
          <w:p w:rsidR="00CE6F7E" w:rsidRPr="00796264" w:rsidRDefault="00CE6F7E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264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 w:val="restart"/>
          </w:tcPr>
          <w:p w:rsidR="00CE6F7E" w:rsidRPr="00796264" w:rsidRDefault="00CE6F7E" w:rsidP="00B96D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о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е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а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долженности за потребленные энергоресурсы и коммунал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ь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ные ресурсы в целях вод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о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снабжения н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а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селения и вод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о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отведения в объеме предо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с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б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 xml:space="preserve">сидии </w:t>
            </w:r>
          </w:p>
        </w:tc>
        <w:tc>
          <w:tcPr>
            <w:tcW w:w="650" w:type="pct"/>
            <w:vMerge w:val="restart"/>
          </w:tcPr>
          <w:p w:rsidR="00CE6F7E" w:rsidRPr="00796264" w:rsidRDefault="00CE6F7E" w:rsidP="00713D79">
            <w:pPr>
              <w:pStyle w:val="af6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  <w:p w:rsidR="00CE6F7E" w:rsidRPr="00796264" w:rsidRDefault="00CE6F7E" w:rsidP="00713D7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6F7E" w:rsidRPr="007962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CE6F7E" w:rsidRPr="00796264" w:rsidRDefault="00CE6F7E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E6F7E" w:rsidRPr="00796264" w:rsidRDefault="00CE6F7E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E6F7E" w:rsidRPr="00796264" w:rsidRDefault="00CE6F7E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CE6F7E" w:rsidRPr="00796264" w:rsidRDefault="00CE6F7E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</w:tcPr>
          <w:p w:rsidR="00CE6F7E" w:rsidRPr="00796264" w:rsidRDefault="00CE6F7E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E6F7E" w:rsidRPr="00796264" w:rsidRDefault="00CE6F7E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2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E6F7E" w:rsidRPr="00796264" w:rsidRDefault="00CE6F7E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CE6F7E" w:rsidRPr="00796264" w:rsidRDefault="00CE6F7E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CE6F7E" w:rsidRPr="00796264" w:rsidRDefault="00CE6F7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CE6F7E" w:rsidRPr="00796264" w:rsidRDefault="00CE6F7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6F7E" w:rsidRPr="00796264" w:rsidTr="006D7F7D">
        <w:trPr>
          <w:trHeight w:val="80"/>
          <w:jc w:val="center"/>
        </w:trPr>
        <w:tc>
          <w:tcPr>
            <w:tcW w:w="230" w:type="pct"/>
            <w:vMerge/>
            <w:vAlign w:val="center"/>
          </w:tcPr>
          <w:p w:rsidR="00CE6F7E" w:rsidRPr="00796264" w:rsidRDefault="00CE6F7E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CE6F7E" w:rsidRPr="00796264" w:rsidRDefault="00CE6F7E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CE6F7E" w:rsidRPr="00796264" w:rsidRDefault="00CE6F7E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CE6F7E" w:rsidRPr="00796264" w:rsidRDefault="00CE6F7E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</w:t>
            </w:r>
          </w:p>
        </w:tc>
        <w:tc>
          <w:tcPr>
            <w:tcW w:w="527" w:type="pct"/>
          </w:tcPr>
          <w:p w:rsidR="00CE6F7E" w:rsidRPr="00796264" w:rsidRDefault="00CE6F7E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CE6F7E" w:rsidRPr="00796264" w:rsidRDefault="00CE6F7E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26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hideMark/>
          </w:tcPr>
          <w:p w:rsidR="00CE6F7E" w:rsidRPr="00796264" w:rsidRDefault="00CE6F7E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hideMark/>
          </w:tcPr>
          <w:p w:rsidR="00CE6F7E" w:rsidRPr="00796264" w:rsidRDefault="00CE6F7E" w:rsidP="006D7F7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CE6F7E" w:rsidRPr="00796264" w:rsidRDefault="00CE6F7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CE6F7E" w:rsidRPr="00796264" w:rsidRDefault="00CE6F7E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6F7E" w:rsidRPr="00796264" w:rsidTr="006D7F7D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CE6F7E" w:rsidRPr="00796264" w:rsidRDefault="00CE6F7E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CE6F7E" w:rsidRPr="00796264" w:rsidRDefault="00CE6F7E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CE6F7E" w:rsidRPr="00796264" w:rsidRDefault="00CE6F7E" w:rsidP="00FC31F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CE6F7E" w:rsidRPr="00796264" w:rsidRDefault="00CE6F7E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25 827 361,08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CE6F7E" w:rsidRPr="00796264" w:rsidRDefault="00CE6F7E" w:rsidP="00FC31F3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CE6F7E" w:rsidRPr="00796264" w:rsidRDefault="00CE6F7E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264">
              <w:rPr>
                <w:rFonts w:ascii="Times New Roman" w:hAnsi="Times New Roman"/>
                <w:sz w:val="20"/>
                <w:szCs w:val="20"/>
              </w:rPr>
              <w:t>25 000 000,00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CE6F7E" w:rsidRPr="00796264" w:rsidRDefault="00CE6F7E" w:rsidP="006D7F7D">
            <w:pPr>
              <w:pStyle w:val="af6"/>
              <w:jc w:val="center"/>
              <w:rPr>
                <w:rFonts w:ascii="Times New Roman" w:hAnsi="Times New Roman"/>
              </w:rPr>
            </w:pPr>
            <w:r w:rsidRPr="00796264">
              <w:rPr>
                <w:rFonts w:ascii="Times New Roman" w:hAnsi="Times New Roman"/>
              </w:rPr>
              <w:t>117 485,28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CE6F7E" w:rsidRPr="00796264" w:rsidRDefault="00CE6F7E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264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CE6F7E" w:rsidRPr="00796264" w:rsidRDefault="00CE6F7E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CE6F7E" w:rsidRPr="00796264" w:rsidRDefault="00CE6F7E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06D9" w:rsidRPr="00796264" w:rsidTr="007F21A7">
        <w:trPr>
          <w:trHeight w:val="276"/>
          <w:jc w:val="center"/>
        </w:trPr>
        <w:tc>
          <w:tcPr>
            <w:tcW w:w="230" w:type="pct"/>
            <w:vMerge w:val="restart"/>
          </w:tcPr>
          <w:p w:rsidR="003B06D9" w:rsidRPr="00796264" w:rsidRDefault="003B06D9" w:rsidP="003B06D9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67" w:type="pct"/>
            <w:vMerge w:val="restart"/>
            <w:hideMark/>
          </w:tcPr>
          <w:p w:rsidR="003B06D9" w:rsidRPr="00201F6D" w:rsidRDefault="00A55567" w:rsidP="00201F6D">
            <w:pPr>
              <w:pStyle w:val="af6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201F6D">
              <w:rPr>
                <w:rFonts w:ascii="Times New Roman" w:hAnsi="Times New Roman"/>
                <w:spacing w:val="-10"/>
                <w:sz w:val="24"/>
                <w:szCs w:val="24"/>
              </w:rPr>
              <w:t>Основное меропри</w:t>
            </w:r>
            <w:r w:rsidRPr="00201F6D">
              <w:rPr>
                <w:rFonts w:ascii="Times New Roman" w:hAnsi="Times New Roman"/>
                <w:spacing w:val="-10"/>
                <w:sz w:val="24"/>
                <w:szCs w:val="24"/>
              </w:rPr>
              <w:t>я</w:t>
            </w:r>
            <w:r w:rsidRPr="00201F6D">
              <w:rPr>
                <w:rFonts w:ascii="Times New Roman" w:hAnsi="Times New Roman"/>
                <w:spacing w:val="-10"/>
                <w:sz w:val="24"/>
                <w:szCs w:val="24"/>
              </w:rPr>
              <w:t>тие № 9 «</w:t>
            </w:r>
            <w:r w:rsidR="00ED2F41" w:rsidRPr="00201F6D">
              <w:rPr>
                <w:rFonts w:ascii="Times New Roman" w:hAnsi="Times New Roman"/>
                <w:spacing w:val="-10"/>
                <w:sz w:val="24"/>
                <w:szCs w:val="24"/>
              </w:rPr>
              <w:t>Организация теплоснабжения нас</w:t>
            </w:r>
            <w:r w:rsidR="00ED2F41" w:rsidRPr="00201F6D">
              <w:rPr>
                <w:rFonts w:ascii="Times New Roman" w:hAnsi="Times New Roman"/>
                <w:spacing w:val="-10"/>
                <w:sz w:val="24"/>
                <w:szCs w:val="24"/>
              </w:rPr>
              <w:t>е</w:t>
            </w:r>
            <w:r w:rsidR="00ED2F41" w:rsidRPr="00201F6D">
              <w:rPr>
                <w:rFonts w:ascii="Times New Roman" w:hAnsi="Times New Roman"/>
                <w:spacing w:val="-10"/>
                <w:sz w:val="24"/>
                <w:szCs w:val="24"/>
              </w:rPr>
              <w:t>ления путем финанс</w:t>
            </w:r>
            <w:r w:rsidR="00ED2F41" w:rsidRPr="00201F6D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="00ED2F41" w:rsidRPr="00201F6D">
              <w:rPr>
                <w:rFonts w:ascii="Times New Roman" w:hAnsi="Times New Roman"/>
                <w:spacing w:val="-10"/>
                <w:sz w:val="24"/>
                <w:szCs w:val="24"/>
              </w:rPr>
              <w:t>вого обеспечения в установленном зак</w:t>
            </w:r>
            <w:r w:rsidR="00ED2F41" w:rsidRPr="00201F6D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="00ED2F41" w:rsidRPr="00201F6D">
              <w:rPr>
                <w:rFonts w:ascii="Times New Roman" w:hAnsi="Times New Roman"/>
                <w:spacing w:val="-10"/>
                <w:sz w:val="24"/>
                <w:szCs w:val="24"/>
              </w:rPr>
              <w:t>нодательном порядке затрат гарантиру</w:t>
            </w:r>
            <w:r w:rsidR="00ED2F41" w:rsidRPr="00201F6D">
              <w:rPr>
                <w:rFonts w:ascii="Times New Roman" w:hAnsi="Times New Roman"/>
                <w:spacing w:val="-10"/>
                <w:sz w:val="24"/>
                <w:szCs w:val="24"/>
              </w:rPr>
              <w:t>ю</w:t>
            </w:r>
            <w:r w:rsidR="00ED2F41" w:rsidRPr="00201F6D">
              <w:rPr>
                <w:rFonts w:ascii="Times New Roman" w:hAnsi="Times New Roman"/>
                <w:spacing w:val="-10"/>
                <w:sz w:val="24"/>
                <w:szCs w:val="24"/>
              </w:rPr>
              <w:t>щей организации по погашению проср</w:t>
            </w:r>
            <w:r w:rsidR="00ED2F41" w:rsidRPr="00201F6D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="00ED2F41" w:rsidRPr="00201F6D">
              <w:rPr>
                <w:rFonts w:ascii="Times New Roman" w:hAnsi="Times New Roman"/>
                <w:spacing w:val="-10"/>
                <w:sz w:val="24"/>
                <w:szCs w:val="24"/>
              </w:rPr>
              <w:t>ченной кредиторской задолженности за п</w:t>
            </w:r>
            <w:r w:rsidR="00ED2F41" w:rsidRPr="00201F6D">
              <w:rPr>
                <w:rFonts w:ascii="Times New Roman" w:hAnsi="Times New Roman"/>
                <w:spacing w:val="-10"/>
                <w:sz w:val="24"/>
                <w:szCs w:val="24"/>
              </w:rPr>
              <w:t>о</w:t>
            </w:r>
            <w:r w:rsidR="00ED2F41" w:rsidRPr="00201F6D">
              <w:rPr>
                <w:rFonts w:ascii="Times New Roman" w:hAnsi="Times New Roman"/>
                <w:spacing w:val="-10"/>
                <w:sz w:val="24"/>
                <w:szCs w:val="24"/>
              </w:rPr>
              <w:t>требленные комм</w:t>
            </w:r>
            <w:r w:rsidR="00ED2F41" w:rsidRPr="00201F6D">
              <w:rPr>
                <w:rFonts w:ascii="Times New Roman" w:hAnsi="Times New Roman"/>
                <w:spacing w:val="-10"/>
                <w:sz w:val="24"/>
                <w:szCs w:val="24"/>
              </w:rPr>
              <w:t>у</w:t>
            </w:r>
            <w:r w:rsidR="00ED2F41" w:rsidRPr="00201F6D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нальные ресурсы в целях </w:t>
            </w:r>
            <w:r w:rsidR="00201F6D" w:rsidRPr="00201F6D">
              <w:rPr>
                <w:rFonts w:ascii="Times New Roman" w:hAnsi="Times New Roman"/>
                <w:spacing w:val="-10"/>
                <w:sz w:val="24"/>
                <w:szCs w:val="24"/>
              </w:rPr>
              <w:t>тепло</w:t>
            </w:r>
            <w:r w:rsidR="00ED2F41" w:rsidRPr="00201F6D">
              <w:rPr>
                <w:rFonts w:ascii="Times New Roman" w:hAnsi="Times New Roman"/>
                <w:spacing w:val="-10"/>
                <w:sz w:val="24"/>
                <w:szCs w:val="24"/>
              </w:rPr>
              <w:t>снабж</w:t>
            </w:r>
            <w:r w:rsidR="00ED2F41" w:rsidRPr="00201F6D">
              <w:rPr>
                <w:rFonts w:ascii="Times New Roman" w:hAnsi="Times New Roman"/>
                <w:spacing w:val="-10"/>
                <w:sz w:val="24"/>
                <w:szCs w:val="24"/>
              </w:rPr>
              <w:t>е</w:t>
            </w:r>
            <w:r w:rsidR="00ED2F41" w:rsidRPr="00201F6D">
              <w:rPr>
                <w:rFonts w:ascii="Times New Roman" w:hAnsi="Times New Roman"/>
                <w:spacing w:val="-10"/>
                <w:sz w:val="24"/>
                <w:szCs w:val="24"/>
              </w:rPr>
              <w:t>ния населения»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3B06D9" w:rsidRPr="00796264" w:rsidRDefault="003B06D9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3B06D9" w:rsidRPr="00796264" w:rsidRDefault="00EC0760" w:rsidP="00FC31F3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3B06D9" w:rsidRPr="00796264" w:rsidRDefault="00EC0760" w:rsidP="00FC31F3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3B06D9" w:rsidRPr="00796264" w:rsidRDefault="00A55567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3B06D9" w:rsidRPr="00796264" w:rsidRDefault="00EC0760" w:rsidP="006D7F7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3B06D9" w:rsidRPr="00796264" w:rsidRDefault="00EC0760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</w:tcPr>
          <w:p w:rsidR="003B06D9" w:rsidRPr="00796264" w:rsidRDefault="007F21A7" w:rsidP="00ED2F41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о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е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а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 xml:space="preserve">долженности за потребленные коммунальные ресурсы в целях </w:t>
            </w:r>
            <w:r>
              <w:rPr>
                <w:rFonts w:ascii="Times New Roman" w:hAnsi="Times New Roman"/>
                <w:sz w:val="24"/>
                <w:szCs w:val="24"/>
              </w:rPr>
              <w:t>тепло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снабжения населения в объеме предо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с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б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3B06D9" w:rsidRPr="00796264" w:rsidRDefault="007F21A7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3B06D9" w:rsidRPr="00796264" w:rsidTr="007F21A7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3B06D9" w:rsidRPr="00796264" w:rsidRDefault="003B06D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B06D9" w:rsidRPr="00796264" w:rsidRDefault="003B06D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3B06D9" w:rsidRPr="00796264" w:rsidRDefault="003B06D9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3B06D9" w:rsidRPr="00796264" w:rsidRDefault="00EC0760" w:rsidP="00FC31F3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3B06D9" w:rsidRPr="00796264" w:rsidRDefault="00EC0760" w:rsidP="00FC31F3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3B06D9" w:rsidRPr="00796264" w:rsidRDefault="00A55567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3B06D9" w:rsidRPr="00796264" w:rsidRDefault="00EC0760" w:rsidP="006D7F7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3B06D9" w:rsidRPr="00796264" w:rsidRDefault="00EC0760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3B06D9" w:rsidRPr="00796264" w:rsidRDefault="003B06D9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3B06D9" w:rsidRPr="00796264" w:rsidRDefault="003B06D9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06D9" w:rsidRPr="00796264" w:rsidTr="007F21A7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3B06D9" w:rsidRPr="00796264" w:rsidRDefault="003B06D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3B06D9" w:rsidRPr="00796264" w:rsidRDefault="003B06D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3B06D9" w:rsidRPr="00796264" w:rsidRDefault="003B06D9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3B06D9" w:rsidRPr="00796264" w:rsidRDefault="00EC0760" w:rsidP="00FC31F3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3B06D9" w:rsidRPr="00796264" w:rsidRDefault="00EC0760" w:rsidP="00FC31F3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3B06D9" w:rsidRPr="00796264" w:rsidRDefault="00A55567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3B06D9" w:rsidRPr="00796264" w:rsidRDefault="00EC0760" w:rsidP="006D7F7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3B06D9" w:rsidRPr="00796264" w:rsidRDefault="00EC0760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</w:tcPr>
          <w:p w:rsidR="003B06D9" w:rsidRPr="00796264" w:rsidRDefault="003B06D9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</w:tcPr>
          <w:p w:rsidR="003B06D9" w:rsidRPr="00796264" w:rsidRDefault="003B06D9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06D9" w:rsidRPr="00796264" w:rsidTr="007F21A7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3B06D9" w:rsidRPr="00796264" w:rsidRDefault="003B06D9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3B06D9" w:rsidRPr="00796264" w:rsidRDefault="003B06D9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3B06D9" w:rsidRPr="00796264" w:rsidRDefault="003B06D9" w:rsidP="003B06D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3B06D9" w:rsidRPr="00796264" w:rsidRDefault="00EC0760" w:rsidP="00FC31F3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3B06D9" w:rsidRPr="00796264" w:rsidRDefault="00EC0760" w:rsidP="00FC31F3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3B06D9" w:rsidRPr="00796264" w:rsidRDefault="00EC0760" w:rsidP="00FC31F3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3B06D9" w:rsidRPr="00796264" w:rsidRDefault="00EC0760" w:rsidP="006D7F7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3B06D9" w:rsidRPr="00796264" w:rsidRDefault="00EC0760" w:rsidP="006D7F7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</w:tcPr>
          <w:p w:rsidR="003B06D9" w:rsidRPr="00796264" w:rsidRDefault="003B06D9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</w:tcPr>
          <w:p w:rsidR="003B06D9" w:rsidRPr="00796264" w:rsidRDefault="003B06D9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F6D" w:rsidRPr="00796264" w:rsidTr="00201F6D">
        <w:trPr>
          <w:trHeight w:val="276"/>
          <w:jc w:val="center"/>
        </w:trPr>
        <w:tc>
          <w:tcPr>
            <w:tcW w:w="230" w:type="pct"/>
            <w:vAlign w:val="center"/>
          </w:tcPr>
          <w:p w:rsidR="00201F6D" w:rsidRPr="00796264" w:rsidRDefault="00201F6D" w:rsidP="00201F6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" w:type="pct"/>
            <w:hideMark/>
          </w:tcPr>
          <w:p w:rsidR="00201F6D" w:rsidRPr="00796264" w:rsidRDefault="00201F6D" w:rsidP="00201F6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01F6D" w:rsidRPr="00796264" w:rsidRDefault="00201F6D" w:rsidP="00201F6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01F6D" w:rsidRPr="00796264" w:rsidRDefault="00201F6D" w:rsidP="00201F6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01F6D" w:rsidRPr="00796264" w:rsidRDefault="00201F6D" w:rsidP="00201F6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01F6D" w:rsidRPr="00796264" w:rsidRDefault="00201F6D" w:rsidP="00201F6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01F6D" w:rsidRPr="00796264" w:rsidRDefault="00201F6D" w:rsidP="00201F6D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01F6D" w:rsidRPr="00796264" w:rsidRDefault="00201F6D" w:rsidP="00201F6D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23" w:type="pct"/>
            <w:vAlign w:val="center"/>
          </w:tcPr>
          <w:p w:rsidR="00201F6D" w:rsidRPr="00796264" w:rsidRDefault="00201F6D" w:rsidP="00201F6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0" w:type="pct"/>
            <w:vAlign w:val="center"/>
          </w:tcPr>
          <w:p w:rsidR="00201F6D" w:rsidRPr="00796264" w:rsidRDefault="00201F6D" w:rsidP="00201F6D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01F6D" w:rsidRPr="00796264" w:rsidTr="007F21A7">
        <w:trPr>
          <w:trHeight w:val="276"/>
          <w:jc w:val="center"/>
        </w:trPr>
        <w:tc>
          <w:tcPr>
            <w:tcW w:w="230" w:type="pct"/>
            <w:vMerge w:val="restart"/>
          </w:tcPr>
          <w:p w:rsidR="00201F6D" w:rsidRPr="00796264" w:rsidRDefault="00201F6D" w:rsidP="0073493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767" w:type="pct"/>
            <w:vMerge w:val="restart"/>
            <w:hideMark/>
          </w:tcPr>
          <w:p w:rsidR="00201F6D" w:rsidRPr="00FD46AE" w:rsidRDefault="00201F6D" w:rsidP="00B1057F">
            <w:pPr>
              <w:pStyle w:val="af6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№ 1 </w:t>
            </w:r>
            <w:r w:rsidRPr="001A2244">
              <w:rPr>
                <w:rFonts w:ascii="Times New Roman" w:hAnsi="Times New Roman"/>
                <w:spacing w:val="-6"/>
              </w:rPr>
              <w:t>«Предоставление су</w:t>
            </w:r>
            <w:r w:rsidRPr="001A2244">
              <w:rPr>
                <w:rFonts w:ascii="Times New Roman" w:hAnsi="Times New Roman"/>
                <w:spacing w:val="-6"/>
              </w:rPr>
              <w:t>б</w:t>
            </w:r>
            <w:r w:rsidRPr="001A2244">
              <w:rPr>
                <w:rFonts w:ascii="Times New Roman" w:hAnsi="Times New Roman"/>
                <w:spacing w:val="-6"/>
              </w:rPr>
              <w:t>сидии</w:t>
            </w:r>
            <w:r>
              <w:rPr>
                <w:rFonts w:ascii="Times New Roman" w:hAnsi="Times New Roman"/>
                <w:spacing w:val="-6"/>
              </w:rPr>
              <w:t xml:space="preserve"> на организаци</w:t>
            </w:r>
            <w:r w:rsidR="00B1057F">
              <w:rPr>
                <w:rFonts w:ascii="Times New Roman" w:hAnsi="Times New Roman"/>
                <w:spacing w:val="-6"/>
              </w:rPr>
              <w:t>ю</w:t>
            </w:r>
            <w:r>
              <w:rPr>
                <w:rFonts w:ascii="Times New Roman" w:hAnsi="Times New Roman"/>
                <w:spacing w:val="-6"/>
              </w:rPr>
              <w:t xml:space="preserve"> теплоснабжения нас</w:t>
            </w:r>
            <w:r>
              <w:rPr>
                <w:rFonts w:ascii="Times New Roman" w:hAnsi="Times New Roman"/>
                <w:spacing w:val="-6"/>
              </w:rPr>
              <w:t>е</w:t>
            </w:r>
            <w:r>
              <w:rPr>
                <w:rFonts w:ascii="Times New Roman" w:hAnsi="Times New Roman"/>
                <w:spacing w:val="-6"/>
              </w:rPr>
              <w:t>ления, на финансовое обеспечение в устано</w:t>
            </w:r>
            <w:r>
              <w:rPr>
                <w:rFonts w:ascii="Times New Roman" w:hAnsi="Times New Roman"/>
                <w:spacing w:val="-6"/>
              </w:rPr>
              <w:t>в</w:t>
            </w:r>
            <w:r>
              <w:rPr>
                <w:rFonts w:ascii="Times New Roman" w:hAnsi="Times New Roman"/>
                <w:spacing w:val="-6"/>
              </w:rPr>
              <w:t>ленном законодател</w:t>
            </w:r>
            <w:r>
              <w:rPr>
                <w:rFonts w:ascii="Times New Roman" w:hAnsi="Times New Roman"/>
                <w:spacing w:val="-6"/>
              </w:rPr>
              <w:t>ь</w:t>
            </w:r>
            <w:r>
              <w:rPr>
                <w:rFonts w:ascii="Times New Roman" w:hAnsi="Times New Roman"/>
                <w:spacing w:val="-6"/>
              </w:rPr>
              <w:t>ством порядке затрат гарантирующей орг</w:t>
            </w:r>
            <w:r>
              <w:rPr>
                <w:rFonts w:ascii="Times New Roman" w:hAnsi="Times New Roman"/>
                <w:spacing w:val="-6"/>
              </w:rPr>
              <w:t>а</w:t>
            </w:r>
            <w:r>
              <w:rPr>
                <w:rFonts w:ascii="Times New Roman" w:hAnsi="Times New Roman"/>
                <w:spacing w:val="-6"/>
              </w:rPr>
              <w:t>низации по погашению просроченной кред</w:t>
            </w:r>
            <w:r>
              <w:rPr>
                <w:rFonts w:ascii="Times New Roman" w:hAnsi="Times New Roman"/>
                <w:spacing w:val="-6"/>
              </w:rPr>
              <w:t>и</w:t>
            </w:r>
            <w:r>
              <w:rPr>
                <w:rFonts w:ascii="Times New Roman" w:hAnsi="Times New Roman"/>
                <w:spacing w:val="-6"/>
              </w:rPr>
              <w:t>торской задолженности за потребленные эне</w:t>
            </w:r>
            <w:r>
              <w:rPr>
                <w:rFonts w:ascii="Times New Roman" w:hAnsi="Times New Roman"/>
                <w:spacing w:val="-6"/>
              </w:rPr>
              <w:t>р</w:t>
            </w:r>
            <w:r>
              <w:rPr>
                <w:rFonts w:ascii="Times New Roman" w:hAnsi="Times New Roman"/>
                <w:spacing w:val="-6"/>
              </w:rPr>
              <w:t>горесурсы, коммунал</w:t>
            </w:r>
            <w:r>
              <w:rPr>
                <w:rFonts w:ascii="Times New Roman" w:hAnsi="Times New Roman"/>
                <w:spacing w:val="-6"/>
              </w:rPr>
              <w:t>ь</w:t>
            </w:r>
            <w:r>
              <w:rPr>
                <w:rFonts w:ascii="Times New Roman" w:hAnsi="Times New Roman"/>
                <w:spacing w:val="-6"/>
              </w:rPr>
              <w:t>ные ресурсы, по арен</w:t>
            </w:r>
            <w:r>
              <w:rPr>
                <w:rFonts w:ascii="Times New Roman" w:hAnsi="Times New Roman"/>
                <w:spacing w:val="-6"/>
              </w:rPr>
              <w:t>д</w:t>
            </w:r>
            <w:r>
              <w:rPr>
                <w:rFonts w:ascii="Times New Roman" w:hAnsi="Times New Roman"/>
                <w:spacing w:val="-6"/>
              </w:rPr>
              <w:t>ной плате и по нал</w:t>
            </w:r>
            <w:r>
              <w:rPr>
                <w:rFonts w:ascii="Times New Roman" w:hAnsi="Times New Roman"/>
                <w:spacing w:val="-6"/>
              </w:rPr>
              <w:t>о</w:t>
            </w:r>
            <w:r>
              <w:rPr>
                <w:rFonts w:ascii="Times New Roman" w:hAnsi="Times New Roman"/>
                <w:spacing w:val="-6"/>
              </w:rPr>
              <w:t>гам»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01F6D" w:rsidRPr="00796264" w:rsidRDefault="00201F6D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01F6D" w:rsidRPr="00796264" w:rsidRDefault="00201F6D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01F6D" w:rsidRPr="00796264" w:rsidRDefault="00201F6D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01F6D" w:rsidRPr="00796264" w:rsidRDefault="00201F6D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01F6D" w:rsidRPr="00796264" w:rsidRDefault="00201F6D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01F6D" w:rsidRPr="00796264" w:rsidRDefault="00201F6D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 w:val="restart"/>
          </w:tcPr>
          <w:p w:rsidR="00201F6D" w:rsidRPr="00796264" w:rsidRDefault="00201F6D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Погашение пр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о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сроченной кр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е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диторской з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а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 xml:space="preserve">долженности за потребленные коммунальные ресурсы в целях </w:t>
            </w:r>
            <w:r>
              <w:rPr>
                <w:rFonts w:ascii="Times New Roman" w:hAnsi="Times New Roman"/>
                <w:sz w:val="24"/>
                <w:szCs w:val="24"/>
              </w:rPr>
              <w:t>тепло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снабжения населения в объеме предо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с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тавленной су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б</w:t>
            </w:r>
            <w:r w:rsidRPr="00796264">
              <w:rPr>
                <w:rFonts w:ascii="Times New Roman" w:hAnsi="Times New Roman"/>
                <w:sz w:val="24"/>
                <w:szCs w:val="24"/>
              </w:rPr>
              <w:t>сидии</w:t>
            </w:r>
          </w:p>
        </w:tc>
        <w:tc>
          <w:tcPr>
            <w:tcW w:w="650" w:type="pct"/>
            <w:vMerge w:val="restart"/>
          </w:tcPr>
          <w:p w:rsidR="00201F6D" w:rsidRPr="00796264" w:rsidRDefault="00201F6D" w:rsidP="007F21A7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администрация МО ЩР</w:t>
            </w:r>
          </w:p>
        </w:tc>
      </w:tr>
      <w:tr w:rsidR="00201F6D" w:rsidRPr="00796264" w:rsidTr="003B06D9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201F6D" w:rsidRPr="00796264" w:rsidRDefault="00201F6D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01F6D" w:rsidRPr="00796264" w:rsidRDefault="00201F6D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01F6D" w:rsidRPr="00796264" w:rsidRDefault="00201F6D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01F6D" w:rsidRPr="00796264" w:rsidRDefault="00201F6D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01F6D" w:rsidRPr="00796264" w:rsidRDefault="00201F6D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01F6D" w:rsidRPr="00796264" w:rsidRDefault="00201F6D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01F6D" w:rsidRPr="00796264" w:rsidRDefault="00201F6D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01F6D" w:rsidRPr="00796264" w:rsidRDefault="00201F6D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01F6D" w:rsidRPr="00796264" w:rsidRDefault="00201F6D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01F6D" w:rsidRPr="00796264" w:rsidRDefault="00201F6D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F6D" w:rsidRPr="00796264" w:rsidTr="003B06D9">
        <w:trPr>
          <w:trHeight w:val="276"/>
          <w:jc w:val="center"/>
        </w:trPr>
        <w:tc>
          <w:tcPr>
            <w:tcW w:w="230" w:type="pct"/>
            <w:vMerge/>
            <w:vAlign w:val="center"/>
          </w:tcPr>
          <w:p w:rsidR="00201F6D" w:rsidRPr="00796264" w:rsidRDefault="00201F6D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hideMark/>
          </w:tcPr>
          <w:p w:rsidR="00201F6D" w:rsidRPr="00796264" w:rsidRDefault="00201F6D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01F6D" w:rsidRPr="00796264" w:rsidRDefault="00201F6D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01F6D" w:rsidRPr="00796264" w:rsidRDefault="00201F6D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01F6D" w:rsidRPr="00796264" w:rsidRDefault="00201F6D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01F6D" w:rsidRPr="00796264" w:rsidRDefault="00201F6D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01F6D" w:rsidRPr="00796264" w:rsidRDefault="00201F6D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01F6D" w:rsidRPr="00796264" w:rsidRDefault="00201F6D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vAlign w:val="center"/>
          </w:tcPr>
          <w:p w:rsidR="00201F6D" w:rsidRPr="00796264" w:rsidRDefault="00201F6D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vAlign w:val="center"/>
          </w:tcPr>
          <w:p w:rsidR="00201F6D" w:rsidRPr="00796264" w:rsidRDefault="00201F6D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F6D" w:rsidRPr="00796264" w:rsidTr="006D7F7D">
        <w:trPr>
          <w:trHeight w:val="276"/>
          <w:jc w:val="center"/>
        </w:trPr>
        <w:tc>
          <w:tcPr>
            <w:tcW w:w="230" w:type="pct"/>
            <w:vMerge/>
            <w:tcBorders>
              <w:bottom w:val="single" w:sz="4" w:space="0" w:color="auto"/>
            </w:tcBorders>
            <w:vAlign w:val="center"/>
          </w:tcPr>
          <w:p w:rsidR="00201F6D" w:rsidRPr="00796264" w:rsidRDefault="00201F6D" w:rsidP="00BD2970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vMerge/>
            <w:tcBorders>
              <w:bottom w:val="single" w:sz="4" w:space="0" w:color="auto"/>
            </w:tcBorders>
            <w:hideMark/>
          </w:tcPr>
          <w:p w:rsidR="00201F6D" w:rsidRPr="00796264" w:rsidRDefault="00201F6D" w:rsidP="00720B6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201F6D" w:rsidRPr="00796264" w:rsidRDefault="00201F6D" w:rsidP="0073493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7962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01F6D" w:rsidRPr="00796264" w:rsidRDefault="00201F6D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7 896 578,24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01F6D" w:rsidRPr="00796264" w:rsidRDefault="00201F6D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hideMark/>
          </w:tcPr>
          <w:p w:rsidR="00201F6D" w:rsidRPr="00796264" w:rsidRDefault="00201F6D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7 850 000,00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hideMark/>
          </w:tcPr>
          <w:p w:rsidR="00201F6D" w:rsidRPr="00796264" w:rsidRDefault="00201F6D" w:rsidP="00EC0760">
            <w:pPr>
              <w:pStyle w:val="af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46 578,24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hideMark/>
          </w:tcPr>
          <w:p w:rsidR="00201F6D" w:rsidRPr="00796264" w:rsidRDefault="00201F6D" w:rsidP="00EC0760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201F6D" w:rsidRPr="00796264" w:rsidRDefault="00201F6D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bottom w:val="single" w:sz="4" w:space="0" w:color="auto"/>
            </w:tcBorders>
            <w:vAlign w:val="center"/>
          </w:tcPr>
          <w:p w:rsidR="00201F6D" w:rsidRPr="00796264" w:rsidRDefault="00201F6D" w:rsidP="00720B6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F6D" w:rsidRPr="00796264" w:rsidTr="006D7F7D">
        <w:trPr>
          <w:trHeight w:val="80"/>
          <w:jc w:val="center"/>
        </w:trPr>
        <w:tc>
          <w:tcPr>
            <w:tcW w:w="230" w:type="pct"/>
            <w:vAlign w:val="center"/>
          </w:tcPr>
          <w:p w:rsidR="00201F6D" w:rsidRPr="00796264" w:rsidRDefault="00201F6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201F6D" w:rsidRPr="00AF4203" w:rsidRDefault="00201F6D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F4203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  <w:p w:rsidR="00201F6D" w:rsidRPr="00AF4203" w:rsidRDefault="00201F6D" w:rsidP="004D156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F420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88" w:type="pct"/>
          </w:tcPr>
          <w:p w:rsidR="00201F6D" w:rsidRPr="00100713" w:rsidRDefault="00201F6D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100713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526" w:type="pct"/>
            <w:hideMark/>
          </w:tcPr>
          <w:p w:rsidR="00201F6D" w:rsidRPr="00100713" w:rsidRDefault="00201F6D" w:rsidP="00E047ED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1</w:t>
            </w:r>
            <w:r w:rsidR="00F0739E">
              <w:rPr>
                <w:rFonts w:ascii="Times New Roman" w:hAnsi="Times New Roman"/>
              </w:rPr>
              <w:t>8</w:t>
            </w:r>
            <w:r w:rsidR="00E047ED">
              <w:rPr>
                <w:rFonts w:ascii="Times New Roman" w:hAnsi="Times New Roman"/>
              </w:rPr>
              <w:t>3</w:t>
            </w:r>
            <w:r w:rsidRPr="00100713">
              <w:rPr>
                <w:rFonts w:ascii="Times New Roman" w:hAnsi="Times New Roman"/>
              </w:rPr>
              <w:t> </w:t>
            </w:r>
            <w:r w:rsidR="00E047ED">
              <w:rPr>
                <w:rFonts w:ascii="Times New Roman" w:hAnsi="Times New Roman"/>
              </w:rPr>
              <w:t>242</w:t>
            </w:r>
            <w:r w:rsidRPr="00100713">
              <w:rPr>
                <w:rFonts w:ascii="Times New Roman" w:hAnsi="Times New Roman"/>
              </w:rPr>
              <w:t> </w:t>
            </w:r>
            <w:r w:rsidR="00E047ED">
              <w:rPr>
                <w:rFonts w:ascii="Times New Roman" w:hAnsi="Times New Roman"/>
              </w:rPr>
              <w:t>2</w:t>
            </w:r>
            <w:r w:rsidR="00DA1F58">
              <w:rPr>
                <w:rFonts w:ascii="Times New Roman" w:hAnsi="Times New Roman"/>
              </w:rPr>
              <w:t>01</w:t>
            </w:r>
            <w:r w:rsidRPr="00100713">
              <w:rPr>
                <w:rFonts w:ascii="Times New Roman" w:hAnsi="Times New Roman"/>
              </w:rPr>
              <w:t>,</w:t>
            </w:r>
            <w:r w:rsidR="00DA1F58">
              <w:rPr>
                <w:rFonts w:ascii="Times New Roman" w:hAnsi="Times New Roman"/>
              </w:rPr>
              <w:t>99</w:t>
            </w:r>
          </w:p>
        </w:tc>
        <w:tc>
          <w:tcPr>
            <w:tcW w:w="527" w:type="pct"/>
          </w:tcPr>
          <w:p w:rsidR="00201F6D" w:rsidRPr="00100713" w:rsidRDefault="00201F6D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01F6D" w:rsidRPr="00100713" w:rsidRDefault="00201F6D" w:rsidP="00F0739E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713">
              <w:rPr>
                <w:rFonts w:ascii="Times New Roman" w:hAnsi="Times New Roman"/>
                <w:sz w:val="20"/>
                <w:szCs w:val="20"/>
              </w:rPr>
              <w:t>14</w:t>
            </w:r>
            <w:r w:rsidR="00F0739E">
              <w:rPr>
                <w:rFonts w:ascii="Times New Roman" w:hAnsi="Times New Roman"/>
                <w:sz w:val="20"/>
                <w:szCs w:val="20"/>
              </w:rPr>
              <w:t>9</w:t>
            </w:r>
            <w:r w:rsidRPr="00100713">
              <w:rPr>
                <w:rFonts w:ascii="Times New Roman" w:hAnsi="Times New Roman"/>
                <w:sz w:val="20"/>
                <w:szCs w:val="20"/>
              </w:rPr>
              <w:t> </w:t>
            </w:r>
            <w:r w:rsidR="00F0739E">
              <w:rPr>
                <w:rFonts w:ascii="Times New Roman" w:hAnsi="Times New Roman"/>
                <w:sz w:val="20"/>
                <w:szCs w:val="20"/>
              </w:rPr>
              <w:t>411</w:t>
            </w:r>
            <w:r w:rsidRPr="00100713">
              <w:rPr>
                <w:rFonts w:ascii="Times New Roman" w:hAnsi="Times New Roman"/>
                <w:sz w:val="20"/>
                <w:szCs w:val="20"/>
              </w:rPr>
              <w:t> 600,00</w:t>
            </w:r>
          </w:p>
        </w:tc>
        <w:tc>
          <w:tcPr>
            <w:tcW w:w="526" w:type="pct"/>
            <w:hideMark/>
          </w:tcPr>
          <w:p w:rsidR="00201F6D" w:rsidRPr="00100713" w:rsidRDefault="00201F6D" w:rsidP="00981B00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3</w:t>
            </w:r>
            <w:r w:rsidR="00981B00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 </w:t>
            </w:r>
            <w:r w:rsidR="00981B00">
              <w:rPr>
                <w:rFonts w:ascii="Times New Roman" w:hAnsi="Times New Roman"/>
              </w:rPr>
              <w:t>120</w:t>
            </w:r>
            <w:r>
              <w:rPr>
                <w:rFonts w:ascii="Times New Roman" w:hAnsi="Times New Roman"/>
              </w:rPr>
              <w:t> </w:t>
            </w:r>
            <w:r w:rsidR="00981B00">
              <w:rPr>
                <w:rFonts w:ascii="Times New Roman" w:hAnsi="Times New Roman"/>
              </w:rPr>
              <w:t>7</w:t>
            </w:r>
            <w:r w:rsidR="00C9146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6,</w:t>
            </w:r>
            <w:r w:rsidR="00C9146E">
              <w:rPr>
                <w:rFonts w:ascii="Times New Roman" w:hAnsi="Times New Roman"/>
              </w:rPr>
              <w:t>19</w:t>
            </w:r>
          </w:p>
        </w:tc>
        <w:tc>
          <w:tcPr>
            <w:tcW w:w="384" w:type="pct"/>
            <w:hideMark/>
          </w:tcPr>
          <w:p w:rsidR="00201F6D" w:rsidRPr="00100713" w:rsidRDefault="00201F6D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713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1273" w:type="pct"/>
            <w:gridSpan w:val="2"/>
            <w:vMerge w:val="restart"/>
            <w:vAlign w:val="center"/>
          </w:tcPr>
          <w:p w:rsidR="00201F6D" w:rsidRPr="00796264" w:rsidRDefault="00201F6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F6D" w:rsidRPr="00796264" w:rsidTr="006D7F7D">
        <w:trPr>
          <w:trHeight w:val="77"/>
          <w:jc w:val="center"/>
        </w:trPr>
        <w:tc>
          <w:tcPr>
            <w:tcW w:w="230" w:type="pct"/>
            <w:vAlign w:val="center"/>
          </w:tcPr>
          <w:p w:rsidR="00201F6D" w:rsidRPr="00796264" w:rsidRDefault="00201F6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201F6D" w:rsidRPr="00AF4203" w:rsidRDefault="00201F6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01F6D" w:rsidRPr="00100713" w:rsidRDefault="00201F6D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100713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26" w:type="pct"/>
            <w:hideMark/>
          </w:tcPr>
          <w:p w:rsidR="00201F6D" w:rsidRPr="00100713" w:rsidRDefault="00201F6D" w:rsidP="00AA210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713">
              <w:rPr>
                <w:rFonts w:ascii="Times New Roman" w:hAnsi="Times New Roman"/>
              </w:rPr>
              <w:t>17 881 400,00</w:t>
            </w:r>
          </w:p>
        </w:tc>
        <w:tc>
          <w:tcPr>
            <w:tcW w:w="527" w:type="pct"/>
          </w:tcPr>
          <w:p w:rsidR="00201F6D" w:rsidRPr="00100713" w:rsidRDefault="00201F6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71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01F6D" w:rsidRPr="00100713" w:rsidRDefault="00201F6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71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01F6D" w:rsidRPr="00100713" w:rsidRDefault="00201F6D" w:rsidP="00DE77C4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17 881 400,00</w:t>
            </w:r>
          </w:p>
        </w:tc>
        <w:tc>
          <w:tcPr>
            <w:tcW w:w="384" w:type="pct"/>
            <w:hideMark/>
          </w:tcPr>
          <w:p w:rsidR="00201F6D" w:rsidRPr="00100713" w:rsidRDefault="00201F6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71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201F6D" w:rsidRPr="00796264" w:rsidRDefault="00201F6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F6D" w:rsidRPr="00796264" w:rsidTr="006D7F7D">
        <w:trPr>
          <w:trHeight w:val="77"/>
          <w:jc w:val="center"/>
        </w:trPr>
        <w:tc>
          <w:tcPr>
            <w:tcW w:w="230" w:type="pct"/>
            <w:vAlign w:val="center"/>
          </w:tcPr>
          <w:p w:rsidR="00201F6D" w:rsidRPr="00796264" w:rsidRDefault="00201F6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201F6D" w:rsidRPr="00AF4203" w:rsidRDefault="00201F6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201F6D" w:rsidRPr="00100713" w:rsidRDefault="00201F6D" w:rsidP="00027EA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100713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526" w:type="pct"/>
            <w:hideMark/>
          </w:tcPr>
          <w:p w:rsidR="00201F6D" w:rsidRPr="00100713" w:rsidRDefault="00201F6D" w:rsidP="00AA210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713">
              <w:rPr>
                <w:rFonts w:ascii="Times New Roman" w:hAnsi="Times New Roman"/>
              </w:rPr>
              <w:t>17 784 600,00</w:t>
            </w:r>
          </w:p>
        </w:tc>
        <w:tc>
          <w:tcPr>
            <w:tcW w:w="527" w:type="pct"/>
          </w:tcPr>
          <w:p w:rsidR="00201F6D" w:rsidRPr="00100713" w:rsidRDefault="00201F6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71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79" w:type="pct"/>
            <w:hideMark/>
          </w:tcPr>
          <w:p w:rsidR="00201F6D" w:rsidRPr="00100713" w:rsidRDefault="00201F6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71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6" w:type="pct"/>
            <w:hideMark/>
          </w:tcPr>
          <w:p w:rsidR="00201F6D" w:rsidRPr="00100713" w:rsidRDefault="00201F6D" w:rsidP="00AA210C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17 784 600,00</w:t>
            </w:r>
          </w:p>
        </w:tc>
        <w:tc>
          <w:tcPr>
            <w:tcW w:w="384" w:type="pct"/>
            <w:hideMark/>
          </w:tcPr>
          <w:p w:rsidR="00201F6D" w:rsidRPr="00100713" w:rsidRDefault="00201F6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71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201F6D" w:rsidRPr="00796264" w:rsidRDefault="00201F6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F6D" w:rsidRPr="00796264" w:rsidTr="006D7F7D">
        <w:trPr>
          <w:trHeight w:val="301"/>
          <w:jc w:val="center"/>
        </w:trPr>
        <w:tc>
          <w:tcPr>
            <w:tcW w:w="230" w:type="pct"/>
            <w:vAlign w:val="center"/>
          </w:tcPr>
          <w:p w:rsidR="00201F6D" w:rsidRPr="00796264" w:rsidRDefault="00201F6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hideMark/>
          </w:tcPr>
          <w:p w:rsidR="00201F6D" w:rsidRPr="00AF4203" w:rsidRDefault="00201F6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F4203">
              <w:rPr>
                <w:rFonts w:ascii="Times New Roman" w:hAnsi="Times New Roman"/>
                <w:sz w:val="24"/>
                <w:szCs w:val="24"/>
              </w:rPr>
              <w:t>Всего по программе</w:t>
            </w:r>
          </w:p>
          <w:p w:rsidR="00201F6D" w:rsidRPr="00AF4203" w:rsidRDefault="00201F6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F420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88" w:type="pct"/>
          </w:tcPr>
          <w:p w:rsidR="00201F6D" w:rsidRPr="00100713" w:rsidRDefault="00201F6D" w:rsidP="00D36DDF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pct"/>
            <w:hideMark/>
          </w:tcPr>
          <w:p w:rsidR="00201F6D" w:rsidRPr="00100713" w:rsidRDefault="00201F6D" w:rsidP="00E047ED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1</w:t>
            </w:r>
            <w:r w:rsidR="00F0739E">
              <w:rPr>
                <w:rFonts w:ascii="Times New Roman" w:hAnsi="Times New Roman"/>
              </w:rPr>
              <w:t>8</w:t>
            </w:r>
            <w:r w:rsidRPr="00100713">
              <w:rPr>
                <w:rFonts w:ascii="Times New Roman" w:hAnsi="Times New Roman"/>
              </w:rPr>
              <w:t> </w:t>
            </w:r>
            <w:r w:rsidR="00E047ED">
              <w:rPr>
                <w:rFonts w:ascii="Times New Roman" w:hAnsi="Times New Roman"/>
              </w:rPr>
              <w:t>908</w:t>
            </w:r>
            <w:r w:rsidRPr="00100713">
              <w:rPr>
                <w:rFonts w:ascii="Times New Roman" w:hAnsi="Times New Roman"/>
              </w:rPr>
              <w:t> </w:t>
            </w:r>
            <w:r w:rsidR="00E047ED">
              <w:rPr>
                <w:rFonts w:ascii="Times New Roman" w:hAnsi="Times New Roman"/>
              </w:rPr>
              <w:t>2</w:t>
            </w:r>
            <w:r w:rsidR="00DA1F58">
              <w:rPr>
                <w:rFonts w:ascii="Times New Roman" w:hAnsi="Times New Roman"/>
              </w:rPr>
              <w:t>01</w:t>
            </w:r>
            <w:r w:rsidRPr="00100713">
              <w:rPr>
                <w:rFonts w:ascii="Times New Roman" w:hAnsi="Times New Roman"/>
              </w:rPr>
              <w:t>,</w:t>
            </w:r>
            <w:r w:rsidR="00DA1F58">
              <w:rPr>
                <w:rFonts w:ascii="Times New Roman" w:hAnsi="Times New Roman"/>
              </w:rPr>
              <w:t>99</w:t>
            </w:r>
          </w:p>
        </w:tc>
        <w:tc>
          <w:tcPr>
            <w:tcW w:w="527" w:type="pct"/>
          </w:tcPr>
          <w:p w:rsidR="00201F6D" w:rsidRPr="00100713" w:rsidRDefault="00201F6D" w:rsidP="00600F32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0,00</w:t>
            </w:r>
          </w:p>
        </w:tc>
        <w:tc>
          <w:tcPr>
            <w:tcW w:w="479" w:type="pct"/>
            <w:hideMark/>
          </w:tcPr>
          <w:p w:rsidR="00201F6D" w:rsidRPr="00100713" w:rsidRDefault="00201F6D" w:rsidP="00F0739E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  <w:sz w:val="20"/>
                <w:szCs w:val="20"/>
              </w:rPr>
              <w:t>14</w:t>
            </w:r>
            <w:r w:rsidR="00F0739E">
              <w:rPr>
                <w:rFonts w:ascii="Times New Roman" w:hAnsi="Times New Roman"/>
                <w:sz w:val="20"/>
                <w:szCs w:val="20"/>
              </w:rPr>
              <w:t>9</w:t>
            </w:r>
            <w:r w:rsidRPr="00100713">
              <w:rPr>
                <w:rFonts w:ascii="Times New Roman" w:hAnsi="Times New Roman"/>
                <w:sz w:val="20"/>
                <w:szCs w:val="20"/>
              </w:rPr>
              <w:t> </w:t>
            </w:r>
            <w:r w:rsidR="00F0739E">
              <w:rPr>
                <w:rFonts w:ascii="Times New Roman" w:hAnsi="Times New Roman"/>
                <w:sz w:val="20"/>
                <w:szCs w:val="20"/>
              </w:rPr>
              <w:t>411</w:t>
            </w:r>
            <w:r w:rsidRPr="00100713">
              <w:rPr>
                <w:rFonts w:ascii="Times New Roman" w:hAnsi="Times New Roman"/>
                <w:sz w:val="20"/>
                <w:szCs w:val="20"/>
              </w:rPr>
              <w:t> 600,00</w:t>
            </w:r>
          </w:p>
        </w:tc>
        <w:tc>
          <w:tcPr>
            <w:tcW w:w="526" w:type="pct"/>
            <w:hideMark/>
          </w:tcPr>
          <w:p w:rsidR="00201F6D" w:rsidRPr="00100713" w:rsidRDefault="00201F6D" w:rsidP="00981B00">
            <w:pPr>
              <w:pStyle w:val="af6"/>
              <w:jc w:val="center"/>
              <w:rPr>
                <w:rFonts w:ascii="Times New Roman" w:hAnsi="Times New Roman"/>
              </w:rPr>
            </w:pPr>
            <w:r w:rsidRPr="00100713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8</w:t>
            </w:r>
            <w:r w:rsidRPr="00100713">
              <w:rPr>
                <w:rFonts w:ascii="Times New Roman" w:hAnsi="Times New Roman"/>
              </w:rPr>
              <w:t> </w:t>
            </w:r>
            <w:r w:rsidR="00981B00">
              <w:rPr>
                <w:rFonts w:ascii="Times New Roman" w:hAnsi="Times New Roman"/>
              </w:rPr>
              <w:t>786</w:t>
            </w:r>
            <w:r>
              <w:rPr>
                <w:rFonts w:ascii="Times New Roman" w:hAnsi="Times New Roman"/>
              </w:rPr>
              <w:t> </w:t>
            </w:r>
            <w:r w:rsidR="00981B00">
              <w:rPr>
                <w:rFonts w:ascii="Times New Roman" w:hAnsi="Times New Roman"/>
              </w:rPr>
              <w:t>7</w:t>
            </w:r>
            <w:r w:rsidR="00252325">
              <w:rPr>
                <w:rFonts w:ascii="Times New Roman" w:hAnsi="Times New Roman"/>
              </w:rPr>
              <w:t>2</w:t>
            </w:r>
            <w:r w:rsidR="00F0739E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</w:t>
            </w:r>
            <w:r w:rsidR="00252325">
              <w:rPr>
                <w:rFonts w:ascii="Times New Roman" w:hAnsi="Times New Roman"/>
              </w:rPr>
              <w:t>19</w:t>
            </w:r>
          </w:p>
        </w:tc>
        <w:tc>
          <w:tcPr>
            <w:tcW w:w="384" w:type="pct"/>
            <w:hideMark/>
          </w:tcPr>
          <w:p w:rsidR="00201F6D" w:rsidRPr="00100713" w:rsidRDefault="00201F6D" w:rsidP="00D36DDF">
            <w:pPr>
              <w:pStyle w:val="af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713">
              <w:rPr>
                <w:rFonts w:ascii="Times New Roman" w:hAnsi="Times New Roman"/>
                <w:sz w:val="20"/>
                <w:szCs w:val="20"/>
              </w:rPr>
              <w:t>709 875,80</w:t>
            </w:r>
          </w:p>
        </w:tc>
        <w:tc>
          <w:tcPr>
            <w:tcW w:w="1273" w:type="pct"/>
            <w:gridSpan w:val="2"/>
            <w:vMerge/>
            <w:vAlign w:val="center"/>
          </w:tcPr>
          <w:p w:rsidR="00201F6D" w:rsidRPr="00796264" w:rsidRDefault="00201F6D" w:rsidP="00D36DDF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0A7C" w:rsidRDefault="00E12ADC" w:rsidP="00E12ADC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96264">
        <w:rPr>
          <w:sz w:val="28"/>
          <w:szCs w:val="28"/>
        </w:rPr>
        <w:t>».</w:t>
      </w:r>
    </w:p>
    <w:p w:rsidR="001A2244" w:rsidRDefault="001A2244" w:rsidP="00E12AD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A2244" w:rsidRPr="00796264" w:rsidRDefault="001A2244" w:rsidP="00E12AD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40A7C" w:rsidRPr="00796264" w:rsidRDefault="00975CDB" w:rsidP="00970624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796264">
        <w:rPr>
          <w:sz w:val="28"/>
          <w:szCs w:val="28"/>
        </w:rPr>
        <w:t>Н</w:t>
      </w:r>
      <w:r w:rsidR="00A46044" w:rsidRPr="00796264">
        <w:rPr>
          <w:sz w:val="28"/>
          <w:szCs w:val="28"/>
        </w:rPr>
        <w:t>ачальник</w:t>
      </w:r>
      <w:r w:rsidR="00970624" w:rsidRPr="00796264">
        <w:rPr>
          <w:sz w:val="28"/>
          <w:szCs w:val="28"/>
          <w:lang w:eastAsia="ru-RU"/>
        </w:rPr>
        <w:t xml:space="preserve"> отдела  по вопросам строительства,</w:t>
      </w:r>
      <w:r w:rsidR="00B5448F" w:rsidRPr="00796264">
        <w:rPr>
          <w:sz w:val="28"/>
          <w:szCs w:val="28"/>
          <w:lang w:eastAsia="ru-RU"/>
        </w:rPr>
        <w:t xml:space="preserve"> </w:t>
      </w:r>
    </w:p>
    <w:p w:rsidR="00970624" w:rsidRPr="00796264" w:rsidRDefault="00970624" w:rsidP="00970624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796264">
        <w:rPr>
          <w:sz w:val="28"/>
          <w:szCs w:val="28"/>
          <w:lang w:eastAsia="ru-RU"/>
        </w:rPr>
        <w:t>жилищно-коммунального хозяйства и транспорта</w:t>
      </w:r>
    </w:p>
    <w:p w:rsidR="00AB3FB1" w:rsidRDefault="00970624" w:rsidP="00F9323C">
      <w:pPr>
        <w:autoSpaceDE w:val="0"/>
        <w:autoSpaceDN w:val="0"/>
        <w:adjustRightInd w:val="0"/>
        <w:rPr>
          <w:sz w:val="28"/>
          <w:szCs w:val="28"/>
          <w:lang w:eastAsia="ru-RU"/>
        </w:rPr>
        <w:sectPr w:rsidR="00AB3FB1" w:rsidSect="00E25DEE">
          <w:headerReference w:type="even" r:id="rId8"/>
          <w:headerReference w:type="default" r:id="rId9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  <w:r w:rsidRPr="00796264">
        <w:rPr>
          <w:sz w:val="28"/>
          <w:szCs w:val="28"/>
          <w:lang w:eastAsia="ru-RU"/>
        </w:rPr>
        <w:t xml:space="preserve">администрации муниципального образования Щербиновский район                               </w:t>
      </w:r>
      <w:r w:rsidR="00FC31F3" w:rsidRPr="00796264">
        <w:rPr>
          <w:sz w:val="28"/>
          <w:szCs w:val="28"/>
          <w:lang w:eastAsia="ru-RU"/>
        </w:rPr>
        <w:t xml:space="preserve">                   </w:t>
      </w:r>
      <w:r w:rsidR="00975CDB" w:rsidRPr="00796264">
        <w:rPr>
          <w:sz w:val="28"/>
          <w:szCs w:val="28"/>
          <w:lang w:eastAsia="ru-RU"/>
        </w:rPr>
        <w:t xml:space="preserve">  </w:t>
      </w:r>
      <w:r w:rsidR="00FC31F3" w:rsidRPr="00796264">
        <w:rPr>
          <w:sz w:val="28"/>
          <w:szCs w:val="28"/>
          <w:lang w:eastAsia="ru-RU"/>
        </w:rPr>
        <w:t xml:space="preserve">        </w:t>
      </w:r>
      <w:r w:rsidRPr="00796264">
        <w:rPr>
          <w:sz w:val="28"/>
          <w:szCs w:val="28"/>
          <w:lang w:eastAsia="ru-RU"/>
        </w:rPr>
        <w:t xml:space="preserve">  </w:t>
      </w:r>
      <w:r w:rsidR="00FC31F3" w:rsidRPr="00796264">
        <w:rPr>
          <w:sz w:val="28"/>
          <w:szCs w:val="28"/>
          <w:lang w:eastAsia="ru-RU"/>
        </w:rPr>
        <w:t xml:space="preserve">   </w:t>
      </w:r>
      <w:r w:rsidRPr="00796264">
        <w:rPr>
          <w:sz w:val="28"/>
          <w:szCs w:val="28"/>
          <w:lang w:eastAsia="ru-RU"/>
        </w:rPr>
        <w:t xml:space="preserve">  </w:t>
      </w:r>
      <w:r w:rsidR="00A46044" w:rsidRPr="00796264">
        <w:rPr>
          <w:sz w:val="28"/>
          <w:szCs w:val="28"/>
          <w:lang w:eastAsia="ru-RU"/>
        </w:rPr>
        <w:t>В.</w:t>
      </w:r>
      <w:r w:rsidR="00975CDB" w:rsidRPr="00796264">
        <w:rPr>
          <w:sz w:val="28"/>
          <w:szCs w:val="28"/>
          <w:lang w:eastAsia="ru-RU"/>
        </w:rPr>
        <w:t>И. Щербина</w:t>
      </w:r>
    </w:p>
    <w:p w:rsidR="00AB3FB1" w:rsidRDefault="00AB3FB1" w:rsidP="00301E81">
      <w:pPr>
        <w:jc w:val="both"/>
        <w:rPr>
          <w:sz w:val="28"/>
          <w:szCs w:val="28"/>
          <w:lang w:eastAsia="ru-RU"/>
        </w:rPr>
      </w:pPr>
    </w:p>
    <w:sectPr w:rsidR="00AB3FB1" w:rsidSect="00CF18C8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352" w:rsidRDefault="00085352">
      <w:r>
        <w:separator/>
      </w:r>
    </w:p>
  </w:endnote>
  <w:endnote w:type="continuationSeparator" w:id="1">
    <w:p w:rsidR="00085352" w:rsidRDefault="000853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352" w:rsidRDefault="00085352">
      <w:r>
        <w:separator/>
      </w:r>
    </w:p>
  </w:footnote>
  <w:footnote w:type="continuationSeparator" w:id="1">
    <w:p w:rsidR="00085352" w:rsidRDefault="000853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352" w:rsidRDefault="00085352" w:rsidP="00C559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85352" w:rsidRDefault="0008535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352" w:rsidRPr="00107DC3" w:rsidRDefault="00085352" w:rsidP="00107DC3">
    <w:pPr>
      <w:pStyle w:val="a3"/>
      <w:rPr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352" w:rsidRDefault="00085352" w:rsidP="00C559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85352" w:rsidRDefault="00085352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352" w:rsidRPr="00107DC3" w:rsidRDefault="00085352" w:rsidP="00107DC3">
    <w:pPr>
      <w:pStyle w:val="a3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E55EC"/>
    <w:multiLevelType w:val="hybridMultilevel"/>
    <w:tmpl w:val="E8AA6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1E0185"/>
    <w:multiLevelType w:val="hybridMultilevel"/>
    <w:tmpl w:val="2A4ADBF2"/>
    <w:lvl w:ilvl="0" w:tplc="42E834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9"/>
  <w:autoHyphenation/>
  <w:hyphenationZone w:val="357"/>
  <w:drawingGridHorizontalSpacing w:val="100"/>
  <w:displayHorizontalDrawingGridEvery w:val="2"/>
  <w:displayVerticalDrawingGridEvery w:val="2"/>
  <w:characterSpacingControl w:val="doNotCompress"/>
  <w:hdrShapeDefaults>
    <o:shapedefaults v:ext="edit" spidmax="325633"/>
  </w:hdrShapeDefaults>
  <w:footnotePr>
    <w:footnote w:id="0"/>
    <w:footnote w:id="1"/>
  </w:footnotePr>
  <w:endnotePr>
    <w:endnote w:id="0"/>
    <w:endnote w:id="1"/>
  </w:endnotePr>
  <w:compat/>
  <w:rsids>
    <w:rsidRoot w:val="00EA5601"/>
    <w:rsid w:val="00000731"/>
    <w:rsid w:val="00002D6E"/>
    <w:rsid w:val="00002EBE"/>
    <w:rsid w:val="00003227"/>
    <w:rsid w:val="00003314"/>
    <w:rsid w:val="00003989"/>
    <w:rsid w:val="000047E7"/>
    <w:rsid w:val="00005E15"/>
    <w:rsid w:val="00006E12"/>
    <w:rsid w:val="00006F81"/>
    <w:rsid w:val="00007A07"/>
    <w:rsid w:val="00007C69"/>
    <w:rsid w:val="00010DC4"/>
    <w:rsid w:val="00010EAB"/>
    <w:rsid w:val="00010F28"/>
    <w:rsid w:val="000116CA"/>
    <w:rsid w:val="000116E5"/>
    <w:rsid w:val="000117DF"/>
    <w:rsid w:val="0001305E"/>
    <w:rsid w:val="00013971"/>
    <w:rsid w:val="00013B96"/>
    <w:rsid w:val="000142DF"/>
    <w:rsid w:val="00015AE5"/>
    <w:rsid w:val="00015AF5"/>
    <w:rsid w:val="000165EB"/>
    <w:rsid w:val="000173DE"/>
    <w:rsid w:val="00017B4B"/>
    <w:rsid w:val="00021DE0"/>
    <w:rsid w:val="00023311"/>
    <w:rsid w:val="00023E27"/>
    <w:rsid w:val="00024B8E"/>
    <w:rsid w:val="00025290"/>
    <w:rsid w:val="00025A0E"/>
    <w:rsid w:val="00026110"/>
    <w:rsid w:val="0002722E"/>
    <w:rsid w:val="0002749F"/>
    <w:rsid w:val="00027EA2"/>
    <w:rsid w:val="00030A8B"/>
    <w:rsid w:val="00030AE8"/>
    <w:rsid w:val="00030CBE"/>
    <w:rsid w:val="00030E1B"/>
    <w:rsid w:val="00030EF6"/>
    <w:rsid w:val="00032FD8"/>
    <w:rsid w:val="0003392E"/>
    <w:rsid w:val="0003403A"/>
    <w:rsid w:val="00034342"/>
    <w:rsid w:val="000343FA"/>
    <w:rsid w:val="0003534B"/>
    <w:rsid w:val="00037241"/>
    <w:rsid w:val="000373ED"/>
    <w:rsid w:val="00037B1D"/>
    <w:rsid w:val="00040ACA"/>
    <w:rsid w:val="00041481"/>
    <w:rsid w:val="00042627"/>
    <w:rsid w:val="0004316F"/>
    <w:rsid w:val="00044361"/>
    <w:rsid w:val="00044DC0"/>
    <w:rsid w:val="00045573"/>
    <w:rsid w:val="000479BF"/>
    <w:rsid w:val="00047A32"/>
    <w:rsid w:val="00047C7B"/>
    <w:rsid w:val="00047DF0"/>
    <w:rsid w:val="000508A4"/>
    <w:rsid w:val="00050963"/>
    <w:rsid w:val="00050C4E"/>
    <w:rsid w:val="00050E76"/>
    <w:rsid w:val="00051438"/>
    <w:rsid w:val="0005304F"/>
    <w:rsid w:val="00054081"/>
    <w:rsid w:val="0005423C"/>
    <w:rsid w:val="00054CE1"/>
    <w:rsid w:val="0005551E"/>
    <w:rsid w:val="00056354"/>
    <w:rsid w:val="00056393"/>
    <w:rsid w:val="00056C39"/>
    <w:rsid w:val="00056C53"/>
    <w:rsid w:val="000578F8"/>
    <w:rsid w:val="00060B6B"/>
    <w:rsid w:val="00060DBC"/>
    <w:rsid w:val="00060E92"/>
    <w:rsid w:val="00060F0A"/>
    <w:rsid w:val="00061702"/>
    <w:rsid w:val="0006181C"/>
    <w:rsid w:val="000628A0"/>
    <w:rsid w:val="000631C0"/>
    <w:rsid w:val="00063A90"/>
    <w:rsid w:val="00064464"/>
    <w:rsid w:val="00065D46"/>
    <w:rsid w:val="00067206"/>
    <w:rsid w:val="0006737F"/>
    <w:rsid w:val="00067F5C"/>
    <w:rsid w:val="00067F92"/>
    <w:rsid w:val="00070776"/>
    <w:rsid w:val="00070F7D"/>
    <w:rsid w:val="00071696"/>
    <w:rsid w:val="00071C27"/>
    <w:rsid w:val="00071EBB"/>
    <w:rsid w:val="00072ADE"/>
    <w:rsid w:val="00073546"/>
    <w:rsid w:val="0007385B"/>
    <w:rsid w:val="00074498"/>
    <w:rsid w:val="0007470D"/>
    <w:rsid w:val="00075543"/>
    <w:rsid w:val="00075A92"/>
    <w:rsid w:val="00076275"/>
    <w:rsid w:val="0007631E"/>
    <w:rsid w:val="000769FE"/>
    <w:rsid w:val="0007738C"/>
    <w:rsid w:val="00080AA1"/>
    <w:rsid w:val="00081202"/>
    <w:rsid w:val="000828D0"/>
    <w:rsid w:val="00083800"/>
    <w:rsid w:val="00083C5E"/>
    <w:rsid w:val="00083E85"/>
    <w:rsid w:val="00085352"/>
    <w:rsid w:val="0008586C"/>
    <w:rsid w:val="00085AF3"/>
    <w:rsid w:val="00085D34"/>
    <w:rsid w:val="00085D93"/>
    <w:rsid w:val="00085F7F"/>
    <w:rsid w:val="00086BB8"/>
    <w:rsid w:val="00086F69"/>
    <w:rsid w:val="000871A6"/>
    <w:rsid w:val="00090B82"/>
    <w:rsid w:val="0009116C"/>
    <w:rsid w:val="000911E2"/>
    <w:rsid w:val="000912B1"/>
    <w:rsid w:val="00093571"/>
    <w:rsid w:val="00093D3B"/>
    <w:rsid w:val="00094D32"/>
    <w:rsid w:val="00095225"/>
    <w:rsid w:val="00096976"/>
    <w:rsid w:val="000A0347"/>
    <w:rsid w:val="000A0480"/>
    <w:rsid w:val="000A1007"/>
    <w:rsid w:val="000A20A1"/>
    <w:rsid w:val="000A36C5"/>
    <w:rsid w:val="000A3A7D"/>
    <w:rsid w:val="000A44A9"/>
    <w:rsid w:val="000A4B95"/>
    <w:rsid w:val="000A5873"/>
    <w:rsid w:val="000A7BC0"/>
    <w:rsid w:val="000B0871"/>
    <w:rsid w:val="000B1239"/>
    <w:rsid w:val="000B1674"/>
    <w:rsid w:val="000B1800"/>
    <w:rsid w:val="000B359D"/>
    <w:rsid w:val="000B35CC"/>
    <w:rsid w:val="000B4381"/>
    <w:rsid w:val="000B5583"/>
    <w:rsid w:val="000B5A6D"/>
    <w:rsid w:val="000B5CBC"/>
    <w:rsid w:val="000B657A"/>
    <w:rsid w:val="000B666B"/>
    <w:rsid w:val="000B705C"/>
    <w:rsid w:val="000B724D"/>
    <w:rsid w:val="000B7284"/>
    <w:rsid w:val="000C00DC"/>
    <w:rsid w:val="000C0702"/>
    <w:rsid w:val="000C0786"/>
    <w:rsid w:val="000C1105"/>
    <w:rsid w:val="000C1BFE"/>
    <w:rsid w:val="000C246F"/>
    <w:rsid w:val="000C34C3"/>
    <w:rsid w:val="000C3A4C"/>
    <w:rsid w:val="000C3B45"/>
    <w:rsid w:val="000C4342"/>
    <w:rsid w:val="000C47E5"/>
    <w:rsid w:val="000C5071"/>
    <w:rsid w:val="000C55AF"/>
    <w:rsid w:val="000C5E9F"/>
    <w:rsid w:val="000C60DD"/>
    <w:rsid w:val="000C6386"/>
    <w:rsid w:val="000C799F"/>
    <w:rsid w:val="000D157D"/>
    <w:rsid w:val="000D1A9A"/>
    <w:rsid w:val="000D207C"/>
    <w:rsid w:val="000D2135"/>
    <w:rsid w:val="000D21D5"/>
    <w:rsid w:val="000D25FE"/>
    <w:rsid w:val="000D26ED"/>
    <w:rsid w:val="000D3ED2"/>
    <w:rsid w:val="000D4B6A"/>
    <w:rsid w:val="000D5DD7"/>
    <w:rsid w:val="000D6CAA"/>
    <w:rsid w:val="000D6D2A"/>
    <w:rsid w:val="000D71E5"/>
    <w:rsid w:val="000D7A96"/>
    <w:rsid w:val="000D7D87"/>
    <w:rsid w:val="000E0559"/>
    <w:rsid w:val="000E07CB"/>
    <w:rsid w:val="000E0C81"/>
    <w:rsid w:val="000E11CF"/>
    <w:rsid w:val="000E132E"/>
    <w:rsid w:val="000E1653"/>
    <w:rsid w:val="000E1FC5"/>
    <w:rsid w:val="000E2D97"/>
    <w:rsid w:val="000E4FDA"/>
    <w:rsid w:val="000E56CE"/>
    <w:rsid w:val="000E67A9"/>
    <w:rsid w:val="000E7CB9"/>
    <w:rsid w:val="000F001A"/>
    <w:rsid w:val="000F06CB"/>
    <w:rsid w:val="000F086C"/>
    <w:rsid w:val="000F2374"/>
    <w:rsid w:val="000F33F4"/>
    <w:rsid w:val="000F3DFE"/>
    <w:rsid w:val="000F4D51"/>
    <w:rsid w:val="000F519B"/>
    <w:rsid w:val="000F55E0"/>
    <w:rsid w:val="000F57C1"/>
    <w:rsid w:val="000F6EB0"/>
    <w:rsid w:val="000F7942"/>
    <w:rsid w:val="000F7C23"/>
    <w:rsid w:val="000F7D45"/>
    <w:rsid w:val="00100713"/>
    <w:rsid w:val="001009DA"/>
    <w:rsid w:val="00100C6B"/>
    <w:rsid w:val="00100C79"/>
    <w:rsid w:val="001013F7"/>
    <w:rsid w:val="00102468"/>
    <w:rsid w:val="00102CD6"/>
    <w:rsid w:val="00102E0B"/>
    <w:rsid w:val="0010385A"/>
    <w:rsid w:val="00103AC4"/>
    <w:rsid w:val="00106811"/>
    <w:rsid w:val="00107DC3"/>
    <w:rsid w:val="00110360"/>
    <w:rsid w:val="00110EE9"/>
    <w:rsid w:val="00111D0F"/>
    <w:rsid w:val="00111EB4"/>
    <w:rsid w:val="001127DF"/>
    <w:rsid w:val="00112869"/>
    <w:rsid w:val="0011303A"/>
    <w:rsid w:val="0011379D"/>
    <w:rsid w:val="00114889"/>
    <w:rsid w:val="001153AD"/>
    <w:rsid w:val="00115F44"/>
    <w:rsid w:val="00116FEB"/>
    <w:rsid w:val="0011764C"/>
    <w:rsid w:val="00120BC9"/>
    <w:rsid w:val="0012192C"/>
    <w:rsid w:val="001219DA"/>
    <w:rsid w:val="00123045"/>
    <w:rsid w:val="00123691"/>
    <w:rsid w:val="00123BBB"/>
    <w:rsid w:val="00123BCE"/>
    <w:rsid w:val="001241FD"/>
    <w:rsid w:val="00125188"/>
    <w:rsid w:val="0012529D"/>
    <w:rsid w:val="0012583B"/>
    <w:rsid w:val="00125A67"/>
    <w:rsid w:val="00125AA7"/>
    <w:rsid w:val="00126A0E"/>
    <w:rsid w:val="00126E85"/>
    <w:rsid w:val="00127017"/>
    <w:rsid w:val="00127BB4"/>
    <w:rsid w:val="001306C9"/>
    <w:rsid w:val="00130D13"/>
    <w:rsid w:val="00131322"/>
    <w:rsid w:val="0013292F"/>
    <w:rsid w:val="001331AF"/>
    <w:rsid w:val="001337EC"/>
    <w:rsid w:val="00133EE7"/>
    <w:rsid w:val="0013411E"/>
    <w:rsid w:val="001351B2"/>
    <w:rsid w:val="001356B7"/>
    <w:rsid w:val="00136558"/>
    <w:rsid w:val="001369C8"/>
    <w:rsid w:val="00136F4F"/>
    <w:rsid w:val="0013749D"/>
    <w:rsid w:val="00137DF3"/>
    <w:rsid w:val="00137DFC"/>
    <w:rsid w:val="0014108B"/>
    <w:rsid w:val="001411D9"/>
    <w:rsid w:val="001414D9"/>
    <w:rsid w:val="00144626"/>
    <w:rsid w:val="0014494D"/>
    <w:rsid w:val="00145F24"/>
    <w:rsid w:val="00146139"/>
    <w:rsid w:val="00146464"/>
    <w:rsid w:val="001466EA"/>
    <w:rsid w:val="001469FB"/>
    <w:rsid w:val="00147715"/>
    <w:rsid w:val="001503EF"/>
    <w:rsid w:val="00150C0A"/>
    <w:rsid w:val="00150E98"/>
    <w:rsid w:val="00151144"/>
    <w:rsid w:val="00151309"/>
    <w:rsid w:val="00152781"/>
    <w:rsid w:val="00152C9D"/>
    <w:rsid w:val="00153393"/>
    <w:rsid w:val="001541D8"/>
    <w:rsid w:val="00156099"/>
    <w:rsid w:val="0015630F"/>
    <w:rsid w:val="001564C6"/>
    <w:rsid w:val="0015759C"/>
    <w:rsid w:val="001577C3"/>
    <w:rsid w:val="00160205"/>
    <w:rsid w:val="00160847"/>
    <w:rsid w:val="00160BDF"/>
    <w:rsid w:val="0016164D"/>
    <w:rsid w:val="0016175E"/>
    <w:rsid w:val="001622FB"/>
    <w:rsid w:val="00162758"/>
    <w:rsid w:val="00162D2C"/>
    <w:rsid w:val="00164905"/>
    <w:rsid w:val="00166350"/>
    <w:rsid w:val="001666E3"/>
    <w:rsid w:val="001672C2"/>
    <w:rsid w:val="0016758C"/>
    <w:rsid w:val="00167D22"/>
    <w:rsid w:val="00167FFD"/>
    <w:rsid w:val="0017071D"/>
    <w:rsid w:val="00170E80"/>
    <w:rsid w:val="001720E8"/>
    <w:rsid w:val="0017273A"/>
    <w:rsid w:val="0017303B"/>
    <w:rsid w:val="0017332E"/>
    <w:rsid w:val="00175540"/>
    <w:rsid w:val="0017608C"/>
    <w:rsid w:val="00176948"/>
    <w:rsid w:val="001773FD"/>
    <w:rsid w:val="0017775B"/>
    <w:rsid w:val="00177F2F"/>
    <w:rsid w:val="0018013F"/>
    <w:rsid w:val="00180146"/>
    <w:rsid w:val="00180E5C"/>
    <w:rsid w:val="00180F3D"/>
    <w:rsid w:val="00181BD1"/>
    <w:rsid w:val="00181DE8"/>
    <w:rsid w:val="00183061"/>
    <w:rsid w:val="0018375E"/>
    <w:rsid w:val="00184F76"/>
    <w:rsid w:val="00184FE6"/>
    <w:rsid w:val="001851CA"/>
    <w:rsid w:val="00185271"/>
    <w:rsid w:val="001854AD"/>
    <w:rsid w:val="0018691D"/>
    <w:rsid w:val="00187ACD"/>
    <w:rsid w:val="001906DE"/>
    <w:rsid w:val="00191E37"/>
    <w:rsid w:val="0019219C"/>
    <w:rsid w:val="001934AF"/>
    <w:rsid w:val="00193A9F"/>
    <w:rsid w:val="00193B0F"/>
    <w:rsid w:val="00193E53"/>
    <w:rsid w:val="00193FFF"/>
    <w:rsid w:val="0019540E"/>
    <w:rsid w:val="0019541C"/>
    <w:rsid w:val="00197755"/>
    <w:rsid w:val="001A050B"/>
    <w:rsid w:val="001A2244"/>
    <w:rsid w:val="001A26BB"/>
    <w:rsid w:val="001A340A"/>
    <w:rsid w:val="001A35E3"/>
    <w:rsid w:val="001A3C12"/>
    <w:rsid w:val="001A46C6"/>
    <w:rsid w:val="001A55C9"/>
    <w:rsid w:val="001A5697"/>
    <w:rsid w:val="001A77B5"/>
    <w:rsid w:val="001B01CE"/>
    <w:rsid w:val="001B1563"/>
    <w:rsid w:val="001B2990"/>
    <w:rsid w:val="001B50F7"/>
    <w:rsid w:val="001B5C37"/>
    <w:rsid w:val="001C03B4"/>
    <w:rsid w:val="001C0F4F"/>
    <w:rsid w:val="001C1C11"/>
    <w:rsid w:val="001C21AF"/>
    <w:rsid w:val="001C2F43"/>
    <w:rsid w:val="001C31FD"/>
    <w:rsid w:val="001C3B5A"/>
    <w:rsid w:val="001C3C02"/>
    <w:rsid w:val="001C41A8"/>
    <w:rsid w:val="001C42CE"/>
    <w:rsid w:val="001C51B8"/>
    <w:rsid w:val="001C5E5C"/>
    <w:rsid w:val="001C5ED1"/>
    <w:rsid w:val="001C614D"/>
    <w:rsid w:val="001C63EE"/>
    <w:rsid w:val="001C6E2E"/>
    <w:rsid w:val="001C71AD"/>
    <w:rsid w:val="001D0697"/>
    <w:rsid w:val="001D13A2"/>
    <w:rsid w:val="001D1951"/>
    <w:rsid w:val="001D1F03"/>
    <w:rsid w:val="001D2D28"/>
    <w:rsid w:val="001D331B"/>
    <w:rsid w:val="001D3E6B"/>
    <w:rsid w:val="001D3F3A"/>
    <w:rsid w:val="001D460B"/>
    <w:rsid w:val="001D5169"/>
    <w:rsid w:val="001D528A"/>
    <w:rsid w:val="001D61F8"/>
    <w:rsid w:val="001D6A61"/>
    <w:rsid w:val="001D6DE8"/>
    <w:rsid w:val="001E0246"/>
    <w:rsid w:val="001E0C64"/>
    <w:rsid w:val="001E1B02"/>
    <w:rsid w:val="001E1E7A"/>
    <w:rsid w:val="001E2BAC"/>
    <w:rsid w:val="001E3B45"/>
    <w:rsid w:val="001E40EC"/>
    <w:rsid w:val="001E4831"/>
    <w:rsid w:val="001E554F"/>
    <w:rsid w:val="001E567C"/>
    <w:rsid w:val="001E5E97"/>
    <w:rsid w:val="001E63D8"/>
    <w:rsid w:val="001E7ADE"/>
    <w:rsid w:val="001F0638"/>
    <w:rsid w:val="001F06EC"/>
    <w:rsid w:val="001F1DA8"/>
    <w:rsid w:val="001F1FFC"/>
    <w:rsid w:val="001F20AD"/>
    <w:rsid w:val="001F232C"/>
    <w:rsid w:val="001F238C"/>
    <w:rsid w:val="001F24BF"/>
    <w:rsid w:val="001F422E"/>
    <w:rsid w:val="001F4455"/>
    <w:rsid w:val="001F457D"/>
    <w:rsid w:val="001F6732"/>
    <w:rsid w:val="001F6E5C"/>
    <w:rsid w:val="001F7242"/>
    <w:rsid w:val="001F7752"/>
    <w:rsid w:val="001F789A"/>
    <w:rsid w:val="002000BD"/>
    <w:rsid w:val="0020061E"/>
    <w:rsid w:val="00200B61"/>
    <w:rsid w:val="00201347"/>
    <w:rsid w:val="00201427"/>
    <w:rsid w:val="00201792"/>
    <w:rsid w:val="00201F6D"/>
    <w:rsid w:val="00202364"/>
    <w:rsid w:val="00202D4C"/>
    <w:rsid w:val="00202F11"/>
    <w:rsid w:val="00203AE4"/>
    <w:rsid w:val="00203D32"/>
    <w:rsid w:val="00205761"/>
    <w:rsid w:val="002059D9"/>
    <w:rsid w:val="00205C55"/>
    <w:rsid w:val="00205E67"/>
    <w:rsid w:val="00206186"/>
    <w:rsid w:val="00206E67"/>
    <w:rsid w:val="00210547"/>
    <w:rsid w:val="00210969"/>
    <w:rsid w:val="002115AA"/>
    <w:rsid w:val="00213BE7"/>
    <w:rsid w:val="00214534"/>
    <w:rsid w:val="00215E1E"/>
    <w:rsid w:val="00216C21"/>
    <w:rsid w:val="00217CEC"/>
    <w:rsid w:val="00220A8B"/>
    <w:rsid w:val="00220F55"/>
    <w:rsid w:val="002218D3"/>
    <w:rsid w:val="00222F72"/>
    <w:rsid w:val="002237AB"/>
    <w:rsid w:val="00223AEB"/>
    <w:rsid w:val="00224532"/>
    <w:rsid w:val="00225456"/>
    <w:rsid w:val="002254DF"/>
    <w:rsid w:val="002257EB"/>
    <w:rsid w:val="00226387"/>
    <w:rsid w:val="00226FD8"/>
    <w:rsid w:val="0022711F"/>
    <w:rsid w:val="0022733B"/>
    <w:rsid w:val="00227734"/>
    <w:rsid w:val="00227C8C"/>
    <w:rsid w:val="002300FE"/>
    <w:rsid w:val="0023019B"/>
    <w:rsid w:val="00230B4F"/>
    <w:rsid w:val="00230D27"/>
    <w:rsid w:val="002314A4"/>
    <w:rsid w:val="0023226F"/>
    <w:rsid w:val="0023409E"/>
    <w:rsid w:val="0023424E"/>
    <w:rsid w:val="00234C92"/>
    <w:rsid w:val="00236716"/>
    <w:rsid w:val="00237497"/>
    <w:rsid w:val="00237AAB"/>
    <w:rsid w:val="0024010C"/>
    <w:rsid w:val="002402D2"/>
    <w:rsid w:val="00240703"/>
    <w:rsid w:val="00240D02"/>
    <w:rsid w:val="0024173D"/>
    <w:rsid w:val="00241EF4"/>
    <w:rsid w:val="002423FE"/>
    <w:rsid w:val="00242702"/>
    <w:rsid w:val="00242B9C"/>
    <w:rsid w:val="0024335A"/>
    <w:rsid w:val="00244BB9"/>
    <w:rsid w:val="00245F0F"/>
    <w:rsid w:val="002461F5"/>
    <w:rsid w:val="0024652D"/>
    <w:rsid w:val="00246A27"/>
    <w:rsid w:val="00247A26"/>
    <w:rsid w:val="002509D3"/>
    <w:rsid w:val="00251907"/>
    <w:rsid w:val="00251BA6"/>
    <w:rsid w:val="00252316"/>
    <w:rsid w:val="00252325"/>
    <w:rsid w:val="0025274B"/>
    <w:rsid w:val="00252C6E"/>
    <w:rsid w:val="00253CC9"/>
    <w:rsid w:val="00255539"/>
    <w:rsid w:val="00255E8A"/>
    <w:rsid w:val="002560A8"/>
    <w:rsid w:val="00256464"/>
    <w:rsid w:val="00256C89"/>
    <w:rsid w:val="00256F4A"/>
    <w:rsid w:val="002571A8"/>
    <w:rsid w:val="002574F5"/>
    <w:rsid w:val="00257A3D"/>
    <w:rsid w:val="00260FAD"/>
    <w:rsid w:val="0026154A"/>
    <w:rsid w:val="00261561"/>
    <w:rsid w:val="00261CB8"/>
    <w:rsid w:val="00262413"/>
    <w:rsid w:val="002625B9"/>
    <w:rsid w:val="002628A2"/>
    <w:rsid w:val="00263AE4"/>
    <w:rsid w:val="00265385"/>
    <w:rsid w:val="00265C74"/>
    <w:rsid w:val="00267FA3"/>
    <w:rsid w:val="00270DF8"/>
    <w:rsid w:val="00272389"/>
    <w:rsid w:val="00272A0F"/>
    <w:rsid w:val="00272CDC"/>
    <w:rsid w:val="002730B3"/>
    <w:rsid w:val="002736FB"/>
    <w:rsid w:val="00273A67"/>
    <w:rsid w:val="002765AA"/>
    <w:rsid w:val="00276BC1"/>
    <w:rsid w:val="002774D9"/>
    <w:rsid w:val="002775E9"/>
    <w:rsid w:val="00277A63"/>
    <w:rsid w:val="00277C7C"/>
    <w:rsid w:val="00277F79"/>
    <w:rsid w:val="0028011D"/>
    <w:rsid w:val="00281CC8"/>
    <w:rsid w:val="00282C1C"/>
    <w:rsid w:val="00282EF5"/>
    <w:rsid w:val="00284907"/>
    <w:rsid w:val="00284D7A"/>
    <w:rsid w:val="002851FE"/>
    <w:rsid w:val="00285396"/>
    <w:rsid w:val="00285F0D"/>
    <w:rsid w:val="0028736C"/>
    <w:rsid w:val="00287613"/>
    <w:rsid w:val="00290D70"/>
    <w:rsid w:val="00290D9F"/>
    <w:rsid w:val="00293EA3"/>
    <w:rsid w:val="00293F95"/>
    <w:rsid w:val="002950C2"/>
    <w:rsid w:val="00295DBE"/>
    <w:rsid w:val="00296DED"/>
    <w:rsid w:val="00297970"/>
    <w:rsid w:val="002A1630"/>
    <w:rsid w:val="002A16C8"/>
    <w:rsid w:val="002A328F"/>
    <w:rsid w:val="002A3A92"/>
    <w:rsid w:val="002A3D1C"/>
    <w:rsid w:val="002A4189"/>
    <w:rsid w:val="002A44A7"/>
    <w:rsid w:val="002A6086"/>
    <w:rsid w:val="002A72D1"/>
    <w:rsid w:val="002A7609"/>
    <w:rsid w:val="002B0153"/>
    <w:rsid w:val="002B0471"/>
    <w:rsid w:val="002B147A"/>
    <w:rsid w:val="002B1FDB"/>
    <w:rsid w:val="002B2A6D"/>
    <w:rsid w:val="002B349F"/>
    <w:rsid w:val="002B3890"/>
    <w:rsid w:val="002B4AD4"/>
    <w:rsid w:val="002B573A"/>
    <w:rsid w:val="002B582F"/>
    <w:rsid w:val="002B5CA7"/>
    <w:rsid w:val="002B63FB"/>
    <w:rsid w:val="002B703A"/>
    <w:rsid w:val="002B7714"/>
    <w:rsid w:val="002B7D36"/>
    <w:rsid w:val="002C0AE5"/>
    <w:rsid w:val="002C0DCC"/>
    <w:rsid w:val="002C1A44"/>
    <w:rsid w:val="002C213D"/>
    <w:rsid w:val="002C2446"/>
    <w:rsid w:val="002C25C5"/>
    <w:rsid w:val="002C2A36"/>
    <w:rsid w:val="002C3890"/>
    <w:rsid w:val="002C43FA"/>
    <w:rsid w:val="002C4ACE"/>
    <w:rsid w:val="002C4C57"/>
    <w:rsid w:val="002C53B3"/>
    <w:rsid w:val="002C58E9"/>
    <w:rsid w:val="002C6503"/>
    <w:rsid w:val="002C6C09"/>
    <w:rsid w:val="002C7203"/>
    <w:rsid w:val="002C7617"/>
    <w:rsid w:val="002D0B76"/>
    <w:rsid w:val="002D1D14"/>
    <w:rsid w:val="002D265E"/>
    <w:rsid w:val="002D3035"/>
    <w:rsid w:val="002D3878"/>
    <w:rsid w:val="002D448D"/>
    <w:rsid w:val="002D4AAC"/>
    <w:rsid w:val="002D54D5"/>
    <w:rsid w:val="002D5592"/>
    <w:rsid w:val="002D5EEE"/>
    <w:rsid w:val="002D6AD0"/>
    <w:rsid w:val="002D7843"/>
    <w:rsid w:val="002E0865"/>
    <w:rsid w:val="002E0ED3"/>
    <w:rsid w:val="002E13D1"/>
    <w:rsid w:val="002E178C"/>
    <w:rsid w:val="002E1C66"/>
    <w:rsid w:val="002E1CD0"/>
    <w:rsid w:val="002E2EAD"/>
    <w:rsid w:val="002E3D14"/>
    <w:rsid w:val="002E3D6C"/>
    <w:rsid w:val="002E41AE"/>
    <w:rsid w:val="002E4CE5"/>
    <w:rsid w:val="002E6665"/>
    <w:rsid w:val="002E6992"/>
    <w:rsid w:val="002E791F"/>
    <w:rsid w:val="002F047D"/>
    <w:rsid w:val="002F09DF"/>
    <w:rsid w:val="002F1419"/>
    <w:rsid w:val="002F1B4C"/>
    <w:rsid w:val="002F2724"/>
    <w:rsid w:val="002F28E6"/>
    <w:rsid w:val="002F2F95"/>
    <w:rsid w:val="002F35D0"/>
    <w:rsid w:val="002F3A9E"/>
    <w:rsid w:val="002F3BD9"/>
    <w:rsid w:val="002F4F5C"/>
    <w:rsid w:val="002F5DAB"/>
    <w:rsid w:val="002F671F"/>
    <w:rsid w:val="002F681A"/>
    <w:rsid w:val="002F68E7"/>
    <w:rsid w:val="002F68EF"/>
    <w:rsid w:val="002F7680"/>
    <w:rsid w:val="002F7AA1"/>
    <w:rsid w:val="00300349"/>
    <w:rsid w:val="00300946"/>
    <w:rsid w:val="00300EF6"/>
    <w:rsid w:val="00301B99"/>
    <w:rsid w:val="00301E81"/>
    <w:rsid w:val="00303494"/>
    <w:rsid w:val="003043CF"/>
    <w:rsid w:val="00304559"/>
    <w:rsid w:val="0030524D"/>
    <w:rsid w:val="003072F5"/>
    <w:rsid w:val="003100FD"/>
    <w:rsid w:val="0031116C"/>
    <w:rsid w:val="00311C3E"/>
    <w:rsid w:val="003143C7"/>
    <w:rsid w:val="0031464C"/>
    <w:rsid w:val="00314779"/>
    <w:rsid w:val="00315E47"/>
    <w:rsid w:val="003172FC"/>
    <w:rsid w:val="00317FFC"/>
    <w:rsid w:val="00321196"/>
    <w:rsid w:val="00321231"/>
    <w:rsid w:val="003232B2"/>
    <w:rsid w:val="00323512"/>
    <w:rsid w:val="00323D12"/>
    <w:rsid w:val="00324410"/>
    <w:rsid w:val="003246B4"/>
    <w:rsid w:val="0032485A"/>
    <w:rsid w:val="00324D4A"/>
    <w:rsid w:val="00325406"/>
    <w:rsid w:val="003262CF"/>
    <w:rsid w:val="003264DC"/>
    <w:rsid w:val="003268E1"/>
    <w:rsid w:val="003269B9"/>
    <w:rsid w:val="00326AA1"/>
    <w:rsid w:val="003271B9"/>
    <w:rsid w:val="00327655"/>
    <w:rsid w:val="00327C0C"/>
    <w:rsid w:val="00327F6B"/>
    <w:rsid w:val="00330077"/>
    <w:rsid w:val="0033169E"/>
    <w:rsid w:val="003316E8"/>
    <w:rsid w:val="00331B3C"/>
    <w:rsid w:val="003325D3"/>
    <w:rsid w:val="0033326D"/>
    <w:rsid w:val="00334F63"/>
    <w:rsid w:val="00335E63"/>
    <w:rsid w:val="003361B6"/>
    <w:rsid w:val="00336B7F"/>
    <w:rsid w:val="00336DF4"/>
    <w:rsid w:val="00336E72"/>
    <w:rsid w:val="003376E3"/>
    <w:rsid w:val="003377BF"/>
    <w:rsid w:val="00340641"/>
    <w:rsid w:val="0034215A"/>
    <w:rsid w:val="00342C11"/>
    <w:rsid w:val="00342E2C"/>
    <w:rsid w:val="003436BA"/>
    <w:rsid w:val="00343A49"/>
    <w:rsid w:val="00344B35"/>
    <w:rsid w:val="00344D91"/>
    <w:rsid w:val="00345B88"/>
    <w:rsid w:val="00346934"/>
    <w:rsid w:val="00347184"/>
    <w:rsid w:val="003479B4"/>
    <w:rsid w:val="0035236D"/>
    <w:rsid w:val="003523BE"/>
    <w:rsid w:val="003528E6"/>
    <w:rsid w:val="00353D9D"/>
    <w:rsid w:val="003549E8"/>
    <w:rsid w:val="00355C2A"/>
    <w:rsid w:val="00356517"/>
    <w:rsid w:val="0035689B"/>
    <w:rsid w:val="00356FB5"/>
    <w:rsid w:val="0036043C"/>
    <w:rsid w:val="0036045B"/>
    <w:rsid w:val="00361EBF"/>
    <w:rsid w:val="00362041"/>
    <w:rsid w:val="00362B51"/>
    <w:rsid w:val="003631EE"/>
    <w:rsid w:val="003633AD"/>
    <w:rsid w:val="003639B7"/>
    <w:rsid w:val="00363F40"/>
    <w:rsid w:val="00364122"/>
    <w:rsid w:val="00365200"/>
    <w:rsid w:val="0036672A"/>
    <w:rsid w:val="00366E93"/>
    <w:rsid w:val="00367EEC"/>
    <w:rsid w:val="003706F1"/>
    <w:rsid w:val="00371373"/>
    <w:rsid w:val="003713B4"/>
    <w:rsid w:val="00371D69"/>
    <w:rsid w:val="00372716"/>
    <w:rsid w:val="00373325"/>
    <w:rsid w:val="00373A1D"/>
    <w:rsid w:val="00374244"/>
    <w:rsid w:val="003745D0"/>
    <w:rsid w:val="00376D5B"/>
    <w:rsid w:val="00376E50"/>
    <w:rsid w:val="00377E69"/>
    <w:rsid w:val="00377FFE"/>
    <w:rsid w:val="00380040"/>
    <w:rsid w:val="00380F8F"/>
    <w:rsid w:val="0038129F"/>
    <w:rsid w:val="0038184B"/>
    <w:rsid w:val="00381C35"/>
    <w:rsid w:val="00381EDA"/>
    <w:rsid w:val="00382AE7"/>
    <w:rsid w:val="00382EDA"/>
    <w:rsid w:val="00384CA5"/>
    <w:rsid w:val="00385103"/>
    <w:rsid w:val="00385D6F"/>
    <w:rsid w:val="003865FE"/>
    <w:rsid w:val="00387E44"/>
    <w:rsid w:val="003905B1"/>
    <w:rsid w:val="00390C6D"/>
    <w:rsid w:val="0039393B"/>
    <w:rsid w:val="003944EC"/>
    <w:rsid w:val="00394741"/>
    <w:rsid w:val="003962F9"/>
    <w:rsid w:val="00396F3D"/>
    <w:rsid w:val="00396FBD"/>
    <w:rsid w:val="003970C9"/>
    <w:rsid w:val="003A2538"/>
    <w:rsid w:val="003A31D8"/>
    <w:rsid w:val="003A3A71"/>
    <w:rsid w:val="003A3C48"/>
    <w:rsid w:val="003A4325"/>
    <w:rsid w:val="003A46B2"/>
    <w:rsid w:val="003A4986"/>
    <w:rsid w:val="003A51FD"/>
    <w:rsid w:val="003A5447"/>
    <w:rsid w:val="003A7582"/>
    <w:rsid w:val="003B06D9"/>
    <w:rsid w:val="003B0C3C"/>
    <w:rsid w:val="003B0C5D"/>
    <w:rsid w:val="003B132D"/>
    <w:rsid w:val="003B18FA"/>
    <w:rsid w:val="003B1BDE"/>
    <w:rsid w:val="003B1EF5"/>
    <w:rsid w:val="003B25FA"/>
    <w:rsid w:val="003B2E4A"/>
    <w:rsid w:val="003B37CC"/>
    <w:rsid w:val="003B3E64"/>
    <w:rsid w:val="003B3F1D"/>
    <w:rsid w:val="003B4094"/>
    <w:rsid w:val="003B4116"/>
    <w:rsid w:val="003B54A5"/>
    <w:rsid w:val="003B5CEB"/>
    <w:rsid w:val="003B66E4"/>
    <w:rsid w:val="003B6EF3"/>
    <w:rsid w:val="003B782E"/>
    <w:rsid w:val="003C088E"/>
    <w:rsid w:val="003C0E85"/>
    <w:rsid w:val="003C0F11"/>
    <w:rsid w:val="003C1BD9"/>
    <w:rsid w:val="003C2D84"/>
    <w:rsid w:val="003C3300"/>
    <w:rsid w:val="003C595D"/>
    <w:rsid w:val="003C6127"/>
    <w:rsid w:val="003D0A8F"/>
    <w:rsid w:val="003D0D77"/>
    <w:rsid w:val="003D1EB1"/>
    <w:rsid w:val="003D226C"/>
    <w:rsid w:val="003D2884"/>
    <w:rsid w:val="003D2F9E"/>
    <w:rsid w:val="003D3875"/>
    <w:rsid w:val="003D3A70"/>
    <w:rsid w:val="003D3AB2"/>
    <w:rsid w:val="003D3C63"/>
    <w:rsid w:val="003D4E76"/>
    <w:rsid w:val="003D56BD"/>
    <w:rsid w:val="003D6276"/>
    <w:rsid w:val="003D6DE3"/>
    <w:rsid w:val="003D7D85"/>
    <w:rsid w:val="003E0860"/>
    <w:rsid w:val="003E0D44"/>
    <w:rsid w:val="003E11A6"/>
    <w:rsid w:val="003E1CC3"/>
    <w:rsid w:val="003E2260"/>
    <w:rsid w:val="003E226E"/>
    <w:rsid w:val="003E266C"/>
    <w:rsid w:val="003E325C"/>
    <w:rsid w:val="003E53F1"/>
    <w:rsid w:val="003E56C6"/>
    <w:rsid w:val="003E58A0"/>
    <w:rsid w:val="003E59D5"/>
    <w:rsid w:val="003E713F"/>
    <w:rsid w:val="003F0487"/>
    <w:rsid w:val="003F0C5B"/>
    <w:rsid w:val="003F13BC"/>
    <w:rsid w:val="003F1FE7"/>
    <w:rsid w:val="003F200F"/>
    <w:rsid w:val="003F23CF"/>
    <w:rsid w:val="003F23F7"/>
    <w:rsid w:val="003F3320"/>
    <w:rsid w:val="003F542F"/>
    <w:rsid w:val="003F7935"/>
    <w:rsid w:val="003F7F07"/>
    <w:rsid w:val="004008F5"/>
    <w:rsid w:val="004013B5"/>
    <w:rsid w:val="00401918"/>
    <w:rsid w:val="00402418"/>
    <w:rsid w:val="004029CA"/>
    <w:rsid w:val="004032F2"/>
    <w:rsid w:val="00403328"/>
    <w:rsid w:val="0040357B"/>
    <w:rsid w:val="00403602"/>
    <w:rsid w:val="00405696"/>
    <w:rsid w:val="004058ED"/>
    <w:rsid w:val="00406144"/>
    <w:rsid w:val="0040677A"/>
    <w:rsid w:val="00407B0E"/>
    <w:rsid w:val="00407E97"/>
    <w:rsid w:val="00410242"/>
    <w:rsid w:val="00410B2F"/>
    <w:rsid w:val="00410EB6"/>
    <w:rsid w:val="004115B9"/>
    <w:rsid w:val="00411F88"/>
    <w:rsid w:val="00412116"/>
    <w:rsid w:val="00412860"/>
    <w:rsid w:val="00412C1C"/>
    <w:rsid w:val="00413060"/>
    <w:rsid w:val="00413A19"/>
    <w:rsid w:val="004146B4"/>
    <w:rsid w:val="004146DC"/>
    <w:rsid w:val="00415641"/>
    <w:rsid w:val="0041585A"/>
    <w:rsid w:val="00415E50"/>
    <w:rsid w:val="00415E97"/>
    <w:rsid w:val="00415F36"/>
    <w:rsid w:val="00416389"/>
    <w:rsid w:val="00417B3B"/>
    <w:rsid w:val="0042095E"/>
    <w:rsid w:val="0042103F"/>
    <w:rsid w:val="004215F9"/>
    <w:rsid w:val="004221DE"/>
    <w:rsid w:val="004227EB"/>
    <w:rsid w:val="00422FA1"/>
    <w:rsid w:val="0042311B"/>
    <w:rsid w:val="004239A8"/>
    <w:rsid w:val="00423B55"/>
    <w:rsid w:val="00423F07"/>
    <w:rsid w:val="00423F4E"/>
    <w:rsid w:val="004255DA"/>
    <w:rsid w:val="004261A3"/>
    <w:rsid w:val="00426B42"/>
    <w:rsid w:val="004277D4"/>
    <w:rsid w:val="00430441"/>
    <w:rsid w:val="004314A8"/>
    <w:rsid w:val="004314DA"/>
    <w:rsid w:val="00431CA6"/>
    <w:rsid w:val="0043350C"/>
    <w:rsid w:val="00434310"/>
    <w:rsid w:val="00434325"/>
    <w:rsid w:val="00434E9B"/>
    <w:rsid w:val="00434F81"/>
    <w:rsid w:val="00435C49"/>
    <w:rsid w:val="0043781B"/>
    <w:rsid w:val="00437C8B"/>
    <w:rsid w:val="004403C5"/>
    <w:rsid w:val="00441BFB"/>
    <w:rsid w:val="0044218D"/>
    <w:rsid w:val="00442852"/>
    <w:rsid w:val="00442F02"/>
    <w:rsid w:val="00443187"/>
    <w:rsid w:val="00444551"/>
    <w:rsid w:val="00444B36"/>
    <w:rsid w:val="00445093"/>
    <w:rsid w:val="00446EE2"/>
    <w:rsid w:val="00447055"/>
    <w:rsid w:val="004475E1"/>
    <w:rsid w:val="0045028B"/>
    <w:rsid w:val="004504FC"/>
    <w:rsid w:val="00450C07"/>
    <w:rsid w:val="00452888"/>
    <w:rsid w:val="00452C40"/>
    <w:rsid w:val="004533AC"/>
    <w:rsid w:val="00453C4A"/>
    <w:rsid w:val="004545B6"/>
    <w:rsid w:val="0045585C"/>
    <w:rsid w:val="00456B4F"/>
    <w:rsid w:val="00461D70"/>
    <w:rsid w:val="0046273C"/>
    <w:rsid w:val="00462823"/>
    <w:rsid w:val="00462B0E"/>
    <w:rsid w:val="00462F57"/>
    <w:rsid w:val="0046389E"/>
    <w:rsid w:val="004647F5"/>
    <w:rsid w:val="00464D29"/>
    <w:rsid w:val="00464FDF"/>
    <w:rsid w:val="00466DE6"/>
    <w:rsid w:val="004704B7"/>
    <w:rsid w:val="0047114C"/>
    <w:rsid w:val="0047144D"/>
    <w:rsid w:val="00471ED8"/>
    <w:rsid w:val="00472C03"/>
    <w:rsid w:val="0047314D"/>
    <w:rsid w:val="00473907"/>
    <w:rsid w:val="00473B04"/>
    <w:rsid w:val="004745AE"/>
    <w:rsid w:val="0047674B"/>
    <w:rsid w:val="004767D4"/>
    <w:rsid w:val="00476D1C"/>
    <w:rsid w:val="0047716F"/>
    <w:rsid w:val="00480D36"/>
    <w:rsid w:val="00481E52"/>
    <w:rsid w:val="00482150"/>
    <w:rsid w:val="004827BB"/>
    <w:rsid w:val="00482C29"/>
    <w:rsid w:val="00483990"/>
    <w:rsid w:val="00483EFD"/>
    <w:rsid w:val="0048522F"/>
    <w:rsid w:val="00485C73"/>
    <w:rsid w:val="00486026"/>
    <w:rsid w:val="0048602C"/>
    <w:rsid w:val="00486F8B"/>
    <w:rsid w:val="0048759C"/>
    <w:rsid w:val="004875EF"/>
    <w:rsid w:val="004876CC"/>
    <w:rsid w:val="00487D6E"/>
    <w:rsid w:val="0049167D"/>
    <w:rsid w:val="00492267"/>
    <w:rsid w:val="00492B9D"/>
    <w:rsid w:val="00492DCA"/>
    <w:rsid w:val="00493196"/>
    <w:rsid w:val="0049349B"/>
    <w:rsid w:val="00493629"/>
    <w:rsid w:val="00493C36"/>
    <w:rsid w:val="00494ABE"/>
    <w:rsid w:val="004950AF"/>
    <w:rsid w:val="004958B7"/>
    <w:rsid w:val="004963B9"/>
    <w:rsid w:val="00496B84"/>
    <w:rsid w:val="004979F6"/>
    <w:rsid w:val="00497AE9"/>
    <w:rsid w:val="004A014F"/>
    <w:rsid w:val="004A100E"/>
    <w:rsid w:val="004A2217"/>
    <w:rsid w:val="004A5538"/>
    <w:rsid w:val="004A5DAC"/>
    <w:rsid w:val="004A659D"/>
    <w:rsid w:val="004A6B28"/>
    <w:rsid w:val="004A7557"/>
    <w:rsid w:val="004B036B"/>
    <w:rsid w:val="004B048B"/>
    <w:rsid w:val="004B10D0"/>
    <w:rsid w:val="004B14DA"/>
    <w:rsid w:val="004B1E6F"/>
    <w:rsid w:val="004B237D"/>
    <w:rsid w:val="004B3286"/>
    <w:rsid w:val="004B331A"/>
    <w:rsid w:val="004B34AC"/>
    <w:rsid w:val="004B481F"/>
    <w:rsid w:val="004B4D84"/>
    <w:rsid w:val="004B5540"/>
    <w:rsid w:val="004B5649"/>
    <w:rsid w:val="004B5C33"/>
    <w:rsid w:val="004B6461"/>
    <w:rsid w:val="004B683F"/>
    <w:rsid w:val="004B7F3B"/>
    <w:rsid w:val="004C0090"/>
    <w:rsid w:val="004C1146"/>
    <w:rsid w:val="004C2B3D"/>
    <w:rsid w:val="004C2FF5"/>
    <w:rsid w:val="004C31CF"/>
    <w:rsid w:val="004C5182"/>
    <w:rsid w:val="004C6AB4"/>
    <w:rsid w:val="004D0B7B"/>
    <w:rsid w:val="004D156E"/>
    <w:rsid w:val="004D176E"/>
    <w:rsid w:val="004D18C3"/>
    <w:rsid w:val="004D19A4"/>
    <w:rsid w:val="004D1D78"/>
    <w:rsid w:val="004D2345"/>
    <w:rsid w:val="004D2648"/>
    <w:rsid w:val="004D2C0B"/>
    <w:rsid w:val="004D2D8F"/>
    <w:rsid w:val="004D3453"/>
    <w:rsid w:val="004D35EA"/>
    <w:rsid w:val="004D3E21"/>
    <w:rsid w:val="004D418D"/>
    <w:rsid w:val="004D5785"/>
    <w:rsid w:val="004D593E"/>
    <w:rsid w:val="004D6724"/>
    <w:rsid w:val="004D6B87"/>
    <w:rsid w:val="004D6FB8"/>
    <w:rsid w:val="004E0069"/>
    <w:rsid w:val="004E0599"/>
    <w:rsid w:val="004E09B1"/>
    <w:rsid w:val="004E0B39"/>
    <w:rsid w:val="004E1318"/>
    <w:rsid w:val="004E1992"/>
    <w:rsid w:val="004E1DDC"/>
    <w:rsid w:val="004E2228"/>
    <w:rsid w:val="004E258F"/>
    <w:rsid w:val="004E2984"/>
    <w:rsid w:val="004E2F46"/>
    <w:rsid w:val="004E3968"/>
    <w:rsid w:val="004E3BCF"/>
    <w:rsid w:val="004E4154"/>
    <w:rsid w:val="004E415C"/>
    <w:rsid w:val="004E4DB9"/>
    <w:rsid w:val="004E4DE4"/>
    <w:rsid w:val="004E5B8C"/>
    <w:rsid w:val="004E6758"/>
    <w:rsid w:val="004E7335"/>
    <w:rsid w:val="004F0FB3"/>
    <w:rsid w:val="004F2445"/>
    <w:rsid w:val="004F2D0F"/>
    <w:rsid w:val="004F34AF"/>
    <w:rsid w:val="004F35DF"/>
    <w:rsid w:val="004F3D78"/>
    <w:rsid w:val="004F4A2C"/>
    <w:rsid w:val="004F4DB9"/>
    <w:rsid w:val="004F5118"/>
    <w:rsid w:val="004F552E"/>
    <w:rsid w:val="004F6B9D"/>
    <w:rsid w:val="004F6C82"/>
    <w:rsid w:val="004F7453"/>
    <w:rsid w:val="00500621"/>
    <w:rsid w:val="0050134D"/>
    <w:rsid w:val="005026C0"/>
    <w:rsid w:val="005027E0"/>
    <w:rsid w:val="00502B3A"/>
    <w:rsid w:val="00502DEC"/>
    <w:rsid w:val="00505022"/>
    <w:rsid w:val="005061D1"/>
    <w:rsid w:val="00506234"/>
    <w:rsid w:val="005117CC"/>
    <w:rsid w:val="005117DF"/>
    <w:rsid w:val="00513FF2"/>
    <w:rsid w:val="00514BA2"/>
    <w:rsid w:val="00514C9A"/>
    <w:rsid w:val="00514F61"/>
    <w:rsid w:val="00516B3C"/>
    <w:rsid w:val="00517632"/>
    <w:rsid w:val="00517890"/>
    <w:rsid w:val="00521370"/>
    <w:rsid w:val="00521455"/>
    <w:rsid w:val="00522041"/>
    <w:rsid w:val="0052214B"/>
    <w:rsid w:val="00522370"/>
    <w:rsid w:val="005227A4"/>
    <w:rsid w:val="00524F19"/>
    <w:rsid w:val="005256FF"/>
    <w:rsid w:val="005258C3"/>
    <w:rsid w:val="00525946"/>
    <w:rsid w:val="00526115"/>
    <w:rsid w:val="005262C1"/>
    <w:rsid w:val="0052678D"/>
    <w:rsid w:val="00526B4E"/>
    <w:rsid w:val="00527D08"/>
    <w:rsid w:val="00530A5B"/>
    <w:rsid w:val="00530AE8"/>
    <w:rsid w:val="00531A08"/>
    <w:rsid w:val="0053304D"/>
    <w:rsid w:val="0053404E"/>
    <w:rsid w:val="005340B2"/>
    <w:rsid w:val="005344A2"/>
    <w:rsid w:val="0053559F"/>
    <w:rsid w:val="00535E7A"/>
    <w:rsid w:val="005374B5"/>
    <w:rsid w:val="00537743"/>
    <w:rsid w:val="00540211"/>
    <w:rsid w:val="00540399"/>
    <w:rsid w:val="00541B04"/>
    <w:rsid w:val="00542988"/>
    <w:rsid w:val="00542B71"/>
    <w:rsid w:val="00543202"/>
    <w:rsid w:val="00543F22"/>
    <w:rsid w:val="00544BBF"/>
    <w:rsid w:val="00546095"/>
    <w:rsid w:val="005462B9"/>
    <w:rsid w:val="00546B14"/>
    <w:rsid w:val="00546BA6"/>
    <w:rsid w:val="0055082F"/>
    <w:rsid w:val="00550F76"/>
    <w:rsid w:val="0055157D"/>
    <w:rsid w:val="0055186A"/>
    <w:rsid w:val="00551E2A"/>
    <w:rsid w:val="0055261C"/>
    <w:rsid w:val="005530A0"/>
    <w:rsid w:val="00553D47"/>
    <w:rsid w:val="00554D79"/>
    <w:rsid w:val="00557840"/>
    <w:rsid w:val="00560124"/>
    <w:rsid w:val="005609B4"/>
    <w:rsid w:val="00560EDE"/>
    <w:rsid w:val="00561AA8"/>
    <w:rsid w:val="0056292F"/>
    <w:rsid w:val="00562D7E"/>
    <w:rsid w:val="00563041"/>
    <w:rsid w:val="00563AEA"/>
    <w:rsid w:val="00565FE7"/>
    <w:rsid w:val="00566540"/>
    <w:rsid w:val="00566BAF"/>
    <w:rsid w:val="00570365"/>
    <w:rsid w:val="00570690"/>
    <w:rsid w:val="00572C90"/>
    <w:rsid w:val="00573213"/>
    <w:rsid w:val="00573C69"/>
    <w:rsid w:val="00574AB7"/>
    <w:rsid w:val="0057506D"/>
    <w:rsid w:val="00575768"/>
    <w:rsid w:val="005757AB"/>
    <w:rsid w:val="00576335"/>
    <w:rsid w:val="00576710"/>
    <w:rsid w:val="0057765B"/>
    <w:rsid w:val="00577CD0"/>
    <w:rsid w:val="00581633"/>
    <w:rsid w:val="00581C70"/>
    <w:rsid w:val="005824E7"/>
    <w:rsid w:val="00583998"/>
    <w:rsid w:val="00583EF1"/>
    <w:rsid w:val="005854DF"/>
    <w:rsid w:val="005856BA"/>
    <w:rsid w:val="005858BB"/>
    <w:rsid w:val="00585A92"/>
    <w:rsid w:val="00586894"/>
    <w:rsid w:val="00587281"/>
    <w:rsid w:val="00590454"/>
    <w:rsid w:val="00590BC1"/>
    <w:rsid w:val="00591602"/>
    <w:rsid w:val="00591709"/>
    <w:rsid w:val="00591723"/>
    <w:rsid w:val="00592005"/>
    <w:rsid w:val="00592A5D"/>
    <w:rsid w:val="00592FAD"/>
    <w:rsid w:val="0059403B"/>
    <w:rsid w:val="005946C2"/>
    <w:rsid w:val="00594ABF"/>
    <w:rsid w:val="00594C80"/>
    <w:rsid w:val="00594E7F"/>
    <w:rsid w:val="005952EF"/>
    <w:rsid w:val="00595EA2"/>
    <w:rsid w:val="00595F74"/>
    <w:rsid w:val="0059671D"/>
    <w:rsid w:val="005967C3"/>
    <w:rsid w:val="005968EC"/>
    <w:rsid w:val="00596B66"/>
    <w:rsid w:val="005979EF"/>
    <w:rsid w:val="005A0077"/>
    <w:rsid w:val="005A158B"/>
    <w:rsid w:val="005A6B75"/>
    <w:rsid w:val="005A713A"/>
    <w:rsid w:val="005A7AC3"/>
    <w:rsid w:val="005A7EA0"/>
    <w:rsid w:val="005B00C0"/>
    <w:rsid w:val="005B1063"/>
    <w:rsid w:val="005B1B68"/>
    <w:rsid w:val="005B1D36"/>
    <w:rsid w:val="005B323B"/>
    <w:rsid w:val="005B3453"/>
    <w:rsid w:val="005B34AB"/>
    <w:rsid w:val="005B3917"/>
    <w:rsid w:val="005B60CA"/>
    <w:rsid w:val="005B6570"/>
    <w:rsid w:val="005B6695"/>
    <w:rsid w:val="005C0928"/>
    <w:rsid w:val="005C0B3E"/>
    <w:rsid w:val="005C11E3"/>
    <w:rsid w:val="005C1647"/>
    <w:rsid w:val="005C2754"/>
    <w:rsid w:val="005C349D"/>
    <w:rsid w:val="005C35A9"/>
    <w:rsid w:val="005C3B13"/>
    <w:rsid w:val="005C3C4C"/>
    <w:rsid w:val="005C494F"/>
    <w:rsid w:val="005C4FC6"/>
    <w:rsid w:val="005C7CCC"/>
    <w:rsid w:val="005C7DCB"/>
    <w:rsid w:val="005D008A"/>
    <w:rsid w:val="005D0D99"/>
    <w:rsid w:val="005D19ED"/>
    <w:rsid w:val="005D2161"/>
    <w:rsid w:val="005D3456"/>
    <w:rsid w:val="005D4368"/>
    <w:rsid w:val="005D45FC"/>
    <w:rsid w:val="005D469B"/>
    <w:rsid w:val="005D4B3D"/>
    <w:rsid w:val="005D5115"/>
    <w:rsid w:val="005D6889"/>
    <w:rsid w:val="005D7F68"/>
    <w:rsid w:val="005E0419"/>
    <w:rsid w:val="005E087D"/>
    <w:rsid w:val="005E170A"/>
    <w:rsid w:val="005E258C"/>
    <w:rsid w:val="005E284B"/>
    <w:rsid w:val="005E2969"/>
    <w:rsid w:val="005E2C06"/>
    <w:rsid w:val="005E30C2"/>
    <w:rsid w:val="005E3C48"/>
    <w:rsid w:val="005E3CC5"/>
    <w:rsid w:val="005E4EB7"/>
    <w:rsid w:val="005E6C78"/>
    <w:rsid w:val="005E6D88"/>
    <w:rsid w:val="005E77FC"/>
    <w:rsid w:val="005E7A49"/>
    <w:rsid w:val="005F06B0"/>
    <w:rsid w:val="005F10DF"/>
    <w:rsid w:val="005F1EBD"/>
    <w:rsid w:val="005F25B5"/>
    <w:rsid w:val="005F2B71"/>
    <w:rsid w:val="005F2E21"/>
    <w:rsid w:val="005F3A7C"/>
    <w:rsid w:val="005F3C0E"/>
    <w:rsid w:val="005F3FB8"/>
    <w:rsid w:val="005F4C4E"/>
    <w:rsid w:val="005F50CC"/>
    <w:rsid w:val="005F5F7C"/>
    <w:rsid w:val="005F7098"/>
    <w:rsid w:val="005F7186"/>
    <w:rsid w:val="005F7572"/>
    <w:rsid w:val="00600A54"/>
    <w:rsid w:val="00600F32"/>
    <w:rsid w:val="006029AE"/>
    <w:rsid w:val="00603024"/>
    <w:rsid w:val="006034F9"/>
    <w:rsid w:val="00603AD9"/>
    <w:rsid w:val="00603BA2"/>
    <w:rsid w:val="00603E44"/>
    <w:rsid w:val="006059D4"/>
    <w:rsid w:val="00605D6C"/>
    <w:rsid w:val="00607036"/>
    <w:rsid w:val="0061040B"/>
    <w:rsid w:val="00610502"/>
    <w:rsid w:val="00610A50"/>
    <w:rsid w:val="00611306"/>
    <w:rsid w:val="00611694"/>
    <w:rsid w:val="006117F4"/>
    <w:rsid w:val="0061182B"/>
    <w:rsid w:val="00612713"/>
    <w:rsid w:val="00612A00"/>
    <w:rsid w:val="006131EA"/>
    <w:rsid w:val="0061325E"/>
    <w:rsid w:val="0061408F"/>
    <w:rsid w:val="006140E2"/>
    <w:rsid w:val="0061424B"/>
    <w:rsid w:val="0061472F"/>
    <w:rsid w:val="00614780"/>
    <w:rsid w:val="00614E19"/>
    <w:rsid w:val="00615197"/>
    <w:rsid w:val="006159FA"/>
    <w:rsid w:val="00615D30"/>
    <w:rsid w:val="00617192"/>
    <w:rsid w:val="00617921"/>
    <w:rsid w:val="00617E7D"/>
    <w:rsid w:val="006201DA"/>
    <w:rsid w:val="00620829"/>
    <w:rsid w:val="006224E5"/>
    <w:rsid w:val="006226CA"/>
    <w:rsid w:val="00622CD0"/>
    <w:rsid w:val="00624082"/>
    <w:rsid w:val="00624213"/>
    <w:rsid w:val="0062455B"/>
    <w:rsid w:val="006247B2"/>
    <w:rsid w:val="00625116"/>
    <w:rsid w:val="0062533B"/>
    <w:rsid w:val="00625569"/>
    <w:rsid w:val="00625D95"/>
    <w:rsid w:val="00626515"/>
    <w:rsid w:val="006266C7"/>
    <w:rsid w:val="00626E51"/>
    <w:rsid w:val="006270B5"/>
    <w:rsid w:val="006302F5"/>
    <w:rsid w:val="00630737"/>
    <w:rsid w:val="006307C3"/>
    <w:rsid w:val="00630AD6"/>
    <w:rsid w:val="00631458"/>
    <w:rsid w:val="006323CA"/>
    <w:rsid w:val="0063271E"/>
    <w:rsid w:val="00632CB5"/>
    <w:rsid w:val="00633D99"/>
    <w:rsid w:val="0063463C"/>
    <w:rsid w:val="0063506A"/>
    <w:rsid w:val="006351EA"/>
    <w:rsid w:val="00635ACE"/>
    <w:rsid w:val="00635F60"/>
    <w:rsid w:val="0063669F"/>
    <w:rsid w:val="00637002"/>
    <w:rsid w:val="00637B27"/>
    <w:rsid w:val="00637B31"/>
    <w:rsid w:val="00637CFE"/>
    <w:rsid w:val="00640438"/>
    <w:rsid w:val="0064052E"/>
    <w:rsid w:val="0064123C"/>
    <w:rsid w:val="006413C0"/>
    <w:rsid w:val="00641613"/>
    <w:rsid w:val="00642693"/>
    <w:rsid w:val="0064320B"/>
    <w:rsid w:val="006432D9"/>
    <w:rsid w:val="00643AF5"/>
    <w:rsid w:val="00643D90"/>
    <w:rsid w:val="00644773"/>
    <w:rsid w:val="00644AD5"/>
    <w:rsid w:val="0064582C"/>
    <w:rsid w:val="00646D0A"/>
    <w:rsid w:val="00646D84"/>
    <w:rsid w:val="00647CC1"/>
    <w:rsid w:val="0065006A"/>
    <w:rsid w:val="006503BE"/>
    <w:rsid w:val="00650909"/>
    <w:rsid w:val="00651874"/>
    <w:rsid w:val="00653995"/>
    <w:rsid w:val="00653ABC"/>
    <w:rsid w:val="0065408B"/>
    <w:rsid w:val="0065432D"/>
    <w:rsid w:val="0065562A"/>
    <w:rsid w:val="00655B0C"/>
    <w:rsid w:val="00656418"/>
    <w:rsid w:val="00656430"/>
    <w:rsid w:val="00660DB4"/>
    <w:rsid w:val="00662217"/>
    <w:rsid w:val="00662519"/>
    <w:rsid w:val="00662FF9"/>
    <w:rsid w:val="00663F72"/>
    <w:rsid w:val="00664190"/>
    <w:rsid w:val="006646C4"/>
    <w:rsid w:val="00665200"/>
    <w:rsid w:val="00665C9F"/>
    <w:rsid w:val="006668B1"/>
    <w:rsid w:val="00666F0D"/>
    <w:rsid w:val="00667722"/>
    <w:rsid w:val="00667841"/>
    <w:rsid w:val="006679D5"/>
    <w:rsid w:val="00667B94"/>
    <w:rsid w:val="00667D9F"/>
    <w:rsid w:val="00671A4B"/>
    <w:rsid w:val="00673210"/>
    <w:rsid w:val="0067386A"/>
    <w:rsid w:val="00674406"/>
    <w:rsid w:val="00674579"/>
    <w:rsid w:val="00674908"/>
    <w:rsid w:val="00674EB5"/>
    <w:rsid w:val="006751D1"/>
    <w:rsid w:val="00675390"/>
    <w:rsid w:val="00675CE3"/>
    <w:rsid w:val="006763F7"/>
    <w:rsid w:val="00676AAA"/>
    <w:rsid w:val="00676D24"/>
    <w:rsid w:val="00676F2A"/>
    <w:rsid w:val="00677275"/>
    <w:rsid w:val="00677789"/>
    <w:rsid w:val="00680F63"/>
    <w:rsid w:val="00681AA7"/>
    <w:rsid w:val="00681ABD"/>
    <w:rsid w:val="00681E8E"/>
    <w:rsid w:val="00682181"/>
    <w:rsid w:val="00682BA7"/>
    <w:rsid w:val="00683077"/>
    <w:rsid w:val="00683E53"/>
    <w:rsid w:val="00684BE0"/>
    <w:rsid w:val="00685476"/>
    <w:rsid w:val="006855CC"/>
    <w:rsid w:val="0068734E"/>
    <w:rsid w:val="00687AE5"/>
    <w:rsid w:val="00690113"/>
    <w:rsid w:val="006915DC"/>
    <w:rsid w:val="00693387"/>
    <w:rsid w:val="00693A50"/>
    <w:rsid w:val="00693AF2"/>
    <w:rsid w:val="0069553D"/>
    <w:rsid w:val="00695B4A"/>
    <w:rsid w:val="0069604E"/>
    <w:rsid w:val="00696E55"/>
    <w:rsid w:val="0069725E"/>
    <w:rsid w:val="00697EAA"/>
    <w:rsid w:val="006A193B"/>
    <w:rsid w:val="006A1E0A"/>
    <w:rsid w:val="006A20DA"/>
    <w:rsid w:val="006A3C09"/>
    <w:rsid w:val="006A4083"/>
    <w:rsid w:val="006A4114"/>
    <w:rsid w:val="006A48DC"/>
    <w:rsid w:val="006A5631"/>
    <w:rsid w:val="006A5732"/>
    <w:rsid w:val="006A5BD1"/>
    <w:rsid w:val="006A604C"/>
    <w:rsid w:val="006A6441"/>
    <w:rsid w:val="006A6BB9"/>
    <w:rsid w:val="006A72EF"/>
    <w:rsid w:val="006A7898"/>
    <w:rsid w:val="006A7978"/>
    <w:rsid w:val="006A79E0"/>
    <w:rsid w:val="006B01AE"/>
    <w:rsid w:val="006B0F72"/>
    <w:rsid w:val="006B1BB0"/>
    <w:rsid w:val="006B1D21"/>
    <w:rsid w:val="006B1FE3"/>
    <w:rsid w:val="006B21B2"/>
    <w:rsid w:val="006B314B"/>
    <w:rsid w:val="006B3191"/>
    <w:rsid w:val="006B3B1E"/>
    <w:rsid w:val="006B40D5"/>
    <w:rsid w:val="006B4235"/>
    <w:rsid w:val="006B4880"/>
    <w:rsid w:val="006B522C"/>
    <w:rsid w:val="006B57DD"/>
    <w:rsid w:val="006B5E81"/>
    <w:rsid w:val="006B5F80"/>
    <w:rsid w:val="006B6BB7"/>
    <w:rsid w:val="006B6CEC"/>
    <w:rsid w:val="006B7AC0"/>
    <w:rsid w:val="006B7B2B"/>
    <w:rsid w:val="006C13D3"/>
    <w:rsid w:val="006C1833"/>
    <w:rsid w:val="006C18D5"/>
    <w:rsid w:val="006C1B1E"/>
    <w:rsid w:val="006C442E"/>
    <w:rsid w:val="006C6148"/>
    <w:rsid w:val="006C7F46"/>
    <w:rsid w:val="006D074E"/>
    <w:rsid w:val="006D08EF"/>
    <w:rsid w:val="006D2178"/>
    <w:rsid w:val="006D2D42"/>
    <w:rsid w:val="006D423A"/>
    <w:rsid w:val="006D48FD"/>
    <w:rsid w:val="006D4E53"/>
    <w:rsid w:val="006D5C6B"/>
    <w:rsid w:val="006D68D4"/>
    <w:rsid w:val="006D74B6"/>
    <w:rsid w:val="006D75FB"/>
    <w:rsid w:val="006D7F7D"/>
    <w:rsid w:val="006E0B68"/>
    <w:rsid w:val="006E3E8E"/>
    <w:rsid w:val="006E4AF4"/>
    <w:rsid w:val="006E4B15"/>
    <w:rsid w:val="006E4D3C"/>
    <w:rsid w:val="006E604C"/>
    <w:rsid w:val="006E6DBF"/>
    <w:rsid w:val="006E6DCB"/>
    <w:rsid w:val="006F041C"/>
    <w:rsid w:val="006F0892"/>
    <w:rsid w:val="006F0A7A"/>
    <w:rsid w:val="006F0FC5"/>
    <w:rsid w:val="006F10AB"/>
    <w:rsid w:val="006F19E9"/>
    <w:rsid w:val="006F1C15"/>
    <w:rsid w:val="006F2000"/>
    <w:rsid w:val="006F2F8B"/>
    <w:rsid w:val="006F34C9"/>
    <w:rsid w:val="006F3678"/>
    <w:rsid w:val="006F43C9"/>
    <w:rsid w:val="006F456F"/>
    <w:rsid w:val="006F4C95"/>
    <w:rsid w:val="006F5472"/>
    <w:rsid w:val="006F6255"/>
    <w:rsid w:val="006F62FD"/>
    <w:rsid w:val="006F63E4"/>
    <w:rsid w:val="006F6853"/>
    <w:rsid w:val="006F7862"/>
    <w:rsid w:val="00700DD4"/>
    <w:rsid w:val="00701BE0"/>
    <w:rsid w:val="00701CC6"/>
    <w:rsid w:val="00701E03"/>
    <w:rsid w:val="007022D9"/>
    <w:rsid w:val="00702727"/>
    <w:rsid w:val="00703A1F"/>
    <w:rsid w:val="007043E8"/>
    <w:rsid w:val="007045E8"/>
    <w:rsid w:val="00706DDC"/>
    <w:rsid w:val="0070722E"/>
    <w:rsid w:val="00707EB4"/>
    <w:rsid w:val="00710497"/>
    <w:rsid w:val="00710581"/>
    <w:rsid w:val="007106E2"/>
    <w:rsid w:val="00710C70"/>
    <w:rsid w:val="00710FF9"/>
    <w:rsid w:val="0071132F"/>
    <w:rsid w:val="00711DB9"/>
    <w:rsid w:val="007120B5"/>
    <w:rsid w:val="00713D79"/>
    <w:rsid w:val="007143DA"/>
    <w:rsid w:val="007153F2"/>
    <w:rsid w:val="00717074"/>
    <w:rsid w:val="00717E31"/>
    <w:rsid w:val="00720B6A"/>
    <w:rsid w:val="007215CE"/>
    <w:rsid w:val="007222A4"/>
    <w:rsid w:val="00723202"/>
    <w:rsid w:val="00723782"/>
    <w:rsid w:val="00724EA0"/>
    <w:rsid w:val="00725122"/>
    <w:rsid w:val="0072530F"/>
    <w:rsid w:val="007257BC"/>
    <w:rsid w:val="00726EBC"/>
    <w:rsid w:val="00727E25"/>
    <w:rsid w:val="00730AA9"/>
    <w:rsid w:val="00730ED4"/>
    <w:rsid w:val="00731877"/>
    <w:rsid w:val="007320B2"/>
    <w:rsid w:val="0073238C"/>
    <w:rsid w:val="00732DE5"/>
    <w:rsid w:val="0073369A"/>
    <w:rsid w:val="00733923"/>
    <w:rsid w:val="00733D60"/>
    <w:rsid w:val="00734922"/>
    <w:rsid w:val="0073493E"/>
    <w:rsid w:val="00735BC6"/>
    <w:rsid w:val="00735F89"/>
    <w:rsid w:val="00736CF4"/>
    <w:rsid w:val="0073758B"/>
    <w:rsid w:val="00737731"/>
    <w:rsid w:val="007378E0"/>
    <w:rsid w:val="00737E48"/>
    <w:rsid w:val="0074059B"/>
    <w:rsid w:val="007409D2"/>
    <w:rsid w:val="00740F02"/>
    <w:rsid w:val="0074127A"/>
    <w:rsid w:val="00742173"/>
    <w:rsid w:val="00742234"/>
    <w:rsid w:val="00742A6A"/>
    <w:rsid w:val="00743387"/>
    <w:rsid w:val="00744647"/>
    <w:rsid w:val="00744F51"/>
    <w:rsid w:val="00745802"/>
    <w:rsid w:val="00745A39"/>
    <w:rsid w:val="00745F1A"/>
    <w:rsid w:val="007461D2"/>
    <w:rsid w:val="007463EA"/>
    <w:rsid w:val="007502EE"/>
    <w:rsid w:val="00750B53"/>
    <w:rsid w:val="00750C9D"/>
    <w:rsid w:val="00750DDD"/>
    <w:rsid w:val="00751A4D"/>
    <w:rsid w:val="00751B3A"/>
    <w:rsid w:val="0075305A"/>
    <w:rsid w:val="00753102"/>
    <w:rsid w:val="00755629"/>
    <w:rsid w:val="007560B0"/>
    <w:rsid w:val="00756F22"/>
    <w:rsid w:val="00756F80"/>
    <w:rsid w:val="007573A2"/>
    <w:rsid w:val="00762060"/>
    <w:rsid w:val="007620F4"/>
    <w:rsid w:val="007637CA"/>
    <w:rsid w:val="00763948"/>
    <w:rsid w:val="007641B5"/>
    <w:rsid w:val="0076518C"/>
    <w:rsid w:val="00765651"/>
    <w:rsid w:val="007659EB"/>
    <w:rsid w:val="00765B99"/>
    <w:rsid w:val="00765E56"/>
    <w:rsid w:val="00766F41"/>
    <w:rsid w:val="00767101"/>
    <w:rsid w:val="00767521"/>
    <w:rsid w:val="0076787D"/>
    <w:rsid w:val="00767EF3"/>
    <w:rsid w:val="007703E2"/>
    <w:rsid w:val="0077060F"/>
    <w:rsid w:val="0077092D"/>
    <w:rsid w:val="0077135B"/>
    <w:rsid w:val="00771BDD"/>
    <w:rsid w:val="007721A0"/>
    <w:rsid w:val="007722D4"/>
    <w:rsid w:val="00774311"/>
    <w:rsid w:val="0077470A"/>
    <w:rsid w:val="00775764"/>
    <w:rsid w:val="00776025"/>
    <w:rsid w:val="007810AB"/>
    <w:rsid w:val="00781AED"/>
    <w:rsid w:val="00782883"/>
    <w:rsid w:val="0078296C"/>
    <w:rsid w:val="00782B17"/>
    <w:rsid w:val="00782B20"/>
    <w:rsid w:val="007835C2"/>
    <w:rsid w:val="00783E72"/>
    <w:rsid w:val="00783F4D"/>
    <w:rsid w:val="00784165"/>
    <w:rsid w:val="0078573F"/>
    <w:rsid w:val="00786C89"/>
    <w:rsid w:val="007873DD"/>
    <w:rsid w:val="00787D14"/>
    <w:rsid w:val="00790ACA"/>
    <w:rsid w:val="00790EB0"/>
    <w:rsid w:val="0079165C"/>
    <w:rsid w:val="00791FAD"/>
    <w:rsid w:val="00796217"/>
    <w:rsid w:val="00796264"/>
    <w:rsid w:val="00796DEE"/>
    <w:rsid w:val="007973EF"/>
    <w:rsid w:val="007A06F1"/>
    <w:rsid w:val="007A14D4"/>
    <w:rsid w:val="007A19AA"/>
    <w:rsid w:val="007A2D7F"/>
    <w:rsid w:val="007A3302"/>
    <w:rsid w:val="007A3A33"/>
    <w:rsid w:val="007A3D07"/>
    <w:rsid w:val="007A3DC1"/>
    <w:rsid w:val="007A4139"/>
    <w:rsid w:val="007A4865"/>
    <w:rsid w:val="007A62DD"/>
    <w:rsid w:val="007A6C10"/>
    <w:rsid w:val="007A6E5A"/>
    <w:rsid w:val="007B024F"/>
    <w:rsid w:val="007B04AD"/>
    <w:rsid w:val="007B0948"/>
    <w:rsid w:val="007B0B10"/>
    <w:rsid w:val="007B1018"/>
    <w:rsid w:val="007B1706"/>
    <w:rsid w:val="007B4C59"/>
    <w:rsid w:val="007B5551"/>
    <w:rsid w:val="007B5CBE"/>
    <w:rsid w:val="007B61C2"/>
    <w:rsid w:val="007B634A"/>
    <w:rsid w:val="007B6973"/>
    <w:rsid w:val="007B733F"/>
    <w:rsid w:val="007B7414"/>
    <w:rsid w:val="007B7C33"/>
    <w:rsid w:val="007C11DF"/>
    <w:rsid w:val="007C1B07"/>
    <w:rsid w:val="007C1B73"/>
    <w:rsid w:val="007C246E"/>
    <w:rsid w:val="007C2B32"/>
    <w:rsid w:val="007C377E"/>
    <w:rsid w:val="007C5299"/>
    <w:rsid w:val="007C5862"/>
    <w:rsid w:val="007C5FF9"/>
    <w:rsid w:val="007C6F8E"/>
    <w:rsid w:val="007C72A4"/>
    <w:rsid w:val="007C76F1"/>
    <w:rsid w:val="007C78B3"/>
    <w:rsid w:val="007D034D"/>
    <w:rsid w:val="007D0541"/>
    <w:rsid w:val="007D0D6B"/>
    <w:rsid w:val="007D0DA2"/>
    <w:rsid w:val="007D141F"/>
    <w:rsid w:val="007D192C"/>
    <w:rsid w:val="007D1F45"/>
    <w:rsid w:val="007D2230"/>
    <w:rsid w:val="007D22CA"/>
    <w:rsid w:val="007D25D4"/>
    <w:rsid w:val="007D4BB8"/>
    <w:rsid w:val="007D4D91"/>
    <w:rsid w:val="007D6597"/>
    <w:rsid w:val="007D67C0"/>
    <w:rsid w:val="007D71DB"/>
    <w:rsid w:val="007D7994"/>
    <w:rsid w:val="007E1479"/>
    <w:rsid w:val="007E1929"/>
    <w:rsid w:val="007E255C"/>
    <w:rsid w:val="007E2963"/>
    <w:rsid w:val="007E2DCC"/>
    <w:rsid w:val="007E2EF1"/>
    <w:rsid w:val="007E323D"/>
    <w:rsid w:val="007E37F8"/>
    <w:rsid w:val="007E3BA0"/>
    <w:rsid w:val="007E4916"/>
    <w:rsid w:val="007E62EF"/>
    <w:rsid w:val="007E66B4"/>
    <w:rsid w:val="007E682A"/>
    <w:rsid w:val="007E6D7D"/>
    <w:rsid w:val="007E6E3B"/>
    <w:rsid w:val="007E6F56"/>
    <w:rsid w:val="007E7B54"/>
    <w:rsid w:val="007E7D16"/>
    <w:rsid w:val="007E7E98"/>
    <w:rsid w:val="007E7EF2"/>
    <w:rsid w:val="007F0AF0"/>
    <w:rsid w:val="007F0C2E"/>
    <w:rsid w:val="007F21A7"/>
    <w:rsid w:val="007F28C2"/>
    <w:rsid w:val="007F2F16"/>
    <w:rsid w:val="007F3A85"/>
    <w:rsid w:val="007F45B2"/>
    <w:rsid w:val="007F4F60"/>
    <w:rsid w:val="007F515C"/>
    <w:rsid w:val="007F55BE"/>
    <w:rsid w:val="007F5634"/>
    <w:rsid w:val="007F6686"/>
    <w:rsid w:val="007F6F9E"/>
    <w:rsid w:val="007F76F7"/>
    <w:rsid w:val="007F7CA9"/>
    <w:rsid w:val="007F7D76"/>
    <w:rsid w:val="008004CC"/>
    <w:rsid w:val="008013FD"/>
    <w:rsid w:val="0080237F"/>
    <w:rsid w:val="00802522"/>
    <w:rsid w:val="008026AB"/>
    <w:rsid w:val="00803677"/>
    <w:rsid w:val="00803BEB"/>
    <w:rsid w:val="0080424A"/>
    <w:rsid w:val="008044D9"/>
    <w:rsid w:val="00804BAF"/>
    <w:rsid w:val="00806116"/>
    <w:rsid w:val="008065EA"/>
    <w:rsid w:val="008069A1"/>
    <w:rsid w:val="00806AC3"/>
    <w:rsid w:val="00806C4C"/>
    <w:rsid w:val="008112BC"/>
    <w:rsid w:val="0081166A"/>
    <w:rsid w:val="008122B6"/>
    <w:rsid w:val="008134BF"/>
    <w:rsid w:val="00813DE0"/>
    <w:rsid w:val="00815AB1"/>
    <w:rsid w:val="008163D2"/>
    <w:rsid w:val="008168C2"/>
    <w:rsid w:val="00816E28"/>
    <w:rsid w:val="00817512"/>
    <w:rsid w:val="00820294"/>
    <w:rsid w:val="008205F8"/>
    <w:rsid w:val="0082083B"/>
    <w:rsid w:val="00820CDA"/>
    <w:rsid w:val="00820EE7"/>
    <w:rsid w:val="00821574"/>
    <w:rsid w:val="00821B41"/>
    <w:rsid w:val="00821C76"/>
    <w:rsid w:val="00822793"/>
    <w:rsid w:val="00822F73"/>
    <w:rsid w:val="00823403"/>
    <w:rsid w:val="008235E9"/>
    <w:rsid w:val="00824DD8"/>
    <w:rsid w:val="00825B3B"/>
    <w:rsid w:val="00825BB9"/>
    <w:rsid w:val="00826118"/>
    <w:rsid w:val="008264FE"/>
    <w:rsid w:val="008272E3"/>
    <w:rsid w:val="00827795"/>
    <w:rsid w:val="008301D2"/>
    <w:rsid w:val="00830692"/>
    <w:rsid w:val="00830A02"/>
    <w:rsid w:val="00830BF7"/>
    <w:rsid w:val="00830C3E"/>
    <w:rsid w:val="00831854"/>
    <w:rsid w:val="008324EE"/>
    <w:rsid w:val="008327D0"/>
    <w:rsid w:val="008327DF"/>
    <w:rsid w:val="00832858"/>
    <w:rsid w:val="00832C44"/>
    <w:rsid w:val="0083346D"/>
    <w:rsid w:val="0083561C"/>
    <w:rsid w:val="008356FB"/>
    <w:rsid w:val="00836FFF"/>
    <w:rsid w:val="008373A2"/>
    <w:rsid w:val="008407BB"/>
    <w:rsid w:val="00840ED3"/>
    <w:rsid w:val="00841F70"/>
    <w:rsid w:val="0084207A"/>
    <w:rsid w:val="00842D76"/>
    <w:rsid w:val="00842E74"/>
    <w:rsid w:val="00844CC2"/>
    <w:rsid w:val="008454DB"/>
    <w:rsid w:val="00846681"/>
    <w:rsid w:val="00847471"/>
    <w:rsid w:val="00847D43"/>
    <w:rsid w:val="008500F4"/>
    <w:rsid w:val="00850147"/>
    <w:rsid w:val="00850C2C"/>
    <w:rsid w:val="008511BA"/>
    <w:rsid w:val="008526CE"/>
    <w:rsid w:val="00852DC6"/>
    <w:rsid w:val="00852EE8"/>
    <w:rsid w:val="00853F3F"/>
    <w:rsid w:val="00854A2C"/>
    <w:rsid w:val="00855E84"/>
    <w:rsid w:val="008560F9"/>
    <w:rsid w:val="00856834"/>
    <w:rsid w:val="00857360"/>
    <w:rsid w:val="0086034F"/>
    <w:rsid w:val="008609F4"/>
    <w:rsid w:val="00860DDB"/>
    <w:rsid w:val="008618D6"/>
    <w:rsid w:val="008623C6"/>
    <w:rsid w:val="00863357"/>
    <w:rsid w:val="00863694"/>
    <w:rsid w:val="008643A2"/>
    <w:rsid w:val="0086461B"/>
    <w:rsid w:val="00864C73"/>
    <w:rsid w:val="0086502A"/>
    <w:rsid w:val="00865381"/>
    <w:rsid w:val="008654E3"/>
    <w:rsid w:val="00867C0D"/>
    <w:rsid w:val="0087002A"/>
    <w:rsid w:val="00870085"/>
    <w:rsid w:val="0087017A"/>
    <w:rsid w:val="00870464"/>
    <w:rsid w:val="00870F70"/>
    <w:rsid w:val="00871547"/>
    <w:rsid w:val="0087251C"/>
    <w:rsid w:val="00872D0D"/>
    <w:rsid w:val="0087325D"/>
    <w:rsid w:val="00873C20"/>
    <w:rsid w:val="00874205"/>
    <w:rsid w:val="00875FB2"/>
    <w:rsid w:val="00876133"/>
    <w:rsid w:val="00876D50"/>
    <w:rsid w:val="00877EC7"/>
    <w:rsid w:val="00882EF9"/>
    <w:rsid w:val="008837AA"/>
    <w:rsid w:val="0088446D"/>
    <w:rsid w:val="0088517C"/>
    <w:rsid w:val="0088523B"/>
    <w:rsid w:val="00885A7A"/>
    <w:rsid w:val="00886098"/>
    <w:rsid w:val="0088650D"/>
    <w:rsid w:val="008869B5"/>
    <w:rsid w:val="00887829"/>
    <w:rsid w:val="00887CF7"/>
    <w:rsid w:val="00890EA6"/>
    <w:rsid w:val="008911B4"/>
    <w:rsid w:val="0089240E"/>
    <w:rsid w:val="008929EE"/>
    <w:rsid w:val="008929F3"/>
    <w:rsid w:val="00892C79"/>
    <w:rsid w:val="00892E3B"/>
    <w:rsid w:val="00893AC3"/>
    <w:rsid w:val="008948DE"/>
    <w:rsid w:val="00894C0D"/>
    <w:rsid w:val="00894D6B"/>
    <w:rsid w:val="0089513B"/>
    <w:rsid w:val="0089765F"/>
    <w:rsid w:val="00897BEA"/>
    <w:rsid w:val="008A0E81"/>
    <w:rsid w:val="008A11A7"/>
    <w:rsid w:val="008A1BE3"/>
    <w:rsid w:val="008A1C2B"/>
    <w:rsid w:val="008A1F30"/>
    <w:rsid w:val="008A2592"/>
    <w:rsid w:val="008A3A56"/>
    <w:rsid w:val="008A41B4"/>
    <w:rsid w:val="008A4BA1"/>
    <w:rsid w:val="008A4BCE"/>
    <w:rsid w:val="008A53E7"/>
    <w:rsid w:val="008A6F61"/>
    <w:rsid w:val="008A7992"/>
    <w:rsid w:val="008B0490"/>
    <w:rsid w:val="008B075D"/>
    <w:rsid w:val="008B0FD5"/>
    <w:rsid w:val="008B145D"/>
    <w:rsid w:val="008B1B07"/>
    <w:rsid w:val="008B1BC7"/>
    <w:rsid w:val="008B250F"/>
    <w:rsid w:val="008B42A3"/>
    <w:rsid w:val="008B4530"/>
    <w:rsid w:val="008B5487"/>
    <w:rsid w:val="008B7342"/>
    <w:rsid w:val="008C0278"/>
    <w:rsid w:val="008C044C"/>
    <w:rsid w:val="008C0DF6"/>
    <w:rsid w:val="008C1087"/>
    <w:rsid w:val="008C1ADB"/>
    <w:rsid w:val="008C2460"/>
    <w:rsid w:val="008C3356"/>
    <w:rsid w:val="008C33DF"/>
    <w:rsid w:val="008C4756"/>
    <w:rsid w:val="008C53E0"/>
    <w:rsid w:val="008C6EAC"/>
    <w:rsid w:val="008C7666"/>
    <w:rsid w:val="008D0F11"/>
    <w:rsid w:val="008D1697"/>
    <w:rsid w:val="008D1D2B"/>
    <w:rsid w:val="008D2627"/>
    <w:rsid w:val="008D39BB"/>
    <w:rsid w:val="008D3EED"/>
    <w:rsid w:val="008D4582"/>
    <w:rsid w:val="008D4787"/>
    <w:rsid w:val="008D5516"/>
    <w:rsid w:val="008D68F2"/>
    <w:rsid w:val="008D719C"/>
    <w:rsid w:val="008D7718"/>
    <w:rsid w:val="008D782E"/>
    <w:rsid w:val="008D7A48"/>
    <w:rsid w:val="008D7D7B"/>
    <w:rsid w:val="008E04C5"/>
    <w:rsid w:val="008E1D93"/>
    <w:rsid w:val="008E2EF1"/>
    <w:rsid w:val="008E32A2"/>
    <w:rsid w:val="008E39A2"/>
    <w:rsid w:val="008E3C69"/>
    <w:rsid w:val="008E43B8"/>
    <w:rsid w:val="008E472A"/>
    <w:rsid w:val="008E4B8B"/>
    <w:rsid w:val="008E5249"/>
    <w:rsid w:val="008E5733"/>
    <w:rsid w:val="008E5DCC"/>
    <w:rsid w:val="008E5FEB"/>
    <w:rsid w:val="008E78B6"/>
    <w:rsid w:val="008E7A76"/>
    <w:rsid w:val="008E7E1F"/>
    <w:rsid w:val="008F0B6C"/>
    <w:rsid w:val="008F0E2D"/>
    <w:rsid w:val="008F0F43"/>
    <w:rsid w:val="008F1807"/>
    <w:rsid w:val="008F26AB"/>
    <w:rsid w:val="008F3158"/>
    <w:rsid w:val="008F47E9"/>
    <w:rsid w:val="008F507A"/>
    <w:rsid w:val="008F5EF5"/>
    <w:rsid w:val="008F5FF9"/>
    <w:rsid w:val="008F5FFB"/>
    <w:rsid w:val="008F7D5C"/>
    <w:rsid w:val="008F7E73"/>
    <w:rsid w:val="00900780"/>
    <w:rsid w:val="00900FAE"/>
    <w:rsid w:val="009018D0"/>
    <w:rsid w:val="00901A7B"/>
    <w:rsid w:val="00901FB9"/>
    <w:rsid w:val="009021FF"/>
    <w:rsid w:val="00902E0A"/>
    <w:rsid w:val="0090326C"/>
    <w:rsid w:val="0090354C"/>
    <w:rsid w:val="00903A61"/>
    <w:rsid w:val="00903C25"/>
    <w:rsid w:val="00904B05"/>
    <w:rsid w:val="00904FF5"/>
    <w:rsid w:val="0090548E"/>
    <w:rsid w:val="00907A65"/>
    <w:rsid w:val="0091022D"/>
    <w:rsid w:val="00911440"/>
    <w:rsid w:val="009127F6"/>
    <w:rsid w:val="00912B1C"/>
    <w:rsid w:val="00912D7F"/>
    <w:rsid w:val="0091337E"/>
    <w:rsid w:val="009140A8"/>
    <w:rsid w:val="00914515"/>
    <w:rsid w:val="009154D6"/>
    <w:rsid w:val="0091563E"/>
    <w:rsid w:val="00915F90"/>
    <w:rsid w:val="00916540"/>
    <w:rsid w:val="00916C16"/>
    <w:rsid w:val="0091763D"/>
    <w:rsid w:val="00921352"/>
    <w:rsid w:val="00921E81"/>
    <w:rsid w:val="00922DD8"/>
    <w:rsid w:val="00922F11"/>
    <w:rsid w:val="00923219"/>
    <w:rsid w:val="00923B19"/>
    <w:rsid w:val="00924C5A"/>
    <w:rsid w:val="00925D53"/>
    <w:rsid w:val="0092613F"/>
    <w:rsid w:val="009267B3"/>
    <w:rsid w:val="00926A76"/>
    <w:rsid w:val="00927011"/>
    <w:rsid w:val="00927587"/>
    <w:rsid w:val="00927DFE"/>
    <w:rsid w:val="00930378"/>
    <w:rsid w:val="009303F0"/>
    <w:rsid w:val="009311A7"/>
    <w:rsid w:val="00931492"/>
    <w:rsid w:val="00931ADF"/>
    <w:rsid w:val="00931B65"/>
    <w:rsid w:val="00931BEA"/>
    <w:rsid w:val="00932BE0"/>
    <w:rsid w:val="0093300D"/>
    <w:rsid w:val="00933032"/>
    <w:rsid w:val="009340CD"/>
    <w:rsid w:val="009341A2"/>
    <w:rsid w:val="00934417"/>
    <w:rsid w:val="00934CDF"/>
    <w:rsid w:val="00936926"/>
    <w:rsid w:val="00936CD5"/>
    <w:rsid w:val="0094038C"/>
    <w:rsid w:val="00941968"/>
    <w:rsid w:val="00941BA1"/>
    <w:rsid w:val="0094237D"/>
    <w:rsid w:val="00943CE6"/>
    <w:rsid w:val="0094441A"/>
    <w:rsid w:val="00944ABF"/>
    <w:rsid w:val="00944DBF"/>
    <w:rsid w:val="00946479"/>
    <w:rsid w:val="00950C2E"/>
    <w:rsid w:val="00950D36"/>
    <w:rsid w:val="00951068"/>
    <w:rsid w:val="009510D2"/>
    <w:rsid w:val="00951D24"/>
    <w:rsid w:val="00951FBB"/>
    <w:rsid w:val="00952D0C"/>
    <w:rsid w:val="009538C4"/>
    <w:rsid w:val="00955F8C"/>
    <w:rsid w:val="009564CC"/>
    <w:rsid w:val="009566B8"/>
    <w:rsid w:val="00957B98"/>
    <w:rsid w:val="0096087E"/>
    <w:rsid w:val="0096100E"/>
    <w:rsid w:val="009612F3"/>
    <w:rsid w:val="00961627"/>
    <w:rsid w:val="00962282"/>
    <w:rsid w:val="009628BF"/>
    <w:rsid w:val="00962B27"/>
    <w:rsid w:val="00963511"/>
    <w:rsid w:val="009637D0"/>
    <w:rsid w:val="00963BEC"/>
    <w:rsid w:val="0096478E"/>
    <w:rsid w:val="009652AD"/>
    <w:rsid w:val="00965651"/>
    <w:rsid w:val="009660A8"/>
    <w:rsid w:val="00967846"/>
    <w:rsid w:val="00970624"/>
    <w:rsid w:val="0097162D"/>
    <w:rsid w:val="009718C7"/>
    <w:rsid w:val="00971A23"/>
    <w:rsid w:val="00971F4D"/>
    <w:rsid w:val="00972109"/>
    <w:rsid w:val="0097259A"/>
    <w:rsid w:val="009726BE"/>
    <w:rsid w:val="0097325A"/>
    <w:rsid w:val="0097338E"/>
    <w:rsid w:val="00973E92"/>
    <w:rsid w:val="009746CA"/>
    <w:rsid w:val="00974959"/>
    <w:rsid w:val="009753BF"/>
    <w:rsid w:val="00975845"/>
    <w:rsid w:val="00975CDB"/>
    <w:rsid w:val="00977145"/>
    <w:rsid w:val="00980166"/>
    <w:rsid w:val="00980545"/>
    <w:rsid w:val="00980A56"/>
    <w:rsid w:val="00980BFD"/>
    <w:rsid w:val="00981789"/>
    <w:rsid w:val="00981B00"/>
    <w:rsid w:val="00982D16"/>
    <w:rsid w:val="00983D39"/>
    <w:rsid w:val="00984039"/>
    <w:rsid w:val="00984C11"/>
    <w:rsid w:val="00986512"/>
    <w:rsid w:val="009867AC"/>
    <w:rsid w:val="00987840"/>
    <w:rsid w:val="00990321"/>
    <w:rsid w:val="0099075C"/>
    <w:rsid w:val="00990EB6"/>
    <w:rsid w:val="009910A7"/>
    <w:rsid w:val="00993B6B"/>
    <w:rsid w:val="009948C6"/>
    <w:rsid w:val="00996870"/>
    <w:rsid w:val="00996A3F"/>
    <w:rsid w:val="00996AF4"/>
    <w:rsid w:val="00996F1E"/>
    <w:rsid w:val="0099713C"/>
    <w:rsid w:val="00997367"/>
    <w:rsid w:val="009975C9"/>
    <w:rsid w:val="00997671"/>
    <w:rsid w:val="00997B19"/>
    <w:rsid w:val="009A01EF"/>
    <w:rsid w:val="009A0C48"/>
    <w:rsid w:val="009A136A"/>
    <w:rsid w:val="009A15F0"/>
    <w:rsid w:val="009A1B66"/>
    <w:rsid w:val="009A2548"/>
    <w:rsid w:val="009A3154"/>
    <w:rsid w:val="009A32DF"/>
    <w:rsid w:val="009A3573"/>
    <w:rsid w:val="009A3AB2"/>
    <w:rsid w:val="009A46F2"/>
    <w:rsid w:val="009A4C6F"/>
    <w:rsid w:val="009A4C98"/>
    <w:rsid w:val="009A5027"/>
    <w:rsid w:val="009A57C8"/>
    <w:rsid w:val="009A5C1A"/>
    <w:rsid w:val="009A5F2B"/>
    <w:rsid w:val="009A682B"/>
    <w:rsid w:val="009A6AD6"/>
    <w:rsid w:val="009A74D7"/>
    <w:rsid w:val="009A76BD"/>
    <w:rsid w:val="009B022C"/>
    <w:rsid w:val="009B0328"/>
    <w:rsid w:val="009B0551"/>
    <w:rsid w:val="009B0D5E"/>
    <w:rsid w:val="009B215E"/>
    <w:rsid w:val="009B3BC1"/>
    <w:rsid w:val="009B3F2A"/>
    <w:rsid w:val="009B58BC"/>
    <w:rsid w:val="009B5FA6"/>
    <w:rsid w:val="009B65E9"/>
    <w:rsid w:val="009B6BCE"/>
    <w:rsid w:val="009B7EF0"/>
    <w:rsid w:val="009C0121"/>
    <w:rsid w:val="009C0482"/>
    <w:rsid w:val="009C07A8"/>
    <w:rsid w:val="009C0BC4"/>
    <w:rsid w:val="009C131F"/>
    <w:rsid w:val="009C1DE1"/>
    <w:rsid w:val="009C2EC8"/>
    <w:rsid w:val="009C38A1"/>
    <w:rsid w:val="009C497A"/>
    <w:rsid w:val="009C62CE"/>
    <w:rsid w:val="009C64D7"/>
    <w:rsid w:val="009C6BCC"/>
    <w:rsid w:val="009C6DDE"/>
    <w:rsid w:val="009C6E41"/>
    <w:rsid w:val="009C736E"/>
    <w:rsid w:val="009C76B2"/>
    <w:rsid w:val="009C7906"/>
    <w:rsid w:val="009D05CE"/>
    <w:rsid w:val="009D0713"/>
    <w:rsid w:val="009D0D68"/>
    <w:rsid w:val="009D3A41"/>
    <w:rsid w:val="009D4F52"/>
    <w:rsid w:val="009D577C"/>
    <w:rsid w:val="009D5BA5"/>
    <w:rsid w:val="009D74A0"/>
    <w:rsid w:val="009D75D1"/>
    <w:rsid w:val="009E0099"/>
    <w:rsid w:val="009E267C"/>
    <w:rsid w:val="009E2982"/>
    <w:rsid w:val="009E29AB"/>
    <w:rsid w:val="009E2FA7"/>
    <w:rsid w:val="009E37D1"/>
    <w:rsid w:val="009E3B1D"/>
    <w:rsid w:val="009E3B55"/>
    <w:rsid w:val="009E58D8"/>
    <w:rsid w:val="009E65A1"/>
    <w:rsid w:val="009F02F9"/>
    <w:rsid w:val="009F0C1E"/>
    <w:rsid w:val="009F1BD8"/>
    <w:rsid w:val="009F27BA"/>
    <w:rsid w:val="009F28A7"/>
    <w:rsid w:val="009F3511"/>
    <w:rsid w:val="009F37B8"/>
    <w:rsid w:val="009F4B84"/>
    <w:rsid w:val="009F70C6"/>
    <w:rsid w:val="009F7674"/>
    <w:rsid w:val="00A0049A"/>
    <w:rsid w:val="00A01CBD"/>
    <w:rsid w:val="00A0247A"/>
    <w:rsid w:val="00A0400A"/>
    <w:rsid w:val="00A051D2"/>
    <w:rsid w:val="00A05E4F"/>
    <w:rsid w:val="00A0620C"/>
    <w:rsid w:val="00A06EDC"/>
    <w:rsid w:val="00A06F64"/>
    <w:rsid w:val="00A10627"/>
    <w:rsid w:val="00A10DB2"/>
    <w:rsid w:val="00A117AA"/>
    <w:rsid w:val="00A11850"/>
    <w:rsid w:val="00A1198B"/>
    <w:rsid w:val="00A1269A"/>
    <w:rsid w:val="00A12A4F"/>
    <w:rsid w:val="00A12F44"/>
    <w:rsid w:val="00A1317A"/>
    <w:rsid w:val="00A13182"/>
    <w:rsid w:val="00A13376"/>
    <w:rsid w:val="00A13835"/>
    <w:rsid w:val="00A13D4D"/>
    <w:rsid w:val="00A13EE2"/>
    <w:rsid w:val="00A14C1C"/>
    <w:rsid w:val="00A15B68"/>
    <w:rsid w:val="00A169CF"/>
    <w:rsid w:val="00A17779"/>
    <w:rsid w:val="00A207F6"/>
    <w:rsid w:val="00A20E6E"/>
    <w:rsid w:val="00A210BE"/>
    <w:rsid w:val="00A23DCF"/>
    <w:rsid w:val="00A241C7"/>
    <w:rsid w:val="00A2483C"/>
    <w:rsid w:val="00A248F7"/>
    <w:rsid w:val="00A24FB0"/>
    <w:rsid w:val="00A26F0C"/>
    <w:rsid w:val="00A2723A"/>
    <w:rsid w:val="00A27A2B"/>
    <w:rsid w:val="00A301D5"/>
    <w:rsid w:val="00A30305"/>
    <w:rsid w:val="00A309CF"/>
    <w:rsid w:val="00A30C3E"/>
    <w:rsid w:val="00A30F7B"/>
    <w:rsid w:val="00A315B9"/>
    <w:rsid w:val="00A319D9"/>
    <w:rsid w:val="00A31C09"/>
    <w:rsid w:val="00A31EAB"/>
    <w:rsid w:val="00A320DD"/>
    <w:rsid w:val="00A338CB"/>
    <w:rsid w:val="00A343AF"/>
    <w:rsid w:val="00A34EA7"/>
    <w:rsid w:val="00A352D9"/>
    <w:rsid w:val="00A35CB7"/>
    <w:rsid w:val="00A36058"/>
    <w:rsid w:val="00A3662F"/>
    <w:rsid w:val="00A36C16"/>
    <w:rsid w:val="00A37293"/>
    <w:rsid w:val="00A372B4"/>
    <w:rsid w:val="00A40639"/>
    <w:rsid w:val="00A4127E"/>
    <w:rsid w:val="00A4166B"/>
    <w:rsid w:val="00A41E24"/>
    <w:rsid w:val="00A420ED"/>
    <w:rsid w:val="00A421EC"/>
    <w:rsid w:val="00A42632"/>
    <w:rsid w:val="00A42E2C"/>
    <w:rsid w:val="00A44A19"/>
    <w:rsid w:val="00A44EC3"/>
    <w:rsid w:val="00A45B98"/>
    <w:rsid w:val="00A46044"/>
    <w:rsid w:val="00A4614B"/>
    <w:rsid w:val="00A475F4"/>
    <w:rsid w:val="00A4798E"/>
    <w:rsid w:val="00A5170C"/>
    <w:rsid w:val="00A531A4"/>
    <w:rsid w:val="00A55012"/>
    <w:rsid w:val="00A55567"/>
    <w:rsid w:val="00A55A9E"/>
    <w:rsid w:val="00A56B93"/>
    <w:rsid w:val="00A56DA6"/>
    <w:rsid w:val="00A576EB"/>
    <w:rsid w:val="00A60272"/>
    <w:rsid w:val="00A60FDF"/>
    <w:rsid w:val="00A61620"/>
    <w:rsid w:val="00A616AB"/>
    <w:rsid w:val="00A61B0C"/>
    <w:rsid w:val="00A62D43"/>
    <w:rsid w:val="00A6311E"/>
    <w:rsid w:val="00A634C2"/>
    <w:rsid w:val="00A63F3B"/>
    <w:rsid w:val="00A65644"/>
    <w:rsid w:val="00A67C5C"/>
    <w:rsid w:val="00A67FB0"/>
    <w:rsid w:val="00A705D9"/>
    <w:rsid w:val="00A70DE0"/>
    <w:rsid w:val="00A73958"/>
    <w:rsid w:val="00A73C8A"/>
    <w:rsid w:val="00A7452C"/>
    <w:rsid w:val="00A75334"/>
    <w:rsid w:val="00A75439"/>
    <w:rsid w:val="00A768B9"/>
    <w:rsid w:val="00A770E5"/>
    <w:rsid w:val="00A77849"/>
    <w:rsid w:val="00A77BD1"/>
    <w:rsid w:val="00A80555"/>
    <w:rsid w:val="00A8082B"/>
    <w:rsid w:val="00A8241E"/>
    <w:rsid w:val="00A8266D"/>
    <w:rsid w:val="00A83E5D"/>
    <w:rsid w:val="00A84325"/>
    <w:rsid w:val="00A8522A"/>
    <w:rsid w:val="00A85EC9"/>
    <w:rsid w:val="00A86A7D"/>
    <w:rsid w:val="00A86AA6"/>
    <w:rsid w:val="00A87411"/>
    <w:rsid w:val="00A876BA"/>
    <w:rsid w:val="00A90DD3"/>
    <w:rsid w:val="00A90F8E"/>
    <w:rsid w:val="00A9113B"/>
    <w:rsid w:val="00A9182C"/>
    <w:rsid w:val="00A91A33"/>
    <w:rsid w:val="00A925D0"/>
    <w:rsid w:val="00A932B0"/>
    <w:rsid w:val="00A933F3"/>
    <w:rsid w:val="00A936E4"/>
    <w:rsid w:val="00A93777"/>
    <w:rsid w:val="00A93F01"/>
    <w:rsid w:val="00A940A2"/>
    <w:rsid w:val="00A94261"/>
    <w:rsid w:val="00A95459"/>
    <w:rsid w:val="00A96FAB"/>
    <w:rsid w:val="00A96FE2"/>
    <w:rsid w:val="00A978A8"/>
    <w:rsid w:val="00A97ACC"/>
    <w:rsid w:val="00A97BDA"/>
    <w:rsid w:val="00A97D16"/>
    <w:rsid w:val="00AA0821"/>
    <w:rsid w:val="00AA0B86"/>
    <w:rsid w:val="00AA146D"/>
    <w:rsid w:val="00AA1C09"/>
    <w:rsid w:val="00AA210C"/>
    <w:rsid w:val="00AA334B"/>
    <w:rsid w:val="00AA39BB"/>
    <w:rsid w:val="00AA4021"/>
    <w:rsid w:val="00AA4E35"/>
    <w:rsid w:val="00AA597A"/>
    <w:rsid w:val="00AA5A88"/>
    <w:rsid w:val="00AA5C06"/>
    <w:rsid w:val="00AA7003"/>
    <w:rsid w:val="00AA7573"/>
    <w:rsid w:val="00AA7C85"/>
    <w:rsid w:val="00AB020A"/>
    <w:rsid w:val="00AB22B0"/>
    <w:rsid w:val="00AB2A80"/>
    <w:rsid w:val="00AB2B43"/>
    <w:rsid w:val="00AB32E5"/>
    <w:rsid w:val="00AB3D06"/>
    <w:rsid w:val="00AB3D56"/>
    <w:rsid w:val="00AB3FB1"/>
    <w:rsid w:val="00AB46BF"/>
    <w:rsid w:val="00AB49D5"/>
    <w:rsid w:val="00AB4F0B"/>
    <w:rsid w:val="00AB6499"/>
    <w:rsid w:val="00AB7349"/>
    <w:rsid w:val="00AC0676"/>
    <w:rsid w:val="00AC1DF8"/>
    <w:rsid w:val="00AC2C88"/>
    <w:rsid w:val="00AC329F"/>
    <w:rsid w:val="00AC3896"/>
    <w:rsid w:val="00AC3D9D"/>
    <w:rsid w:val="00AC485B"/>
    <w:rsid w:val="00AC51DC"/>
    <w:rsid w:val="00AC62A1"/>
    <w:rsid w:val="00AC680D"/>
    <w:rsid w:val="00AC6973"/>
    <w:rsid w:val="00AD00EE"/>
    <w:rsid w:val="00AD0EDF"/>
    <w:rsid w:val="00AD1781"/>
    <w:rsid w:val="00AD21F9"/>
    <w:rsid w:val="00AD4201"/>
    <w:rsid w:val="00AD464F"/>
    <w:rsid w:val="00AD471C"/>
    <w:rsid w:val="00AD4B48"/>
    <w:rsid w:val="00AD520B"/>
    <w:rsid w:val="00AD60CF"/>
    <w:rsid w:val="00AD6CA8"/>
    <w:rsid w:val="00AD73D3"/>
    <w:rsid w:val="00AE0D68"/>
    <w:rsid w:val="00AE1979"/>
    <w:rsid w:val="00AE1CFE"/>
    <w:rsid w:val="00AE3404"/>
    <w:rsid w:val="00AE472C"/>
    <w:rsid w:val="00AE55E8"/>
    <w:rsid w:val="00AE6750"/>
    <w:rsid w:val="00AE7DD8"/>
    <w:rsid w:val="00AE7F9D"/>
    <w:rsid w:val="00AF1D1C"/>
    <w:rsid w:val="00AF1EF3"/>
    <w:rsid w:val="00AF22C7"/>
    <w:rsid w:val="00AF2A86"/>
    <w:rsid w:val="00AF2DEE"/>
    <w:rsid w:val="00AF3876"/>
    <w:rsid w:val="00AF38A1"/>
    <w:rsid w:val="00AF3E31"/>
    <w:rsid w:val="00AF4203"/>
    <w:rsid w:val="00AF440C"/>
    <w:rsid w:val="00AF5C36"/>
    <w:rsid w:val="00AF60A3"/>
    <w:rsid w:val="00AF6A75"/>
    <w:rsid w:val="00AF7912"/>
    <w:rsid w:val="00AF7AB3"/>
    <w:rsid w:val="00AF7B3E"/>
    <w:rsid w:val="00B00262"/>
    <w:rsid w:val="00B00805"/>
    <w:rsid w:val="00B01630"/>
    <w:rsid w:val="00B01D9A"/>
    <w:rsid w:val="00B020A3"/>
    <w:rsid w:val="00B022E4"/>
    <w:rsid w:val="00B032D0"/>
    <w:rsid w:val="00B045D3"/>
    <w:rsid w:val="00B060BC"/>
    <w:rsid w:val="00B06CDE"/>
    <w:rsid w:val="00B07118"/>
    <w:rsid w:val="00B07128"/>
    <w:rsid w:val="00B0752A"/>
    <w:rsid w:val="00B1057F"/>
    <w:rsid w:val="00B1072E"/>
    <w:rsid w:val="00B11BB8"/>
    <w:rsid w:val="00B11BFB"/>
    <w:rsid w:val="00B123BE"/>
    <w:rsid w:val="00B12B64"/>
    <w:rsid w:val="00B132A5"/>
    <w:rsid w:val="00B13816"/>
    <w:rsid w:val="00B139BE"/>
    <w:rsid w:val="00B14193"/>
    <w:rsid w:val="00B1608F"/>
    <w:rsid w:val="00B161D6"/>
    <w:rsid w:val="00B16D0C"/>
    <w:rsid w:val="00B17A49"/>
    <w:rsid w:val="00B20307"/>
    <w:rsid w:val="00B203C4"/>
    <w:rsid w:val="00B2086A"/>
    <w:rsid w:val="00B20A6E"/>
    <w:rsid w:val="00B2102F"/>
    <w:rsid w:val="00B21876"/>
    <w:rsid w:val="00B227B8"/>
    <w:rsid w:val="00B22D94"/>
    <w:rsid w:val="00B22FA6"/>
    <w:rsid w:val="00B23758"/>
    <w:rsid w:val="00B23834"/>
    <w:rsid w:val="00B23902"/>
    <w:rsid w:val="00B23BFC"/>
    <w:rsid w:val="00B245C0"/>
    <w:rsid w:val="00B245E6"/>
    <w:rsid w:val="00B249E5"/>
    <w:rsid w:val="00B25497"/>
    <w:rsid w:val="00B25AB3"/>
    <w:rsid w:val="00B25BD6"/>
    <w:rsid w:val="00B26B65"/>
    <w:rsid w:val="00B27657"/>
    <w:rsid w:val="00B27EFB"/>
    <w:rsid w:val="00B30B67"/>
    <w:rsid w:val="00B30E06"/>
    <w:rsid w:val="00B317C2"/>
    <w:rsid w:val="00B32716"/>
    <w:rsid w:val="00B330F5"/>
    <w:rsid w:val="00B34292"/>
    <w:rsid w:val="00B352D2"/>
    <w:rsid w:val="00B354A6"/>
    <w:rsid w:val="00B35FFC"/>
    <w:rsid w:val="00B36B31"/>
    <w:rsid w:val="00B36D3D"/>
    <w:rsid w:val="00B36ECB"/>
    <w:rsid w:val="00B3768D"/>
    <w:rsid w:val="00B40A7C"/>
    <w:rsid w:val="00B40F7A"/>
    <w:rsid w:val="00B41030"/>
    <w:rsid w:val="00B414AD"/>
    <w:rsid w:val="00B41CFE"/>
    <w:rsid w:val="00B4200D"/>
    <w:rsid w:val="00B42C34"/>
    <w:rsid w:val="00B43633"/>
    <w:rsid w:val="00B43654"/>
    <w:rsid w:val="00B44156"/>
    <w:rsid w:val="00B44450"/>
    <w:rsid w:val="00B44CBE"/>
    <w:rsid w:val="00B4520F"/>
    <w:rsid w:val="00B453FE"/>
    <w:rsid w:val="00B45AF1"/>
    <w:rsid w:val="00B4780E"/>
    <w:rsid w:val="00B506E5"/>
    <w:rsid w:val="00B50C55"/>
    <w:rsid w:val="00B51143"/>
    <w:rsid w:val="00B51407"/>
    <w:rsid w:val="00B51920"/>
    <w:rsid w:val="00B51D8B"/>
    <w:rsid w:val="00B5448F"/>
    <w:rsid w:val="00B54BDE"/>
    <w:rsid w:val="00B56554"/>
    <w:rsid w:val="00B56E8C"/>
    <w:rsid w:val="00B570E9"/>
    <w:rsid w:val="00B57F2F"/>
    <w:rsid w:val="00B603AF"/>
    <w:rsid w:val="00B61FC1"/>
    <w:rsid w:val="00B628DE"/>
    <w:rsid w:val="00B628FD"/>
    <w:rsid w:val="00B62EB2"/>
    <w:rsid w:val="00B62F67"/>
    <w:rsid w:val="00B630E9"/>
    <w:rsid w:val="00B642F7"/>
    <w:rsid w:val="00B64CD7"/>
    <w:rsid w:val="00B64E7E"/>
    <w:rsid w:val="00B6512B"/>
    <w:rsid w:val="00B6542A"/>
    <w:rsid w:val="00B664FE"/>
    <w:rsid w:val="00B66A26"/>
    <w:rsid w:val="00B66AFA"/>
    <w:rsid w:val="00B66EB8"/>
    <w:rsid w:val="00B67DAE"/>
    <w:rsid w:val="00B70925"/>
    <w:rsid w:val="00B70BFB"/>
    <w:rsid w:val="00B726E0"/>
    <w:rsid w:val="00B72DE2"/>
    <w:rsid w:val="00B73D92"/>
    <w:rsid w:val="00B74427"/>
    <w:rsid w:val="00B7450D"/>
    <w:rsid w:val="00B74784"/>
    <w:rsid w:val="00B74A23"/>
    <w:rsid w:val="00B74F9F"/>
    <w:rsid w:val="00B751B0"/>
    <w:rsid w:val="00B75300"/>
    <w:rsid w:val="00B75A3C"/>
    <w:rsid w:val="00B7627D"/>
    <w:rsid w:val="00B76857"/>
    <w:rsid w:val="00B7688E"/>
    <w:rsid w:val="00B818E8"/>
    <w:rsid w:val="00B81D1C"/>
    <w:rsid w:val="00B82656"/>
    <w:rsid w:val="00B842F1"/>
    <w:rsid w:val="00B84ECF"/>
    <w:rsid w:val="00B85267"/>
    <w:rsid w:val="00B85474"/>
    <w:rsid w:val="00B8586E"/>
    <w:rsid w:val="00B85E46"/>
    <w:rsid w:val="00B8619D"/>
    <w:rsid w:val="00B867BA"/>
    <w:rsid w:val="00B86937"/>
    <w:rsid w:val="00B86A28"/>
    <w:rsid w:val="00B86EF0"/>
    <w:rsid w:val="00B871C9"/>
    <w:rsid w:val="00B878F6"/>
    <w:rsid w:val="00B90881"/>
    <w:rsid w:val="00B90AFD"/>
    <w:rsid w:val="00B90CAE"/>
    <w:rsid w:val="00B913AB"/>
    <w:rsid w:val="00B91720"/>
    <w:rsid w:val="00B91A0F"/>
    <w:rsid w:val="00B91F36"/>
    <w:rsid w:val="00B91F80"/>
    <w:rsid w:val="00B9261B"/>
    <w:rsid w:val="00B927F4"/>
    <w:rsid w:val="00B93666"/>
    <w:rsid w:val="00B93BFD"/>
    <w:rsid w:val="00B93CC4"/>
    <w:rsid w:val="00B94FE1"/>
    <w:rsid w:val="00B95FA2"/>
    <w:rsid w:val="00B960B5"/>
    <w:rsid w:val="00B96BFF"/>
    <w:rsid w:val="00B96D6A"/>
    <w:rsid w:val="00B97074"/>
    <w:rsid w:val="00B97CD4"/>
    <w:rsid w:val="00B97CDB"/>
    <w:rsid w:val="00BA00A9"/>
    <w:rsid w:val="00BA23D3"/>
    <w:rsid w:val="00BA2468"/>
    <w:rsid w:val="00BA2541"/>
    <w:rsid w:val="00BA2EB4"/>
    <w:rsid w:val="00BA3434"/>
    <w:rsid w:val="00BA3DC8"/>
    <w:rsid w:val="00BA4E1D"/>
    <w:rsid w:val="00BA587C"/>
    <w:rsid w:val="00BA590B"/>
    <w:rsid w:val="00BA5CE7"/>
    <w:rsid w:val="00BA5E91"/>
    <w:rsid w:val="00BA6742"/>
    <w:rsid w:val="00BA6AE6"/>
    <w:rsid w:val="00BA784D"/>
    <w:rsid w:val="00BB08BA"/>
    <w:rsid w:val="00BB1AE3"/>
    <w:rsid w:val="00BB2540"/>
    <w:rsid w:val="00BB5A40"/>
    <w:rsid w:val="00BB71E5"/>
    <w:rsid w:val="00BB79FE"/>
    <w:rsid w:val="00BC055E"/>
    <w:rsid w:val="00BC132B"/>
    <w:rsid w:val="00BC1A22"/>
    <w:rsid w:val="00BC23F3"/>
    <w:rsid w:val="00BC2937"/>
    <w:rsid w:val="00BC3193"/>
    <w:rsid w:val="00BC54AB"/>
    <w:rsid w:val="00BC57D5"/>
    <w:rsid w:val="00BC5D8A"/>
    <w:rsid w:val="00BC615D"/>
    <w:rsid w:val="00BC61E5"/>
    <w:rsid w:val="00BC636E"/>
    <w:rsid w:val="00BC7210"/>
    <w:rsid w:val="00BC7915"/>
    <w:rsid w:val="00BD04E6"/>
    <w:rsid w:val="00BD1002"/>
    <w:rsid w:val="00BD1583"/>
    <w:rsid w:val="00BD22C9"/>
    <w:rsid w:val="00BD2970"/>
    <w:rsid w:val="00BD4760"/>
    <w:rsid w:val="00BD4A06"/>
    <w:rsid w:val="00BD4AB9"/>
    <w:rsid w:val="00BD5651"/>
    <w:rsid w:val="00BD56AD"/>
    <w:rsid w:val="00BD5F9F"/>
    <w:rsid w:val="00BD713E"/>
    <w:rsid w:val="00BD76DF"/>
    <w:rsid w:val="00BD7E9A"/>
    <w:rsid w:val="00BE0237"/>
    <w:rsid w:val="00BE035D"/>
    <w:rsid w:val="00BE0503"/>
    <w:rsid w:val="00BE0687"/>
    <w:rsid w:val="00BE1B27"/>
    <w:rsid w:val="00BE2378"/>
    <w:rsid w:val="00BE2D52"/>
    <w:rsid w:val="00BE39EB"/>
    <w:rsid w:val="00BE3CB9"/>
    <w:rsid w:val="00BE45C8"/>
    <w:rsid w:val="00BE4A69"/>
    <w:rsid w:val="00BE5036"/>
    <w:rsid w:val="00BE66C5"/>
    <w:rsid w:val="00BE6D06"/>
    <w:rsid w:val="00BE6D50"/>
    <w:rsid w:val="00BE705D"/>
    <w:rsid w:val="00BE729A"/>
    <w:rsid w:val="00BE74CD"/>
    <w:rsid w:val="00BF009D"/>
    <w:rsid w:val="00BF082A"/>
    <w:rsid w:val="00BF13BE"/>
    <w:rsid w:val="00BF158B"/>
    <w:rsid w:val="00BF2C32"/>
    <w:rsid w:val="00BF2D2E"/>
    <w:rsid w:val="00BF3037"/>
    <w:rsid w:val="00BF3D1D"/>
    <w:rsid w:val="00BF502F"/>
    <w:rsid w:val="00BF5DAB"/>
    <w:rsid w:val="00BF65EA"/>
    <w:rsid w:val="00BF6900"/>
    <w:rsid w:val="00BF6D65"/>
    <w:rsid w:val="00BF7118"/>
    <w:rsid w:val="00BF74BB"/>
    <w:rsid w:val="00BF7653"/>
    <w:rsid w:val="00C00BC8"/>
    <w:rsid w:val="00C00F2F"/>
    <w:rsid w:val="00C014C9"/>
    <w:rsid w:val="00C018B6"/>
    <w:rsid w:val="00C01B7C"/>
    <w:rsid w:val="00C02E9A"/>
    <w:rsid w:val="00C02F55"/>
    <w:rsid w:val="00C033C1"/>
    <w:rsid w:val="00C03C3F"/>
    <w:rsid w:val="00C04BAC"/>
    <w:rsid w:val="00C04E76"/>
    <w:rsid w:val="00C04F86"/>
    <w:rsid w:val="00C056DD"/>
    <w:rsid w:val="00C05826"/>
    <w:rsid w:val="00C07240"/>
    <w:rsid w:val="00C073D2"/>
    <w:rsid w:val="00C07902"/>
    <w:rsid w:val="00C079C7"/>
    <w:rsid w:val="00C07EA6"/>
    <w:rsid w:val="00C101C5"/>
    <w:rsid w:val="00C10C68"/>
    <w:rsid w:val="00C10CE4"/>
    <w:rsid w:val="00C14293"/>
    <w:rsid w:val="00C14C26"/>
    <w:rsid w:val="00C15C9F"/>
    <w:rsid w:val="00C16195"/>
    <w:rsid w:val="00C178AF"/>
    <w:rsid w:val="00C17C85"/>
    <w:rsid w:val="00C17E5D"/>
    <w:rsid w:val="00C21CF9"/>
    <w:rsid w:val="00C21DB8"/>
    <w:rsid w:val="00C21E7C"/>
    <w:rsid w:val="00C23551"/>
    <w:rsid w:val="00C23FA8"/>
    <w:rsid w:val="00C25665"/>
    <w:rsid w:val="00C260C2"/>
    <w:rsid w:val="00C2679F"/>
    <w:rsid w:val="00C26885"/>
    <w:rsid w:val="00C27181"/>
    <w:rsid w:val="00C273E8"/>
    <w:rsid w:val="00C27913"/>
    <w:rsid w:val="00C302B9"/>
    <w:rsid w:val="00C31652"/>
    <w:rsid w:val="00C31883"/>
    <w:rsid w:val="00C326AD"/>
    <w:rsid w:val="00C332DB"/>
    <w:rsid w:val="00C334E5"/>
    <w:rsid w:val="00C33E66"/>
    <w:rsid w:val="00C34855"/>
    <w:rsid w:val="00C34BB3"/>
    <w:rsid w:val="00C3568B"/>
    <w:rsid w:val="00C35AF1"/>
    <w:rsid w:val="00C36344"/>
    <w:rsid w:val="00C36B8E"/>
    <w:rsid w:val="00C37A1A"/>
    <w:rsid w:val="00C4064F"/>
    <w:rsid w:val="00C418EE"/>
    <w:rsid w:val="00C422B1"/>
    <w:rsid w:val="00C42866"/>
    <w:rsid w:val="00C43712"/>
    <w:rsid w:val="00C44062"/>
    <w:rsid w:val="00C44F8D"/>
    <w:rsid w:val="00C458C5"/>
    <w:rsid w:val="00C46031"/>
    <w:rsid w:val="00C4713E"/>
    <w:rsid w:val="00C47B3D"/>
    <w:rsid w:val="00C50123"/>
    <w:rsid w:val="00C51996"/>
    <w:rsid w:val="00C51B5C"/>
    <w:rsid w:val="00C522E7"/>
    <w:rsid w:val="00C53102"/>
    <w:rsid w:val="00C54F2D"/>
    <w:rsid w:val="00C54F86"/>
    <w:rsid w:val="00C554F9"/>
    <w:rsid w:val="00C55919"/>
    <w:rsid w:val="00C55BCF"/>
    <w:rsid w:val="00C55BFB"/>
    <w:rsid w:val="00C572AE"/>
    <w:rsid w:val="00C57594"/>
    <w:rsid w:val="00C579B6"/>
    <w:rsid w:val="00C6189B"/>
    <w:rsid w:val="00C61D13"/>
    <w:rsid w:val="00C61DFD"/>
    <w:rsid w:val="00C6211F"/>
    <w:rsid w:val="00C62674"/>
    <w:rsid w:val="00C62E53"/>
    <w:rsid w:val="00C644F0"/>
    <w:rsid w:val="00C6452A"/>
    <w:rsid w:val="00C64FCD"/>
    <w:rsid w:val="00C653A1"/>
    <w:rsid w:val="00C657FA"/>
    <w:rsid w:val="00C66944"/>
    <w:rsid w:val="00C70018"/>
    <w:rsid w:val="00C705F9"/>
    <w:rsid w:val="00C70A63"/>
    <w:rsid w:val="00C71467"/>
    <w:rsid w:val="00C717B1"/>
    <w:rsid w:val="00C7252F"/>
    <w:rsid w:val="00C7256B"/>
    <w:rsid w:val="00C72CDE"/>
    <w:rsid w:val="00C72DE3"/>
    <w:rsid w:val="00C73248"/>
    <w:rsid w:val="00C76BCA"/>
    <w:rsid w:val="00C81228"/>
    <w:rsid w:val="00C812DF"/>
    <w:rsid w:val="00C81640"/>
    <w:rsid w:val="00C82381"/>
    <w:rsid w:val="00C82491"/>
    <w:rsid w:val="00C846AA"/>
    <w:rsid w:val="00C84B28"/>
    <w:rsid w:val="00C84DF6"/>
    <w:rsid w:val="00C85A00"/>
    <w:rsid w:val="00C85A5E"/>
    <w:rsid w:val="00C85CD4"/>
    <w:rsid w:val="00C85F8D"/>
    <w:rsid w:val="00C86409"/>
    <w:rsid w:val="00C86FEB"/>
    <w:rsid w:val="00C87415"/>
    <w:rsid w:val="00C874B7"/>
    <w:rsid w:val="00C87EE5"/>
    <w:rsid w:val="00C90F1C"/>
    <w:rsid w:val="00C9146E"/>
    <w:rsid w:val="00C91534"/>
    <w:rsid w:val="00C9184F"/>
    <w:rsid w:val="00C91B93"/>
    <w:rsid w:val="00C932CF"/>
    <w:rsid w:val="00C949B8"/>
    <w:rsid w:val="00C94ADD"/>
    <w:rsid w:val="00C95FBD"/>
    <w:rsid w:val="00C968A1"/>
    <w:rsid w:val="00C96F8D"/>
    <w:rsid w:val="00C976A3"/>
    <w:rsid w:val="00C97A61"/>
    <w:rsid w:val="00CA0261"/>
    <w:rsid w:val="00CA0CF1"/>
    <w:rsid w:val="00CA172C"/>
    <w:rsid w:val="00CA1B87"/>
    <w:rsid w:val="00CA44CF"/>
    <w:rsid w:val="00CA451D"/>
    <w:rsid w:val="00CA486B"/>
    <w:rsid w:val="00CA4B06"/>
    <w:rsid w:val="00CA5846"/>
    <w:rsid w:val="00CA6854"/>
    <w:rsid w:val="00CA6BAE"/>
    <w:rsid w:val="00CA6C8D"/>
    <w:rsid w:val="00CA7D06"/>
    <w:rsid w:val="00CB07E8"/>
    <w:rsid w:val="00CB0CAD"/>
    <w:rsid w:val="00CB1159"/>
    <w:rsid w:val="00CB1348"/>
    <w:rsid w:val="00CB1BE7"/>
    <w:rsid w:val="00CB2B71"/>
    <w:rsid w:val="00CB390C"/>
    <w:rsid w:val="00CB4363"/>
    <w:rsid w:val="00CB55CC"/>
    <w:rsid w:val="00CB5926"/>
    <w:rsid w:val="00CB59F3"/>
    <w:rsid w:val="00CB610E"/>
    <w:rsid w:val="00CB6503"/>
    <w:rsid w:val="00CB6CA3"/>
    <w:rsid w:val="00CB7568"/>
    <w:rsid w:val="00CB79D1"/>
    <w:rsid w:val="00CC063F"/>
    <w:rsid w:val="00CC0B48"/>
    <w:rsid w:val="00CC0F70"/>
    <w:rsid w:val="00CC1146"/>
    <w:rsid w:val="00CC1847"/>
    <w:rsid w:val="00CC2758"/>
    <w:rsid w:val="00CC3339"/>
    <w:rsid w:val="00CC438F"/>
    <w:rsid w:val="00CC6032"/>
    <w:rsid w:val="00CC67A8"/>
    <w:rsid w:val="00CC69E9"/>
    <w:rsid w:val="00CC6C1F"/>
    <w:rsid w:val="00CC7E07"/>
    <w:rsid w:val="00CD10CE"/>
    <w:rsid w:val="00CD121B"/>
    <w:rsid w:val="00CD14EA"/>
    <w:rsid w:val="00CD15D2"/>
    <w:rsid w:val="00CD20FF"/>
    <w:rsid w:val="00CD281A"/>
    <w:rsid w:val="00CD282D"/>
    <w:rsid w:val="00CD45EE"/>
    <w:rsid w:val="00CD461A"/>
    <w:rsid w:val="00CD506E"/>
    <w:rsid w:val="00CD64D8"/>
    <w:rsid w:val="00CD7661"/>
    <w:rsid w:val="00CE01CE"/>
    <w:rsid w:val="00CE21B1"/>
    <w:rsid w:val="00CE2D34"/>
    <w:rsid w:val="00CE3531"/>
    <w:rsid w:val="00CE3F59"/>
    <w:rsid w:val="00CE5159"/>
    <w:rsid w:val="00CE5650"/>
    <w:rsid w:val="00CE6CBA"/>
    <w:rsid w:val="00CE6F7E"/>
    <w:rsid w:val="00CE6FE9"/>
    <w:rsid w:val="00CE7718"/>
    <w:rsid w:val="00CE7BBD"/>
    <w:rsid w:val="00CF0564"/>
    <w:rsid w:val="00CF14F7"/>
    <w:rsid w:val="00CF18C8"/>
    <w:rsid w:val="00CF2345"/>
    <w:rsid w:val="00CF2D83"/>
    <w:rsid w:val="00CF2FC0"/>
    <w:rsid w:val="00CF3135"/>
    <w:rsid w:val="00CF3508"/>
    <w:rsid w:val="00CF4394"/>
    <w:rsid w:val="00CF44B0"/>
    <w:rsid w:val="00CF52F8"/>
    <w:rsid w:val="00CF55E3"/>
    <w:rsid w:val="00CF68E3"/>
    <w:rsid w:val="00CF6AC1"/>
    <w:rsid w:val="00CF6BBD"/>
    <w:rsid w:val="00D00446"/>
    <w:rsid w:val="00D01241"/>
    <w:rsid w:val="00D01F44"/>
    <w:rsid w:val="00D02802"/>
    <w:rsid w:val="00D02E4D"/>
    <w:rsid w:val="00D030F1"/>
    <w:rsid w:val="00D04928"/>
    <w:rsid w:val="00D04E6C"/>
    <w:rsid w:val="00D0520B"/>
    <w:rsid w:val="00D05BD5"/>
    <w:rsid w:val="00D0640B"/>
    <w:rsid w:val="00D067E2"/>
    <w:rsid w:val="00D06E30"/>
    <w:rsid w:val="00D07F8F"/>
    <w:rsid w:val="00D114BD"/>
    <w:rsid w:val="00D11719"/>
    <w:rsid w:val="00D12813"/>
    <w:rsid w:val="00D13BE9"/>
    <w:rsid w:val="00D14361"/>
    <w:rsid w:val="00D14A65"/>
    <w:rsid w:val="00D14AEE"/>
    <w:rsid w:val="00D15918"/>
    <w:rsid w:val="00D15D07"/>
    <w:rsid w:val="00D1666E"/>
    <w:rsid w:val="00D16AB8"/>
    <w:rsid w:val="00D177B5"/>
    <w:rsid w:val="00D17CB8"/>
    <w:rsid w:val="00D2101D"/>
    <w:rsid w:val="00D2241E"/>
    <w:rsid w:val="00D23427"/>
    <w:rsid w:val="00D2365F"/>
    <w:rsid w:val="00D24E21"/>
    <w:rsid w:val="00D257C7"/>
    <w:rsid w:val="00D266A9"/>
    <w:rsid w:val="00D26B3D"/>
    <w:rsid w:val="00D26EC7"/>
    <w:rsid w:val="00D270E0"/>
    <w:rsid w:val="00D27D04"/>
    <w:rsid w:val="00D304C9"/>
    <w:rsid w:val="00D305CE"/>
    <w:rsid w:val="00D307EB"/>
    <w:rsid w:val="00D308D0"/>
    <w:rsid w:val="00D30B2F"/>
    <w:rsid w:val="00D30E55"/>
    <w:rsid w:val="00D30EEB"/>
    <w:rsid w:val="00D31186"/>
    <w:rsid w:val="00D3124A"/>
    <w:rsid w:val="00D31475"/>
    <w:rsid w:val="00D316BE"/>
    <w:rsid w:val="00D316E3"/>
    <w:rsid w:val="00D32237"/>
    <w:rsid w:val="00D32AA4"/>
    <w:rsid w:val="00D3301D"/>
    <w:rsid w:val="00D3345A"/>
    <w:rsid w:val="00D34265"/>
    <w:rsid w:val="00D34512"/>
    <w:rsid w:val="00D34BB8"/>
    <w:rsid w:val="00D353FC"/>
    <w:rsid w:val="00D35A43"/>
    <w:rsid w:val="00D35B75"/>
    <w:rsid w:val="00D3621A"/>
    <w:rsid w:val="00D36D2D"/>
    <w:rsid w:val="00D36DDF"/>
    <w:rsid w:val="00D37428"/>
    <w:rsid w:val="00D402A0"/>
    <w:rsid w:val="00D40967"/>
    <w:rsid w:val="00D41639"/>
    <w:rsid w:val="00D41D22"/>
    <w:rsid w:val="00D43AF7"/>
    <w:rsid w:val="00D44020"/>
    <w:rsid w:val="00D44B48"/>
    <w:rsid w:val="00D44C66"/>
    <w:rsid w:val="00D47A9C"/>
    <w:rsid w:val="00D47E72"/>
    <w:rsid w:val="00D50766"/>
    <w:rsid w:val="00D510C0"/>
    <w:rsid w:val="00D5199B"/>
    <w:rsid w:val="00D52595"/>
    <w:rsid w:val="00D52724"/>
    <w:rsid w:val="00D5386E"/>
    <w:rsid w:val="00D55A82"/>
    <w:rsid w:val="00D55B10"/>
    <w:rsid w:val="00D5601E"/>
    <w:rsid w:val="00D561B7"/>
    <w:rsid w:val="00D6022E"/>
    <w:rsid w:val="00D602DC"/>
    <w:rsid w:val="00D60900"/>
    <w:rsid w:val="00D6193B"/>
    <w:rsid w:val="00D62250"/>
    <w:rsid w:val="00D6267D"/>
    <w:rsid w:val="00D62953"/>
    <w:rsid w:val="00D63E2C"/>
    <w:rsid w:val="00D641B4"/>
    <w:rsid w:val="00D64325"/>
    <w:rsid w:val="00D65E15"/>
    <w:rsid w:val="00D679EA"/>
    <w:rsid w:val="00D67AC0"/>
    <w:rsid w:val="00D67C1B"/>
    <w:rsid w:val="00D67F24"/>
    <w:rsid w:val="00D70593"/>
    <w:rsid w:val="00D7071E"/>
    <w:rsid w:val="00D7119C"/>
    <w:rsid w:val="00D71646"/>
    <w:rsid w:val="00D718A3"/>
    <w:rsid w:val="00D729BA"/>
    <w:rsid w:val="00D72FAD"/>
    <w:rsid w:val="00D73EB4"/>
    <w:rsid w:val="00D749F4"/>
    <w:rsid w:val="00D76778"/>
    <w:rsid w:val="00D76B9C"/>
    <w:rsid w:val="00D777A6"/>
    <w:rsid w:val="00D77BAE"/>
    <w:rsid w:val="00D8011A"/>
    <w:rsid w:val="00D80963"/>
    <w:rsid w:val="00D815C7"/>
    <w:rsid w:val="00D82874"/>
    <w:rsid w:val="00D82D61"/>
    <w:rsid w:val="00D84442"/>
    <w:rsid w:val="00D84881"/>
    <w:rsid w:val="00D862DB"/>
    <w:rsid w:val="00D8646E"/>
    <w:rsid w:val="00D8787B"/>
    <w:rsid w:val="00D87A55"/>
    <w:rsid w:val="00D912E0"/>
    <w:rsid w:val="00D91994"/>
    <w:rsid w:val="00D927B9"/>
    <w:rsid w:val="00D92A1E"/>
    <w:rsid w:val="00D96BC4"/>
    <w:rsid w:val="00D96E4E"/>
    <w:rsid w:val="00D96E5F"/>
    <w:rsid w:val="00D974EB"/>
    <w:rsid w:val="00DA0E56"/>
    <w:rsid w:val="00DA0EFD"/>
    <w:rsid w:val="00DA1F58"/>
    <w:rsid w:val="00DA2090"/>
    <w:rsid w:val="00DA20D1"/>
    <w:rsid w:val="00DA2D3A"/>
    <w:rsid w:val="00DA45E5"/>
    <w:rsid w:val="00DA4D67"/>
    <w:rsid w:val="00DA564B"/>
    <w:rsid w:val="00DA58B3"/>
    <w:rsid w:val="00DA5D23"/>
    <w:rsid w:val="00DA6070"/>
    <w:rsid w:val="00DB12DE"/>
    <w:rsid w:val="00DB2248"/>
    <w:rsid w:val="00DB239E"/>
    <w:rsid w:val="00DB3372"/>
    <w:rsid w:val="00DB4CF7"/>
    <w:rsid w:val="00DB52E5"/>
    <w:rsid w:val="00DB5850"/>
    <w:rsid w:val="00DB58F1"/>
    <w:rsid w:val="00DB67FC"/>
    <w:rsid w:val="00DB780C"/>
    <w:rsid w:val="00DB7B59"/>
    <w:rsid w:val="00DB7DBA"/>
    <w:rsid w:val="00DB7EA5"/>
    <w:rsid w:val="00DC0D26"/>
    <w:rsid w:val="00DC155C"/>
    <w:rsid w:val="00DC180E"/>
    <w:rsid w:val="00DC32FD"/>
    <w:rsid w:val="00DC3CE5"/>
    <w:rsid w:val="00DC45F5"/>
    <w:rsid w:val="00DC556A"/>
    <w:rsid w:val="00DC61DD"/>
    <w:rsid w:val="00DC627E"/>
    <w:rsid w:val="00DC66D5"/>
    <w:rsid w:val="00DC6BF3"/>
    <w:rsid w:val="00DC75D7"/>
    <w:rsid w:val="00DD106C"/>
    <w:rsid w:val="00DD197C"/>
    <w:rsid w:val="00DD1C1B"/>
    <w:rsid w:val="00DD2A1B"/>
    <w:rsid w:val="00DD3D10"/>
    <w:rsid w:val="00DD3DB4"/>
    <w:rsid w:val="00DD4350"/>
    <w:rsid w:val="00DD4661"/>
    <w:rsid w:val="00DD46E5"/>
    <w:rsid w:val="00DD511B"/>
    <w:rsid w:val="00DD6468"/>
    <w:rsid w:val="00DE0188"/>
    <w:rsid w:val="00DE01A1"/>
    <w:rsid w:val="00DE1169"/>
    <w:rsid w:val="00DE1424"/>
    <w:rsid w:val="00DE1744"/>
    <w:rsid w:val="00DE1BAC"/>
    <w:rsid w:val="00DE1FB9"/>
    <w:rsid w:val="00DE2062"/>
    <w:rsid w:val="00DE2B8C"/>
    <w:rsid w:val="00DE36D5"/>
    <w:rsid w:val="00DE371F"/>
    <w:rsid w:val="00DE3A2B"/>
    <w:rsid w:val="00DE413D"/>
    <w:rsid w:val="00DE41FD"/>
    <w:rsid w:val="00DE59E9"/>
    <w:rsid w:val="00DE5F90"/>
    <w:rsid w:val="00DE6412"/>
    <w:rsid w:val="00DE683A"/>
    <w:rsid w:val="00DE76A7"/>
    <w:rsid w:val="00DE77C4"/>
    <w:rsid w:val="00DE7AA9"/>
    <w:rsid w:val="00DF0358"/>
    <w:rsid w:val="00DF113C"/>
    <w:rsid w:val="00DF17C4"/>
    <w:rsid w:val="00DF1962"/>
    <w:rsid w:val="00DF26D7"/>
    <w:rsid w:val="00DF3A95"/>
    <w:rsid w:val="00DF4383"/>
    <w:rsid w:val="00DF4689"/>
    <w:rsid w:val="00DF46E2"/>
    <w:rsid w:val="00DF52B5"/>
    <w:rsid w:val="00DF5B25"/>
    <w:rsid w:val="00DF5E53"/>
    <w:rsid w:val="00DF6357"/>
    <w:rsid w:val="00DF6C2A"/>
    <w:rsid w:val="00DF6FD2"/>
    <w:rsid w:val="00DF7054"/>
    <w:rsid w:val="00DF7BB7"/>
    <w:rsid w:val="00DF7F94"/>
    <w:rsid w:val="00E0091A"/>
    <w:rsid w:val="00E01781"/>
    <w:rsid w:val="00E019D0"/>
    <w:rsid w:val="00E02496"/>
    <w:rsid w:val="00E03ACD"/>
    <w:rsid w:val="00E044E1"/>
    <w:rsid w:val="00E047ED"/>
    <w:rsid w:val="00E04ADD"/>
    <w:rsid w:val="00E05C4C"/>
    <w:rsid w:val="00E060F7"/>
    <w:rsid w:val="00E078FC"/>
    <w:rsid w:val="00E07DA4"/>
    <w:rsid w:val="00E106FA"/>
    <w:rsid w:val="00E10D76"/>
    <w:rsid w:val="00E1247A"/>
    <w:rsid w:val="00E126B4"/>
    <w:rsid w:val="00E12ADC"/>
    <w:rsid w:val="00E12DA9"/>
    <w:rsid w:val="00E14813"/>
    <w:rsid w:val="00E1487B"/>
    <w:rsid w:val="00E14A93"/>
    <w:rsid w:val="00E14B59"/>
    <w:rsid w:val="00E158E1"/>
    <w:rsid w:val="00E15E97"/>
    <w:rsid w:val="00E172BD"/>
    <w:rsid w:val="00E17FEF"/>
    <w:rsid w:val="00E2071A"/>
    <w:rsid w:val="00E209CD"/>
    <w:rsid w:val="00E21107"/>
    <w:rsid w:val="00E216AE"/>
    <w:rsid w:val="00E21B3B"/>
    <w:rsid w:val="00E21D24"/>
    <w:rsid w:val="00E232E1"/>
    <w:rsid w:val="00E2358E"/>
    <w:rsid w:val="00E23924"/>
    <w:rsid w:val="00E23AFB"/>
    <w:rsid w:val="00E24CB7"/>
    <w:rsid w:val="00E25365"/>
    <w:rsid w:val="00E25987"/>
    <w:rsid w:val="00E25DEE"/>
    <w:rsid w:val="00E2607A"/>
    <w:rsid w:val="00E30F09"/>
    <w:rsid w:val="00E31AA3"/>
    <w:rsid w:val="00E31E87"/>
    <w:rsid w:val="00E31ED8"/>
    <w:rsid w:val="00E32333"/>
    <w:rsid w:val="00E32CA9"/>
    <w:rsid w:val="00E332FA"/>
    <w:rsid w:val="00E33592"/>
    <w:rsid w:val="00E34543"/>
    <w:rsid w:val="00E35730"/>
    <w:rsid w:val="00E35C2E"/>
    <w:rsid w:val="00E37368"/>
    <w:rsid w:val="00E37A88"/>
    <w:rsid w:val="00E401CA"/>
    <w:rsid w:val="00E40BB4"/>
    <w:rsid w:val="00E4128F"/>
    <w:rsid w:val="00E41A5E"/>
    <w:rsid w:val="00E41B5A"/>
    <w:rsid w:val="00E4213B"/>
    <w:rsid w:val="00E428C5"/>
    <w:rsid w:val="00E42FFC"/>
    <w:rsid w:val="00E431B4"/>
    <w:rsid w:val="00E43731"/>
    <w:rsid w:val="00E4495E"/>
    <w:rsid w:val="00E467BA"/>
    <w:rsid w:val="00E46F17"/>
    <w:rsid w:val="00E471AF"/>
    <w:rsid w:val="00E47252"/>
    <w:rsid w:val="00E475BB"/>
    <w:rsid w:val="00E4771E"/>
    <w:rsid w:val="00E5132F"/>
    <w:rsid w:val="00E518A0"/>
    <w:rsid w:val="00E51E58"/>
    <w:rsid w:val="00E51E9E"/>
    <w:rsid w:val="00E521C8"/>
    <w:rsid w:val="00E5319D"/>
    <w:rsid w:val="00E53B9A"/>
    <w:rsid w:val="00E54040"/>
    <w:rsid w:val="00E5486E"/>
    <w:rsid w:val="00E5492D"/>
    <w:rsid w:val="00E550D6"/>
    <w:rsid w:val="00E5577B"/>
    <w:rsid w:val="00E60AEB"/>
    <w:rsid w:val="00E61514"/>
    <w:rsid w:val="00E61655"/>
    <w:rsid w:val="00E61CE7"/>
    <w:rsid w:val="00E61D2E"/>
    <w:rsid w:val="00E645FE"/>
    <w:rsid w:val="00E64948"/>
    <w:rsid w:val="00E65257"/>
    <w:rsid w:val="00E6535E"/>
    <w:rsid w:val="00E65AED"/>
    <w:rsid w:val="00E66D6B"/>
    <w:rsid w:val="00E66F60"/>
    <w:rsid w:val="00E6716A"/>
    <w:rsid w:val="00E675BD"/>
    <w:rsid w:val="00E67F54"/>
    <w:rsid w:val="00E70703"/>
    <w:rsid w:val="00E72647"/>
    <w:rsid w:val="00E72A40"/>
    <w:rsid w:val="00E73322"/>
    <w:rsid w:val="00E73F92"/>
    <w:rsid w:val="00E74425"/>
    <w:rsid w:val="00E74468"/>
    <w:rsid w:val="00E74531"/>
    <w:rsid w:val="00E745A9"/>
    <w:rsid w:val="00E75802"/>
    <w:rsid w:val="00E7586B"/>
    <w:rsid w:val="00E76DB8"/>
    <w:rsid w:val="00E76F76"/>
    <w:rsid w:val="00E76F99"/>
    <w:rsid w:val="00E81F7A"/>
    <w:rsid w:val="00E82199"/>
    <w:rsid w:val="00E82B7B"/>
    <w:rsid w:val="00E82BC7"/>
    <w:rsid w:val="00E82FB2"/>
    <w:rsid w:val="00E832C1"/>
    <w:rsid w:val="00E84C8A"/>
    <w:rsid w:val="00E85146"/>
    <w:rsid w:val="00E85555"/>
    <w:rsid w:val="00E85E85"/>
    <w:rsid w:val="00E862E5"/>
    <w:rsid w:val="00E874DF"/>
    <w:rsid w:val="00E877B6"/>
    <w:rsid w:val="00E87AB3"/>
    <w:rsid w:val="00E905E7"/>
    <w:rsid w:val="00E905F7"/>
    <w:rsid w:val="00E90D6F"/>
    <w:rsid w:val="00E92333"/>
    <w:rsid w:val="00E9255F"/>
    <w:rsid w:val="00E9276D"/>
    <w:rsid w:val="00E92F56"/>
    <w:rsid w:val="00E93042"/>
    <w:rsid w:val="00E93357"/>
    <w:rsid w:val="00E933E5"/>
    <w:rsid w:val="00E935D0"/>
    <w:rsid w:val="00E93D7B"/>
    <w:rsid w:val="00E94341"/>
    <w:rsid w:val="00E959B5"/>
    <w:rsid w:val="00E964D5"/>
    <w:rsid w:val="00E968DA"/>
    <w:rsid w:val="00E96A11"/>
    <w:rsid w:val="00E96CC9"/>
    <w:rsid w:val="00E96CCB"/>
    <w:rsid w:val="00E96F54"/>
    <w:rsid w:val="00E9742D"/>
    <w:rsid w:val="00E9789E"/>
    <w:rsid w:val="00E979B1"/>
    <w:rsid w:val="00E979BA"/>
    <w:rsid w:val="00EA40E7"/>
    <w:rsid w:val="00EA4450"/>
    <w:rsid w:val="00EA5601"/>
    <w:rsid w:val="00EB04F7"/>
    <w:rsid w:val="00EB0879"/>
    <w:rsid w:val="00EB08D5"/>
    <w:rsid w:val="00EB1586"/>
    <w:rsid w:val="00EB1605"/>
    <w:rsid w:val="00EB162F"/>
    <w:rsid w:val="00EB2016"/>
    <w:rsid w:val="00EB36CB"/>
    <w:rsid w:val="00EB46BB"/>
    <w:rsid w:val="00EB5718"/>
    <w:rsid w:val="00EB5A25"/>
    <w:rsid w:val="00EB5B1B"/>
    <w:rsid w:val="00EC00F7"/>
    <w:rsid w:val="00EC0760"/>
    <w:rsid w:val="00EC0B9C"/>
    <w:rsid w:val="00EC12FA"/>
    <w:rsid w:val="00EC1718"/>
    <w:rsid w:val="00EC18FC"/>
    <w:rsid w:val="00EC1B9B"/>
    <w:rsid w:val="00EC2555"/>
    <w:rsid w:val="00EC3D76"/>
    <w:rsid w:val="00EC4B26"/>
    <w:rsid w:val="00EC5012"/>
    <w:rsid w:val="00EC5723"/>
    <w:rsid w:val="00EC5D1C"/>
    <w:rsid w:val="00EC7029"/>
    <w:rsid w:val="00EC7184"/>
    <w:rsid w:val="00ED03F5"/>
    <w:rsid w:val="00ED0FE6"/>
    <w:rsid w:val="00ED1D62"/>
    <w:rsid w:val="00ED23EC"/>
    <w:rsid w:val="00ED2461"/>
    <w:rsid w:val="00ED2A0A"/>
    <w:rsid w:val="00ED2F41"/>
    <w:rsid w:val="00ED2FB4"/>
    <w:rsid w:val="00ED30AF"/>
    <w:rsid w:val="00ED346A"/>
    <w:rsid w:val="00ED399A"/>
    <w:rsid w:val="00ED39F8"/>
    <w:rsid w:val="00ED3A5B"/>
    <w:rsid w:val="00ED4127"/>
    <w:rsid w:val="00ED4517"/>
    <w:rsid w:val="00ED598F"/>
    <w:rsid w:val="00ED5BA4"/>
    <w:rsid w:val="00ED7E1A"/>
    <w:rsid w:val="00EE01BD"/>
    <w:rsid w:val="00EE09EA"/>
    <w:rsid w:val="00EE1129"/>
    <w:rsid w:val="00EE1440"/>
    <w:rsid w:val="00EE200F"/>
    <w:rsid w:val="00EE28B7"/>
    <w:rsid w:val="00EE29A6"/>
    <w:rsid w:val="00EE325D"/>
    <w:rsid w:val="00EE3A65"/>
    <w:rsid w:val="00EE3D00"/>
    <w:rsid w:val="00EE3F07"/>
    <w:rsid w:val="00EE445F"/>
    <w:rsid w:val="00EE48A9"/>
    <w:rsid w:val="00EE4CD8"/>
    <w:rsid w:val="00EE4D97"/>
    <w:rsid w:val="00EE5039"/>
    <w:rsid w:val="00EE56B5"/>
    <w:rsid w:val="00EE5D3D"/>
    <w:rsid w:val="00EE6166"/>
    <w:rsid w:val="00EE646F"/>
    <w:rsid w:val="00EE6917"/>
    <w:rsid w:val="00EE70AC"/>
    <w:rsid w:val="00EE7B07"/>
    <w:rsid w:val="00EF07CB"/>
    <w:rsid w:val="00EF081B"/>
    <w:rsid w:val="00EF0894"/>
    <w:rsid w:val="00EF0C95"/>
    <w:rsid w:val="00EF0CE4"/>
    <w:rsid w:val="00EF0DCA"/>
    <w:rsid w:val="00EF164C"/>
    <w:rsid w:val="00EF19A6"/>
    <w:rsid w:val="00EF1ED9"/>
    <w:rsid w:val="00EF27A5"/>
    <w:rsid w:val="00EF41A0"/>
    <w:rsid w:val="00EF4346"/>
    <w:rsid w:val="00EF4EB3"/>
    <w:rsid w:val="00EF5AEE"/>
    <w:rsid w:val="00EF5E18"/>
    <w:rsid w:val="00F003A8"/>
    <w:rsid w:val="00F008B5"/>
    <w:rsid w:val="00F00B2C"/>
    <w:rsid w:val="00F00DD0"/>
    <w:rsid w:val="00F011BE"/>
    <w:rsid w:val="00F03F47"/>
    <w:rsid w:val="00F0475A"/>
    <w:rsid w:val="00F05C11"/>
    <w:rsid w:val="00F06F45"/>
    <w:rsid w:val="00F0739E"/>
    <w:rsid w:val="00F0765B"/>
    <w:rsid w:val="00F103EF"/>
    <w:rsid w:val="00F10A68"/>
    <w:rsid w:val="00F11325"/>
    <w:rsid w:val="00F11F2B"/>
    <w:rsid w:val="00F129B5"/>
    <w:rsid w:val="00F13203"/>
    <w:rsid w:val="00F13ABB"/>
    <w:rsid w:val="00F13C10"/>
    <w:rsid w:val="00F14071"/>
    <w:rsid w:val="00F144F3"/>
    <w:rsid w:val="00F15390"/>
    <w:rsid w:val="00F15E9C"/>
    <w:rsid w:val="00F1691F"/>
    <w:rsid w:val="00F16D73"/>
    <w:rsid w:val="00F16F08"/>
    <w:rsid w:val="00F1748D"/>
    <w:rsid w:val="00F1778A"/>
    <w:rsid w:val="00F20C88"/>
    <w:rsid w:val="00F220AC"/>
    <w:rsid w:val="00F223E5"/>
    <w:rsid w:val="00F229B2"/>
    <w:rsid w:val="00F236C3"/>
    <w:rsid w:val="00F24386"/>
    <w:rsid w:val="00F248D9"/>
    <w:rsid w:val="00F25A56"/>
    <w:rsid w:val="00F25C69"/>
    <w:rsid w:val="00F25C81"/>
    <w:rsid w:val="00F25E8C"/>
    <w:rsid w:val="00F264DB"/>
    <w:rsid w:val="00F2768D"/>
    <w:rsid w:val="00F30262"/>
    <w:rsid w:val="00F31700"/>
    <w:rsid w:val="00F334F6"/>
    <w:rsid w:val="00F35214"/>
    <w:rsid w:val="00F35652"/>
    <w:rsid w:val="00F35A29"/>
    <w:rsid w:val="00F35B4D"/>
    <w:rsid w:val="00F36AAB"/>
    <w:rsid w:val="00F36E43"/>
    <w:rsid w:val="00F37021"/>
    <w:rsid w:val="00F37B0F"/>
    <w:rsid w:val="00F37C4F"/>
    <w:rsid w:val="00F406A2"/>
    <w:rsid w:val="00F41EA9"/>
    <w:rsid w:val="00F42147"/>
    <w:rsid w:val="00F42593"/>
    <w:rsid w:val="00F42C8C"/>
    <w:rsid w:val="00F43118"/>
    <w:rsid w:val="00F431C8"/>
    <w:rsid w:val="00F43896"/>
    <w:rsid w:val="00F43CF2"/>
    <w:rsid w:val="00F442DB"/>
    <w:rsid w:val="00F444B4"/>
    <w:rsid w:val="00F44B14"/>
    <w:rsid w:val="00F44B57"/>
    <w:rsid w:val="00F45062"/>
    <w:rsid w:val="00F45F44"/>
    <w:rsid w:val="00F47E8F"/>
    <w:rsid w:val="00F5048C"/>
    <w:rsid w:val="00F51340"/>
    <w:rsid w:val="00F52D31"/>
    <w:rsid w:val="00F52D55"/>
    <w:rsid w:val="00F53314"/>
    <w:rsid w:val="00F534A0"/>
    <w:rsid w:val="00F54401"/>
    <w:rsid w:val="00F54695"/>
    <w:rsid w:val="00F54C56"/>
    <w:rsid w:val="00F55C26"/>
    <w:rsid w:val="00F56369"/>
    <w:rsid w:val="00F5674E"/>
    <w:rsid w:val="00F56E7D"/>
    <w:rsid w:val="00F57873"/>
    <w:rsid w:val="00F57A6F"/>
    <w:rsid w:val="00F60882"/>
    <w:rsid w:val="00F608FF"/>
    <w:rsid w:val="00F61361"/>
    <w:rsid w:val="00F616DA"/>
    <w:rsid w:val="00F61F6F"/>
    <w:rsid w:val="00F623E7"/>
    <w:rsid w:val="00F62DAE"/>
    <w:rsid w:val="00F634AD"/>
    <w:rsid w:val="00F6414E"/>
    <w:rsid w:val="00F64D04"/>
    <w:rsid w:val="00F650CA"/>
    <w:rsid w:val="00F65700"/>
    <w:rsid w:val="00F65D81"/>
    <w:rsid w:val="00F65F66"/>
    <w:rsid w:val="00F660CB"/>
    <w:rsid w:val="00F661B7"/>
    <w:rsid w:val="00F66AE1"/>
    <w:rsid w:val="00F66B09"/>
    <w:rsid w:val="00F66EEB"/>
    <w:rsid w:val="00F67463"/>
    <w:rsid w:val="00F67D41"/>
    <w:rsid w:val="00F70113"/>
    <w:rsid w:val="00F70602"/>
    <w:rsid w:val="00F71268"/>
    <w:rsid w:val="00F71864"/>
    <w:rsid w:val="00F72204"/>
    <w:rsid w:val="00F72830"/>
    <w:rsid w:val="00F73307"/>
    <w:rsid w:val="00F74CE1"/>
    <w:rsid w:val="00F75E54"/>
    <w:rsid w:val="00F77CC0"/>
    <w:rsid w:val="00F800E4"/>
    <w:rsid w:val="00F80358"/>
    <w:rsid w:val="00F827E0"/>
    <w:rsid w:val="00F82F03"/>
    <w:rsid w:val="00F835DF"/>
    <w:rsid w:val="00F836EE"/>
    <w:rsid w:val="00F840ED"/>
    <w:rsid w:val="00F841AD"/>
    <w:rsid w:val="00F8429D"/>
    <w:rsid w:val="00F84682"/>
    <w:rsid w:val="00F85293"/>
    <w:rsid w:val="00F875C1"/>
    <w:rsid w:val="00F87918"/>
    <w:rsid w:val="00F87ABA"/>
    <w:rsid w:val="00F900C7"/>
    <w:rsid w:val="00F90F4D"/>
    <w:rsid w:val="00F91609"/>
    <w:rsid w:val="00F91813"/>
    <w:rsid w:val="00F91F82"/>
    <w:rsid w:val="00F92124"/>
    <w:rsid w:val="00F923CA"/>
    <w:rsid w:val="00F92EC4"/>
    <w:rsid w:val="00F9323C"/>
    <w:rsid w:val="00F935DA"/>
    <w:rsid w:val="00F938F7"/>
    <w:rsid w:val="00F94D63"/>
    <w:rsid w:val="00F94F33"/>
    <w:rsid w:val="00F960A7"/>
    <w:rsid w:val="00F96307"/>
    <w:rsid w:val="00F966F5"/>
    <w:rsid w:val="00F97551"/>
    <w:rsid w:val="00FA00A5"/>
    <w:rsid w:val="00FA0C94"/>
    <w:rsid w:val="00FA0FEA"/>
    <w:rsid w:val="00FA10B2"/>
    <w:rsid w:val="00FA17FB"/>
    <w:rsid w:val="00FA1926"/>
    <w:rsid w:val="00FA219F"/>
    <w:rsid w:val="00FA2369"/>
    <w:rsid w:val="00FA2D28"/>
    <w:rsid w:val="00FA3BED"/>
    <w:rsid w:val="00FA3E8B"/>
    <w:rsid w:val="00FA43B3"/>
    <w:rsid w:val="00FA471D"/>
    <w:rsid w:val="00FA5380"/>
    <w:rsid w:val="00FA57F1"/>
    <w:rsid w:val="00FA5B88"/>
    <w:rsid w:val="00FB109B"/>
    <w:rsid w:val="00FB1806"/>
    <w:rsid w:val="00FB2006"/>
    <w:rsid w:val="00FB3F30"/>
    <w:rsid w:val="00FB3FD7"/>
    <w:rsid w:val="00FB5112"/>
    <w:rsid w:val="00FB609B"/>
    <w:rsid w:val="00FB6FC3"/>
    <w:rsid w:val="00FB70AC"/>
    <w:rsid w:val="00FB7195"/>
    <w:rsid w:val="00FC0181"/>
    <w:rsid w:val="00FC0759"/>
    <w:rsid w:val="00FC1ACF"/>
    <w:rsid w:val="00FC26BE"/>
    <w:rsid w:val="00FC31F3"/>
    <w:rsid w:val="00FC370D"/>
    <w:rsid w:val="00FC3CB4"/>
    <w:rsid w:val="00FC4248"/>
    <w:rsid w:val="00FC4261"/>
    <w:rsid w:val="00FC4AA2"/>
    <w:rsid w:val="00FC636F"/>
    <w:rsid w:val="00FC6AF6"/>
    <w:rsid w:val="00FC74E9"/>
    <w:rsid w:val="00FC77FC"/>
    <w:rsid w:val="00FD0078"/>
    <w:rsid w:val="00FD030E"/>
    <w:rsid w:val="00FD09CC"/>
    <w:rsid w:val="00FD0FEF"/>
    <w:rsid w:val="00FD1B3A"/>
    <w:rsid w:val="00FD1FBE"/>
    <w:rsid w:val="00FD3ACB"/>
    <w:rsid w:val="00FD459B"/>
    <w:rsid w:val="00FD46AE"/>
    <w:rsid w:val="00FD599E"/>
    <w:rsid w:val="00FD725F"/>
    <w:rsid w:val="00FE05A6"/>
    <w:rsid w:val="00FE14C4"/>
    <w:rsid w:val="00FE1F26"/>
    <w:rsid w:val="00FE1FD8"/>
    <w:rsid w:val="00FE2F34"/>
    <w:rsid w:val="00FE346C"/>
    <w:rsid w:val="00FE47AA"/>
    <w:rsid w:val="00FE4EF5"/>
    <w:rsid w:val="00FE603E"/>
    <w:rsid w:val="00FE6348"/>
    <w:rsid w:val="00FE64E2"/>
    <w:rsid w:val="00FE6871"/>
    <w:rsid w:val="00FE6BB2"/>
    <w:rsid w:val="00FF0B64"/>
    <w:rsid w:val="00FF1857"/>
    <w:rsid w:val="00FF18F7"/>
    <w:rsid w:val="00FF1A34"/>
    <w:rsid w:val="00FF1AAE"/>
    <w:rsid w:val="00FF1EB2"/>
    <w:rsid w:val="00FF2A64"/>
    <w:rsid w:val="00FF2E50"/>
    <w:rsid w:val="00FF411F"/>
    <w:rsid w:val="00FF42D1"/>
    <w:rsid w:val="00FF4DF2"/>
    <w:rsid w:val="00FF5EC9"/>
    <w:rsid w:val="00FF6041"/>
    <w:rsid w:val="00FF667A"/>
    <w:rsid w:val="00FF7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5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601"/>
    <w:rPr>
      <w:lang w:eastAsia="ar-SA"/>
    </w:rPr>
  </w:style>
  <w:style w:type="paragraph" w:styleId="1">
    <w:name w:val="heading 1"/>
    <w:basedOn w:val="a"/>
    <w:next w:val="a"/>
    <w:link w:val="10"/>
    <w:qFormat/>
    <w:rsid w:val="0097325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533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5334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75334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a3">
    <w:name w:val="header"/>
    <w:aliases w:val="ВерхКолонтитул"/>
    <w:basedOn w:val="a"/>
    <w:link w:val="a4"/>
    <w:rsid w:val="00010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8F3158"/>
    <w:rPr>
      <w:lang w:val="ru-RU" w:eastAsia="ar-SA" w:bidi="ar-SA"/>
    </w:rPr>
  </w:style>
  <w:style w:type="character" w:styleId="a5">
    <w:name w:val="page number"/>
    <w:basedOn w:val="a0"/>
    <w:rsid w:val="00010DC4"/>
  </w:style>
  <w:style w:type="paragraph" w:styleId="a6">
    <w:name w:val="footer"/>
    <w:basedOn w:val="a"/>
    <w:link w:val="a7"/>
    <w:rsid w:val="00010D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F3158"/>
    <w:rPr>
      <w:lang w:val="ru-RU" w:eastAsia="ar-SA" w:bidi="ar-SA"/>
    </w:rPr>
  </w:style>
  <w:style w:type="character" w:customStyle="1" w:styleId="a8">
    <w:name w:val="Основной текст Знак"/>
    <w:basedOn w:val="a0"/>
    <w:link w:val="a9"/>
    <w:uiPriority w:val="99"/>
    <w:rsid w:val="008F3158"/>
    <w:rPr>
      <w:lang w:eastAsia="ar-SA" w:bidi="ar-SA"/>
    </w:rPr>
  </w:style>
  <w:style w:type="paragraph" w:styleId="a9">
    <w:name w:val="Body Text"/>
    <w:basedOn w:val="a"/>
    <w:link w:val="a8"/>
    <w:uiPriority w:val="99"/>
    <w:rsid w:val="008F3158"/>
    <w:pPr>
      <w:spacing w:after="120"/>
    </w:pPr>
  </w:style>
  <w:style w:type="character" w:customStyle="1" w:styleId="aa">
    <w:name w:val="Текст выноски Знак"/>
    <w:basedOn w:val="a0"/>
    <w:link w:val="ab"/>
    <w:rsid w:val="008F3158"/>
    <w:rPr>
      <w:rFonts w:ascii="Tahoma" w:hAnsi="Tahoma"/>
      <w:sz w:val="16"/>
      <w:szCs w:val="16"/>
      <w:lang w:eastAsia="ar-SA" w:bidi="ar-SA"/>
    </w:rPr>
  </w:style>
  <w:style w:type="paragraph" w:styleId="ab">
    <w:name w:val="Balloon Text"/>
    <w:basedOn w:val="a"/>
    <w:link w:val="aa"/>
    <w:rsid w:val="008F3158"/>
    <w:rPr>
      <w:rFonts w:ascii="Tahoma" w:hAnsi="Tahoma"/>
      <w:sz w:val="16"/>
      <w:szCs w:val="16"/>
    </w:rPr>
  </w:style>
  <w:style w:type="character" w:customStyle="1" w:styleId="ac">
    <w:name w:val="Основной текст с отступом Знак"/>
    <w:basedOn w:val="a0"/>
    <w:link w:val="ad"/>
    <w:rsid w:val="008F3158"/>
    <w:rPr>
      <w:sz w:val="24"/>
      <w:szCs w:val="24"/>
      <w:lang w:eastAsia="ar-SA" w:bidi="ar-SA"/>
    </w:rPr>
  </w:style>
  <w:style w:type="paragraph" w:styleId="ad">
    <w:name w:val="Body Text Indent"/>
    <w:basedOn w:val="a"/>
    <w:link w:val="ac"/>
    <w:rsid w:val="008F3158"/>
    <w:pPr>
      <w:spacing w:after="120"/>
      <w:ind w:left="283"/>
    </w:pPr>
    <w:rPr>
      <w:sz w:val="24"/>
      <w:szCs w:val="24"/>
    </w:rPr>
  </w:style>
  <w:style w:type="paragraph" w:styleId="ae">
    <w:name w:val="Title"/>
    <w:basedOn w:val="a"/>
    <w:link w:val="af"/>
    <w:qFormat/>
    <w:rsid w:val="008F315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f">
    <w:name w:val="Название Знак"/>
    <w:basedOn w:val="a0"/>
    <w:link w:val="ae"/>
    <w:rsid w:val="008F3158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customStyle="1" w:styleId="ConsPlusNormal">
    <w:name w:val="ConsPlusNormal"/>
    <w:rsid w:val="008F315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rsid w:val="00F248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0">
    <w:name w:val="Нормальный (таблица)"/>
    <w:basedOn w:val="a"/>
    <w:next w:val="a"/>
    <w:rsid w:val="00367E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FC6AF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f2">
    <w:name w:val="Document Map"/>
    <w:basedOn w:val="a"/>
    <w:link w:val="af3"/>
    <w:semiHidden/>
    <w:rsid w:val="00903A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0"/>
    <w:link w:val="af2"/>
    <w:semiHidden/>
    <w:rsid w:val="00A75334"/>
    <w:rPr>
      <w:rFonts w:ascii="Tahoma" w:hAnsi="Tahoma" w:cs="Tahoma"/>
      <w:shd w:val="clear" w:color="auto" w:fill="000080"/>
      <w:lang w:eastAsia="ar-SA"/>
    </w:rPr>
  </w:style>
  <w:style w:type="paragraph" w:styleId="af4">
    <w:name w:val="Revision"/>
    <w:uiPriority w:val="99"/>
    <w:semiHidden/>
    <w:rsid w:val="00774311"/>
    <w:rPr>
      <w:lang w:eastAsia="ar-SA"/>
    </w:rPr>
  </w:style>
  <w:style w:type="character" w:customStyle="1" w:styleId="af5">
    <w:name w:val="Основной текст_"/>
    <w:basedOn w:val="a0"/>
    <w:link w:val="2"/>
    <w:rsid w:val="00C6211F"/>
    <w:rPr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5"/>
    <w:rsid w:val="00C6211F"/>
    <w:pPr>
      <w:widowControl w:val="0"/>
      <w:shd w:val="clear" w:color="auto" w:fill="FFFFFF"/>
      <w:spacing w:before="240" w:line="322" w:lineRule="exact"/>
      <w:ind w:hanging="4920"/>
      <w:jc w:val="both"/>
    </w:pPr>
    <w:rPr>
      <w:spacing w:val="1"/>
      <w:sz w:val="26"/>
      <w:szCs w:val="26"/>
      <w:lang w:eastAsia="ru-RU"/>
    </w:rPr>
  </w:style>
  <w:style w:type="paragraph" w:styleId="af6">
    <w:name w:val="No Spacing"/>
    <w:uiPriority w:val="1"/>
    <w:qFormat/>
    <w:rsid w:val="00A44EC3"/>
    <w:rPr>
      <w:rFonts w:ascii="Calibri" w:hAnsi="Calibri"/>
      <w:sz w:val="22"/>
      <w:szCs w:val="22"/>
    </w:rPr>
  </w:style>
  <w:style w:type="paragraph" w:styleId="af7">
    <w:name w:val="Normal (Web)"/>
    <w:basedOn w:val="a"/>
    <w:uiPriority w:val="99"/>
    <w:unhideWhenUsed/>
    <w:rsid w:val="007F0AF0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f8">
    <w:name w:val="Table Grid"/>
    <w:basedOn w:val="a1"/>
    <w:rsid w:val="008B250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5pt">
    <w:name w:val="Основной текст + 10;5 pt"/>
    <w:basedOn w:val="af5"/>
    <w:rsid w:val="00EF1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601"/>
    <w:rPr>
      <w:lang w:eastAsia="ar-SA"/>
    </w:rPr>
  </w:style>
  <w:style w:type="paragraph" w:styleId="1">
    <w:name w:val="heading 1"/>
    <w:basedOn w:val="a"/>
    <w:next w:val="a"/>
    <w:link w:val="10"/>
    <w:qFormat/>
    <w:rsid w:val="0097325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533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5334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75334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a3">
    <w:name w:val="header"/>
    <w:aliases w:val="ВерхКолонтитул"/>
    <w:basedOn w:val="a"/>
    <w:link w:val="a4"/>
    <w:uiPriority w:val="99"/>
    <w:rsid w:val="00010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8F3158"/>
    <w:rPr>
      <w:lang w:val="ru-RU" w:eastAsia="ar-SA" w:bidi="ar-SA"/>
    </w:rPr>
  </w:style>
  <w:style w:type="character" w:styleId="a5">
    <w:name w:val="page number"/>
    <w:basedOn w:val="a0"/>
    <w:rsid w:val="00010DC4"/>
  </w:style>
  <w:style w:type="paragraph" w:styleId="a6">
    <w:name w:val="footer"/>
    <w:basedOn w:val="a"/>
    <w:link w:val="a7"/>
    <w:rsid w:val="00010D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F3158"/>
    <w:rPr>
      <w:lang w:val="ru-RU" w:eastAsia="ar-SA" w:bidi="ar-SA"/>
    </w:rPr>
  </w:style>
  <w:style w:type="character" w:customStyle="1" w:styleId="a8">
    <w:name w:val="Основной текст Знак"/>
    <w:basedOn w:val="a0"/>
    <w:link w:val="a9"/>
    <w:uiPriority w:val="99"/>
    <w:rsid w:val="008F3158"/>
    <w:rPr>
      <w:lang w:eastAsia="ar-SA" w:bidi="ar-SA"/>
    </w:rPr>
  </w:style>
  <w:style w:type="paragraph" w:styleId="a9">
    <w:name w:val="Body Text"/>
    <w:basedOn w:val="a"/>
    <w:link w:val="a8"/>
    <w:uiPriority w:val="99"/>
    <w:rsid w:val="008F3158"/>
    <w:pPr>
      <w:spacing w:after="120"/>
    </w:pPr>
  </w:style>
  <w:style w:type="character" w:customStyle="1" w:styleId="aa">
    <w:name w:val="Текст выноски Знак"/>
    <w:basedOn w:val="a0"/>
    <w:link w:val="ab"/>
    <w:rsid w:val="008F3158"/>
    <w:rPr>
      <w:rFonts w:ascii="Tahoma" w:hAnsi="Tahoma"/>
      <w:sz w:val="16"/>
      <w:szCs w:val="16"/>
      <w:lang w:eastAsia="ar-SA" w:bidi="ar-SA"/>
    </w:rPr>
  </w:style>
  <w:style w:type="paragraph" w:styleId="ab">
    <w:name w:val="Balloon Text"/>
    <w:basedOn w:val="a"/>
    <w:link w:val="aa"/>
    <w:rsid w:val="008F3158"/>
    <w:rPr>
      <w:rFonts w:ascii="Tahoma" w:hAnsi="Tahoma"/>
      <w:sz w:val="16"/>
      <w:szCs w:val="16"/>
    </w:rPr>
  </w:style>
  <w:style w:type="character" w:customStyle="1" w:styleId="ac">
    <w:name w:val="Основной текст с отступом Знак"/>
    <w:basedOn w:val="a0"/>
    <w:link w:val="ad"/>
    <w:rsid w:val="008F3158"/>
    <w:rPr>
      <w:sz w:val="24"/>
      <w:szCs w:val="24"/>
      <w:lang w:eastAsia="ar-SA" w:bidi="ar-SA"/>
    </w:rPr>
  </w:style>
  <w:style w:type="paragraph" w:styleId="ad">
    <w:name w:val="Body Text Indent"/>
    <w:basedOn w:val="a"/>
    <w:link w:val="ac"/>
    <w:rsid w:val="008F3158"/>
    <w:pPr>
      <w:spacing w:after="120"/>
      <w:ind w:left="283"/>
    </w:pPr>
    <w:rPr>
      <w:sz w:val="24"/>
      <w:szCs w:val="24"/>
    </w:rPr>
  </w:style>
  <w:style w:type="paragraph" w:styleId="ae">
    <w:name w:val="Title"/>
    <w:basedOn w:val="a"/>
    <w:link w:val="af"/>
    <w:qFormat/>
    <w:rsid w:val="008F315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f">
    <w:name w:val="Название Знак"/>
    <w:basedOn w:val="a0"/>
    <w:link w:val="ae"/>
    <w:rsid w:val="008F3158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customStyle="1" w:styleId="ConsPlusNormal">
    <w:name w:val="ConsPlusNormal"/>
    <w:rsid w:val="008F315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rsid w:val="00F248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0">
    <w:name w:val="Нормальный (таблица)"/>
    <w:basedOn w:val="a"/>
    <w:next w:val="a"/>
    <w:rsid w:val="00367E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FC6AF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f2">
    <w:name w:val="Document Map"/>
    <w:basedOn w:val="a"/>
    <w:link w:val="af3"/>
    <w:semiHidden/>
    <w:rsid w:val="00903A6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0"/>
    <w:link w:val="af2"/>
    <w:semiHidden/>
    <w:rsid w:val="00A75334"/>
    <w:rPr>
      <w:rFonts w:ascii="Tahoma" w:hAnsi="Tahoma" w:cs="Tahoma"/>
      <w:shd w:val="clear" w:color="auto" w:fill="000080"/>
      <w:lang w:eastAsia="ar-SA"/>
    </w:rPr>
  </w:style>
  <w:style w:type="paragraph" w:styleId="af4">
    <w:name w:val="Revision"/>
    <w:uiPriority w:val="99"/>
    <w:semiHidden/>
    <w:rsid w:val="00774311"/>
    <w:rPr>
      <w:lang w:eastAsia="ar-SA"/>
    </w:rPr>
  </w:style>
  <w:style w:type="character" w:customStyle="1" w:styleId="af5">
    <w:name w:val="Основной текст_"/>
    <w:basedOn w:val="a0"/>
    <w:link w:val="2"/>
    <w:rsid w:val="00C6211F"/>
    <w:rPr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5"/>
    <w:rsid w:val="00C6211F"/>
    <w:pPr>
      <w:widowControl w:val="0"/>
      <w:shd w:val="clear" w:color="auto" w:fill="FFFFFF"/>
      <w:spacing w:before="240" w:line="322" w:lineRule="exact"/>
      <w:ind w:hanging="4920"/>
      <w:jc w:val="both"/>
    </w:pPr>
    <w:rPr>
      <w:spacing w:val="1"/>
      <w:sz w:val="26"/>
      <w:szCs w:val="26"/>
      <w:lang w:eastAsia="ru-RU"/>
    </w:rPr>
  </w:style>
  <w:style w:type="paragraph" w:styleId="af6">
    <w:name w:val="No Spacing"/>
    <w:uiPriority w:val="1"/>
    <w:qFormat/>
    <w:rsid w:val="00A44EC3"/>
    <w:rPr>
      <w:rFonts w:ascii="Calibri" w:hAnsi="Calibri"/>
      <w:sz w:val="22"/>
      <w:szCs w:val="22"/>
    </w:rPr>
  </w:style>
  <w:style w:type="paragraph" w:styleId="af7">
    <w:name w:val="Normal (Web)"/>
    <w:basedOn w:val="a"/>
    <w:uiPriority w:val="99"/>
    <w:unhideWhenUsed/>
    <w:rsid w:val="007F0AF0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f8">
    <w:name w:val="Table Grid"/>
    <w:basedOn w:val="a1"/>
    <w:rsid w:val="008B250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5pt">
    <w:name w:val="Основной текст + 10;5 pt"/>
    <w:basedOn w:val="af5"/>
    <w:rsid w:val="00EF1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9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2B802-5ADE-4BA2-9A09-143CA1369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35</Pages>
  <Words>7110</Words>
  <Characters>50059</Characters>
  <Application>Microsoft Office Word</Application>
  <DocSecurity>0</DocSecurity>
  <Lines>417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RePack by SPecialiST</Company>
  <LinksUpToDate>false</LinksUpToDate>
  <CharactersWithSpaces>57055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Мышкина</dc:creator>
  <cp:lastModifiedBy>jkh3</cp:lastModifiedBy>
  <cp:revision>20</cp:revision>
  <cp:lastPrinted>2024-11-05T10:53:00Z</cp:lastPrinted>
  <dcterms:created xsi:type="dcterms:W3CDTF">2024-08-13T07:43:00Z</dcterms:created>
  <dcterms:modified xsi:type="dcterms:W3CDTF">2024-11-05T12:30:00Z</dcterms:modified>
</cp:coreProperties>
</file>