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9889"/>
        <w:gridCol w:w="5670"/>
      </w:tblGrid>
      <w:tr w:rsidR="00D7716A" w:rsidRPr="00F321BE" w:rsidTr="00F321BE">
        <w:trPr>
          <w:jc w:val="center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7716A" w:rsidRPr="00F321BE" w:rsidRDefault="00D7716A" w:rsidP="009E3D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716A" w:rsidRPr="00D365D1" w:rsidRDefault="00D7716A" w:rsidP="009E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7716A" w:rsidRPr="00D365D1" w:rsidRDefault="00D7716A" w:rsidP="009E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6A" w:rsidRPr="00D365D1" w:rsidRDefault="00D7716A" w:rsidP="009E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7716A" w:rsidRPr="00D365D1" w:rsidRDefault="00D7716A" w:rsidP="009E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>приказом начальник</w:t>
            </w:r>
            <w:r w:rsidR="00D365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16A" w:rsidRPr="00D365D1" w:rsidRDefault="00D7716A" w:rsidP="009E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муниципального образования </w:t>
            </w:r>
          </w:p>
          <w:p w:rsidR="00D7716A" w:rsidRPr="00D365D1" w:rsidRDefault="00D7716A" w:rsidP="009E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D7716A" w:rsidRDefault="00D7716A" w:rsidP="00D3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0CC0" w:rsidRPr="000E0CC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E0CC0">
              <w:rPr>
                <w:rFonts w:ascii="Times New Roman" w:hAnsi="Times New Roman" w:cs="Times New Roman"/>
                <w:sz w:val="28"/>
                <w:szCs w:val="28"/>
              </w:rPr>
              <w:t>апреля 2014 г.</w:t>
            </w:r>
            <w:r w:rsidR="00D36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0CC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D365D1" w:rsidRPr="00F321BE" w:rsidRDefault="00D365D1" w:rsidP="00D3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57" w:rsidRPr="00D365D1" w:rsidRDefault="00433772" w:rsidP="00D771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65D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Л А Н</w:t>
      </w:r>
    </w:p>
    <w:p w:rsidR="00D365D1" w:rsidRPr="00D365D1" w:rsidRDefault="009E2657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72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в сфере </w:t>
      </w:r>
      <w:r w:rsidR="00D7716A" w:rsidRPr="00D365D1">
        <w:rPr>
          <w:rFonts w:ascii="Times New Roman" w:hAnsi="Times New Roman" w:cs="Times New Roman"/>
          <w:sz w:val="28"/>
          <w:szCs w:val="28"/>
        </w:rPr>
        <w:t xml:space="preserve">муниципального внутреннего финансового контроля на территории муниципального образования </w:t>
      </w:r>
    </w:p>
    <w:p w:rsidR="00E2238A" w:rsidRPr="00D365D1" w:rsidRDefault="00D7716A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65D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707E0E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87C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365D1" w:rsidRPr="00D365D1">
        <w:rPr>
          <w:rFonts w:ascii="Times New Roman" w:hAnsi="Times New Roman" w:cs="Times New Roman"/>
          <w:color w:val="000000"/>
          <w:sz w:val="28"/>
          <w:szCs w:val="28"/>
        </w:rPr>
        <w:t>июль 201</w:t>
      </w:r>
      <w:r w:rsidR="009E3D38" w:rsidRPr="009E3D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365D1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года – сентябрь </w:t>
      </w:r>
      <w:r w:rsidR="00E2238A" w:rsidRPr="00D365D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E3D38" w:rsidRPr="009E3D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238A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tbl>
      <w:tblPr>
        <w:tblStyle w:val="a3"/>
        <w:tblW w:w="14837" w:type="dxa"/>
        <w:jc w:val="center"/>
        <w:tblLayout w:type="fixed"/>
        <w:tblLook w:val="04A0"/>
      </w:tblPr>
      <w:tblGrid>
        <w:gridCol w:w="621"/>
        <w:gridCol w:w="2166"/>
        <w:gridCol w:w="3017"/>
        <w:gridCol w:w="1418"/>
        <w:gridCol w:w="2410"/>
        <w:gridCol w:w="3969"/>
        <w:gridCol w:w="1236"/>
      </w:tblGrid>
      <w:tr w:rsidR="00D27F5E" w:rsidRPr="00F321BE" w:rsidTr="0062026A">
        <w:trPr>
          <w:jc w:val="center"/>
        </w:trPr>
        <w:tc>
          <w:tcPr>
            <w:tcW w:w="621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Контролирующего органа</w:t>
            </w:r>
          </w:p>
        </w:tc>
        <w:tc>
          <w:tcPr>
            <w:tcW w:w="3017" w:type="dxa"/>
          </w:tcPr>
          <w:p w:rsidR="00CD04E4" w:rsidRPr="00F321BE" w:rsidRDefault="00CD04E4" w:rsidP="00FB7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FB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проверки </w:t>
            </w:r>
          </w:p>
        </w:tc>
        <w:tc>
          <w:tcPr>
            <w:tcW w:w="1418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:rsidR="00CD04E4" w:rsidRPr="00F321BE" w:rsidRDefault="00FB7D29" w:rsidP="00FB7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 w:rsidR="00CD04E4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2410" w:type="dxa"/>
          </w:tcPr>
          <w:p w:rsidR="00CD04E4" w:rsidRPr="00F321BE" w:rsidRDefault="00CD04E4" w:rsidP="00FB7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местонахо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 </w:t>
            </w:r>
            <w:r w:rsidR="00FB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верки</w:t>
            </w:r>
          </w:p>
        </w:tc>
        <w:tc>
          <w:tcPr>
            <w:tcW w:w="3969" w:type="dxa"/>
          </w:tcPr>
          <w:p w:rsidR="00CD04E4" w:rsidRPr="00F321BE" w:rsidRDefault="00CD04E4" w:rsidP="005E4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 основание проведения  пр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верки</w:t>
            </w:r>
          </w:p>
        </w:tc>
        <w:tc>
          <w:tcPr>
            <w:tcW w:w="1236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провед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пр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верки</w:t>
            </w:r>
          </w:p>
        </w:tc>
      </w:tr>
      <w:tr w:rsidR="00D27F5E" w:rsidRPr="00F321BE" w:rsidTr="0062026A">
        <w:trPr>
          <w:jc w:val="center"/>
        </w:trPr>
        <w:tc>
          <w:tcPr>
            <w:tcW w:w="621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7F5E" w:rsidRPr="00F321BE" w:rsidTr="0062026A">
        <w:trPr>
          <w:jc w:val="center"/>
        </w:trPr>
        <w:tc>
          <w:tcPr>
            <w:tcW w:w="621" w:type="dxa"/>
          </w:tcPr>
          <w:p w:rsidR="00707E0E" w:rsidRPr="00F321BE" w:rsidRDefault="00707E0E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707E0E" w:rsidRPr="00F321BE" w:rsidRDefault="00707E0E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 адм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мун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</w:t>
            </w:r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новский район</w:t>
            </w:r>
          </w:p>
          <w:p w:rsidR="00707E0E" w:rsidRPr="00F321BE" w:rsidRDefault="00707E0E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</w:tcPr>
          <w:p w:rsidR="00707E0E" w:rsidRPr="00F321BE" w:rsidRDefault="009E3D38" w:rsidP="001A7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20D07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</w:t>
            </w:r>
            <w:r w:rsidR="001A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</w:t>
            </w:r>
            <w:r w:rsidR="001A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A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</w:t>
            </w:r>
            <w:r w:rsidR="001A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</w:t>
            </w:r>
            <w:r w:rsidR="001A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A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охранения Центральная районная больница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707E0E" w:rsidRPr="009E3D38" w:rsidRDefault="00C20D07" w:rsidP="0021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235800</w:t>
            </w:r>
            <w:r w:rsidR="0021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4247</w:t>
            </w:r>
          </w:p>
        </w:tc>
        <w:tc>
          <w:tcPr>
            <w:tcW w:w="2410" w:type="dxa"/>
          </w:tcPr>
          <w:p w:rsidR="00707E0E" w:rsidRPr="00F321BE" w:rsidRDefault="00D9216A" w:rsidP="0021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</w:t>
            </w:r>
            <w:r w:rsidR="009E3D38" w:rsidRPr="009E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Краснода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край, </w:t>
            </w:r>
            <w:proofErr w:type="spellStart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новский</w:t>
            </w:r>
            <w:proofErr w:type="spellEnd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9E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тарощербиновская, ул. </w:t>
            </w:r>
            <w:r w:rsidR="0021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</w:t>
            </w:r>
            <w:r w:rsidR="0021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1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1</w:t>
            </w:r>
          </w:p>
        </w:tc>
        <w:tc>
          <w:tcPr>
            <w:tcW w:w="3969" w:type="dxa"/>
          </w:tcPr>
          <w:p w:rsidR="00FE5613" w:rsidRDefault="004E3CF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12FC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нансово-хозяйственной деятельн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сти бюджетного учреждения </w:t>
            </w:r>
            <w:r w:rsidR="009E3D3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12FC9">
              <w:rPr>
                <w:rFonts w:ascii="Times New Roman" w:hAnsi="Times New Roman" w:cs="Times New Roman"/>
                <w:sz w:val="24"/>
                <w:szCs w:val="24"/>
              </w:rPr>
              <w:t xml:space="preserve">1-е полугодие </w:t>
            </w:r>
            <w:r w:rsidR="009E3D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2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B7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. Распоряжение администрации муниципального образования Щербиновский район от 13 февраля 2013 года № 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61-р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уполномоченного о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гана  по организации и осуществл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нию  муниципального внутреннего финансового контроля на террит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87C" w:rsidRPr="00F321BE" w:rsidRDefault="00E3287C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07E0E" w:rsidRPr="00F321BE" w:rsidRDefault="00C20D07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</w:tr>
      <w:tr w:rsidR="00D27F5E" w:rsidRPr="00F321BE" w:rsidTr="0062026A">
        <w:trPr>
          <w:jc w:val="center"/>
        </w:trPr>
        <w:tc>
          <w:tcPr>
            <w:tcW w:w="621" w:type="dxa"/>
          </w:tcPr>
          <w:p w:rsidR="00CD04E4" w:rsidRPr="00F321BE" w:rsidRDefault="00707E0E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D04E4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CD04E4" w:rsidRPr="00F321BE" w:rsidRDefault="00CD04E4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мун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  <w:proofErr w:type="spellStart"/>
            <w:r w:rsidR="00C90409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</w:t>
            </w:r>
            <w:r w:rsidR="00C90409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90409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новский</w:t>
            </w:r>
            <w:proofErr w:type="spellEnd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</w:tcPr>
          <w:p w:rsidR="00CD77C1" w:rsidRPr="00F321BE" w:rsidRDefault="00877C43" w:rsidP="0087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D9216A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</w:t>
            </w:r>
            <w:r w:rsidR="00FB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216A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D9216A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CD04E4" w:rsidRPr="00F321BE" w:rsidRDefault="004E3CF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7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61001609</w:t>
            </w:r>
          </w:p>
          <w:p w:rsidR="00935102" w:rsidRPr="00F321BE" w:rsidRDefault="00935102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29" w:rsidRDefault="00935102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Краснода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край, </w:t>
            </w:r>
            <w:proofErr w:type="spellStart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новский</w:t>
            </w:r>
            <w:proofErr w:type="spellEnd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биновский</w:t>
            </w:r>
            <w:proofErr w:type="spellEnd"/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D6C68" w:rsidRPr="00F321BE" w:rsidRDefault="00FB7D29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4E4" w:rsidRDefault="00A5136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финансово-хозяйственной деятельности  бю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жетного учреждения за 201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proofErr w:type="gramStart"/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Щерб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новский район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2013 года № 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61-р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 по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осуществлению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на территории муниц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7E0EC0" w:rsidRPr="00F321BE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="007E0EC0" w:rsidRPr="00F32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EC0" w:rsidRPr="00F321B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E0EC0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, решение Совета м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877C43">
              <w:rPr>
                <w:rFonts w:ascii="Times New Roman" w:hAnsi="Times New Roman" w:cs="Times New Roman"/>
                <w:sz w:val="24"/>
                <w:szCs w:val="24"/>
              </w:rPr>
              <w:t>Щерб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="00877C43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 декабря 2013 года № 3 «О согласии на принятие администрацией муниципального образования </w:t>
            </w:r>
            <w:proofErr w:type="spellStart"/>
            <w:r w:rsidR="00877C43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="00877C43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администраций сельских посел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="00877C43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877C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полн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мочий по организации</w:t>
            </w:r>
            <w:proofErr w:type="gramEnd"/>
            <w:r w:rsidR="00877C43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лению муниципального внутренн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43">
              <w:rPr>
                <w:rFonts w:ascii="Times New Roman" w:hAnsi="Times New Roman" w:cs="Times New Roman"/>
                <w:sz w:val="24"/>
                <w:szCs w:val="24"/>
              </w:rPr>
              <w:t>го финансового контроля»</w:t>
            </w:r>
          </w:p>
          <w:p w:rsidR="00E3287C" w:rsidRDefault="00E3287C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7C" w:rsidRPr="00F321BE" w:rsidRDefault="00E3287C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04E4" w:rsidRPr="00F321BE" w:rsidRDefault="00D9216A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F5E" w:rsidRPr="00F321BE" w:rsidTr="0062026A">
        <w:trPr>
          <w:jc w:val="center"/>
        </w:trPr>
        <w:tc>
          <w:tcPr>
            <w:tcW w:w="621" w:type="dxa"/>
          </w:tcPr>
          <w:p w:rsidR="00DF3262" w:rsidRPr="00F321BE" w:rsidRDefault="00DF3262" w:rsidP="003D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DF3262" w:rsidRPr="00F321BE" w:rsidRDefault="00DF3262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 адм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мун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</w:t>
            </w:r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новский 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7" w:type="dxa"/>
          </w:tcPr>
          <w:p w:rsidR="007E0EC0" w:rsidRPr="00F321BE" w:rsidRDefault="00877C43" w:rsidP="00AE283F">
            <w:pPr>
              <w:tabs>
                <w:tab w:val="left" w:pos="-1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Никола</w:t>
            </w:r>
            <w:r w:rsidR="00AE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8" w:type="dxa"/>
          </w:tcPr>
          <w:p w:rsidR="00DF3262" w:rsidRPr="00F321BE" w:rsidRDefault="004E3CF1" w:rsidP="0062026A">
            <w:pPr>
              <w:tabs>
                <w:tab w:val="left" w:pos="-159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235800</w:t>
            </w:r>
            <w:r w:rsidR="0062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7086</w:t>
            </w:r>
          </w:p>
        </w:tc>
        <w:tc>
          <w:tcPr>
            <w:tcW w:w="2410" w:type="dxa"/>
          </w:tcPr>
          <w:p w:rsidR="00DF3262" w:rsidRPr="00F321BE" w:rsidRDefault="004E3CF1" w:rsidP="00620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</w:t>
            </w:r>
            <w:r w:rsidR="0062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Краснода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край, </w:t>
            </w:r>
            <w:proofErr w:type="spellStart"/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новский</w:t>
            </w:r>
            <w:proofErr w:type="spellEnd"/>
            <w:r w:rsidR="00AE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2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Start"/>
            <w:r w:rsidR="0062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62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иколаевка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2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2-я Пятилетка д.36</w:t>
            </w:r>
          </w:p>
        </w:tc>
        <w:tc>
          <w:tcPr>
            <w:tcW w:w="3969" w:type="dxa"/>
          </w:tcPr>
          <w:p w:rsidR="0062026A" w:rsidRDefault="001F7E43" w:rsidP="00620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бюджетного учрежд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ния за 2013 год. </w:t>
            </w:r>
            <w:proofErr w:type="gram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Распоряжение а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Щербиновский район от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февраля 2013 года № 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61-р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уполномоченного о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гана  по организации и осуществл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нию  муниципального внутреннего финансового контроля на террит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, решение Совета муниципального образов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62026A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 д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кабря 2013 года № 3 «О согласии на принятие администрацией муниц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62026A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администраций сел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proofErr w:type="spellStart"/>
            <w:r w:rsidR="0062026A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полномочий по организации</w:t>
            </w:r>
            <w:proofErr w:type="gramEnd"/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осуществлению муниципального внутреннего финансового контр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>ля»</w:t>
            </w:r>
          </w:p>
          <w:p w:rsidR="00DF3262" w:rsidRPr="00F321BE" w:rsidRDefault="00DF3262" w:rsidP="00620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F3262" w:rsidRPr="00F321BE" w:rsidRDefault="00310B68" w:rsidP="00D365D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</w:t>
            </w:r>
            <w:r w:rsidR="00D9216A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</w:tbl>
    <w:p w:rsidR="0062026A" w:rsidRDefault="0062026A" w:rsidP="00E3287C">
      <w:pPr>
        <w:tabs>
          <w:tab w:val="left" w:pos="1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2657" w:rsidRPr="00D365D1" w:rsidRDefault="00D27F5E" w:rsidP="00E3287C">
      <w:pPr>
        <w:tabs>
          <w:tab w:val="left" w:pos="1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5D1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321BE" w:rsidRPr="00D365D1">
        <w:rPr>
          <w:rFonts w:ascii="Times New Roman" w:hAnsi="Times New Roman" w:cs="Times New Roman"/>
          <w:sz w:val="28"/>
          <w:szCs w:val="28"/>
        </w:rPr>
        <w:br/>
      </w:r>
      <w:r w:rsidRPr="00D365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321BE" w:rsidRPr="00D365D1">
        <w:rPr>
          <w:rFonts w:ascii="Times New Roman" w:hAnsi="Times New Roman" w:cs="Times New Roman"/>
          <w:sz w:val="28"/>
          <w:szCs w:val="28"/>
        </w:rPr>
        <w:br/>
      </w:r>
      <w:r w:rsidRPr="00D365D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321BE" w:rsidRPr="00D365D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365D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D365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1BE" w:rsidRPr="00D365D1">
        <w:rPr>
          <w:rFonts w:ascii="Times New Roman" w:hAnsi="Times New Roman" w:cs="Times New Roman"/>
          <w:sz w:val="28"/>
          <w:szCs w:val="28"/>
        </w:rPr>
        <w:tab/>
      </w:r>
      <w:r w:rsidR="00D365D1">
        <w:rPr>
          <w:rFonts w:ascii="Times New Roman" w:hAnsi="Times New Roman" w:cs="Times New Roman"/>
          <w:sz w:val="28"/>
          <w:szCs w:val="28"/>
        </w:rPr>
        <w:t xml:space="preserve"> </w:t>
      </w:r>
      <w:r w:rsidR="00716D76" w:rsidRPr="00D36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26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62026A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sectPr w:rsidR="009E2657" w:rsidRPr="00D365D1" w:rsidSect="00F321BE">
      <w:pgSz w:w="16838" w:h="11906" w:orient="landscape" w:code="9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E2657"/>
    <w:rsid w:val="00021E24"/>
    <w:rsid w:val="0003285E"/>
    <w:rsid w:val="000535D8"/>
    <w:rsid w:val="0005580C"/>
    <w:rsid w:val="00067F47"/>
    <w:rsid w:val="00086BEF"/>
    <w:rsid w:val="00094B45"/>
    <w:rsid w:val="000B1B57"/>
    <w:rsid w:val="000E0CC0"/>
    <w:rsid w:val="00137D67"/>
    <w:rsid w:val="001618A0"/>
    <w:rsid w:val="0018180F"/>
    <w:rsid w:val="00193C2D"/>
    <w:rsid w:val="00196402"/>
    <w:rsid w:val="001A7556"/>
    <w:rsid w:val="001F7E43"/>
    <w:rsid w:val="002149CF"/>
    <w:rsid w:val="002216CB"/>
    <w:rsid w:val="002244CC"/>
    <w:rsid w:val="002334E4"/>
    <w:rsid w:val="00273FFB"/>
    <w:rsid w:val="002C25C3"/>
    <w:rsid w:val="00310B68"/>
    <w:rsid w:val="003119F1"/>
    <w:rsid w:val="003202DD"/>
    <w:rsid w:val="0032407E"/>
    <w:rsid w:val="003B0D76"/>
    <w:rsid w:val="003D0507"/>
    <w:rsid w:val="003D6C68"/>
    <w:rsid w:val="00401344"/>
    <w:rsid w:val="00413A62"/>
    <w:rsid w:val="00433772"/>
    <w:rsid w:val="00433F89"/>
    <w:rsid w:val="004B3FD1"/>
    <w:rsid w:val="004C12A6"/>
    <w:rsid w:val="004C26CA"/>
    <w:rsid w:val="004E3CF1"/>
    <w:rsid w:val="004F0760"/>
    <w:rsid w:val="004F6B4A"/>
    <w:rsid w:val="005032E4"/>
    <w:rsid w:val="005267E2"/>
    <w:rsid w:val="00551766"/>
    <w:rsid w:val="00570821"/>
    <w:rsid w:val="00570ECF"/>
    <w:rsid w:val="005854D2"/>
    <w:rsid w:val="0058586E"/>
    <w:rsid w:val="005E4997"/>
    <w:rsid w:val="00611DAB"/>
    <w:rsid w:val="00614476"/>
    <w:rsid w:val="0062026A"/>
    <w:rsid w:val="00631A73"/>
    <w:rsid w:val="00632A53"/>
    <w:rsid w:val="0065399C"/>
    <w:rsid w:val="006A4E0A"/>
    <w:rsid w:val="006B343D"/>
    <w:rsid w:val="007013D5"/>
    <w:rsid w:val="00707D43"/>
    <w:rsid w:val="00707E0E"/>
    <w:rsid w:val="00712FC9"/>
    <w:rsid w:val="00716D76"/>
    <w:rsid w:val="0076144C"/>
    <w:rsid w:val="007948CB"/>
    <w:rsid w:val="007A0414"/>
    <w:rsid w:val="007D1AC2"/>
    <w:rsid w:val="007E0EC0"/>
    <w:rsid w:val="007E66E8"/>
    <w:rsid w:val="00824645"/>
    <w:rsid w:val="00842346"/>
    <w:rsid w:val="008557FB"/>
    <w:rsid w:val="00874A15"/>
    <w:rsid w:val="00877C43"/>
    <w:rsid w:val="008C11D2"/>
    <w:rsid w:val="009060A4"/>
    <w:rsid w:val="009251A6"/>
    <w:rsid w:val="00926711"/>
    <w:rsid w:val="00935102"/>
    <w:rsid w:val="009703C2"/>
    <w:rsid w:val="009C7924"/>
    <w:rsid w:val="009D5237"/>
    <w:rsid w:val="009E2657"/>
    <w:rsid w:val="009E3D38"/>
    <w:rsid w:val="009F0CB2"/>
    <w:rsid w:val="00A31CF5"/>
    <w:rsid w:val="00A42D7D"/>
    <w:rsid w:val="00A4595E"/>
    <w:rsid w:val="00A51361"/>
    <w:rsid w:val="00A52E85"/>
    <w:rsid w:val="00A839E9"/>
    <w:rsid w:val="00A93D53"/>
    <w:rsid w:val="00AB14CE"/>
    <w:rsid w:val="00AB19AA"/>
    <w:rsid w:val="00AB2FAB"/>
    <w:rsid w:val="00AE283F"/>
    <w:rsid w:val="00AE598F"/>
    <w:rsid w:val="00B14330"/>
    <w:rsid w:val="00B24E67"/>
    <w:rsid w:val="00B37481"/>
    <w:rsid w:val="00B37C4A"/>
    <w:rsid w:val="00B6228A"/>
    <w:rsid w:val="00B74184"/>
    <w:rsid w:val="00BC3498"/>
    <w:rsid w:val="00C20D07"/>
    <w:rsid w:val="00C35136"/>
    <w:rsid w:val="00C527DA"/>
    <w:rsid w:val="00C551A2"/>
    <w:rsid w:val="00C60841"/>
    <w:rsid w:val="00C675A5"/>
    <w:rsid w:val="00C80630"/>
    <w:rsid w:val="00C90409"/>
    <w:rsid w:val="00CA4A81"/>
    <w:rsid w:val="00CB62F4"/>
    <w:rsid w:val="00CC5A2D"/>
    <w:rsid w:val="00CD04E4"/>
    <w:rsid w:val="00CD77C1"/>
    <w:rsid w:val="00D158B2"/>
    <w:rsid w:val="00D27F5E"/>
    <w:rsid w:val="00D315FF"/>
    <w:rsid w:val="00D365D1"/>
    <w:rsid w:val="00D3760B"/>
    <w:rsid w:val="00D72211"/>
    <w:rsid w:val="00D7716A"/>
    <w:rsid w:val="00D9216A"/>
    <w:rsid w:val="00D96A16"/>
    <w:rsid w:val="00DF3262"/>
    <w:rsid w:val="00E2238A"/>
    <w:rsid w:val="00E3287C"/>
    <w:rsid w:val="00E828A9"/>
    <w:rsid w:val="00EB65FB"/>
    <w:rsid w:val="00EE2B1B"/>
    <w:rsid w:val="00EF52ED"/>
    <w:rsid w:val="00EF61F1"/>
    <w:rsid w:val="00F321BE"/>
    <w:rsid w:val="00F54DA3"/>
    <w:rsid w:val="00F576B1"/>
    <w:rsid w:val="00F60031"/>
    <w:rsid w:val="00F7191D"/>
    <w:rsid w:val="00F72D53"/>
    <w:rsid w:val="00FB7D29"/>
    <w:rsid w:val="00FC3190"/>
    <w:rsid w:val="00FE06D2"/>
    <w:rsid w:val="00FE5613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D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F152-A5EC-475C-972C-2BAC43DE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Nikolaevskaya</dc:creator>
  <cp:keywords/>
  <dc:description/>
  <cp:lastModifiedBy>semenyaknv</cp:lastModifiedBy>
  <cp:revision>7</cp:revision>
  <cp:lastPrinted>2013-07-23T13:05:00Z</cp:lastPrinted>
  <dcterms:created xsi:type="dcterms:W3CDTF">2014-07-08T07:52:00Z</dcterms:created>
  <dcterms:modified xsi:type="dcterms:W3CDTF">2014-07-23T04:35:00Z</dcterms:modified>
</cp:coreProperties>
</file>